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F79" w:rsidRPr="00451F79" w:rsidRDefault="00D45263" w:rsidP="00D45263">
      <w:pPr>
        <w:widowControl w:val="0"/>
        <w:shd w:val="clear" w:color="auto" w:fill="FFFFFF" w:themeFill="background1"/>
        <w:tabs>
          <w:tab w:val="center" w:pos="4677"/>
        </w:tabs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b/>
          <w:spacing w:val="-10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-10"/>
          <w:kern w:val="28"/>
          <w:sz w:val="28"/>
          <w:szCs w:val="28"/>
          <w:lang w:eastAsia="ru-RU"/>
        </w:rPr>
        <w:tab/>
      </w:r>
      <w:r w:rsidR="00451F79" w:rsidRPr="00451F79">
        <w:rPr>
          <w:rFonts w:ascii="Times New Roman" w:eastAsia="Times New Roman" w:hAnsi="Times New Roman" w:cs="Times New Roman"/>
          <w:b/>
          <w:spacing w:val="-10"/>
          <w:kern w:val="28"/>
          <w:sz w:val="28"/>
          <w:szCs w:val="28"/>
          <w:lang w:eastAsia="ru-RU"/>
        </w:rPr>
        <w:t>Управление образования муниципального образования мэрии г. Черкесска</w:t>
      </w:r>
    </w:p>
    <w:p w:rsidR="00451F79" w:rsidRPr="00451F79" w:rsidRDefault="00451F79" w:rsidP="00451F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51F79" w:rsidRPr="00451F79" w:rsidRDefault="00451F79" w:rsidP="00451F79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51F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Муниципальное казённое общеобразовательное учреждение </w:t>
      </w:r>
    </w:p>
    <w:p w:rsidR="00451F79" w:rsidRPr="00451F79" w:rsidRDefault="00451F79" w:rsidP="00451F79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51F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Лицей №15</w:t>
      </w:r>
      <w:r w:rsidRPr="00451F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 г. Черкесска</w:t>
      </w:r>
      <w:r w:rsidRPr="00451F7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______________________________________________________________________________________</w:t>
      </w:r>
    </w:p>
    <w:p w:rsidR="00451F79" w:rsidRPr="00451F79" w:rsidRDefault="00451F79" w:rsidP="00451F79">
      <w:pPr>
        <w:widowControl w:val="0"/>
        <w:spacing w:after="0"/>
        <w:ind w:firstLine="720"/>
        <w:jc w:val="both"/>
        <w:outlineLvl w:val="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51F79" w:rsidRPr="00451F79" w:rsidRDefault="00451F79" w:rsidP="00451F79">
      <w:pPr>
        <w:widowControl w:val="0"/>
        <w:spacing w:after="0"/>
        <w:ind w:firstLine="720"/>
        <w:jc w:val="both"/>
        <w:outlineLvl w:val="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51F79" w:rsidRPr="00451F79" w:rsidRDefault="00451F79" w:rsidP="00451F79">
      <w:pPr>
        <w:widowControl w:val="0"/>
        <w:spacing w:after="0"/>
        <w:ind w:firstLine="720"/>
        <w:jc w:val="both"/>
        <w:outlineLvl w:val="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10915" w:type="dxa"/>
        <w:tblInd w:w="-318" w:type="dxa"/>
        <w:tblLook w:val="00A0"/>
      </w:tblPr>
      <w:tblGrid>
        <w:gridCol w:w="6096"/>
        <w:gridCol w:w="4819"/>
      </w:tblGrid>
      <w:tr w:rsidR="00451F79" w:rsidRPr="00451F79" w:rsidTr="00451F79">
        <w:tc>
          <w:tcPr>
            <w:tcW w:w="6096" w:type="dxa"/>
          </w:tcPr>
          <w:p w:rsidR="00451F79" w:rsidRPr="00451F79" w:rsidRDefault="00451F79" w:rsidP="00451F79">
            <w:pPr>
              <w:widowControl w:val="0"/>
              <w:spacing w:after="0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51F79" w:rsidRPr="00451F79" w:rsidRDefault="00451F79" w:rsidP="00451F79">
            <w:pPr>
              <w:widowControl w:val="0"/>
              <w:spacing w:after="0"/>
              <w:jc w:val="both"/>
              <w:outlineLvl w:val="2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  <w:p w:rsidR="00451F79" w:rsidRPr="00451F79" w:rsidRDefault="00451F79" w:rsidP="00451F79">
            <w:pPr>
              <w:widowControl w:val="0"/>
              <w:spacing w:after="0"/>
              <w:jc w:val="both"/>
              <w:outlineLvl w:val="2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</w:tcPr>
          <w:p w:rsidR="00451F79" w:rsidRDefault="00451F79" w:rsidP="00451F79">
            <w:pPr>
              <w:widowControl w:val="0"/>
              <w:spacing w:after="0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7A3AAC" w:rsidRDefault="007A3AAC" w:rsidP="00451F79">
            <w:pPr>
              <w:widowControl w:val="0"/>
              <w:spacing w:after="0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7A3AAC" w:rsidRDefault="007A3AAC" w:rsidP="00451F79">
            <w:pPr>
              <w:widowControl w:val="0"/>
              <w:spacing w:after="0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7A3AAC" w:rsidRDefault="007A3AAC" w:rsidP="00451F79">
            <w:pPr>
              <w:widowControl w:val="0"/>
              <w:spacing w:after="0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7A3AAC" w:rsidRPr="00451F79" w:rsidRDefault="007A3AAC" w:rsidP="00451F79">
            <w:pPr>
              <w:widowControl w:val="0"/>
              <w:spacing w:after="0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451F79" w:rsidRPr="00451F79" w:rsidRDefault="00451F79" w:rsidP="00451F79">
      <w:pPr>
        <w:widowControl w:val="0"/>
        <w:spacing w:after="0"/>
        <w:ind w:firstLine="720"/>
        <w:jc w:val="both"/>
        <w:outlineLvl w:val="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51F79" w:rsidRPr="00451F79" w:rsidRDefault="00451F79" w:rsidP="00451F79">
      <w:pPr>
        <w:widowControl w:val="0"/>
        <w:spacing w:after="0"/>
        <w:ind w:firstLine="720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</w:pPr>
      <w:bookmarkStart w:id="0" w:name="bookmark4"/>
    </w:p>
    <w:p w:rsidR="00451F79" w:rsidRDefault="00451F79" w:rsidP="00451F79">
      <w:pPr>
        <w:widowControl w:val="0"/>
        <w:spacing w:after="0"/>
        <w:jc w:val="center"/>
        <w:outlineLvl w:val="1"/>
        <w:rPr>
          <w:rFonts w:ascii="Times New Roman" w:eastAsia="Times New Roman" w:hAnsi="Times New Roman" w:cs="Times New Roman"/>
          <w:b/>
          <w:caps/>
          <w:color w:val="000000"/>
          <w:sz w:val="20"/>
          <w:szCs w:val="20"/>
          <w:shd w:val="clear" w:color="auto" w:fill="FFFFFF"/>
          <w:lang w:eastAsia="ru-RU"/>
        </w:rPr>
      </w:pPr>
      <w:bookmarkStart w:id="1" w:name="_Hlk379195403"/>
      <w:r w:rsidRPr="00451F79">
        <w:rPr>
          <w:rFonts w:ascii="Times New Roman" w:eastAsia="Times New Roman" w:hAnsi="Times New Roman" w:cs="Times New Roman"/>
          <w:b/>
          <w:caps/>
          <w:color w:val="000000"/>
          <w:sz w:val="20"/>
          <w:szCs w:val="20"/>
          <w:shd w:val="clear" w:color="auto" w:fill="FFFFFF"/>
          <w:lang w:eastAsia="ru-RU"/>
        </w:rPr>
        <w:t xml:space="preserve">Дополнительная общеобразовательная </w:t>
      </w:r>
    </w:p>
    <w:p w:rsidR="00451F79" w:rsidRPr="00451F79" w:rsidRDefault="00451F79" w:rsidP="00451F79">
      <w:pPr>
        <w:widowControl w:val="0"/>
        <w:spacing w:after="0"/>
        <w:jc w:val="center"/>
        <w:outlineLvl w:val="1"/>
        <w:rPr>
          <w:rFonts w:ascii="Times New Roman" w:eastAsia="Times New Roman" w:hAnsi="Times New Roman" w:cs="Times New Roman"/>
          <w:b/>
          <w:caps/>
          <w:color w:val="000000"/>
          <w:sz w:val="20"/>
          <w:szCs w:val="20"/>
          <w:shd w:val="clear" w:color="auto" w:fill="FFFFFF"/>
          <w:lang w:eastAsia="ru-RU"/>
        </w:rPr>
      </w:pPr>
      <w:r w:rsidRPr="00451F79">
        <w:rPr>
          <w:rFonts w:ascii="Times New Roman" w:eastAsia="Times New Roman" w:hAnsi="Times New Roman" w:cs="Times New Roman"/>
          <w:b/>
          <w:caps/>
          <w:color w:val="000000"/>
          <w:sz w:val="20"/>
          <w:szCs w:val="20"/>
          <w:shd w:val="clear" w:color="auto" w:fill="FFFFFF"/>
          <w:lang w:eastAsia="ru-RU"/>
        </w:rPr>
        <w:t xml:space="preserve">общеразвивающая программа </w:t>
      </w:r>
      <w:bookmarkEnd w:id="0"/>
    </w:p>
    <w:p w:rsidR="00451F79" w:rsidRPr="00451F79" w:rsidRDefault="00451F79" w:rsidP="00451F79">
      <w:pPr>
        <w:widowControl w:val="0"/>
        <w:spacing w:after="0"/>
        <w:jc w:val="center"/>
        <w:outlineLvl w:val="1"/>
        <w:rPr>
          <w:rFonts w:ascii="Times New Roman" w:eastAsia="Times New Roman" w:hAnsi="Times New Roman" w:cs="Times New Roman"/>
          <w:b/>
          <w:caps/>
          <w:color w:val="000000"/>
          <w:sz w:val="20"/>
          <w:szCs w:val="20"/>
          <w:shd w:val="clear" w:color="auto" w:fill="FFFFFF"/>
          <w:lang w:eastAsia="ru-RU"/>
        </w:rPr>
      </w:pPr>
    </w:p>
    <w:p w:rsidR="00451F79" w:rsidRPr="00451F79" w:rsidRDefault="00451F79" w:rsidP="00451F79">
      <w:pPr>
        <w:widowControl w:val="0"/>
        <w:spacing w:after="0"/>
        <w:jc w:val="center"/>
        <w:outlineLvl w:val="1"/>
        <w:rPr>
          <w:rFonts w:ascii="Times New Roman" w:eastAsia="Times New Roman" w:hAnsi="Times New Roman" w:cs="Times New Roman"/>
          <w:b/>
          <w:caps/>
          <w:color w:val="000000"/>
          <w:sz w:val="20"/>
          <w:szCs w:val="20"/>
          <w:shd w:val="clear" w:color="auto" w:fill="FFFFFF"/>
          <w:lang w:eastAsia="ru-RU"/>
        </w:rPr>
      </w:pPr>
      <w:r w:rsidRPr="00451F79">
        <w:rPr>
          <w:rFonts w:ascii="Times New Roman" w:eastAsia="Times New Roman" w:hAnsi="Times New Roman" w:cs="Times New Roman"/>
          <w:b/>
          <w:caps/>
          <w:color w:val="000000"/>
          <w:sz w:val="20"/>
          <w:szCs w:val="20"/>
          <w:shd w:val="clear" w:color="auto" w:fill="FFFFFF"/>
          <w:lang w:eastAsia="ru-RU"/>
        </w:rPr>
        <w:t>«</w:t>
      </w:r>
      <w:r>
        <w:rPr>
          <w:rFonts w:ascii="Times New Roman" w:eastAsia="Times New Roman" w:hAnsi="Times New Roman" w:cs="Times New Roman"/>
          <w:b/>
          <w:caps/>
          <w:color w:val="000000"/>
          <w:sz w:val="20"/>
          <w:szCs w:val="20"/>
          <w:shd w:val="clear" w:color="auto" w:fill="FFFFFF"/>
          <w:lang w:eastAsia="ru-RU"/>
        </w:rPr>
        <w:t>Театральные таланты</w:t>
      </w:r>
      <w:r w:rsidRPr="00451F79">
        <w:rPr>
          <w:rFonts w:ascii="Times New Roman" w:eastAsia="Times New Roman" w:hAnsi="Times New Roman" w:cs="Times New Roman"/>
          <w:b/>
          <w:caps/>
          <w:color w:val="000000"/>
          <w:sz w:val="20"/>
          <w:szCs w:val="20"/>
          <w:shd w:val="clear" w:color="auto" w:fill="FFFFFF"/>
          <w:lang w:eastAsia="ru-RU"/>
        </w:rPr>
        <w:t>»</w:t>
      </w:r>
      <w:r>
        <w:rPr>
          <w:rFonts w:ascii="Times New Roman" w:eastAsia="Times New Roman" w:hAnsi="Times New Roman" w:cs="Times New Roman"/>
          <w:b/>
          <w:caps/>
          <w:color w:val="000000"/>
          <w:sz w:val="20"/>
          <w:szCs w:val="20"/>
          <w:shd w:val="clear" w:color="auto" w:fill="FFFFFF"/>
          <w:lang w:eastAsia="ru-RU"/>
        </w:rPr>
        <w:t xml:space="preserve"> </w:t>
      </w:r>
    </w:p>
    <w:p w:rsidR="00451F79" w:rsidRPr="00451F79" w:rsidRDefault="00451F79" w:rsidP="00451F79">
      <w:pPr>
        <w:widowControl w:val="0"/>
        <w:spacing w:after="0"/>
        <w:ind w:left="40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2" w:name="bookmark5"/>
      <w:bookmarkEnd w:id="1"/>
      <w:r w:rsidRPr="00451F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Направленность</w:t>
      </w:r>
      <w:r w:rsidRPr="00451F7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художественная </w:t>
      </w:r>
    </w:p>
    <w:p w:rsidR="00451F79" w:rsidRPr="00451F79" w:rsidRDefault="00451F79" w:rsidP="00451F79">
      <w:pPr>
        <w:widowControl w:val="0"/>
        <w:tabs>
          <w:tab w:val="left" w:pos="1215"/>
        </w:tabs>
        <w:spacing w:after="0"/>
        <w:jc w:val="both"/>
        <w:outlineLvl w:val="2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vertAlign w:val="subscript"/>
          <w:lang w:eastAsia="ru-RU"/>
        </w:rPr>
      </w:pPr>
    </w:p>
    <w:p w:rsidR="00451F79" w:rsidRPr="00451F79" w:rsidRDefault="00451F79" w:rsidP="00451F79">
      <w:pPr>
        <w:widowControl w:val="0"/>
        <w:tabs>
          <w:tab w:val="left" w:pos="1215"/>
        </w:tabs>
        <w:spacing w:after="0"/>
        <w:jc w:val="both"/>
        <w:outlineLvl w:val="2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451F79" w:rsidRPr="00451F79" w:rsidRDefault="00451F79" w:rsidP="00451F79">
      <w:pPr>
        <w:widowControl w:val="0"/>
        <w:tabs>
          <w:tab w:val="left" w:pos="1215"/>
        </w:tabs>
        <w:spacing w:after="0"/>
        <w:jc w:val="both"/>
        <w:outlineLvl w:val="2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451F79" w:rsidRPr="00451F79" w:rsidRDefault="00451F79" w:rsidP="00451F79">
      <w:pPr>
        <w:widowControl w:val="0"/>
        <w:tabs>
          <w:tab w:val="left" w:pos="1215"/>
        </w:tabs>
        <w:spacing w:after="0"/>
        <w:jc w:val="both"/>
        <w:outlineLvl w:val="2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451F79" w:rsidRPr="00451F79" w:rsidRDefault="00451F79" w:rsidP="00451F79">
      <w:pPr>
        <w:widowControl w:val="0"/>
        <w:tabs>
          <w:tab w:val="left" w:pos="1215"/>
        </w:tabs>
        <w:spacing w:after="0"/>
        <w:jc w:val="both"/>
        <w:outlineLvl w:val="2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451F79" w:rsidRPr="00451F79" w:rsidRDefault="00451F79" w:rsidP="00451F79">
      <w:pPr>
        <w:widowControl w:val="0"/>
        <w:tabs>
          <w:tab w:val="left" w:pos="1215"/>
        </w:tabs>
        <w:spacing w:after="0"/>
        <w:jc w:val="both"/>
        <w:outlineLvl w:val="2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451F79" w:rsidRPr="00451F79" w:rsidRDefault="00451F79" w:rsidP="00451F79">
      <w:pPr>
        <w:widowControl w:val="0"/>
        <w:tabs>
          <w:tab w:val="left" w:pos="1215"/>
        </w:tabs>
        <w:spacing w:after="0"/>
        <w:jc w:val="both"/>
        <w:outlineLvl w:val="2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451F79" w:rsidRPr="00451F79" w:rsidRDefault="00451F79" w:rsidP="00451F79">
      <w:pPr>
        <w:widowControl w:val="0"/>
        <w:tabs>
          <w:tab w:val="left" w:pos="1215"/>
        </w:tabs>
        <w:spacing w:after="0"/>
        <w:jc w:val="both"/>
        <w:outlineLvl w:val="2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451F79" w:rsidRPr="00722FA7" w:rsidRDefault="00451F79" w:rsidP="00451F79">
      <w:pPr>
        <w:widowControl w:val="0"/>
        <w:tabs>
          <w:tab w:val="left" w:pos="1215"/>
        </w:tabs>
        <w:spacing w:after="0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</w:pPr>
      <w:r w:rsidRPr="006B124E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val="en-US" w:eastAsia="ru-RU"/>
        </w:rPr>
        <w:t>ID</w:t>
      </w:r>
      <w:r w:rsidRPr="006B124E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 программы: </w:t>
      </w:r>
      <w:r w:rsidR="00722FA7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>3186</w:t>
      </w:r>
    </w:p>
    <w:p w:rsidR="00451F79" w:rsidRDefault="00451F79" w:rsidP="00451F79">
      <w:pPr>
        <w:widowControl w:val="0"/>
        <w:tabs>
          <w:tab w:val="left" w:pos="1215"/>
        </w:tabs>
        <w:spacing w:after="0"/>
        <w:jc w:val="both"/>
        <w:outlineLvl w:val="2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451F7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Направленность программы</w:t>
      </w:r>
      <w:r w:rsidR="00D4526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451F7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: </w:t>
      </w:r>
      <w:r w:rsidR="00D4526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удожественная </w:t>
      </w:r>
    </w:p>
    <w:p w:rsidR="00451F79" w:rsidRPr="00451F79" w:rsidRDefault="00451F79" w:rsidP="00451F79">
      <w:pPr>
        <w:widowControl w:val="0"/>
        <w:tabs>
          <w:tab w:val="left" w:pos="1215"/>
        </w:tabs>
        <w:spacing w:after="0"/>
        <w:jc w:val="both"/>
        <w:outlineLvl w:val="2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451F7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Уровень программы: стартовый.</w:t>
      </w:r>
    </w:p>
    <w:p w:rsidR="00451F79" w:rsidRPr="00451F79" w:rsidRDefault="00451F79" w:rsidP="00451F79">
      <w:pPr>
        <w:widowControl w:val="0"/>
        <w:tabs>
          <w:tab w:val="left" w:pos="1215"/>
        </w:tabs>
        <w:spacing w:after="0"/>
        <w:jc w:val="both"/>
        <w:outlineLvl w:val="2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451F7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Категория и возраст о</w:t>
      </w:r>
      <w:r w:rsidR="00D4526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бучающихся: </w:t>
      </w:r>
      <w:r w:rsidRPr="00451F7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от 12 до 16 лет. </w:t>
      </w:r>
    </w:p>
    <w:p w:rsidR="00451F79" w:rsidRPr="00D45263" w:rsidRDefault="00AF6CE8" w:rsidP="00451F79">
      <w:pPr>
        <w:widowControl w:val="0"/>
        <w:tabs>
          <w:tab w:val="left" w:pos="1215"/>
        </w:tabs>
        <w:spacing w:after="0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</w:pPr>
      <w:r w:rsidRPr="00D45263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>Срок освоения программы: 3</w:t>
      </w:r>
      <w:r w:rsidR="00451F79" w:rsidRPr="00D45263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 года.</w:t>
      </w:r>
    </w:p>
    <w:p w:rsidR="00451F79" w:rsidRPr="00D45263" w:rsidRDefault="00AF6CE8" w:rsidP="00451F79">
      <w:pPr>
        <w:widowControl w:val="0"/>
        <w:tabs>
          <w:tab w:val="left" w:pos="1215"/>
        </w:tabs>
        <w:spacing w:after="0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</w:pPr>
      <w:r w:rsidRPr="00D45263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>Объем часов: 108</w:t>
      </w:r>
      <w:r w:rsidR="00D45263" w:rsidRPr="00D45263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 xml:space="preserve"> часов</w:t>
      </w:r>
      <w:r w:rsidR="00451F79" w:rsidRPr="00D45263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>.</w:t>
      </w:r>
    </w:p>
    <w:p w:rsidR="00451F79" w:rsidRPr="00451F79" w:rsidRDefault="0063550A" w:rsidP="00451F79">
      <w:pPr>
        <w:widowControl w:val="0"/>
        <w:tabs>
          <w:tab w:val="left" w:pos="1215"/>
        </w:tabs>
        <w:spacing w:after="0"/>
        <w:jc w:val="both"/>
        <w:outlineLvl w:val="2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Маргарян Венера Артаковна</w:t>
      </w:r>
      <w:r w:rsidR="00451F79" w:rsidRPr="00451F7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,</w:t>
      </w:r>
      <w:r w:rsidR="00AF6CE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педагог дополнительного образования</w:t>
      </w:r>
      <w:r w:rsidR="00451F79" w:rsidRPr="00451F7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. </w:t>
      </w:r>
    </w:p>
    <w:p w:rsidR="00451F79" w:rsidRPr="00451F79" w:rsidRDefault="00451F79" w:rsidP="00451F79">
      <w:pPr>
        <w:widowControl w:val="0"/>
        <w:spacing w:after="0"/>
        <w:jc w:val="both"/>
        <w:outlineLvl w:val="2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451F79" w:rsidRPr="00451F79" w:rsidRDefault="00451F79" w:rsidP="00451F79">
      <w:pPr>
        <w:widowControl w:val="0"/>
        <w:spacing w:after="0"/>
        <w:jc w:val="both"/>
        <w:outlineLvl w:val="2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451F79" w:rsidRPr="00451F79" w:rsidRDefault="00451F79" w:rsidP="00451F79">
      <w:pPr>
        <w:widowControl w:val="0"/>
        <w:spacing w:after="0"/>
        <w:ind w:firstLine="720"/>
        <w:jc w:val="both"/>
        <w:outlineLvl w:val="2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bookmarkEnd w:id="2"/>
    <w:p w:rsidR="00451F79" w:rsidRPr="00451F79" w:rsidRDefault="00451F79" w:rsidP="00451F79">
      <w:pPr>
        <w:widowControl w:val="0"/>
        <w:spacing w:after="0"/>
        <w:jc w:val="center"/>
        <w:outlineLvl w:val="2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451F79" w:rsidRPr="00451F79" w:rsidRDefault="00451F79" w:rsidP="00451F79">
      <w:pPr>
        <w:widowControl w:val="0"/>
        <w:spacing w:after="0"/>
        <w:jc w:val="center"/>
        <w:outlineLvl w:val="2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451F79" w:rsidRPr="00451F79" w:rsidRDefault="00451F79" w:rsidP="00451F79">
      <w:pPr>
        <w:widowControl w:val="0"/>
        <w:spacing w:after="0"/>
        <w:jc w:val="center"/>
        <w:outlineLvl w:val="2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451F79" w:rsidRPr="00451F79" w:rsidRDefault="00451F79" w:rsidP="00451F79">
      <w:pPr>
        <w:widowControl w:val="0"/>
        <w:spacing w:after="0"/>
        <w:jc w:val="center"/>
        <w:outlineLvl w:val="2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451F79" w:rsidRPr="00451F79" w:rsidRDefault="00451F79" w:rsidP="00451F79">
      <w:pPr>
        <w:widowControl w:val="0"/>
        <w:spacing w:after="0"/>
        <w:jc w:val="center"/>
        <w:outlineLvl w:val="2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451F79" w:rsidRPr="00451F79" w:rsidRDefault="00451F79" w:rsidP="00451F79">
      <w:pPr>
        <w:widowControl w:val="0"/>
        <w:spacing w:after="0"/>
        <w:jc w:val="center"/>
        <w:outlineLvl w:val="2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451F79" w:rsidRPr="00451F79" w:rsidRDefault="00451F79" w:rsidP="00451F79">
      <w:pPr>
        <w:widowControl w:val="0"/>
        <w:spacing w:after="0"/>
        <w:jc w:val="center"/>
        <w:outlineLvl w:val="2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451F79" w:rsidRPr="00451F79" w:rsidRDefault="00451F79" w:rsidP="00451F79">
      <w:pPr>
        <w:widowControl w:val="0"/>
        <w:spacing w:after="0"/>
        <w:jc w:val="center"/>
        <w:outlineLvl w:val="2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451F79" w:rsidRPr="00451F79" w:rsidRDefault="00451F79" w:rsidP="00451F79">
      <w:pPr>
        <w:widowControl w:val="0"/>
        <w:spacing w:after="0"/>
        <w:jc w:val="center"/>
        <w:outlineLvl w:val="2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451F79" w:rsidRPr="00451F79" w:rsidRDefault="00451F79" w:rsidP="00451F79">
      <w:pPr>
        <w:widowControl w:val="0"/>
        <w:spacing w:after="0"/>
        <w:outlineLvl w:val="2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D45263" w:rsidRDefault="00D45263" w:rsidP="00451F79">
      <w:pPr>
        <w:widowControl w:val="0"/>
        <w:spacing w:after="0"/>
        <w:jc w:val="center"/>
        <w:outlineLvl w:val="2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451F79" w:rsidRPr="00451F79" w:rsidRDefault="00451F79" w:rsidP="00451F79">
      <w:pPr>
        <w:widowControl w:val="0"/>
        <w:spacing w:after="0"/>
        <w:jc w:val="center"/>
        <w:outlineLvl w:val="2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451F7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г. Черкесск                                                                                                   </w:t>
      </w:r>
    </w:p>
    <w:p w:rsidR="00451F79" w:rsidRDefault="00D45263" w:rsidP="00451F79">
      <w:pPr>
        <w:widowControl w:val="0"/>
        <w:spacing w:after="0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  <w:shd w:val="clear" w:color="auto" w:fill="FFFFFF"/>
          <w:lang w:eastAsia="ru-RU"/>
        </w:rPr>
        <w:t xml:space="preserve"> </w:t>
      </w:r>
      <w:r w:rsidRPr="00D45263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>202</w:t>
      </w:r>
      <w:r w:rsidR="007A3AAC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>5</w:t>
      </w:r>
      <w:r w:rsidR="00451F79" w:rsidRPr="00D45263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  <w:t>г.</w:t>
      </w:r>
    </w:p>
    <w:p w:rsidR="007A3AAC" w:rsidRDefault="007A3AAC" w:rsidP="00451F79">
      <w:pPr>
        <w:widowControl w:val="0"/>
        <w:spacing w:after="0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</w:pPr>
    </w:p>
    <w:p w:rsidR="007A3AAC" w:rsidRDefault="007A3AAC" w:rsidP="00451F79">
      <w:pPr>
        <w:widowControl w:val="0"/>
        <w:spacing w:after="0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</w:pPr>
    </w:p>
    <w:p w:rsidR="007A3AAC" w:rsidRDefault="007A3AAC" w:rsidP="00451F79">
      <w:pPr>
        <w:widowControl w:val="0"/>
        <w:spacing w:after="0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</w:pPr>
    </w:p>
    <w:p w:rsidR="007A3AAC" w:rsidRDefault="007A3AAC" w:rsidP="00451F79">
      <w:pPr>
        <w:widowControl w:val="0"/>
        <w:spacing w:after="0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  <w:lang w:eastAsia="ru-RU"/>
        </w:rPr>
      </w:pPr>
    </w:p>
    <w:p w:rsidR="007A3AAC" w:rsidRPr="00AF6CE8" w:rsidRDefault="007A3AAC" w:rsidP="00451F79">
      <w:pPr>
        <w:widowControl w:val="0"/>
        <w:spacing w:after="0"/>
        <w:jc w:val="center"/>
        <w:outlineLvl w:val="2"/>
        <w:rPr>
          <w:rFonts w:ascii="Times New Roman" w:eastAsia="Times New Roman" w:hAnsi="Times New Roman" w:cs="Times New Roman"/>
          <w:color w:val="FF0000"/>
          <w:sz w:val="20"/>
          <w:szCs w:val="20"/>
          <w:shd w:val="clear" w:color="auto" w:fill="FFFFFF"/>
          <w:lang w:eastAsia="ru-RU"/>
        </w:rPr>
      </w:pPr>
    </w:p>
    <w:p w:rsidR="00AF6CE8" w:rsidRPr="00AF6CE8" w:rsidRDefault="00AF6CE8" w:rsidP="00AF6CE8">
      <w:pPr>
        <w:widowControl w:val="0"/>
        <w:spacing w:after="0"/>
        <w:ind w:left="113" w:right="227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F6C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1. «Комплекс основных характеристик дополнительной общеобразовательной общеразвивающей программы».</w:t>
      </w:r>
    </w:p>
    <w:p w:rsidR="00AF6CE8" w:rsidRPr="00AF6CE8" w:rsidRDefault="00AF6CE8" w:rsidP="00AF6CE8">
      <w:pPr>
        <w:widowControl w:val="0"/>
        <w:spacing w:after="0"/>
        <w:ind w:left="113" w:right="227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F6CE8" w:rsidRPr="00D45263" w:rsidRDefault="00AF6CE8" w:rsidP="00AF6CE8">
      <w:pPr>
        <w:widowControl w:val="0"/>
        <w:spacing w:after="0"/>
        <w:ind w:right="227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D452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1.Пояснительная записка</w:t>
      </w:r>
    </w:p>
    <w:p w:rsidR="00AF6CE8" w:rsidRPr="00D45263" w:rsidRDefault="00AF6CE8" w:rsidP="00AF6CE8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52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1.1. Нормативно- правовая база.</w:t>
      </w:r>
    </w:p>
    <w:p w:rsidR="00AF6CE8" w:rsidRPr="00AF6CE8" w:rsidRDefault="00AF6CE8" w:rsidP="00AF6C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 разработана на основании следующих нормативных документов: </w:t>
      </w:r>
    </w:p>
    <w:p w:rsidR="00AF6CE8" w:rsidRPr="00AF6CE8" w:rsidRDefault="00AF6CE8" w:rsidP="00AF6CE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CE8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Федеральный закон от 29 декабря 2012 года №273 - ФЗ «Об образовании в Российской Федерации» (с изменениями и дополнениями).</w:t>
      </w:r>
    </w:p>
    <w:p w:rsidR="00AF6CE8" w:rsidRPr="00AF6CE8" w:rsidRDefault="00AF6CE8" w:rsidP="00AF6CE8">
      <w:pPr>
        <w:shd w:val="clear" w:color="auto" w:fill="FFFFFF"/>
        <w:suppressAutoHyphens/>
        <w:autoSpaceDN w:val="0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 w:rsidRPr="00AF6CE8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2. Приказ Министерства просвещения Российской Федерации от 9 ноября 2018 г. № 196 «Об утверждении </w:t>
      </w:r>
      <w:hyperlink r:id="rId8" w:history="1">
        <w:r w:rsidRPr="00AF6CE8">
          <w:rPr>
            <w:rFonts w:ascii="Times New Roman" w:eastAsia="Times New Roman" w:hAnsi="Times New Roman" w:cs="Times New Roman"/>
            <w:kern w:val="3"/>
            <w:sz w:val="24"/>
            <w:szCs w:val="24"/>
            <w:lang w:eastAsia="ar-SA"/>
          </w:rPr>
          <w:t>Порядка организации и осуществления образовательной деятельности по дополнительным общеобразовательным программам</w:t>
        </w:r>
      </w:hyperlink>
      <w:r w:rsidRPr="00AF6CE8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». (в ред. Приказа Минпросвещения России от 05.09.2019 № 470).</w:t>
      </w:r>
    </w:p>
    <w:p w:rsidR="00AF6CE8" w:rsidRPr="00AF6CE8" w:rsidRDefault="00AF6CE8" w:rsidP="00AF6CE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CE8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Постановление Главного государственного санитарного врача Российской Федерации от 28.09.</w:t>
      </w:r>
      <w:r w:rsidRPr="00AF6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2020</w:t>
      </w:r>
      <w:r w:rsidRPr="00AF6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№ 28 "Об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молодежи". </w:t>
      </w:r>
    </w:p>
    <w:p w:rsidR="00AF6CE8" w:rsidRPr="00AF6CE8" w:rsidRDefault="00AF6CE8" w:rsidP="00AF6CE8">
      <w:pPr>
        <w:shd w:val="clear" w:color="auto" w:fill="FFFFFF"/>
        <w:suppressAutoHyphens/>
        <w:autoSpaceDN w:val="0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 w:rsidRPr="00AF6CE8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4. Письмо Министерства образования науки  РФ № 09-3242 от 18.11.2015г. «Методические рекомендации по проектированию дополнительных общеразвивающих программ».</w:t>
      </w:r>
    </w:p>
    <w:p w:rsidR="00AF6CE8" w:rsidRPr="00AF6CE8" w:rsidRDefault="00AF6CE8" w:rsidP="00AF6CE8">
      <w:pPr>
        <w:shd w:val="clear" w:color="auto" w:fill="FFFFFF"/>
        <w:suppressAutoHyphens/>
        <w:autoSpaceDN w:val="0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 w:rsidRPr="00AF6CE8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5. Положение о рабочей программе педагога дополнительного образования МКОУ «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Лицей №15</w:t>
      </w:r>
      <w:r w:rsidRPr="00AF6CE8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» г. Черкесска.</w:t>
      </w:r>
    </w:p>
    <w:p w:rsidR="00AF6CE8" w:rsidRPr="00AF6CE8" w:rsidRDefault="00AF6CE8" w:rsidP="00AF6CE8">
      <w:pPr>
        <w:shd w:val="clear" w:color="auto" w:fill="FFFFFF"/>
        <w:suppressAutoHyphens/>
        <w:autoSpaceDN w:val="0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 w:rsidRPr="00AF6CE8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6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. Устава МКОУ «Лицей №15</w:t>
      </w:r>
      <w:r w:rsidRPr="00AF6CE8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».</w:t>
      </w:r>
    </w:p>
    <w:p w:rsidR="00AF6CE8" w:rsidRPr="00AF6CE8" w:rsidRDefault="00AF6CE8" w:rsidP="00AF6CE8">
      <w:pPr>
        <w:shd w:val="clear" w:color="auto" w:fill="FFFFFF"/>
        <w:suppressAutoHyphens/>
        <w:autoSpaceDN w:val="0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 w:rsidRPr="00AF6CE8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7. Учебного плана МКОУ «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Лицей №15</w:t>
      </w:r>
      <w:r w:rsidRPr="00AF6CE8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» г. Черкесска.</w:t>
      </w:r>
    </w:p>
    <w:p w:rsidR="00AF6CE8" w:rsidRPr="00AF6CE8" w:rsidRDefault="00AF6CE8" w:rsidP="00AF6CE8">
      <w:pPr>
        <w:widowControl w:val="0"/>
        <w:tabs>
          <w:tab w:val="left" w:pos="1215"/>
        </w:tabs>
        <w:spacing w:after="0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F6C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1.2</w:t>
      </w:r>
      <w:r w:rsidR="00BC22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.</w:t>
      </w:r>
      <w:r w:rsidRPr="00AF6C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Направленность программы: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художественная</w:t>
      </w:r>
      <w:r w:rsidRPr="00AF6C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AF6CE8" w:rsidRDefault="00AF6CE8" w:rsidP="00AF6C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C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1.3</w:t>
      </w:r>
      <w:r w:rsidR="00BC22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AF6C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Актуальность  программы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Театральные таланты</w:t>
      </w:r>
      <w:r w:rsidRPr="00AF6C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Pr="00AF6CE8">
        <w:rPr>
          <w:rFonts w:ascii="Times New Roman" w:eastAsia="Times New Roman" w:hAnsi="Times New Roman" w:cs="Times New Roman"/>
          <w:sz w:val="24"/>
          <w:szCs w:val="24"/>
          <w:lang w:eastAsia="ru-RU"/>
        </w:rPr>
        <w:t>бусловлена потребностью общества в развитии нравственных, эстетических качеств личности человека. Именно средствами театральной деятельности  возможно  формирование социально активной творческой личности, способной понимать общечеловеческие ценности, гордиться достижениями отечественной культуры и искусства, способной к творческому труду, сочинительству, фантазированию.</w:t>
      </w:r>
    </w:p>
    <w:p w:rsidR="00D45263" w:rsidRDefault="00AF6CE8" w:rsidP="00D4526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C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1.4</w:t>
      </w:r>
      <w:r w:rsidR="00BC22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AF6C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Отличительная особенность программы, новизна</w:t>
      </w:r>
      <w:r w:rsidR="00D45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45263" w:rsidRPr="00D45263" w:rsidRDefault="00D45263" w:rsidP="00D45263">
      <w:pPr>
        <w:pStyle w:val="a4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45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ервая отличительная особенность состоит в деятельном подходе к воспитанию, образованию и развитию обучающегося средствами театра. Каждый реб</w:t>
      </w:r>
      <w:r w:rsidR="00474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ёнок на всех уровнях обучения (3</w:t>
      </w:r>
      <w:r w:rsidRPr="00D45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года) становится вовлечённым в продуктивную творческую деятельность, где он выступает, с одной стороны, в качестве исполнителя (в начальной школе), а с другой стороны (в старшей школе) – в качестве художника по костюмам, композитора, гримёра, художника-декоратора, звукорежиссёра, сценариста-драматурга.</w:t>
      </w:r>
    </w:p>
    <w:p w:rsidR="00D45263" w:rsidRPr="00D45263" w:rsidRDefault="00D45263" w:rsidP="00D4526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5263" w:rsidRPr="00D45263" w:rsidRDefault="00D45263" w:rsidP="00D45263">
      <w:pPr>
        <w:pStyle w:val="a4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5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вторая отличительная особенность программы состоит в том, что организация всего творческого процесса целиком и полностью лежит на плечах одного педагога-режиссёра, который должен уметь преподавать некоторые театральные </w:t>
      </w:r>
      <w:r w:rsidRPr="00D45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предметы (актёрское мастерство, сценическую речь, сценическое движение,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итмопластику, танец, вокал и т.</w:t>
      </w:r>
      <w:r w:rsidRPr="00D45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д.).</w:t>
      </w:r>
    </w:p>
    <w:p w:rsidR="00D45263" w:rsidRPr="00D45263" w:rsidRDefault="00D45263" w:rsidP="00D4526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6CE8" w:rsidRPr="00D45263" w:rsidRDefault="00D45263" w:rsidP="00D45263">
      <w:pPr>
        <w:pStyle w:val="a4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45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третья отличительная особенность программы заключается в структуре постановочных занятий. Тематическое планирование репетиций может быть действенно в течение всех лет обучения в детском школьном театре при условии, что концепция останется без изменений, а меняться будут авторы и названия пьес в зависимости от возрастной категории группы.</w:t>
      </w:r>
    </w:p>
    <w:p w:rsidR="00AF6CE8" w:rsidRPr="00AF6CE8" w:rsidRDefault="00AF6CE8" w:rsidP="00AF6CE8">
      <w:pPr>
        <w:widowControl w:val="0"/>
        <w:tabs>
          <w:tab w:val="left" w:pos="720"/>
          <w:tab w:val="left" w:pos="6273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6C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1.5.Адресат программы</w:t>
      </w:r>
    </w:p>
    <w:p w:rsidR="00AF6CE8" w:rsidRPr="00AF6CE8" w:rsidRDefault="00AF6CE8" w:rsidP="00AF6CE8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6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адресована детям от 12 до 16 лет. </w:t>
      </w:r>
    </w:p>
    <w:p w:rsidR="00AF6CE8" w:rsidRPr="00AF6CE8" w:rsidRDefault="00AF6CE8" w:rsidP="00AF6CE8">
      <w:pPr>
        <w:widowControl w:val="0"/>
        <w:tabs>
          <w:tab w:val="left" w:pos="540"/>
          <w:tab w:val="left" w:pos="5432"/>
          <w:tab w:val="left" w:pos="6273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6C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1.6. Форма обучения </w:t>
      </w:r>
    </w:p>
    <w:p w:rsidR="00AF6CE8" w:rsidRPr="00AF6CE8" w:rsidRDefault="00AF6CE8" w:rsidP="00AF6CE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CE8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Очные групповые занятия.</w:t>
      </w:r>
    </w:p>
    <w:p w:rsidR="00AF6CE8" w:rsidRPr="00AF6CE8" w:rsidRDefault="00AF6CE8" w:rsidP="00AF6CE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CE8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Дистанционные занятия в режиме online.</w:t>
      </w:r>
    </w:p>
    <w:p w:rsidR="00AF6CE8" w:rsidRPr="00AF6CE8" w:rsidRDefault="00AF6CE8" w:rsidP="00AF6CE8">
      <w:pPr>
        <w:spacing w:after="0"/>
        <w:ind w:right="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6C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1.7. Формы организации образовательного процесса – групповая.</w:t>
      </w:r>
    </w:p>
    <w:p w:rsidR="00AF6CE8" w:rsidRPr="00AF6CE8" w:rsidRDefault="00AF6CE8" w:rsidP="00AF6CE8">
      <w:pPr>
        <w:spacing w:after="0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CE8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Единицей учебного времени в объединении является учебное занятие.</w:t>
      </w:r>
    </w:p>
    <w:p w:rsidR="00AF6CE8" w:rsidRPr="00AF6CE8" w:rsidRDefault="00AF6CE8" w:rsidP="00AF6CE8">
      <w:pPr>
        <w:spacing w:after="0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Занятие проводится в группе </w:t>
      </w:r>
      <w:r w:rsidR="002669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10</w:t>
      </w:r>
      <w:r w:rsidRPr="00AF6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</w:t>
      </w:r>
    </w:p>
    <w:p w:rsidR="0026691A" w:rsidRPr="0026691A" w:rsidRDefault="0026691A" w:rsidP="0026691A">
      <w:pPr>
        <w:spacing w:after="0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9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1.8. Общее количество часов  </w:t>
      </w:r>
      <w:r w:rsidRPr="00266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E2570B">
        <w:rPr>
          <w:rFonts w:ascii="Times New Roman" w:eastAsia="Times New Roman" w:hAnsi="Times New Roman" w:cs="Times New Roman"/>
          <w:sz w:val="24"/>
          <w:szCs w:val="24"/>
          <w:lang w:eastAsia="ru-RU"/>
        </w:rPr>
        <w:t>102</w:t>
      </w:r>
      <w:r w:rsidRPr="00266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 (за три</w:t>
      </w:r>
      <w:r w:rsidRPr="00266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обучения). </w:t>
      </w:r>
    </w:p>
    <w:p w:rsidR="0026691A" w:rsidRPr="0026691A" w:rsidRDefault="0026691A" w:rsidP="0026691A">
      <w:pPr>
        <w:spacing w:after="0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 проводятся 1 раз в неделю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45</w:t>
      </w:r>
      <w:r w:rsidRPr="00266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минут, с перерывом 10 минут. В случае перехода на дистанционное обучение длительность занятий составляет: 30 минут - для </w:t>
      </w:r>
      <w:r w:rsidR="00BA2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</w:t>
      </w:r>
      <w:r w:rsidRPr="0026691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среднего и старшего школьного возраста. Во время таких занятий проводится динамическая пауза, гимнастика для глаз.</w:t>
      </w:r>
    </w:p>
    <w:p w:rsidR="0026691A" w:rsidRPr="0026691A" w:rsidRDefault="0026691A" w:rsidP="0026691A">
      <w:pPr>
        <w:spacing w:after="0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9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1.9. Уровень программы – </w:t>
      </w:r>
      <w:r w:rsidRPr="00BA2E7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стартовый.</w:t>
      </w:r>
      <w:r w:rsidR="00FD6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6691A" w:rsidRPr="0026691A" w:rsidRDefault="0026691A" w:rsidP="0026691A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26691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1.2.  Цели и задачи программы </w:t>
      </w:r>
    </w:p>
    <w:p w:rsidR="0026691A" w:rsidRPr="0026691A" w:rsidRDefault="0026691A" w:rsidP="0026691A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</w:pPr>
      <w:r w:rsidRPr="002669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Цель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2669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</w:t>
      </w:r>
      <w:r w:rsidRPr="002669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воспитание творческой индивидуальности ребенка, развитие интереса и отзывчивости к искусству театра и актерской деятельности.</w:t>
      </w:r>
    </w:p>
    <w:p w:rsidR="000458A9" w:rsidRDefault="0026691A" w:rsidP="000458A9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0B411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Цель первого года обучения</w:t>
      </w:r>
      <w:r w:rsidRPr="000458A9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:</w:t>
      </w:r>
      <w:r w:rsidR="000458A9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0458A9" w:rsidRPr="000458A9">
        <w:rPr>
          <w:rFonts w:ascii="Times New Roman" w:hAnsi="Times New Roman" w:cs="Times New Roman"/>
          <w:iCs/>
          <w:color w:val="000000"/>
          <w:sz w:val="24"/>
          <w:szCs w:val="24"/>
        </w:rPr>
        <w:t>создание комфортной эмоциональной среды для формирования потребности детей в регулярных занятиях театральной деятельностью.</w:t>
      </w:r>
    </w:p>
    <w:p w:rsidR="000458A9" w:rsidRDefault="000458A9" w:rsidP="000458A9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B87E9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Задачи 1 года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:</w:t>
      </w:r>
    </w:p>
    <w:p w:rsidR="000458A9" w:rsidRDefault="000458A9" w:rsidP="000458A9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</w:t>
      </w:r>
      <w:r w:rsidRPr="004047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редметные:</w:t>
      </w:r>
    </w:p>
    <w:p w:rsidR="000458A9" w:rsidRDefault="000458A9" w:rsidP="000458A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0458A9">
        <w:rPr>
          <w:rFonts w:ascii="Times New Roman" w:hAnsi="Times New Roman" w:cs="Times New Roman"/>
          <w:color w:val="000000"/>
          <w:sz w:val="24"/>
          <w:szCs w:val="24"/>
        </w:rPr>
        <w:t>познакомить детей с театральной терминологией;</w:t>
      </w:r>
    </w:p>
    <w:p w:rsidR="000458A9" w:rsidRDefault="000458A9" w:rsidP="000458A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0458A9">
        <w:rPr>
          <w:rFonts w:ascii="Times New Roman" w:hAnsi="Times New Roman" w:cs="Times New Roman"/>
          <w:color w:val="000000"/>
          <w:sz w:val="24"/>
          <w:szCs w:val="24"/>
        </w:rPr>
        <w:t>познакомить детей с видами театрального искусства;</w:t>
      </w:r>
    </w:p>
    <w:p w:rsidR="000458A9" w:rsidRPr="000458A9" w:rsidRDefault="000458A9" w:rsidP="000458A9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0458A9">
        <w:rPr>
          <w:rFonts w:ascii="Times New Roman" w:hAnsi="Times New Roman" w:cs="Times New Roman"/>
          <w:color w:val="000000"/>
          <w:sz w:val="24"/>
          <w:szCs w:val="24"/>
        </w:rPr>
        <w:t>познакомить с устройством зрительного зала и сцены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458A9" w:rsidRDefault="000458A9" w:rsidP="000458A9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</w:t>
      </w:r>
      <w:r w:rsidRPr="004047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ичностные:</w:t>
      </w:r>
    </w:p>
    <w:p w:rsidR="000458A9" w:rsidRPr="000458A9" w:rsidRDefault="000458A9" w:rsidP="000458A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458A9">
        <w:rPr>
          <w:color w:val="000000"/>
        </w:rPr>
        <w:t xml:space="preserve"> </w:t>
      </w:r>
      <w:r w:rsidRPr="000458A9">
        <w:rPr>
          <w:rFonts w:ascii="Times New Roman" w:hAnsi="Times New Roman" w:cs="Times New Roman"/>
          <w:color w:val="000000"/>
          <w:sz w:val="24"/>
          <w:szCs w:val="24"/>
        </w:rPr>
        <w:t>развивать способность искренне верить в любую воображаемую ситуацию, превращать и превращаться;</w:t>
      </w:r>
    </w:p>
    <w:p w:rsidR="000458A9" w:rsidRDefault="000458A9" w:rsidP="000458A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развивать чувство ритма и координацию движения;</w:t>
      </w:r>
    </w:p>
    <w:p w:rsidR="000458A9" w:rsidRPr="00B87E96" w:rsidRDefault="000458A9" w:rsidP="000458A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развивать дикцию на материале скороговорки и стихов.</w:t>
      </w:r>
    </w:p>
    <w:p w:rsidR="000458A9" w:rsidRPr="00404756" w:rsidRDefault="000458A9" w:rsidP="000458A9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r w:rsidRPr="004047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оспитательные:</w:t>
      </w:r>
    </w:p>
    <w:p w:rsidR="000458A9" w:rsidRDefault="000458A9" w:rsidP="000458A9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Pr="004047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воспитать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доброжелательность и контактность в отношениях со сверстниками;</w:t>
      </w:r>
    </w:p>
    <w:p w:rsidR="000458A9" w:rsidRDefault="000458A9" w:rsidP="000458A9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активизировать познавательный интерес;</w:t>
      </w:r>
    </w:p>
    <w:p w:rsidR="000458A9" w:rsidRPr="00404756" w:rsidRDefault="000458A9" w:rsidP="000458A9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снимать зажатость и скованность.</w:t>
      </w:r>
    </w:p>
    <w:p w:rsidR="000458A9" w:rsidRDefault="000458A9" w:rsidP="000458A9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0B411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Цель 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второго </w:t>
      </w:r>
      <w:r w:rsidRPr="000B411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года обучения</w:t>
      </w:r>
      <w:r w:rsidRPr="000458A9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: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0458A9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вовлечение детей в коллективную творческую деятельность и развитие коммуникативных навыков</w:t>
      </w:r>
      <w:r w:rsidRPr="000458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0458A9" w:rsidRDefault="00474A77" w:rsidP="000458A9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Задачи 2</w:t>
      </w:r>
      <w:r w:rsidR="000458A9" w:rsidRPr="00B87E9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года</w:t>
      </w:r>
      <w:r w:rsidR="000458A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:</w:t>
      </w:r>
    </w:p>
    <w:p w:rsidR="000458A9" w:rsidRDefault="000458A9" w:rsidP="000458A9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</w:t>
      </w:r>
      <w:r w:rsidRPr="004047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редметные:</w:t>
      </w:r>
    </w:p>
    <w:p w:rsidR="000458A9" w:rsidRDefault="000458A9" w:rsidP="000458A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- </w:t>
      </w:r>
      <w:r w:rsidRPr="000458A9">
        <w:rPr>
          <w:rFonts w:ascii="Times New Roman" w:hAnsi="Times New Roman" w:cs="Times New Roman"/>
          <w:color w:val="000000"/>
          <w:sz w:val="24"/>
          <w:szCs w:val="24"/>
        </w:rPr>
        <w:t>оценивать действия других детей и сравнивать со своими собственными;</w:t>
      </w:r>
    </w:p>
    <w:p w:rsidR="00F26ABF" w:rsidRDefault="000458A9" w:rsidP="000458A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0458A9">
        <w:rPr>
          <w:rFonts w:ascii="Times New Roman" w:hAnsi="Times New Roman" w:cs="Times New Roman"/>
          <w:color w:val="000000"/>
          <w:sz w:val="24"/>
          <w:szCs w:val="24"/>
        </w:rPr>
        <w:t>учить действовать на сценической площадке естественно и оправданно;</w:t>
      </w:r>
    </w:p>
    <w:p w:rsidR="000458A9" w:rsidRPr="00F26ABF" w:rsidRDefault="000458A9" w:rsidP="000458A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0458A9">
        <w:rPr>
          <w:rFonts w:ascii="Times New Roman" w:hAnsi="Times New Roman" w:cs="Times New Roman"/>
          <w:color w:val="000000"/>
          <w:sz w:val="24"/>
          <w:szCs w:val="24"/>
        </w:rPr>
        <w:t>научить осмысливать: как же рождается произведение, формируется и предстаёт перед нами таким, какое оно есть. Понять, как рождается сюжет.</w:t>
      </w:r>
    </w:p>
    <w:p w:rsidR="000458A9" w:rsidRDefault="000458A9" w:rsidP="000458A9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</w:t>
      </w:r>
      <w:r w:rsidRPr="004047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ичностные:</w:t>
      </w:r>
    </w:p>
    <w:p w:rsidR="000458A9" w:rsidRDefault="000458A9" w:rsidP="000458A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- </w:t>
      </w:r>
      <w:r w:rsidRPr="000458A9">
        <w:rPr>
          <w:rFonts w:ascii="Times New Roman" w:hAnsi="Times New Roman" w:cs="Times New Roman"/>
          <w:color w:val="000000"/>
          <w:sz w:val="24"/>
          <w:szCs w:val="24"/>
        </w:rPr>
        <w:t>развивать чуткость к сценическому искусству;</w:t>
      </w:r>
    </w:p>
    <w:p w:rsidR="000458A9" w:rsidRDefault="000458A9" w:rsidP="000458A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0458A9">
        <w:rPr>
          <w:rFonts w:ascii="Times New Roman" w:hAnsi="Times New Roman" w:cs="Times New Roman"/>
          <w:color w:val="000000"/>
          <w:sz w:val="24"/>
          <w:szCs w:val="24"/>
        </w:rPr>
        <w:t>развивать умение владеть своим телом;</w:t>
      </w:r>
    </w:p>
    <w:p w:rsidR="000458A9" w:rsidRDefault="000458A9" w:rsidP="000458A9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0458A9">
        <w:rPr>
          <w:rFonts w:ascii="Times New Roman" w:hAnsi="Times New Roman" w:cs="Times New Roman"/>
          <w:color w:val="000000"/>
          <w:sz w:val="24"/>
          <w:szCs w:val="24"/>
        </w:rPr>
        <w:t>развивать зрительное и слуховое внимание, память, наблюдат</w:t>
      </w:r>
      <w:r w:rsidR="00B163BB">
        <w:rPr>
          <w:rFonts w:ascii="Times New Roman" w:hAnsi="Times New Roman" w:cs="Times New Roman"/>
          <w:color w:val="000000"/>
          <w:sz w:val="24"/>
          <w:szCs w:val="24"/>
        </w:rPr>
        <w:t xml:space="preserve">ельность и </w:t>
      </w:r>
      <w:r w:rsidRPr="000458A9">
        <w:rPr>
          <w:rFonts w:ascii="Times New Roman" w:hAnsi="Times New Roman" w:cs="Times New Roman"/>
          <w:color w:val="000000"/>
          <w:sz w:val="24"/>
          <w:szCs w:val="24"/>
        </w:rPr>
        <w:t xml:space="preserve"> находчивость</w:t>
      </w:r>
      <w:r w:rsidR="00B163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458A9" w:rsidRDefault="000458A9" w:rsidP="000458A9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r w:rsidRPr="004047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оспитательные:</w:t>
      </w:r>
    </w:p>
    <w:p w:rsidR="000458A9" w:rsidRDefault="000458A9" w:rsidP="000458A9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- </w:t>
      </w:r>
      <w:r w:rsidRPr="000458A9">
        <w:rPr>
          <w:rFonts w:ascii="Times New Roman" w:hAnsi="Times New Roman" w:cs="Times New Roman"/>
          <w:color w:val="000000"/>
          <w:sz w:val="24"/>
          <w:szCs w:val="24"/>
        </w:rPr>
        <w:t>воспитывать в ребенке готовность к творчеству;</w:t>
      </w:r>
    </w:p>
    <w:p w:rsidR="000458A9" w:rsidRDefault="000458A9" w:rsidP="000458A9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0458A9">
        <w:rPr>
          <w:rFonts w:ascii="Times New Roman" w:hAnsi="Times New Roman" w:cs="Times New Roman"/>
          <w:color w:val="000000"/>
          <w:sz w:val="24"/>
          <w:szCs w:val="24"/>
        </w:rPr>
        <w:t>дать возможность полноценно употребить свои способности и само выразится в сценических воплощениях;</w:t>
      </w:r>
    </w:p>
    <w:p w:rsidR="000458A9" w:rsidRPr="00F26ABF" w:rsidRDefault="000458A9" w:rsidP="0026691A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0458A9">
        <w:rPr>
          <w:rFonts w:ascii="Times New Roman" w:hAnsi="Times New Roman" w:cs="Times New Roman"/>
          <w:color w:val="000000"/>
          <w:sz w:val="24"/>
          <w:szCs w:val="24"/>
        </w:rPr>
        <w:t>привлечь знания и приобретенные навыки в постановке сценической версии</w:t>
      </w:r>
      <w:r w:rsidR="00B163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458A9" w:rsidRDefault="000B4116" w:rsidP="000B4116">
      <w:pPr>
        <w:spacing w:after="0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0B411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Цель 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третьего </w:t>
      </w:r>
      <w:r w:rsidRPr="000B411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года обучения: </w:t>
      </w:r>
      <w:r w:rsidR="000458A9" w:rsidRPr="000458A9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удовлетворение потребности детей в театральной деятельности; создание и показ сценической постановки.</w:t>
      </w:r>
    </w:p>
    <w:p w:rsidR="000458A9" w:rsidRPr="000B4116" w:rsidRDefault="000B4116" w:rsidP="0026691A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0B411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Задачи 3 года:</w:t>
      </w:r>
    </w:p>
    <w:p w:rsidR="000458A9" w:rsidRDefault="000B4116" w:rsidP="000458A9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0B411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Предметные:</w:t>
      </w:r>
    </w:p>
    <w:p w:rsidR="000458A9" w:rsidRDefault="000458A9" w:rsidP="000458A9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58A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-</w:t>
      </w:r>
      <w:r w:rsidRPr="000458A9">
        <w:rPr>
          <w:rFonts w:ascii="Times New Roman" w:hAnsi="Times New Roman" w:cs="Times New Roman"/>
          <w:color w:val="000000"/>
          <w:sz w:val="24"/>
          <w:szCs w:val="24"/>
        </w:rPr>
        <w:t xml:space="preserve"> познакомить с основами гримировального искусства;</w:t>
      </w:r>
    </w:p>
    <w:p w:rsidR="000458A9" w:rsidRDefault="000458A9" w:rsidP="000458A9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0458A9">
        <w:rPr>
          <w:rFonts w:ascii="Times New Roman" w:hAnsi="Times New Roman" w:cs="Times New Roman"/>
          <w:color w:val="000000"/>
          <w:sz w:val="24"/>
          <w:szCs w:val="24"/>
        </w:rPr>
        <w:t>научить созданию мизансцен спектакля, музыкально-шумового оформления;</w:t>
      </w:r>
    </w:p>
    <w:p w:rsidR="000458A9" w:rsidRPr="000B4116" w:rsidRDefault="000458A9" w:rsidP="0026691A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0458A9">
        <w:rPr>
          <w:rFonts w:ascii="Times New Roman" w:hAnsi="Times New Roman" w:cs="Times New Roman"/>
          <w:color w:val="000000"/>
          <w:sz w:val="24"/>
          <w:szCs w:val="24"/>
        </w:rPr>
        <w:t>научить на практике изготовлению реквизита, декораций</w:t>
      </w:r>
      <w:r w:rsidR="00B163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458A9" w:rsidRDefault="000B4116" w:rsidP="000458A9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0B411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Личностные:</w:t>
      </w:r>
    </w:p>
    <w:p w:rsidR="000458A9" w:rsidRDefault="000458A9" w:rsidP="000458A9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58A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- </w:t>
      </w:r>
      <w:r w:rsidRPr="000458A9">
        <w:rPr>
          <w:rFonts w:ascii="Times New Roman" w:hAnsi="Times New Roman" w:cs="Times New Roman"/>
          <w:color w:val="000000"/>
          <w:sz w:val="24"/>
          <w:szCs w:val="24"/>
        </w:rPr>
        <w:t>создать условия для самореализации воспитанников в самостоятельной творческой деятельности;</w:t>
      </w:r>
    </w:p>
    <w:p w:rsidR="000458A9" w:rsidRDefault="000458A9" w:rsidP="000458A9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0458A9">
        <w:rPr>
          <w:rFonts w:ascii="Times New Roman" w:hAnsi="Times New Roman" w:cs="Times New Roman"/>
          <w:color w:val="000000"/>
          <w:sz w:val="24"/>
          <w:szCs w:val="24"/>
        </w:rPr>
        <w:t>формировать эстетический вкус;</w:t>
      </w:r>
    </w:p>
    <w:p w:rsidR="000458A9" w:rsidRPr="00F26ABF" w:rsidRDefault="000458A9" w:rsidP="000458A9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0458A9">
        <w:rPr>
          <w:rFonts w:ascii="Times New Roman" w:hAnsi="Times New Roman" w:cs="Times New Roman"/>
          <w:color w:val="000000"/>
          <w:sz w:val="24"/>
          <w:szCs w:val="24"/>
        </w:rPr>
        <w:t>помочь избавиться о</w:t>
      </w:r>
      <w:r w:rsidR="00B163BB">
        <w:rPr>
          <w:rFonts w:ascii="Times New Roman" w:hAnsi="Times New Roman" w:cs="Times New Roman"/>
          <w:color w:val="000000"/>
          <w:sz w:val="24"/>
          <w:szCs w:val="24"/>
        </w:rPr>
        <w:t>т штампов общения.</w:t>
      </w:r>
    </w:p>
    <w:p w:rsidR="00B163BB" w:rsidRDefault="000B4116" w:rsidP="00B163BB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0B411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Воспитательные:</w:t>
      </w:r>
    </w:p>
    <w:p w:rsidR="00B163BB" w:rsidRDefault="000458A9" w:rsidP="00B163BB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63B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-</w:t>
      </w:r>
      <w:r w:rsidR="00B163BB" w:rsidRPr="00B163BB">
        <w:rPr>
          <w:rFonts w:ascii="Times New Roman" w:hAnsi="Times New Roman" w:cs="Times New Roman"/>
          <w:color w:val="000000"/>
          <w:sz w:val="24"/>
          <w:szCs w:val="24"/>
        </w:rPr>
        <w:t xml:space="preserve"> сформировать навыки импровизационного общения, импровизированного конферанса;</w:t>
      </w:r>
    </w:p>
    <w:p w:rsidR="00B163BB" w:rsidRDefault="00B163BB" w:rsidP="00B163BB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B163BB">
        <w:rPr>
          <w:rFonts w:ascii="Times New Roman" w:hAnsi="Times New Roman" w:cs="Times New Roman"/>
          <w:color w:val="000000"/>
          <w:sz w:val="24"/>
          <w:szCs w:val="24"/>
        </w:rPr>
        <w:t>воспитывать чувства сопереживания;</w:t>
      </w:r>
    </w:p>
    <w:p w:rsidR="000B4116" w:rsidRPr="00B163BB" w:rsidRDefault="00B163BB" w:rsidP="0026691A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B163BB">
        <w:rPr>
          <w:rFonts w:ascii="Times New Roman" w:hAnsi="Times New Roman" w:cs="Times New Roman"/>
          <w:color w:val="000000"/>
          <w:sz w:val="24"/>
          <w:szCs w:val="24"/>
        </w:rPr>
        <w:t>сформировать навыки организаторской работы в процессе работы над сценической постановкой.</w:t>
      </w:r>
    </w:p>
    <w:p w:rsidR="0026691A" w:rsidRPr="000B4116" w:rsidRDefault="0026691A" w:rsidP="0026691A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0B411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Результаты освоения программы 1 года:</w:t>
      </w:r>
    </w:p>
    <w:p w:rsidR="0016295B" w:rsidRDefault="0016295B" w:rsidP="0026691A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-получат первоначальные представления о театре;</w:t>
      </w:r>
    </w:p>
    <w:p w:rsidR="0016295B" w:rsidRDefault="0016295B" w:rsidP="0026691A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-</w:t>
      </w:r>
      <w:r w:rsidRPr="001629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усвоят основные понятия театрального искусства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;</w:t>
      </w:r>
    </w:p>
    <w:p w:rsidR="0016295B" w:rsidRPr="0016295B" w:rsidRDefault="0016295B" w:rsidP="0026691A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-</w:t>
      </w:r>
      <w:r w:rsidR="00F26A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узнают какие виды театров существуют.</w:t>
      </w:r>
    </w:p>
    <w:p w:rsidR="0026691A" w:rsidRDefault="0026691A" w:rsidP="0026691A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0B411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Результаты освоения программы 2 года:</w:t>
      </w:r>
    </w:p>
    <w:p w:rsidR="0016295B" w:rsidRDefault="0016295B" w:rsidP="0026691A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научатся выражать свое отношение к явлениям жизни и на сцене;</w:t>
      </w:r>
    </w:p>
    <w:p w:rsidR="0016295B" w:rsidRDefault="0016295B" w:rsidP="0026691A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-приобретут навык образно мыслить;</w:t>
      </w:r>
    </w:p>
    <w:p w:rsidR="00F26ABF" w:rsidRDefault="0016295B" w:rsidP="00F26ABF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-усвоят как ощущать себя в сценическом пространстве.</w:t>
      </w:r>
    </w:p>
    <w:p w:rsidR="00F26ABF" w:rsidRDefault="000B4116" w:rsidP="00F26ABF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0B411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Результаты освоения программы 3 года:</w:t>
      </w:r>
    </w:p>
    <w:p w:rsidR="00F26ABF" w:rsidRDefault="0016295B" w:rsidP="00F26ABF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научатся бережному отношению к окружающему миру;</w:t>
      </w:r>
    </w:p>
    <w:p w:rsidR="00F26ABF" w:rsidRDefault="0016295B" w:rsidP="00F26ABF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-</w:t>
      </w:r>
      <w:r w:rsidRPr="0016295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приобретут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 xml:space="preserve"> навык коллективного творчества;</w:t>
      </w:r>
    </w:p>
    <w:p w:rsidR="0016295B" w:rsidRPr="00F26ABF" w:rsidRDefault="0016295B" w:rsidP="00F26ABF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ru-RU"/>
        </w:rPr>
        <w:t>-избавятся от излишней стеснительности, боязни общества, комплекса "взгляда со стороны".</w:t>
      </w:r>
    </w:p>
    <w:p w:rsidR="0026691A" w:rsidRPr="0026691A" w:rsidRDefault="0026691A" w:rsidP="0026691A">
      <w:pPr>
        <w:widowControl w:val="0"/>
        <w:tabs>
          <w:tab w:val="left" w:pos="720"/>
          <w:tab w:val="left" w:pos="5432"/>
          <w:tab w:val="left" w:pos="6273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2669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1.3.</w:t>
      </w:r>
      <w:r w:rsidRPr="0026691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Объём и срок освоения программы </w:t>
      </w:r>
    </w:p>
    <w:p w:rsidR="00F26ABF" w:rsidRDefault="0026691A" w:rsidP="0026691A">
      <w:pPr>
        <w:widowControl w:val="0"/>
        <w:tabs>
          <w:tab w:val="left" w:pos="720"/>
          <w:tab w:val="left" w:pos="5432"/>
          <w:tab w:val="left" w:pos="6273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26691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1 год обучения:</w:t>
      </w:r>
    </w:p>
    <w:p w:rsidR="0026691A" w:rsidRPr="00F26ABF" w:rsidRDefault="00B2514A" w:rsidP="0026691A">
      <w:pPr>
        <w:widowControl w:val="0"/>
        <w:tabs>
          <w:tab w:val="left" w:pos="720"/>
          <w:tab w:val="left" w:pos="5432"/>
          <w:tab w:val="left" w:pos="6273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Объем программы – 30</w:t>
      </w:r>
      <w:r w:rsidR="0026691A" w:rsidRPr="00266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</w:t>
      </w:r>
    </w:p>
    <w:p w:rsidR="0026691A" w:rsidRPr="0026691A" w:rsidRDefault="0026691A" w:rsidP="0026691A">
      <w:pPr>
        <w:widowControl w:val="0"/>
        <w:tabs>
          <w:tab w:val="left" w:pos="720"/>
          <w:tab w:val="left" w:pos="5432"/>
          <w:tab w:val="left" w:pos="6273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26691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2 год обучения:</w:t>
      </w:r>
    </w:p>
    <w:p w:rsidR="0026691A" w:rsidRDefault="0026691A" w:rsidP="0026691A">
      <w:pPr>
        <w:widowControl w:val="0"/>
        <w:tabs>
          <w:tab w:val="left" w:pos="720"/>
          <w:tab w:val="left" w:pos="5432"/>
          <w:tab w:val="left" w:pos="6273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программы – 36 часов </w:t>
      </w:r>
    </w:p>
    <w:p w:rsidR="0026691A" w:rsidRDefault="0026691A" w:rsidP="0026691A">
      <w:pPr>
        <w:widowControl w:val="0"/>
        <w:tabs>
          <w:tab w:val="left" w:pos="720"/>
          <w:tab w:val="left" w:pos="5432"/>
          <w:tab w:val="left" w:pos="6273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69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год обучения:</w:t>
      </w:r>
    </w:p>
    <w:p w:rsidR="0026691A" w:rsidRPr="0026691A" w:rsidRDefault="0026691A" w:rsidP="0026691A">
      <w:pPr>
        <w:widowControl w:val="0"/>
        <w:tabs>
          <w:tab w:val="left" w:pos="720"/>
          <w:tab w:val="left" w:pos="5432"/>
          <w:tab w:val="left" w:pos="6273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91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программы – 36 часов</w:t>
      </w:r>
    </w:p>
    <w:p w:rsidR="002E1B32" w:rsidRDefault="0026691A" w:rsidP="0026691A">
      <w:pPr>
        <w:widowControl w:val="0"/>
        <w:tabs>
          <w:tab w:val="left" w:pos="540"/>
          <w:tab w:val="left" w:pos="5432"/>
          <w:tab w:val="left" w:pos="6273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69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Программа рассчитана на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 </w:t>
      </w:r>
      <w:r w:rsidRPr="002669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года обучения.</w:t>
      </w:r>
    </w:p>
    <w:p w:rsidR="00F26ABF" w:rsidRPr="0026691A" w:rsidRDefault="00F26ABF" w:rsidP="0026691A">
      <w:pPr>
        <w:widowControl w:val="0"/>
        <w:tabs>
          <w:tab w:val="left" w:pos="540"/>
          <w:tab w:val="left" w:pos="5432"/>
          <w:tab w:val="left" w:pos="6273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1B32" w:rsidRPr="00E31CF4" w:rsidRDefault="002E1B32" w:rsidP="002E1B3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31CF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РАЗДЕЛ 2. КОМПЛЕКС ОРГАНИЗАЦИОННО- ПЕДАГОГИЧЕСКИХ УСЛОВИЙ</w:t>
      </w:r>
    </w:p>
    <w:p w:rsidR="002E1B32" w:rsidRPr="002E1B32" w:rsidRDefault="002E1B32" w:rsidP="002E1B3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E1B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1.4. Содержание программы 1 год обучения</w:t>
      </w:r>
    </w:p>
    <w:p w:rsidR="00451F79" w:rsidRDefault="002E1B32" w:rsidP="002E1B3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E1B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1.4.1. Учебный план 1 год обучения</w:t>
      </w:r>
    </w:p>
    <w:tbl>
      <w:tblPr>
        <w:tblW w:w="10481" w:type="dxa"/>
        <w:tblInd w:w="-8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41"/>
        <w:gridCol w:w="40"/>
        <w:gridCol w:w="2325"/>
        <w:gridCol w:w="840"/>
        <w:gridCol w:w="56"/>
        <w:gridCol w:w="965"/>
        <w:gridCol w:w="1303"/>
        <w:gridCol w:w="17"/>
        <w:gridCol w:w="1826"/>
        <w:gridCol w:w="114"/>
        <w:gridCol w:w="2154"/>
      </w:tblGrid>
      <w:tr w:rsidR="00E6532C" w:rsidRPr="002E1B32" w:rsidTr="00A72462">
        <w:trPr>
          <w:trHeight w:val="274"/>
        </w:trPr>
        <w:tc>
          <w:tcPr>
            <w:tcW w:w="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1B32" w:rsidRPr="002E1B32" w:rsidRDefault="002E1B32" w:rsidP="002E1B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1B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1B32" w:rsidRPr="002E1B32" w:rsidRDefault="002E1B32" w:rsidP="002E1B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1B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тем, разделов</w:t>
            </w:r>
          </w:p>
        </w:tc>
        <w:tc>
          <w:tcPr>
            <w:tcW w:w="3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B32" w:rsidRPr="002E1B32" w:rsidRDefault="002E1B32" w:rsidP="002E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1B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  <w:p w:rsidR="002E1B32" w:rsidRPr="002E1B32" w:rsidRDefault="002E1B32" w:rsidP="002E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gridSpan w:val="2"/>
            <w:vMerge w:val="restart"/>
          </w:tcPr>
          <w:p w:rsidR="002E1B32" w:rsidRPr="002E1B32" w:rsidRDefault="002E1B32" w:rsidP="002E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1B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проведения</w:t>
            </w:r>
          </w:p>
          <w:p w:rsidR="002E1B32" w:rsidRPr="002E1B32" w:rsidRDefault="002E1B32" w:rsidP="002E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B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занятий</w:t>
            </w:r>
          </w:p>
        </w:tc>
        <w:tc>
          <w:tcPr>
            <w:tcW w:w="2154" w:type="dxa"/>
            <w:vMerge w:val="restart"/>
            <w:tcBorders>
              <w:right w:val="single" w:sz="4" w:space="0" w:color="auto"/>
            </w:tcBorders>
            <w:vAlign w:val="center"/>
          </w:tcPr>
          <w:p w:rsidR="002E1B32" w:rsidRPr="002E1B32" w:rsidRDefault="002E1B32" w:rsidP="002E1B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B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аттестации/ контроля</w:t>
            </w:r>
          </w:p>
        </w:tc>
      </w:tr>
      <w:tr w:rsidR="00E6532C" w:rsidRPr="002E1B32" w:rsidTr="00A72462">
        <w:trPr>
          <w:trHeight w:val="269"/>
        </w:trPr>
        <w:tc>
          <w:tcPr>
            <w:tcW w:w="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B32" w:rsidRPr="002E1B32" w:rsidRDefault="002E1B32" w:rsidP="002E1B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B32" w:rsidRPr="002E1B32" w:rsidRDefault="002E1B32" w:rsidP="002E1B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32" w:rsidRPr="002E1B32" w:rsidRDefault="002E1B32" w:rsidP="002E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1B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21" w:type="dxa"/>
            <w:gridSpan w:val="2"/>
          </w:tcPr>
          <w:p w:rsidR="002E1B32" w:rsidRPr="002E1B32" w:rsidRDefault="002E1B32" w:rsidP="002E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1B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32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E1B32" w:rsidRPr="002E1B32" w:rsidRDefault="002E1B32" w:rsidP="002E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1B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9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32" w:rsidRPr="002E1B32" w:rsidRDefault="002E1B32" w:rsidP="002E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B32" w:rsidRPr="002E1B32" w:rsidRDefault="002E1B32" w:rsidP="002E1B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B32" w:rsidRPr="002E1B32" w:rsidTr="00A72462">
        <w:trPr>
          <w:trHeight w:val="146"/>
        </w:trPr>
        <w:tc>
          <w:tcPr>
            <w:tcW w:w="10481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B32" w:rsidRPr="002E1B32" w:rsidRDefault="002E1B32" w:rsidP="002E1B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532C" w:rsidRPr="002E1B32" w:rsidTr="00D45263">
        <w:trPr>
          <w:trHeight w:val="146"/>
        </w:trPr>
        <w:tc>
          <w:tcPr>
            <w:tcW w:w="8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B32" w:rsidRPr="002E1B32" w:rsidRDefault="002E1B32" w:rsidP="006A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1B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6A20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B32" w:rsidRPr="002E1B32" w:rsidRDefault="00B2514A" w:rsidP="000B4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 «Разрешите представиться»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32" w:rsidRDefault="002E1B32" w:rsidP="002E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095E" w:rsidRPr="002E1B32" w:rsidRDefault="00A8095E" w:rsidP="002E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5" w:type="dxa"/>
            <w:tcBorders>
              <w:bottom w:val="nil"/>
            </w:tcBorders>
          </w:tcPr>
          <w:p w:rsidR="002E1B32" w:rsidRDefault="002E1B32" w:rsidP="002E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095E" w:rsidRPr="002E1B32" w:rsidRDefault="00A8095E" w:rsidP="002E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3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2E1B32" w:rsidRPr="002E1B32" w:rsidRDefault="002E1B32" w:rsidP="002E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10" w:rsidRDefault="002E1B32" w:rsidP="00E76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</w:p>
          <w:p w:rsidR="002E1B32" w:rsidRPr="002E1B32" w:rsidRDefault="002E1B32" w:rsidP="00E76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E76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Лицей №15</w:t>
            </w:r>
            <w:r w:rsidRPr="002E1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r w:rsidR="00E76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B32" w:rsidRPr="002E1B32" w:rsidRDefault="00A72462" w:rsidP="00A72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Анкетирование, беседа.</w:t>
            </w:r>
          </w:p>
        </w:tc>
      </w:tr>
      <w:tr w:rsidR="00E6532C" w:rsidRPr="002E1B32" w:rsidTr="00D45263">
        <w:trPr>
          <w:trHeight w:val="146"/>
        </w:trPr>
        <w:tc>
          <w:tcPr>
            <w:tcW w:w="3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B32" w:rsidRPr="002E1B32" w:rsidRDefault="008E1647" w:rsidP="00E76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2E1B32" w:rsidRPr="002E1B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</w:t>
            </w:r>
            <w:r w:rsidR="00340A63">
              <w:t>.</w:t>
            </w:r>
            <w:r w:rsidR="00E76E10" w:rsidRPr="00E76E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театра. Театр как вид искусства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32" w:rsidRPr="00A8095E" w:rsidRDefault="00A8095E" w:rsidP="00A8095E">
            <w:pPr>
              <w:tabs>
                <w:tab w:val="left" w:pos="235"/>
                <w:tab w:val="center" w:pos="3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ab/>
            </w:r>
            <w:r w:rsidRPr="00A8095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32" w:rsidRPr="00A8095E" w:rsidRDefault="00B2514A" w:rsidP="002E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32" w:rsidRPr="00D43F4A" w:rsidRDefault="00B2514A" w:rsidP="002E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43F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32" w:rsidRPr="002E1B32" w:rsidRDefault="002E1B32" w:rsidP="00E76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B32" w:rsidRPr="002E1B32" w:rsidRDefault="002E1B32" w:rsidP="00A72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532C" w:rsidRPr="002E1B32" w:rsidTr="00B2514A">
        <w:trPr>
          <w:trHeight w:val="634"/>
        </w:trPr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B32" w:rsidRPr="002E1B32" w:rsidRDefault="002E1B32" w:rsidP="006A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E1B3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B32" w:rsidRPr="002E1B32" w:rsidRDefault="00E76E10" w:rsidP="000B411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Первоначальные представления о театре как виде искусства.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32" w:rsidRDefault="002E1B32" w:rsidP="002E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A8095E" w:rsidRPr="00A8095E" w:rsidRDefault="00A8095E" w:rsidP="002E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B32" w:rsidRDefault="002E1B32" w:rsidP="002E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B2514A" w:rsidRPr="00B2514A" w:rsidRDefault="00B2514A" w:rsidP="002E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51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B32" w:rsidRPr="002E1B32" w:rsidRDefault="002E1B32" w:rsidP="002E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E76E10" w:rsidRDefault="00E76E10" w:rsidP="00E76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</w:t>
            </w:r>
          </w:p>
          <w:p w:rsidR="00E76E10" w:rsidRDefault="00E76E10" w:rsidP="00E76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«Лицей №15»,</w:t>
            </w:r>
          </w:p>
          <w:p w:rsidR="002E1B32" w:rsidRPr="002E1B32" w:rsidRDefault="00E76E10" w:rsidP="00E76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2268" w:type="dxa"/>
            <w:gridSpan w:val="2"/>
          </w:tcPr>
          <w:p w:rsidR="002E1B32" w:rsidRPr="002E1B32" w:rsidRDefault="00A72462" w:rsidP="00A72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3D">
              <w:rPr>
                <w:rFonts w:ascii="Times New Roman" w:hAnsi="Times New Roman" w:cs="Times New Roman"/>
                <w:sz w:val="24"/>
              </w:rPr>
              <w:t>Блиц-опрос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E6532C" w:rsidRPr="002E1B32" w:rsidTr="00B2514A">
        <w:trPr>
          <w:trHeight w:val="207"/>
        </w:trPr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B32" w:rsidRPr="002E1B32" w:rsidRDefault="002E1B32" w:rsidP="006A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E1B3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B32" w:rsidRPr="002E1B32" w:rsidRDefault="00E76E10" w:rsidP="000B4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 как одно из древнейших искусств.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32" w:rsidRPr="00A8095E" w:rsidRDefault="002E1B32" w:rsidP="002E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8095E" w:rsidRPr="00A8095E" w:rsidRDefault="00A8095E" w:rsidP="002E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09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B32" w:rsidRPr="00B2514A" w:rsidRDefault="002E1B32" w:rsidP="002E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2514A" w:rsidRPr="00B2514A" w:rsidRDefault="00B2514A" w:rsidP="002E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51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B32" w:rsidRPr="00B2514A" w:rsidRDefault="002E1B32" w:rsidP="002E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2514A" w:rsidRPr="00B2514A" w:rsidRDefault="00B2514A" w:rsidP="002E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51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43" w:type="dxa"/>
            <w:gridSpan w:val="2"/>
          </w:tcPr>
          <w:p w:rsidR="00E76E10" w:rsidRPr="00E76E10" w:rsidRDefault="00E76E10" w:rsidP="00E76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</w:t>
            </w:r>
          </w:p>
          <w:p w:rsidR="00E76E10" w:rsidRPr="00E76E10" w:rsidRDefault="00E76E10" w:rsidP="00E76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«Лицей №15»,</w:t>
            </w:r>
          </w:p>
          <w:p w:rsidR="002E1B32" w:rsidRPr="002E1B32" w:rsidRDefault="00E76E10" w:rsidP="00E76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2268" w:type="dxa"/>
            <w:gridSpan w:val="2"/>
          </w:tcPr>
          <w:p w:rsidR="002E1B32" w:rsidRPr="002E1B32" w:rsidRDefault="00A72462" w:rsidP="00A72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30A3D">
              <w:rPr>
                <w:rFonts w:ascii="Times New Roman" w:hAnsi="Times New Roman" w:cs="Times New Roman"/>
                <w:sz w:val="24"/>
              </w:rPr>
              <w:t>Игры-импровизации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E6532C" w:rsidRPr="002E1B32" w:rsidTr="00B2514A">
        <w:trPr>
          <w:trHeight w:val="427"/>
        </w:trPr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1B32" w:rsidRPr="002E1B32" w:rsidRDefault="002E1B32" w:rsidP="006A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E1B3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1.3</w:t>
            </w:r>
            <w:r w:rsidR="006A20A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1B32" w:rsidRPr="002E1B32" w:rsidRDefault="00E76E10" w:rsidP="000B4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представления о видах театрального искусства: театр кукол.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32" w:rsidRPr="00A8095E" w:rsidRDefault="002E1B32" w:rsidP="002E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8095E" w:rsidRPr="00A8095E" w:rsidRDefault="00A8095E" w:rsidP="002E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09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B32" w:rsidRPr="00B2514A" w:rsidRDefault="002E1B32" w:rsidP="002E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2514A" w:rsidRPr="00B2514A" w:rsidRDefault="00B2514A" w:rsidP="002E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51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4A" w:rsidRDefault="00B2514A" w:rsidP="00B25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2514A" w:rsidRPr="00B2514A" w:rsidRDefault="00B2514A" w:rsidP="00B2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B251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43" w:type="dxa"/>
            <w:gridSpan w:val="2"/>
          </w:tcPr>
          <w:p w:rsidR="00E76E10" w:rsidRPr="00E76E10" w:rsidRDefault="00E76E10" w:rsidP="00E76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</w:p>
          <w:p w:rsidR="00E76E10" w:rsidRPr="00E76E10" w:rsidRDefault="00E76E10" w:rsidP="00E76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«Лицей №15»,</w:t>
            </w:r>
          </w:p>
          <w:p w:rsidR="002E1B32" w:rsidRPr="002E1B32" w:rsidRDefault="00E76E10" w:rsidP="00E76E1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2268" w:type="dxa"/>
            <w:gridSpan w:val="2"/>
          </w:tcPr>
          <w:p w:rsidR="002E1B32" w:rsidRDefault="00A72462" w:rsidP="00A7246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30A3D">
              <w:rPr>
                <w:rFonts w:ascii="Times New Roman" w:hAnsi="Times New Roman" w:cs="Times New Roman"/>
                <w:sz w:val="24"/>
              </w:rPr>
              <w:t>Разыгрывание сценок на темы сказочных сюжетов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FD6CC4" w:rsidRPr="002E1B32" w:rsidRDefault="00FD6CC4" w:rsidP="00B25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6532C" w:rsidRPr="002E1B32" w:rsidTr="00B2514A">
        <w:trPr>
          <w:trHeight w:val="427"/>
        </w:trPr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1B32" w:rsidRPr="002E1B32" w:rsidRDefault="002E1B32" w:rsidP="006A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E1B3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1.4</w:t>
            </w:r>
            <w:r w:rsidR="006A20A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32" w:rsidRPr="002E1B32" w:rsidRDefault="00E76E10" w:rsidP="000B4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Театр-искусство коллективное.</w:t>
            </w:r>
          </w:p>
        </w:tc>
        <w:tc>
          <w:tcPr>
            <w:tcW w:w="8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8095E" w:rsidRPr="00A8095E" w:rsidRDefault="00A8095E" w:rsidP="002E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E1B32" w:rsidRPr="00A8095E" w:rsidRDefault="00A8095E" w:rsidP="002E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09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B32" w:rsidRDefault="002E1B32" w:rsidP="002E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B2514A" w:rsidRPr="00B2514A" w:rsidRDefault="00B2514A" w:rsidP="002E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51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B32" w:rsidRPr="002E1B32" w:rsidRDefault="002E1B32" w:rsidP="002E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E76E10" w:rsidRPr="00E76E10" w:rsidRDefault="00E76E10" w:rsidP="00E76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</w:p>
          <w:p w:rsidR="00E76E10" w:rsidRPr="00E76E10" w:rsidRDefault="00E76E10" w:rsidP="00E76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«Лицей №15»,</w:t>
            </w:r>
          </w:p>
          <w:p w:rsidR="002E1B32" w:rsidRPr="002E1B32" w:rsidRDefault="00E76E10" w:rsidP="00E76E10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E76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2268" w:type="dxa"/>
            <w:gridSpan w:val="2"/>
          </w:tcPr>
          <w:p w:rsidR="002E1B32" w:rsidRPr="002E1B32" w:rsidRDefault="00A72462" w:rsidP="00A72462">
            <w:pPr>
              <w:rPr>
                <w:rFonts w:ascii="Times New Roman" w:hAnsi="Times New Roman" w:cs="Times New Roman"/>
                <w:sz w:val="24"/>
              </w:rPr>
            </w:pPr>
            <w:r w:rsidRPr="00B30A3D">
              <w:rPr>
                <w:rFonts w:ascii="Times New Roman" w:hAnsi="Times New Roman" w:cs="Times New Roman"/>
                <w:sz w:val="24"/>
              </w:rPr>
              <w:t>Рефераты на тему: «Путешествие по театральной программе»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E6532C" w:rsidRPr="002E1B32" w:rsidTr="00D45263">
        <w:trPr>
          <w:trHeight w:val="415"/>
        </w:trPr>
        <w:tc>
          <w:tcPr>
            <w:tcW w:w="3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B32" w:rsidRPr="002E1B32" w:rsidRDefault="00340A63" w:rsidP="00E76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2.</w:t>
            </w:r>
            <w:r w:rsidR="00E76E10" w:rsidRPr="00E76E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Актерская грамота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32" w:rsidRPr="00A8095E" w:rsidRDefault="00A8095E" w:rsidP="002E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8095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32" w:rsidRPr="00A8095E" w:rsidRDefault="00D43F4A" w:rsidP="002E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32" w:rsidRPr="00D43F4A" w:rsidRDefault="00D43F4A" w:rsidP="002E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43F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32" w:rsidRPr="002E1B32" w:rsidRDefault="002E1B32" w:rsidP="002E1B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62" w:rsidRPr="002E1B32" w:rsidRDefault="00A72462" w:rsidP="00A72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532C" w:rsidRPr="002E1B32" w:rsidTr="00D43F4A">
        <w:trPr>
          <w:trHeight w:val="427"/>
        </w:trPr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2E5" w:rsidRDefault="00BC22E5" w:rsidP="006A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BC22E5" w:rsidRDefault="00BC22E5" w:rsidP="006A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2E1B32" w:rsidRPr="002E1B32" w:rsidRDefault="002E1B32" w:rsidP="006A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1B3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2.1</w:t>
            </w:r>
            <w:r w:rsidR="006A20A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B32" w:rsidRPr="002E1B32" w:rsidRDefault="00E76E10" w:rsidP="00E76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1E3">
              <w:rPr>
                <w:rFonts w:ascii="Times New Roman" w:hAnsi="Times New Roman" w:cs="Times New Roman"/>
                <w:sz w:val="24"/>
              </w:rPr>
              <w:t>Многообразие выразительных средств в театре.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32" w:rsidRPr="00A8095E" w:rsidRDefault="002E1B32" w:rsidP="002E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8095E" w:rsidRPr="00A8095E" w:rsidRDefault="00A8095E" w:rsidP="002E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8095E" w:rsidRPr="00A8095E" w:rsidRDefault="00A8095E" w:rsidP="002E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8095E" w:rsidRPr="00A8095E" w:rsidRDefault="00A8095E" w:rsidP="002E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09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32" w:rsidRPr="00A8095E" w:rsidRDefault="002E1B32" w:rsidP="002E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8095E" w:rsidRPr="00A8095E" w:rsidRDefault="00A8095E" w:rsidP="002E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8095E" w:rsidRPr="00A8095E" w:rsidRDefault="00A8095E" w:rsidP="002E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8095E" w:rsidRPr="00A8095E" w:rsidRDefault="00D43F4A" w:rsidP="002E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B32" w:rsidRPr="00D43F4A" w:rsidRDefault="002E1B32" w:rsidP="002E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43F4A" w:rsidRPr="00D43F4A" w:rsidRDefault="00D43F4A" w:rsidP="002E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43F4A" w:rsidRPr="00D43F4A" w:rsidRDefault="00D43F4A" w:rsidP="002E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43F4A" w:rsidRPr="00D43F4A" w:rsidRDefault="00D43F4A" w:rsidP="002E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3F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43" w:type="dxa"/>
            <w:gridSpan w:val="2"/>
          </w:tcPr>
          <w:p w:rsidR="00AE624E" w:rsidRPr="00E76E10" w:rsidRDefault="00AE624E" w:rsidP="00AE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</w:p>
          <w:p w:rsidR="00AE624E" w:rsidRPr="00E76E10" w:rsidRDefault="00AE624E" w:rsidP="00AE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«Лицей №15»,</w:t>
            </w:r>
          </w:p>
          <w:p w:rsidR="002E1B32" w:rsidRPr="002E1B32" w:rsidRDefault="00AE624E" w:rsidP="00AE624E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E76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2268" w:type="dxa"/>
            <w:gridSpan w:val="2"/>
          </w:tcPr>
          <w:p w:rsidR="00E76E10" w:rsidRDefault="00A72462" w:rsidP="00A72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F4A">
              <w:rPr>
                <w:rFonts w:ascii="Times New Roman" w:hAnsi="Times New Roman" w:cs="Times New Roman"/>
                <w:sz w:val="24"/>
              </w:rPr>
              <w:t>Анализ практической деятельности.</w:t>
            </w:r>
          </w:p>
          <w:p w:rsidR="00E76E10" w:rsidRDefault="00E76E10" w:rsidP="00A72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624E" w:rsidRDefault="00AE624E" w:rsidP="00A72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624E" w:rsidRPr="002E1B32" w:rsidRDefault="00AE624E" w:rsidP="00A72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532C" w:rsidRPr="002E1B32" w:rsidTr="00D45263">
        <w:trPr>
          <w:trHeight w:val="415"/>
        </w:trPr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1B32" w:rsidRPr="002E1B32" w:rsidRDefault="00AE624E" w:rsidP="006A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2.2</w:t>
            </w:r>
            <w:r w:rsidR="006A20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25" w:type="dxa"/>
            <w:tcBorders>
              <w:top w:val="single" w:sz="4" w:space="0" w:color="auto"/>
              <w:bottom w:val="single" w:sz="4" w:space="0" w:color="auto"/>
            </w:tcBorders>
          </w:tcPr>
          <w:p w:rsidR="002E1B32" w:rsidRPr="002E1B32" w:rsidRDefault="00E76E10" w:rsidP="00E76E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Значение поведения в актерском искусстве.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32" w:rsidRPr="00A8095E" w:rsidRDefault="002E1B32" w:rsidP="002E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8095E" w:rsidRPr="00A8095E" w:rsidRDefault="00A8095E" w:rsidP="002E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09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32" w:rsidRPr="00A8095E" w:rsidRDefault="002E1B32" w:rsidP="002E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8095E" w:rsidRPr="00A8095E" w:rsidRDefault="00D43F4A" w:rsidP="002E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32" w:rsidRPr="00D43F4A" w:rsidRDefault="002E1B32" w:rsidP="002E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43F4A" w:rsidRPr="00D43F4A" w:rsidRDefault="00D43F4A" w:rsidP="002E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3F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  <w:p w:rsidR="00A8095E" w:rsidRPr="00D43F4A" w:rsidRDefault="00A8095E" w:rsidP="002E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AE624E" w:rsidRPr="00E76E10" w:rsidRDefault="00AE624E" w:rsidP="00AE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</w:p>
          <w:p w:rsidR="00AE624E" w:rsidRPr="00E76E10" w:rsidRDefault="00AE624E" w:rsidP="00AE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«Лицей №15»,</w:t>
            </w:r>
          </w:p>
          <w:p w:rsidR="002E1B32" w:rsidRPr="002E1B32" w:rsidRDefault="00AE624E" w:rsidP="00AE624E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E76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2268" w:type="dxa"/>
            <w:gridSpan w:val="2"/>
          </w:tcPr>
          <w:p w:rsidR="002E1B32" w:rsidRPr="002E1B32" w:rsidRDefault="00A72462" w:rsidP="00A72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EED">
              <w:rPr>
                <w:rFonts w:ascii="Times New Roman" w:hAnsi="Times New Roman" w:cs="Times New Roman"/>
                <w:sz w:val="24"/>
              </w:rPr>
              <w:t>Самостоятельная импровизация</w:t>
            </w:r>
          </w:p>
        </w:tc>
      </w:tr>
      <w:tr w:rsidR="00340A63" w:rsidRPr="002E1B32" w:rsidTr="00D45263">
        <w:trPr>
          <w:trHeight w:val="1236"/>
        </w:trPr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E1B32" w:rsidRPr="002E1B32" w:rsidRDefault="002E1B32" w:rsidP="006A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1B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2.</w:t>
            </w:r>
            <w:r w:rsidR="00AE62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6A20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25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E1B32" w:rsidRPr="002E1B32" w:rsidRDefault="00E76E10" w:rsidP="002E1B3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1E3">
              <w:rPr>
                <w:rFonts w:ascii="Times New Roman" w:hAnsi="Times New Roman" w:cs="Times New Roman"/>
                <w:sz w:val="24"/>
              </w:rPr>
              <w:t>Бессловесные и словесные действия.</w:t>
            </w:r>
          </w:p>
        </w:tc>
        <w:tc>
          <w:tcPr>
            <w:tcW w:w="8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095E" w:rsidRPr="00A8095E" w:rsidRDefault="00A8095E" w:rsidP="002E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E1B32" w:rsidRPr="00A8095E" w:rsidRDefault="00A8095E" w:rsidP="002E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09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1B32" w:rsidRPr="00A8095E" w:rsidRDefault="002E1B32" w:rsidP="002E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8095E" w:rsidRPr="00A8095E" w:rsidRDefault="00D43F4A" w:rsidP="002E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1B32" w:rsidRDefault="002E1B32" w:rsidP="002E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D43F4A" w:rsidRPr="00D43F4A" w:rsidRDefault="00D43F4A" w:rsidP="002E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3F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E624E" w:rsidRPr="00E76E10" w:rsidRDefault="00AE624E" w:rsidP="00AE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</w:p>
          <w:p w:rsidR="00AE624E" w:rsidRPr="00E76E10" w:rsidRDefault="00AE624E" w:rsidP="00AE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«Лицей №15»,</w:t>
            </w:r>
          </w:p>
          <w:p w:rsidR="002E1B32" w:rsidRPr="002E1B32" w:rsidRDefault="00AE624E" w:rsidP="00AE624E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E76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2E1B32" w:rsidRPr="002E1B32" w:rsidRDefault="00A72462" w:rsidP="00A72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Анализ работы своей </w:t>
            </w:r>
            <w:r w:rsidRPr="00211EED">
              <w:rPr>
                <w:rFonts w:ascii="Times New Roman" w:hAnsi="Times New Roman" w:cs="Times New Roman"/>
                <w:sz w:val="24"/>
              </w:rPr>
              <w:t>и товарищей</w:t>
            </w:r>
          </w:p>
        </w:tc>
      </w:tr>
      <w:tr w:rsidR="00E6532C" w:rsidRPr="002E1B32" w:rsidTr="00D45263">
        <w:trPr>
          <w:trHeight w:val="427"/>
        </w:trPr>
        <w:tc>
          <w:tcPr>
            <w:tcW w:w="320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340A63" w:rsidRPr="002E1B32" w:rsidRDefault="00340A63" w:rsidP="00340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3.</w:t>
            </w:r>
            <w:r w:rsidRPr="008E164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Художественное</w:t>
            </w:r>
            <w:r w:rsidRPr="00340A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чтение</w:t>
            </w:r>
          </w:p>
        </w:tc>
        <w:tc>
          <w:tcPr>
            <w:tcW w:w="8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095E" w:rsidRPr="00A8095E" w:rsidRDefault="00A8095E" w:rsidP="00A80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09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5" w:type="dxa"/>
            <w:tcBorders>
              <w:left w:val="single" w:sz="4" w:space="0" w:color="auto"/>
              <w:right w:val="single" w:sz="4" w:space="0" w:color="auto"/>
            </w:tcBorders>
          </w:tcPr>
          <w:p w:rsidR="0004199E" w:rsidRPr="00A8095E" w:rsidRDefault="0004199E" w:rsidP="00041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303" w:type="dxa"/>
            <w:tcBorders>
              <w:left w:val="single" w:sz="4" w:space="0" w:color="auto"/>
              <w:right w:val="single" w:sz="4" w:space="0" w:color="auto"/>
            </w:tcBorders>
          </w:tcPr>
          <w:p w:rsidR="00340A63" w:rsidRPr="0004199E" w:rsidRDefault="0004199E" w:rsidP="00041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19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40A63" w:rsidRPr="002E1B32" w:rsidRDefault="00340A63" w:rsidP="00AE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340A63" w:rsidRPr="002E1B32" w:rsidRDefault="00340A63" w:rsidP="002E1B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A63" w:rsidRPr="002E1B32" w:rsidTr="00D45263">
        <w:trPr>
          <w:trHeight w:val="427"/>
        </w:trPr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1B32" w:rsidRPr="002E1B32" w:rsidRDefault="00AE624E" w:rsidP="006A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3.1</w:t>
            </w:r>
            <w:r w:rsidR="006A20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32" w:rsidRPr="002E1B32" w:rsidRDefault="00340A63" w:rsidP="00340A63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Художественное чтение как вид исполнительского искусства.</w:t>
            </w:r>
          </w:p>
        </w:tc>
        <w:tc>
          <w:tcPr>
            <w:tcW w:w="8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1B32" w:rsidRPr="00A8095E" w:rsidRDefault="002E1B32" w:rsidP="002E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8095E" w:rsidRPr="00A8095E" w:rsidRDefault="00A8095E" w:rsidP="002E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09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1B32" w:rsidRPr="0004199E" w:rsidRDefault="002E1B32" w:rsidP="002E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4199E" w:rsidRPr="0004199E" w:rsidRDefault="0004199E" w:rsidP="002E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1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1B32" w:rsidRPr="0004199E" w:rsidRDefault="002E1B32" w:rsidP="002E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4199E" w:rsidRPr="0004199E" w:rsidRDefault="0004199E" w:rsidP="002E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1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E624E" w:rsidRPr="00E76E10" w:rsidRDefault="00AE624E" w:rsidP="00AE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</w:p>
          <w:p w:rsidR="00AE624E" w:rsidRPr="00E76E10" w:rsidRDefault="00AE624E" w:rsidP="00AE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«Лицей №15»,</w:t>
            </w:r>
          </w:p>
          <w:p w:rsidR="002E1B32" w:rsidRPr="002E1B32" w:rsidRDefault="00AE624E" w:rsidP="00AE624E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E76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2E1B32" w:rsidRPr="002E1B32" w:rsidRDefault="00A72462" w:rsidP="00A72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EED">
              <w:rPr>
                <w:rFonts w:ascii="Times New Roman" w:hAnsi="Times New Roman" w:cs="Times New Roman"/>
                <w:sz w:val="24"/>
              </w:rPr>
              <w:t>Упражнения по дыханию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E6532C" w:rsidRPr="002E1B32" w:rsidTr="00D45263">
        <w:trPr>
          <w:trHeight w:val="622"/>
        </w:trPr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1B32" w:rsidRPr="002E1B32" w:rsidRDefault="00AE624E" w:rsidP="006A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3.2</w:t>
            </w:r>
            <w:r w:rsidR="006A20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2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340A63" w:rsidRPr="00340A63" w:rsidRDefault="00340A63" w:rsidP="00340A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Логика речи.</w:t>
            </w:r>
          </w:p>
          <w:p w:rsidR="002E1B32" w:rsidRPr="002E1B32" w:rsidRDefault="002E1B32" w:rsidP="002E1B3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hideMark/>
          </w:tcPr>
          <w:p w:rsidR="002E1B32" w:rsidRPr="00D43F4A" w:rsidRDefault="002E1B32" w:rsidP="002E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8095E" w:rsidRPr="00D43F4A" w:rsidRDefault="00A8095E" w:rsidP="002E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3F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:rsidR="002E1B32" w:rsidRPr="0004199E" w:rsidRDefault="002E1B32" w:rsidP="002E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4199E" w:rsidRPr="0004199E" w:rsidRDefault="0004199E" w:rsidP="002E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1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:rsidR="002E1B32" w:rsidRPr="0004199E" w:rsidRDefault="002E1B32" w:rsidP="002E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4199E" w:rsidRPr="0004199E" w:rsidRDefault="0004199E" w:rsidP="002E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1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43" w:type="dxa"/>
            <w:gridSpan w:val="2"/>
          </w:tcPr>
          <w:p w:rsidR="00AE624E" w:rsidRPr="00E76E10" w:rsidRDefault="00AE624E" w:rsidP="00AE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</w:p>
          <w:p w:rsidR="00AE624E" w:rsidRPr="00E76E10" w:rsidRDefault="00AE624E" w:rsidP="00AE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«Лицей №15»,</w:t>
            </w:r>
          </w:p>
          <w:p w:rsidR="002E1B32" w:rsidRPr="002E1B32" w:rsidRDefault="00AE624E" w:rsidP="00AE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2268" w:type="dxa"/>
            <w:gridSpan w:val="2"/>
          </w:tcPr>
          <w:p w:rsidR="002E1B32" w:rsidRPr="002E1B32" w:rsidRDefault="00A72462" w:rsidP="00A7246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11EED">
              <w:rPr>
                <w:rFonts w:ascii="Times New Roman" w:hAnsi="Times New Roman" w:cs="Times New Roman"/>
                <w:sz w:val="24"/>
              </w:rPr>
              <w:t>Исполнение текста,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11EED">
              <w:rPr>
                <w:rFonts w:ascii="Times New Roman" w:hAnsi="Times New Roman" w:cs="Times New Roman"/>
                <w:sz w:val="24"/>
              </w:rPr>
              <w:t>демонстрирующего владение «лепкой» фразы</w:t>
            </w:r>
          </w:p>
        </w:tc>
      </w:tr>
      <w:tr w:rsidR="00E6532C" w:rsidRPr="002E1B32" w:rsidTr="00D45263">
        <w:trPr>
          <w:trHeight w:val="219"/>
        </w:trPr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1B32" w:rsidRPr="002E1B32" w:rsidRDefault="00AE624E" w:rsidP="006A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3.3</w:t>
            </w:r>
            <w:r w:rsidR="006A20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25" w:type="dxa"/>
            <w:tcBorders>
              <w:top w:val="single" w:sz="4" w:space="0" w:color="auto"/>
              <w:bottom w:val="single" w:sz="4" w:space="0" w:color="auto"/>
            </w:tcBorders>
          </w:tcPr>
          <w:p w:rsidR="00340A63" w:rsidRPr="00340A63" w:rsidRDefault="00340A63" w:rsidP="00340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Словесные </w:t>
            </w:r>
          </w:p>
          <w:p w:rsidR="002E1B32" w:rsidRPr="002E1B32" w:rsidRDefault="00340A63" w:rsidP="00340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воздействия.</w:t>
            </w:r>
          </w:p>
        </w:tc>
        <w:tc>
          <w:tcPr>
            <w:tcW w:w="8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E1B32" w:rsidRPr="00A8095E" w:rsidRDefault="002E1B32" w:rsidP="002E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8095E" w:rsidRPr="00A8095E" w:rsidRDefault="00A8095E" w:rsidP="002E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09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B32" w:rsidRPr="0004199E" w:rsidRDefault="002E1B32" w:rsidP="002E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4199E" w:rsidRPr="0004199E" w:rsidRDefault="0004199E" w:rsidP="002E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1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B32" w:rsidRPr="0004199E" w:rsidRDefault="002E1B32" w:rsidP="002E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4199E" w:rsidRPr="0004199E" w:rsidRDefault="0004199E" w:rsidP="002E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1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43" w:type="dxa"/>
            <w:gridSpan w:val="2"/>
          </w:tcPr>
          <w:p w:rsidR="00AE624E" w:rsidRPr="00E76E10" w:rsidRDefault="00AE624E" w:rsidP="00AE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</w:p>
          <w:p w:rsidR="00AE624E" w:rsidRPr="00E76E10" w:rsidRDefault="00AE624E" w:rsidP="00AE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«Лицей №15»,</w:t>
            </w:r>
          </w:p>
          <w:p w:rsidR="002E1B32" w:rsidRPr="002E1B32" w:rsidRDefault="00AE624E" w:rsidP="00AE624E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E76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2268" w:type="dxa"/>
            <w:gridSpan w:val="2"/>
          </w:tcPr>
          <w:p w:rsidR="002E1B32" w:rsidRPr="002E1B32" w:rsidRDefault="00A72462" w:rsidP="00A72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EED">
              <w:rPr>
                <w:rFonts w:ascii="Times New Roman" w:hAnsi="Times New Roman" w:cs="Times New Roman"/>
                <w:sz w:val="24"/>
              </w:rPr>
              <w:t>Исполнение каждым воспитанником работ из своего чтецкого репертуара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8E1647" w:rsidRPr="002E1B32" w:rsidTr="00D45263">
        <w:trPr>
          <w:trHeight w:val="372"/>
        </w:trPr>
        <w:tc>
          <w:tcPr>
            <w:tcW w:w="32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1647" w:rsidRPr="002E1B32" w:rsidRDefault="008E1647" w:rsidP="008E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4.</w:t>
            </w:r>
            <w:r w:rsidRPr="00C011E3">
              <w:rPr>
                <w:rFonts w:ascii="Times New Roman" w:hAnsi="Times New Roman" w:cs="Times New Roman"/>
                <w:b/>
                <w:sz w:val="24"/>
              </w:rPr>
              <w:t xml:space="preserve"> Сценическое движение</w:t>
            </w:r>
          </w:p>
        </w:tc>
        <w:tc>
          <w:tcPr>
            <w:tcW w:w="8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E1647" w:rsidRPr="00A8095E" w:rsidRDefault="0004199E" w:rsidP="00A80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99E" w:rsidRPr="00A8095E" w:rsidRDefault="0004199E" w:rsidP="00041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647" w:rsidRPr="00A8095E" w:rsidRDefault="0004199E" w:rsidP="00041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43" w:type="dxa"/>
            <w:gridSpan w:val="2"/>
          </w:tcPr>
          <w:p w:rsidR="008E1647" w:rsidRPr="002E1B32" w:rsidRDefault="008E1647" w:rsidP="00AE624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8E1647" w:rsidRPr="002E1B32" w:rsidRDefault="008E1647" w:rsidP="002E1B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1647" w:rsidRPr="002E1B32" w:rsidTr="00D45263">
        <w:trPr>
          <w:trHeight w:val="372"/>
        </w:trPr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1647" w:rsidRPr="00AE624E" w:rsidRDefault="00AE624E" w:rsidP="006A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  <w:r w:rsidR="006A2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1647" w:rsidRDefault="008E1647" w:rsidP="008E1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11E3">
              <w:rPr>
                <w:rFonts w:ascii="Times New Roman" w:hAnsi="Times New Roman" w:cs="Times New Roman"/>
                <w:sz w:val="24"/>
              </w:rPr>
              <w:t>Пластическая выразительность актера.</w:t>
            </w:r>
            <w:r w:rsidR="0004199E" w:rsidRPr="00C011E3">
              <w:rPr>
                <w:rFonts w:ascii="Times New Roman" w:hAnsi="Times New Roman" w:cs="Times New Roman"/>
                <w:sz w:val="24"/>
              </w:rPr>
              <w:t xml:space="preserve"> Сценическая акробатика.</w:t>
            </w:r>
          </w:p>
        </w:tc>
        <w:tc>
          <w:tcPr>
            <w:tcW w:w="8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8095E" w:rsidRDefault="00A8095E" w:rsidP="00A80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E1647" w:rsidRPr="00A8095E" w:rsidRDefault="00A8095E" w:rsidP="00A80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09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647" w:rsidRDefault="008E1647" w:rsidP="002E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04199E" w:rsidRPr="0004199E" w:rsidRDefault="0004199E" w:rsidP="002E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647" w:rsidRPr="00A8095E" w:rsidRDefault="008E1647" w:rsidP="002E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8095E" w:rsidRPr="00A8095E" w:rsidRDefault="0004199E" w:rsidP="002E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43" w:type="dxa"/>
            <w:gridSpan w:val="2"/>
          </w:tcPr>
          <w:p w:rsidR="00AE624E" w:rsidRPr="00E76E10" w:rsidRDefault="00AE624E" w:rsidP="00AE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</w:p>
          <w:p w:rsidR="00AE624E" w:rsidRPr="00E76E10" w:rsidRDefault="00AE624E" w:rsidP="00AE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«Лицей №15»,</w:t>
            </w:r>
          </w:p>
          <w:p w:rsidR="008E1647" w:rsidRPr="002E1B32" w:rsidRDefault="00AE624E" w:rsidP="00AE624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2268" w:type="dxa"/>
            <w:gridSpan w:val="2"/>
          </w:tcPr>
          <w:p w:rsidR="008E1647" w:rsidRPr="002E1B32" w:rsidRDefault="00A72462" w:rsidP="00A72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EED">
              <w:rPr>
                <w:rFonts w:ascii="Times New Roman" w:hAnsi="Times New Roman" w:cs="Times New Roman"/>
                <w:sz w:val="24"/>
              </w:rPr>
              <w:t>Этюды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8E1647" w:rsidRPr="002E1B32" w:rsidTr="00D45263">
        <w:trPr>
          <w:trHeight w:val="219"/>
        </w:trPr>
        <w:tc>
          <w:tcPr>
            <w:tcW w:w="32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1647" w:rsidRPr="008E1647" w:rsidRDefault="00E6532C" w:rsidP="00E65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  Р</w:t>
            </w:r>
            <w:r w:rsidR="008E1647" w:rsidRPr="008E164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аздел 5.Работа над пьесой</w:t>
            </w:r>
          </w:p>
        </w:tc>
        <w:tc>
          <w:tcPr>
            <w:tcW w:w="8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E1647" w:rsidRPr="00A8095E" w:rsidRDefault="00483C77" w:rsidP="002E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647" w:rsidRPr="00A8095E" w:rsidRDefault="00483C77" w:rsidP="002E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647" w:rsidRPr="00A8095E" w:rsidRDefault="00483C77" w:rsidP="002E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gridSpan w:val="2"/>
          </w:tcPr>
          <w:p w:rsidR="008E1647" w:rsidRPr="002E1B32" w:rsidRDefault="008E1647" w:rsidP="00AE624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8E1647" w:rsidRPr="002E1B32" w:rsidRDefault="008E1647" w:rsidP="002E1B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1647" w:rsidRPr="002E1B32" w:rsidTr="00D45263">
        <w:trPr>
          <w:trHeight w:val="219"/>
        </w:trPr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1647" w:rsidRPr="006A20A7" w:rsidRDefault="00AE624E" w:rsidP="008E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20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5.1</w:t>
            </w:r>
            <w:r w:rsidR="006A20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1647" w:rsidRPr="008E1647" w:rsidRDefault="008E1647" w:rsidP="008E1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Пьеса-основа спектакля.</w:t>
            </w:r>
          </w:p>
        </w:tc>
        <w:tc>
          <w:tcPr>
            <w:tcW w:w="8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E1647" w:rsidRPr="00A8095E" w:rsidRDefault="008E1647" w:rsidP="002E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8095E" w:rsidRPr="00A8095E" w:rsidRDefault="00A8095E" w:rsidP="002E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09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647" w:rsidRPr="00A8095E" w:rsidRDefault="008E1647" w:rsidP="002E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8095E" w:rsidRPr="00A8095E" w:rsidRDefault="00A8095E" w:rsidP="002E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09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95E" w:rsidRPr="00A8095E" w:rsidRDefault="00A8095E" w:rsidP="002E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E1647" w:rsidRPr="00A8095E" w:rsidRDefault="00A8095E" w:rsidP="002E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09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gridSpan w:val="2"/>
          </w:tcPr>
          <w:p w:rsidR="00AE624E" w:rsidRPr="00E76E10" w:rsidRDefault="00AE624E" w:rsidP="00AE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</w:p>
          <w:p w:rsidR="00AE624E" w:rsidRPr="00E76E10" w:rsidRDefault="00AE624E" w:rsidP="00AE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«Лицей №15»,</w:t>
            </w:r>
          </w:p>
          <w:p w:rsidR="008E1647" w:rsidRPr="002E1B32" w:rsidRDefault="00AE624E" w:rsidP="00AE624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2268" w:type="dxa"/>
            <w:gridSpan w:val="2"/>
          </w:tcPr>
          <w:p w:rsidR="008E1647" w:rsidRPr="002E1B32" w:rsidRDefault="00A72462" w:rsidP="00A72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пьесы.</w:t>
            </w:r>
          </w:p>
        </w:tc>
      </w:tr>
      <w:tr w:rsidR="008E1647" w:rsidRPr="002E1B32" w:rsidTr="00D45263">
        <w:trPr>
          <w:trHeight w:val="219"/>
        </w:trPr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1647" w:rsidRPr="006A20A7" w:rsidRDefault="00AE624E" w:rsidP="008E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20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5.2</w:t>
            </w:r>
            <w:r w:rsidR="006A20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1647" w:rsidRPr="008E1647" w:rsidRDefault="008E1647" w:rsidP="008E1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Текст-основа постановки.</w:t>
            </w:r>
          </w:p>
        </w:tc>
        <w:tc>
          <w:tcPr>
            <w:tcW w:w="8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E1647" w:rsidRPr="00A8095E" w:rsidRDefault="008E1647" w:rsidP="002E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8095E" w:rsidRPr="00A8095E" w:rsidRDefault="00483C77" w:rsidP="002E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647" w:rsidRPr="00A8095E" w:rsidRDefault="008E1647" w:rsidP="002E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8095E" w:rsidRPr="00A8095E" w:rsidRDefault="00483C77" w:rsidP="002E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647" w:rsidRPr="00A8095E" w:rsidRDefault="008E1647" w:rsidP="002E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8095E" w:rsidRPr="00A8095E" w:rsidRDefault="00483C77" w:rsidP="002E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gridSpan w:val="2"/>
          </w:tcPr>
          <w:p w:rsidR="00AE624E" w:rsidRPr="00E76E10" w:rsidRDefault="00AE624E" w:rsidP="00AE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</w:p>
          <w:p w:rsidR="00AE624E" w:rsidRPr="00E76E10" w:rsidRDefault="00AE624E" w:rsidP="00AE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«Лицей №15»,</w:t>
            </w:r>
          </w:p>
          <w:p w:rsidR="008E1647" w:rsidRPr="002E1B32" w:rsidRDefault="00AE624E" w:rsidP="00AE624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2268" w:type="dxa"/>
            <w:gridSpan w:val="2"/>
          </w:tcPr>
          <w:p w:rsidR="008E1647" w:rsidRPr="002E1B32" w:rsidRDefault="00A72462" w:rsidP="002E1B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таблицы «История про… который…».</w:t>
            </w:r>
          </w:p>
        </w:tc>
      </w:tr>
      <w:tr w:rsidR="008E1647" w:rsidRPr="002E1B32" w:rsidTr="00D45263">
        <w:trPr>
          <w:trHeight w:val="219"/>
        </w:trPr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1647" w:rsidRPr="006A20A7" w:rsidRDefault="00AE624E" w:rsidP="008E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20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5.3</w:t>
            </w:r>
            <w:r w:rsidR="006A20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1647" w:rsidRDefault="008E1647" w:rsidP="008E16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Театральный грим. Костюм.</w:t>
            </w:r>
          </w:p>
        </w:tc>
        <w:tc>
          <w:tcPr>
            <w:tcW w:w="8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E1647" w:rsidRPr="00A8095E" w:rsidRDefault="008E1647" w:rsidP="002E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8095E" w:rsidRPr="00A8095E" w:rsidRDefault="00A8095E" w:rsidP="002E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09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647" w:rsidRPr="00A8095E" w:rsidRDefault="008E1647" w:rsidP="002E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8095E" w:rsidRPr="00A8095E" w:rsidRDefault="00A8095E" w:rsidP="002E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09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647" w:rsidRPr="00A8095E" w:rsidRDefault="008E1647" w:rsidP="002E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8095E" w:rsidRPr="00A8095E" w:rsidRDefault="00A8095E" w:rsidP="002E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09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gridSpan w:val="2"/>
          </w:tcPr>
          <w:p w:rsidR="00AE624E" w:rsidRPr="00E76E10" w:rsidRDefault="00AE624E" w:rsidP="00AE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</w:p>
          <w:p w:rsidR="00AE624E" w:rsidRPr="00E76E10" w:rsidRDefault="00AE624E" w:rsidP="00AE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«Лицей №15»,</w:t>
            </w:r>
          </w:p>
          <w:p w:rsidR="008E1647" w:rsidRPr="002E1B32" w:rsidRDefault="00AE624E" w:rsidP="00AE624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2268" w:type="dxa"/>
            <w:gridSpan w:val="2"/>
          </w:tcPr>
          <w:p w:rsidR="00A72462" w:rsidRDefault="00A72462" w:rsidP="00A7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эскизов более сложного грима.</w:t>
            </w:r>
          </w:p>
          <w:p w:rsidR="008E1647" w:rsidRPr="002E1B32" w:rsidRDefault="008E1647" w:rsidP="00A72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1647" w:rsidRPr="002E1B32" w:rsidTr="00D45263">
        <w:trPr>
          <w:trHeight w:val="219"/>
        </w:trPr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1647" w:rsidRPr="006A20A7" w:rsidRDefault="00AE624E" w:rsidP="008E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20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5.4</w:t>
            </w:r>
            <w:r w:rsidR="006A20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1647" w:rsidRDefault="008E1647" w:rsidP="008E16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Театральный костюм.</w:t>
            </w:r>
          </w:p>
        </w:tc>
        <w:tc>
          <w:tcPr>
            <w:tcW w:w="8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E1647" w:rsidRPr="00A8095E" w:rsidRDefault="008E1647" w:rsidP="002E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8095E" w:rsidRPr="00A8095E" w:rsidRDefault="00483C77" w:rsidP="002E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647" w:rsidRPr="00A8095E" w:rsidRDefault="008E1647" w:rsidP="002E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8095E" w:rsidRPr="00A8095E" w:rsidRDefault="00483C77" w:rsidP="002E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647" w:rsidRPr="00A8095E" w:rsidRDefault="008E1647" w:rsidP="002E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8095E" w:rsidRPr="00A8095E" w:rsidRDefault="00483C77" w:rsidP="002E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gridSpan w:val="2"/>
          </w:tcPr>
          <w:p w:rsidR="00AE624E" w:rsidRPr="00E76E10" w:rsidRDefault="00AE624E" w:rsidP="00AE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</w:p>
          <w:p w:rsidR="00AE624E" w:rsidRPr="00E76E10" w:rsidRDefault="00AE624E" w:rsidP="00AE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«Лицей №15»,</w:t>
            </w:r>
          </w:p>
          <w:p w:rsidR="008E1647" w:rsidRPr="002E1B32" w:rsidRDefault="00AE624E" w:rsidP="00AE624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2268" w:type="dxa"/>
            <w:gridSpan w:val="2"/>
          </w:tcPr>
          <w:p w:rsidR="008E1647" w:rsidRPr="002E1B32" w:rsidRDefault="00A72462" w:rsidP="00772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Рефераты на тему: «Эпохи в зеркале моды».</w:t>
            </w:r>
          </w:p>
        </w:tc>
      </w:tr>
      <w:tr w:rsidR="008E1647" w:rsidRPr="002E1B32" w:rsidTr="00D45263">
        <w:trPr>
          <w:trHeight w:val="219"/>
        </w:trPr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1647" w:rsidRPr="006A20A7" w:rsidRDefault="00AE624E" w:rsidP="008E1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20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5.5</w:t>
            </w:r>
            <w:r w:rsidR="006A20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1647" w:rsidRDefault="008E1647" w:rsidP="008E16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Репетиционный период.</w:t>
            </w:r>
          </w:p>
        </w:tc>
        <w:tc>
          <w:tcPr>
            <w:tcW w:w="8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1647" w:rsidRPr="00A8095E" w:rsidRDefault="008E1647" w:rsidP="002E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8095E" w:rsidRPr="00A8095E" w:rsidRDefault="00A8095E" w:rsidP="002E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09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1647" w:rsidRPr="00A8095E" w:rsidRDefault="008E1647" w:rsidP="002E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8095E" w:rsidRPr="00A8095E" w:rsidRDefault="00A8095E" w:rsidP="002E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09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1647" w:rsidRPr="00A8095E" w:rsidRDefault="008E1647" w:rsidP="002E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8095E" w:rsidRPr="00A8095E" w:rsidRDefault="00A8095E" w:rsidP="002E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09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E624E" w:rsidRPr="00E76E10" w:rsidRDefault="00AE624E" w:rsidP="00AE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</w:p>
          <w:p w:rsidR="00AE624E" w:rsidRPr="00E76E10" w:rsidRDefault="00AE624E" w:rsidP="00AE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«Лицей №15»,</w:t>
            </w:r>
          </w:p>
          <w:p w:rsidR="008E1647" w:rsidRPr="002E1B32" w:rsidRDefault="00AE624E" w:rsidP="00AE624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8E1647" w:rsidRPr="002E1B32" w:rsidRDefault="00772D75" w:rsidP="00772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Премьера показ спектакля на зрителя.</w:t>
            </w:r>
          </w:p>
        </w:tc>
      </w:tr>
      <w:tr w:rsidR="00E6532C" w:rsidRPr="002E1B32" w:rsidTr="00D45263">
        <w:trPr>
          <w:trHeight w:val="219"/>
        </w:trPr>
        <w:tc>
          <w:tcPr>
            <w:tcW w:w="32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6532C" w:rsidRPr="00E6532C" w:rsidRDefault="00E6532C" w:rsidP="00E65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   </w:t>
            </w:r>
            <w:r w:rsidRPr="00E6532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Раздел 6. Мероприятия и</w:t>
            </w:r>
          </w:p>
          <w:p w:rsidR="00E6532C" w:rsidRPr="002E1B32" w:rsidRDefault="00E6532C" w:rsidP="00E65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6532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психологические </w:t>
            </w:r>
            <w:r w:rsidRPr="00E6532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практикумы</w:t>
            </w:r>
          </w:p>
        </w:tc>
        <w:tc>
          <w:tcPr>
            <w:tcW w:w="8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6532C" w:rsidRPr="00A8095E" w:rsidRDefault="00A8095E" w:rsidP="00A8095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8095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2</w:t>
            </w:r>
          </w:p>
          <w:p w:rsidR="00A8095E" w:rsidRDefault="00A8095E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E6532C" w:rsidRPr="002E1B32" w:rsidRDefault="00E6532C" w:rsidP="00E65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6532C" w:rsidRPr="00A8095E" w:rsidRDefault="00A8095E" w:rsidP="00A8095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8095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1</w:t>
            </w:r>
          </w:p>
          <w:p w:rsidR="00A8095E" w:rsidRDefault="00A8095E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E6532C" w:rsidRPr="002E1B32" w:rsidRDefault="00E6532C" w:rsidP="00E65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6532C" w:rsidRPr="00EC7388" w:rsidRDefault="00EC7388" w:rsidP="00EC7388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C738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1</w:t>
            </w:r>
          </w:p>
          <w:p w:rsidR="00E6532C" w:rsidRPr="002E1B32" w:rsidRDefault="00E6532C" w:rsidP="00E65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6532C" w:rsidRDefault="00E6532C" w:rsidP="00AE624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E6532C" w:rsidRPr="002E1B32" w:rsidRDefault="00E6532C" w:rsidP="00AE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6532C" w:rsidRDefault="00E6532C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E6532C" w:rsidRPr="002E1B32" w:rsidRDefault="00E6532C" w:rsidP="00E65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6532C" w:rsidRPr="002E1B32" w:rsidTr="00D45263">
        <w:trPr>
          <w:trHeight w:val="219"/>
        </w:trPr>
        <w:tc>
          <w:tcPr>
            <w:tcW w:w="8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6532C" w:rsidRPr="006A20A7" w:rsidRDefault="00AE624E" w:rsidP="006A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20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6.1</w:t>
            </w:r>
            <w:r w:rsidR="006A20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6532C" w:rsidRDefault="00E6532C" w:rsidP="00E653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методикой проведения и организации досуговых  мероприятий. Тематическое планирование, разработка сценариев.</w:t>
            </w:r>
          </w:p>
        </w:tc>
        <w:tc>
          <w:tcPr>
            <w:tcW w:w="8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095E" w:rsidRDefault="00A8095E" w:rsidP="00A8095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8095E" w:rsidRDefault="00A8095E" w:rsidP="00A8095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E6532C" w:rsidRPr="00A8095E" w:rsidRDefault="00A8095E" w:rsidP="00A8095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09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095E" w:rsidRDefault="00A8095E" w:rsidP="00A8095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8095E" w:rsidRDefault="00A8095E" w:rsidP="00A8095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E6532C" w:rsidRPr="00A8095E" w:rsidRDefault="0004199E" w:rsidP="00A8095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6532C" w:rsidRDefault="00E6532C" w:rsidP="00A8095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4199E" w:rsidRDefault="0004199E" w:rsidP="00A8095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4199E" w:rsidRPr="00A8095E" w:rsidRDefault="0004199E" w:rsidP="00A8095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E624E" w:rsidRPr="00E76E10" w:rsidRDefault="00AE624E" w:rsidP="00AE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</w:p>
          <w:p w:rsidR="00AE624E" w:rsidRPr="00E76E10" w:rsidRDefault="00AE624E" w:rsidP="00AE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«Лицей №15»,</w:t>
            </w:r>
          </w:p>
          <w:p w:rsidR="00E6532C" w:rsidRDefault="00AE624E" w:rsidP="00AE624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76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6532C" w:rsidRDefault="00772D7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Совместное обсуждение и оценка сделанного.</w:t>
            </w:r>
          </w:p>
        </w:tc>
      </w:tr>
      <w:tr w:rsidR="00E6532C" w:rsidRPr="002E1B32" w:rsidTr="00D45263">
        <w:trPr>
          <w:trHeight w:val="207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1B32" w:rsidRPr="002E1B32" w:rsidRDefault="0004199E" w:rsidP="006A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="006A20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32" w:rsidRPr="002E1B32" w:rsidRDefault="002E1B32" w:rsidP="000B4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Итоговое занятие за 1 год </w:t>
            </w:r>
          </w:p>
        </w:tc>
        <w:tc>
          <w:tcPr>
            <w:tcW w:w="8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E1B32" w:rsidRPr="00EC7388" w:rsidRDefault="00EC7388" w:rsidP="002E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C73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B32" w:rsidRPr="00EC7388" w:rsidRDefault="0004199E" w:rsidP="002E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1B32" w:rsidRPr="0004199E" w:rsidRDefault="0004199E" w:rsidP="002E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41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AE624E" w:rsidRPr="00E76E10" w:rsidRDefault="00AE624E" w:rsidP="00AE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</w:p>
          <w:p w:rsidR="00AE624E" w:rsidRPr="00E76E10" w:rsidRDefault="00AE624E" w:rsidP="00AE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«Лицей №15»,</w:t>
            </w:r>
          </w:p>
          <w:p w:rsidR="002E1B32" w:rsidRPr="002E1B32" w:rsidRDefault="00AE624E" w:rsidP="00AE624E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E76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2268" w:type="dxa"/>
            <w:gridSpan w:val="2"/>
          </w:tcPr>
          <w:p w:rsidR="002E1B32" w:rsidRPr="002E1B32" w:rsidRDefault="00772D75" w:rsidP="00772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Зачет, самоанализ деятельности.</w:t>
            </w:r>
          </w:p>
        </w:tc>
      </w:tr>
      <w:tr w:rsidR="00E6532C" w:rsidRPr="002E1B32" w:rsidTr="00D45263">
        <w:trPr>
          <w:trHeight w:val="207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1B32" w:rsidRPr="002E1B32" w:rsidRDefault="002E1B32" w:rsidP="002E1B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32" w:rsidRPr="002E1B32" w:rsidRDefault="002E1B32" w:rsidP="000B4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E1B32" w:rsidRPr="002E1B32" w:rsidRDefault="0004199E" w:rsidP="002E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B32" w:rsidRPr="00EC7388" w:rsidRDefault="00483C77" w:rsidP="002E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1B32" w:rsidRPr="00EC7388" w:rsidRDefault="00483C77" w:rsidP="002E1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1843" w:type="dxa"/>
            <w:gridSpan w:val="2"/>
          </w:tcPr>
          <w:p w:rsidR="002E1B32" w:rsidRPr="002E1B32" w:rsidRDefault="002E1B32" w:rsidP="002E1B32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2E1B32" w:rsidRPr="002E1B32" w:rsidRDefault="002E1B32" w:rsidP="002E1B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E1B32" w:rsidRPr="002E1B32" w:rsidRDefault="002E1B32" w:rsidP="002E1B32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459AC" w:rsidRPr="00E305D5" w:rsidRDefault="00B459AC" w:rsidP="00B459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305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Учебный план 2 год обучения</w:t>
      </w:r>
    </w:p>
    <w:p w:rsidR="00B459AC" w:rsidRDefault="00B459AC" w:rsidP="00B459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0481" w:type="dxa"/>
        <w:tblInd w:w="-8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41"/>
        <w:gridCol w:w="30"/>
        <w:gridCol w:w="10"/>
        <w:gridCol w:w="2325"/>
        <w:gridCol w:w="840"/>
        <w:gridCol w:w="10"/>
        <w:gridCol w:w="1011"/>
        <w:gridCol w:w="1303"/>
        <w:gridCol w:w="17"/>
        <w:gridCol w:w="1826"/>
        <w:gridCol w:w="114"/>
        <w:gridCol w:w="2154"/>
      </w:tblGrid>
      <w:tr w:rsidR="00B459AC" w:rsidRPr="002E1B32" w:rsidTr="00993DFE">
        <w:trPr>
          <w:trHeight w:val="274"/>
        </w:trPr>
        <w:tc>
          <w:tcPr>
            <w:tcW w:w="8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59AC" w:rsidRPr="002E1B32" w:rsidRDefault="00B459AC" w:rsidP="00993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1B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59AC" w:rsidRPr="002E1B32" w:rsidRDefault="00B459AC" w:rsidP="00993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1B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тем, разделов</w:t>
            </w:r>
          </w:p>
        </w:tc>
        <w:tc>
          <w:tcPr>
            <w:tcW w:w="3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9AC" w:rsidRPr="002E1B32" w:rsidRDefault="00B459AC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1B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  <w:p w:rsidR="00B459AC" w:rsidRPr="002E1B32" w:rsidRDefault="00B459AC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gridSpan w:val="2"/>
            <w:vMerge w:val="restart"/>
          </w:tcPr>
          <w:p w:rsidR="00B459AC" w:rsidRPr="002E1B32" w:rsidRDefault="00B459AC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1B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проведения</w:t>
            </w:r>
          </w:p>
          <w:p w:rsidR="00B459AC" w:rsidRPr="002E1B32" w:rsidRDefault="00B459AC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B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занятий</w:t>
            </w:r>
          </w:p>
        </w:tc>
        <w:tc>
          <w:tcPr>
            <w:tcW w:w="2154" w:type="dxa"/>
            <w:vMerge w:val="restart"/>
            <w:tcBorders>
              <w:right w:val="single" w:sz="4" w:space="0" w:color="auto"/>
            </w:tcBorders>
            <w:vAlign w:val="center"/>
          </w:tcPr>
          <w:p w:rsidR="00B459AC" w:rsidRPr="002E1B32" w:rsidRDefault="00B459AC" w:rsidP="00993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B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аттестации/ контроля</w:t>
            </w:r>
          </w:p>
        </w:tc>
      </w:tr>
      <w:tr w:rsidR="00B459AC" w:rsidRPr="002E1B32" w:rsidTr="00993DFE">
        <w:trPr>
          <w:trHeight w:val="269"/>
        </w:trPr>
        <w:tc>
          <w:tcPr>
            <w:tcW w:w="8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9AC" w:rsidRPr="002E1B32" w:rsidRDefault="00B459AC" w:rsidP="00993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9AC" w:rsidRPr="002E1B32" w:rsidRDefault="00B459AC" w:rsidP="00993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AC" w:rsidRPr="002E1B32" w:rsidRDefault="00B459AC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1B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21" w:type="dxa"/>
            <w:gridSpan w:val="2"/>
          </w:tcPr>
          <w:p w:rsidR="00B459AC" w:rsidRPr="002E1B32" w:rsidRDefault="00B459AC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1B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32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459AC" w:rsidRPr="002E1B32" w:rsidRDefault="00B459AC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1B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9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AC" w:rsidRPr="002E1B32" w:rsidRDefault="00B459AC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9AC" w:rsidRPr="002E1B32" w:rsidRDefault="00B459AC" w:rsidP="00993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9AC" w:rsidRPr="002E1B32" w:rsidTr="00993DFE">
        <w:trPr>
          <w:trHeight w:val="146"/>
        </w:trPr>
        <w:tc>
          <w:tcPr>
            <w:tcW w:w="10481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9AC" w:rsidRPr="002E1B32" w:rsidRDefault="00B459AC" w:rsidP="00993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9AC" w:rsidRPr="002E1B32" w:rsidTr="00993DFE">
        <w:trPr>
          <w:trHeight w:val="146"/>
        </w:trPr>
        <w:tc>
          <w:tcPr>
            <w:tcW w:w="8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9AC" w:rsidRPr="002E1B32" w:rsidRDefault="00B459AC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1B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9AC" w:rsidRPr="002E1B32" w:rsidRDefault="00B459AC" w:rsidP="00993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AC" w:rsidRDefault="00B459AC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124E" w:rsidRPr="002E1B32" w:rsidRDefault="006B124E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1" w:type="dxa"/>
            <w:tcBorders>
              <w:bottom w:val="nil"/>
            </w:tcBorders>
          </w:tcPr>
          <w:p w:rsidR="00B459AC" w:rsidRDefault="00B459AC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124E" w:rsidRPr="002E1B32" w:rsidRDefault="006B124E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3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B459AC" w:rsidRPr="002E1B32" w:rsidRDefault="00B459AC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AC" w:rsidRDefault="00B459AC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</w:p>
          <w:p w:rsidR="00B459AC" w:rsidRPr="002E1B32" w:rsidRDefault="00B459AC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Лицей №15</w:t>
            </w:r>
            <w:r w:rsidRPr="002E1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9AC" w:rsidRPr="002E1B32" w:rsidRDefault="00B459AC" w:rsidP="0099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Анкетирование, беседа.</w:t>
            </w:r>
          </w:p>
        </w:tc>
      </w:tr>
      <w:tr w:rsidR="00B459AC" w:rsidRPr="002E1B32" w:rsidTr="00993DFE">
        <w:trPr>
          <w:trHeight w:val="146"/>
        </w:trPr>
        <w:tc>
          <w:tcPr>
            <w:tcW w:w="3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9AC" w:rsidRPr="002E1B32" w:rsidRDefault="00B459AC" w:rsidP="00DA5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E15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E1B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</w:t>
            </w:r>
            <w:r>
              <w:t>.</w:t>
            </w:r>
            <w:r w:rsidR="00DA52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A5220" w:rsidRPr="00DA5220">
              <w:rPr>
                <w:rFonts w:ascii="Times New Roman" w:hAnsi="Times New Roman" w:cs="Times New Roman"/>
                <w:b/>
                <w:sz w:val="24"/>
                <w:szCs w:val="28"/>
              </w:rPr>
              <w:t>История театра. Театр как вид искусства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AC" w:rsidRPr="00E305D5" w:rsidRDefault="00E305D5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305D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AC" w:rsidRPr="00E305D5" w:rsidRDefault="00427E1E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AC" w:rsidRPr="00427E1E" w:rsidRDefault="00427E1E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27E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AC" w:rsidRPr="002E1B32" w:rsidRDefault="00B459AC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9AC" w:rsidRPr="002E1B32" w:rsidRDefault="00B459AC" w:rsidP="0099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9AC" w:rsidRPr="002E1B32" w:rsidTr="00993DFE">
        <w:trPr>
          <w:trHeight w:val="634"/>
        </w:trPr>
        <w:tc>
          <w:tcPr>
            <w:tcW w:w="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20" w:rsidRDefault="00DA5220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B459AC" w:rsidRPr="002E1B32" w:rsidRDefault="00B459AC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E1B3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9AC" w:rsidRPr="002E1B32" w:rsidRDefault="00DA5220" w:rsidP="00DA522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220">
              <w:rPr>
                <w:rFonts w:ascii="Times New Roman" w:hAnsi="Times New Roman" w:cs="Times New Roman"/>
                <w:sz w:val="24"/>
                <w:szCs w:val="28"/>
              </w:rPr>
              <w:t>Страницы истории театра: театр Древнего Востока.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D5" w:rsidRPr="00E305D5" w:rsidRDefault="00E305D5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459AC" w:rsidRPr="00E305D5" w:rsidRDefault="00E305D5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05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AC" w:rsidRPr="00E305D5" w:rsidRDefault="00B459AC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E305D5" w:rsidRPr="00E305D5" w:rsidRDefault="00427E1E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AC" w:rsidRPr="00427E1E" w:rsidRDefault="00B459AC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27E1E" w:rsidRPr="00427E1E" w:rsidRDefault="00427E1E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7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43" w:type="dxa"/>
            <w:gridSpan w:val="2"/>
          </w:tcPr>
          <w:p w:rsidR="00B459AC" w:rsidRDefault="00B459AC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</w:t>
            </w:r>
          </w:p>
          <w:p w:rsidR="00B459AC" w:rsidRDefault="00B459AC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«Лицей №15»,</w:t>
            </w:r>
          </w:p>
          <w:p w:rsidR="00B459AC" w:rsidRPr="002E1B32" w:rsidRDefault="00B459AC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2268" w:type="dxa"/>
            <w:gridSpan w:val="2"/>
          </w:tcPr>
          <w:p w:rsidR="00B459AC" w:rsidRPr="002E1B32" w:rsidRDefault="00B459AC" w:rsidP="0099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3D">
              <w:rPr>
                <w:rFonts w:ascii="Times New Roman" w:hAnsi="Times New Roman" w:cs="Times New Roman"/>
                <w:sz w:val="24"/>
              </w:rPr>
              <w:t>Блиц-опрос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B459AC" w:rsidRPr="002E1B32" w:rsidTr="00993DFE">
        <w:trPr>
          <w:trHeight w:val="207"/>
        </w:trPr>
        <w:tc>
          <w:tcPr>
            <w:tcW w:w="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5220" w:rsidRDefault="00DA5220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B459AC" w:rsidRPr="002E1B32" w:rsidRDefault="00B459AC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E1B3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9AC" w:rsidRPr="002E1B32" w:rsidRDefault="00DA5220" w:rsidP="00DA5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220">
              <w:rPr>
                <w:rFonts w:ascii="Times New Roman" w:hAnsi="Times New Roman" w:cs="Times New Roman"/>
                <w:sz w:val="24"/>
                <w:szCs w:val="28"/>
              </w:rPr>
              <w:t>Страницы истории театра: театр Древней Греции.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AC" w:rsidRPr="00E305D5" w:rsidRDefault="00B459AC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E305D5" w:rsidRPr="00E305D5" w:rsidRDefault="00E305D5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05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AC" w:rsidRPr="00E305D5" w:rsidRDefault="00B459AC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E305D5" w:rsidRPr="00E305D5" w:rsidRDefault="00427E1E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AC" w:rsidRPr="00427E1E" w:rsidRDefault="00B459AC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27E1E" w:rsidRPr="00427E1E" w:rsidRDefault="00427E1E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7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43" w:type="dxa"/>
            <w:gridSpan w:val="2"/>
          </w:tcPr>
          <w:p w:rsidR="00B459AC" w:rsidRPr="00E76E10" w:rsidRDefault="00B459AC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</w:t>
            </w:r>
          </w:p>
          <w:p w:rsidR="00B459AC" w:rsidRPr="00E76E10" w:rsidRDefault="00B459AC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«Лицей №15»,</w:t>
            </w:r>
          </w:p>
          <w:p w:rsidR="00B459AC" w:rsidRPr="002E1B32" w:rsidRDefault="00B459AC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2268" w:type="dxa"/>
            <w:gridSpan w:val="2"/>
          </w:tcPr>
          <w:p w:rsidR="00B459AC" w:rsidRPr="002E1B32" w:rsidRDefault="00B459AC" w:rsidP="00993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30A3D">
              <w:rPr>
                <w:rFonts w:ascii="Times New Roman" w:hAnsi="Times New Roman" w:cs="Times New Roman"/>
                <w:sz w:val="24"/>
              </w:rPr>
              <w:t>Игры-импровизации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B459AC" w:rsidRPr="002E1B32" w:rsidTr="00993DFE">
        <w:trPr>
          <w:trHeight w:val="427"/>
        </w:trPr>
        <w:tc>
          <w:tcPr>
            <w:tcW w:w="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A5220" w:rsidRDefault="00DA5220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B459AC" w:rsidRPr="002E1B32" w:rsidRDefault="00B459AC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E1B3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5220" w:rsidRPr="00E156A4" w:rsidRDefault="00DA5220" w:rsidP="00993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9AC" w:rsidRPr="00E156A4" w:rsidRDefault="00DA5220" w:rsidP="0099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6A4">
              <w:rPr>
                <w:rFonts w:ascii="Times New Roman" w:hAnsi="Times New Roman" w:cs="Times New Roman"/>
                <w:sz w:val="24"/>
                <w:szCs w:val="24"/>
              </w:rPr>
              <w:t>Театр в ряду других искусств. Общее и особенное.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AC" w:rsidRPr="00E305D5" w:rsidRDefault="00B459AC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E305D5" w:rsidRPr="00E305D5" w:rsidRDefault="00E305D5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05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AC" w:rsidRPr="00E305D5" w:rsidRDefault="00B459AC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E305D5" w:rsidRPr="00E305D5" w:rsidRDefault="00427E1E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AC" w:rsidRPr="00427E1E" w:rsidRDefault="00B459AC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27E1E" w:rsidRPr="00427E1E" w:rsidRDefault="00427E1E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7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43" w:type="dxa"/>
            <w:gridSpan w:val="2"/>
          </w:tcPr>
          <w:p w:rsidR="00B459AC" w:rsidRPr="00E76E10" w:rsidRDefault="00B459AC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</w:p>
          <w:p w:rsidR="00B459AC" w:rsidRPr="00E76E10" w:rsidRDefault="00B459AC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«Лицей №15»,</w:t>
            </w:r>
          </w:p>
          <w:p w:rsidR="00B459AC" w:rsidRPr="002E1B32" w:rsidRDefault="00B459AC" w:rsidP="00993DF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2268" w:type="dxa"/>
            <w:gridSpan w:val="2"/>
          </w:tcPr>
          <w:p w:rsidR="00B459AC" w:rsidRPr="002E1B32" w:rsidRDefault="00B459AC" w:rsidP="00993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30A3D">
              <w:rPr>
                <w:rFonts w:ascii="Times New Roman" w:hAnsi="Times New Roman" w:cs="Times New Roman"/>
                <w:sz w:val="24"/>
              </w:rPr>
              <w:t>Разыгрывание сценок на темы сказочных сюжетов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B459AC" w:rsidRPr="002E1B32" w:rsidTr="00993DFE">
        <w:trPr>
          <w:trHeight w:val="427"/>
        </w:trPr>
        <w:tc>
          <w:tcPr>
            <w:tcW w:w="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A5220" w:rsidRDefault="00DA5220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B459AC" w:rsidRPr="002E1B32" w:rsidRDefault="00B459AC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E1B3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1.4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AC" w:rsidRPr="00E156A4" w:rsidRDefault="00E156A4" w:rsidP="00E15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6A4">
              <w:rPr>
                <w:rFonts w:ascii="Times New Roman" w:hAnsi="Times New Roman" w:cs="Times New Roman"/>
                <w:sz w:val="24"/>
                <w:szCs w:val="24"/>
              </w:rPr>
              <w:t>Театр в ряду других искусств. Общее и особенное.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305D5" w:rsidRPr="00E305D5" w:rsidRDefault="00E305D5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459AC" w:rsidRPr="00E305D5" w:rsidRDefault="00E305D5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05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9AC" w:rsidRPr="00E305D5" w:rsidRDefault="00B459AC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E305D5" w:rsidRPr="00E305D5" w:rsidRDefault="00427E1E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9AC" w:rsidRPr="00427E1E" w:rsidRDefault="00B459AC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27E1E" w:rsidRPr="00427E1E" w:rsidRDefault="00427E1E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7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43" w:type="dxa"/>
            <w:gridSpan w:val="2"/>
          </w:tcPr>
          <w:p w:rsidR="00B459AC" w:rsidRPr="00E76E10" w:rsidRDefault="00B459AC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</w:p>
          <w:p w:rsidR="00B459AC" w:rsidRPr="00E76E10" w:rsidRDefault="00B459AC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«Лицей №15»,</w:t>
            </w:r>
          </w:p>
          <w:p w:rsidR="00B459AC" w:rsidRPr="002E1B32" w:rsidRDefault="00B459AC" w:rsidP="00993DFE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E76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2268" w:type="dxa"/>
            <w:gridSpan w:val="2"/>
          </w:tcPr>
          <w:p w:rsidR="00B459AC" w:rsidRPr="002E1B32" w:rsidRDefault="00B459AC" w:rsidP="00993DFE">
            <w:pPr>
              <w:rPr>
                <w:rFonts w:ascii="Times New Roman" w:hAnsi="Times New Roman" w:cs="Times New Roman"/>
                <w:sz w:val="24"/>
              </w:rPr>
            </w:pPr>
            <w:r w:rsidRPr="00B30A3D">
              <w:rPr>
                <w:rFonts w:ascii="Times New Roman" w:hAnsi="Times New Roman" w:cs="Times New Roman"/>
                <w:sz w:val="24"/>
              </w:rPr>
              <w:t>Рефераты на тему: «Путешествие по театральной программе»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B459AC" w:rsidRPr="002E1B32" w:rsidTr="00993DFE">
        <w:trPr>
          <w:trHeight w:val="415"/>
        </w:trPr>
        <w:tc>
          <w:tcPr>
            <w:tcW w:w="3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9AC" w:rsidRPr="002E1B32" w:rsidRDefault="00B459AC" w:rsidP="00E1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2</w:t>
            </w:r>
            <w:r w:rsidRPr="00E156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E156A4" w:rsidRPr="00E156A4">
              <w:rPr>
                <w:rFonts w:ascii="Times New Roman" w:hAnsi="Times New Roman" w:cs="Times New Roman"/>
                <w:b/>
                <w:sz w:val="24"/>
                <w:szCs w:val="24"/>
              </w:rPr>
              <w:t>Актерская грамота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AC" w:rsidRPr="00E305D5" w:rsidRDefault="00E305D5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305D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AC" w:rsidRPr="00E305D5" w:rsidRDefault="00427E1E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AC" w:rsidRPr="00427E1E" w:rsidRDefault="00427E1E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27E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AC" w:rsidRPr="002E1B32" w:rsidRDefault="00B459AC" w:rsidP="00993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9AC" w:rsidRPr="002E1B32" w:rsidRDefault="00B459AC" w:rsidP="0099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56A4" w:rsidRPr="002E1B32" w:rsidTr="00427E1E">
        <w:trPr>
          <w:trHeight w:val="415"/>
        </w:trPr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A4" w:rsidRPr="00E156A4" w:rsidRDefault="00E156A4" w:rsidP="00E1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6A4" w:rsidRDefault="00E156A4" w:rsidP="00E156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6A4">
              <w:rPr>
                <w:rFonts w:ascii="Times New Roman" w:hAnsi="Times New Roman" w:cs="Times New Roman"/>
                <w:sz w:val="24"/>
                <w:szCs w:val="28"/>
              </w:rPr>
              <w:t>Средства актёрского искусства.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A4" w:rsidRPr="00E305D5" w:rsidRDefault="00E305D5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05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A4" w:rsidRPr="00E305D5" w:rsidRDefault="00427E1E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A4" w:rsidRPr="00427E1E" w:rsidRDefault="00427E1E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7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E1E" w:rsidRPr="00427E1E" w:rsidRDefault="00427E1E" w:rsidP="00427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</w:p>
          <w:p w:rsidR="00427E1E" w:rsidRPr="00427E1E" w:rsidRDefault="00427E1E" w:rsidP="00427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«Лицей №15»,</w:t>
            </w:r>
          </w:p>
          <w:p w:rsidR="00E156A4" w:rsidRPr="00427E1E" w:rsidRDefault="00427E1E" w:rsidP="00427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6A4" w:rsidRPr="00427E1E" w:rsidRDefault="00427E1E" w:rsidP="0099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практической деятельности.</w:t>
            </w:r>
          </w:p>
        </w:tc>
      </w:tr>
      <w:tr w:rsidR="00B459AC" w:rsidRPr="002E1B32" w:rsidTr="00E156A4">
        <w:trPr>
          <w:trHeight w:val="415"/>
        </w:trPr>
        <w:tc>
          <w:tcPr>
            <w:tcW w:w="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59AC" w:rsidRPr="002E1B32" w:rsidRDefault="00B459AC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2.2.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9AC" w:rsidRPr="002E1B32" w:rsidRDefault="00E156A4" w:rsidP="00993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6A4">
              <w:rPr>
                <w:rFonts w:ascii="Times New Roman" w:hAnsi="Times New Roman" w:cs="Times New Roman"/>
                <w:sz w:val="24"/>
                <w:szCs w:val="28"/>
              </w:rPr>
              <w:t>Актер и его роли.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D5" w:rsidRDefault="00E305D5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459AC" w:rsidRPr="00E305D5" w:rsidRDefault="00E305D5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05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D5" w:rsidRDefault="00E305D5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459AC" w:rsidRPr="00E305D5" w:rsidRDefault="00427E1E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AC" w:rsidRDefault="00B459AC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427E1E" w:rsidRPr="00427E1E" w:rsidRDefault="00427E1E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7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43" w:type="dxa"/>
            <w:gridSpan w:val="2"/>
          </w:tcPr>
          <w:p w:rsidR="00B459AC" w:rsidRPr="00E76E10" w:rsidRDefault="00B459AC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</w:p>
          <w:p w:rsidR="00B459AC" w:rsidRPr="00E76E10" w:rsidRDefault="00B459AC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«Лицей №15»,</w:t>
            </w:r>
          </w:p>
          <w:p w:rsidR="00B459AC" w:rsidRPr="002E1B32" w:rsidRDefault="00B459AC" w:rsidP="00993DFE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E76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2268" w:type="dxa"/>
            <w:gridSpan w:val="2"/>
          </w:tcPr>
          <w:p w:rsidR="00B459AC" w:rsidRPr="002E1B32" w:rsidRDefault="00B459AC" w:rsidP="0099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EED">
              <w:rPr>
                <w:rFonts w:ascii="Times New Roman" w:hAnsi="Times New Roman" w:cs="Times New Roman"/>
                <w:sz w:val="24"/>
              </w:rPr>
              <w:t>Самостоятельная импровизация</w:t>
            </w:r>
            <w:r w:rsidR="00427E1E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B459AC" w:rsidRPr="002E1B32" w:rsidTr="00993DFE">
        <w:trPr>
          <w:trHeight w:val="1236"/>
        </w:trPr>
        <w:tc>
          <w:tcPr>
            <w:tcW w:w="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459AC" w:rsidRPr="002E1B32" w:rsidRDefault="00B459AC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1B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25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59AC" w:rsidRPr="002E1B32" w:rsidRDefault="00E156A4" w:rsidP="00993DF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6A4">
              <w:rPr>
                <w:rFonts w:ascii="Times New Roman" w:hAnsi="Times New Roman" w:cs="Times New Roman"/>
                <w:sz w:val="24"/>
                <w:szCs w:val="28"/>
              </w:rPr>
              <w:t>Бессловесные и словесные действия.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05D5" w:rsidRDefault="00E305D5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459AC" w:rsidRPr="00E305D5" w:rsidRDefault="00E305D5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05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05D5" w:rsidRDefault="00E305D5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459AC" w:rsidRPr="00E305D5" w:rsidRDefault="00427E1E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59AC" w:rsidRDefault="00B459AC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427E1E" w:rsidRPr="00427E1E" w:rsidRDefault="00427E1E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7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459AC" w:rsidRPr="00E76E10" w:rsidRDefault="00B459AC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</w:p>
          <w:p w:rsidR="00B459AC" w:rsidRPr="00E76E10" w:rsidRDefault="00B459AC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«Лицей №15»,</w:t>
            </w:r>
          </w:p>
          <w:p w:rsidR="00B459AC" w:rsidRPr="002E1B32" w:rsidRDefault="00B459AC" w:rsidP="00993DFE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E76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B459AC" w:rsidRPr="002E1B32" w:rsidRDefault="00B459AC" w:rsidP="0099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Анализ работы своей </w:t>
            </w:r>
            <w:r w:rsidRPr="00211EED">
              <w:rPr>
                <w:rFonts w:ascii="Times New Roman" w:hAnsi="Times New Roman" w:cs="Times New Roman"/>
                <w:sz w:val="24"/>
              </w:rPr>
              <w:t>и товарищей</w:t>
            </w:r>
            <w:r w:rsidR="00427E1E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B459AC" w:rsidRPr="002E1B32" w:rsidTr="00993DFE">
        <w:trPr>
          <w:trHeight w:val="427"/>
        </w:trPr>
        <w:tc>
          <w:tcPr>
            <w:tcW w:w="3206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B459AC" w:rsidRPr="002E1B32" w:rsidRDefault="00B459AC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3.</w:t>
            </w:r>
            <w:r w:rsidRPr="008E164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Художественное</w:t>
            </w:r>
            <w:r w:rsidRPr="00340A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чтение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459AC" w:rsidRPr="00E305D5" w:rsidRDefault="00E305D5" w:rsidP="00E30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05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1" w:type="dxa"/>
            <w:tcBorders>
              <w:left w:val="single" w:sz="4" w:space="0" w:color="auto"/>
              <w:right w:val="single" w:sz="4" w:space="0" w:color="auto"/>
            </w:tcBorders>
          </w:tcPr>
          <w:p w:rsidR="00B459AC" w:rsidRPr="00E305D5" w:rsidRDefault="00427E1E" w:rsidP="00E30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303" w:type="dxa"/>
            <w:tcBorders>
              <w:left w:val="single" w:sz="4" w:space="0" w:color="auto"/>
              <w:right w:val="single" w:sz="4" w:space="0" w:color="auto"/>
            </w:tcBorders>
          </w:tcPr>
          <w:p w:rsidR="00B459AC" w:rsidRPr="00427E1E" w:rsidRDefault="00427E1E" w:rsidP="00427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E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459AC" w:rsidRPr="002E1B32" w:rsidRDefault="00B459AC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B459AC" w:rsidRPr="002E1B32" w:rsidRDefault="00B459AC" w:rsidP="00993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9AC" w:rsidRPr="002E1B32" w:rsidTr="00993DFE">
        <w:trPr>
          <w:trHeight w:val="427"/>
        </w:trPr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59AC" w:rsidRPr="002E1B32" w:rsidRDefault="00B459AC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3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AC" w:rsidRPr="002E1B32" w:rsidRDefault="00B459AC" w:rsidP="00993DF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Художественное чтение как вид исполнительского искусства.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59AC" w:rsidRPr="00E305D5" w:rsidRDefault="00E305D5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05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59AC" w:rsidRPr="00E305D5" w:rsidRDefault="00427E1E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59AC" w:rsidRPr="00427E1E" w:rsidRDefault="00427E1E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7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459AC" w:rsidRPr="00E76E10" w:rsidRDefault="00B459AC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</w:p>
          <w:p w:rsidR="00B459AC" w:rsidRPr="00E76E10" w:rsidRDefault="00B459AC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«Лицей №15»,</w:t>
            </w:r>
          </w:p>
          <w:p w:rsidR="00B459AC" w:rsidRPr="002E1B32" w:rsidRDefault="00B459AC" w:rsidP="00993DFE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E76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B459AC" w:rsidRPr="002E1B32" w:rsidRDefault="00B459AC" w:rsidP="0099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EED">
              <w:rPr>
                <w:rFonts w:ascii="Times New Roman" w:hAnsi="Times New Roman" w:cs="Times New Roman"/>
                <w:sz w:val="24"/>
              </w:rPr>
              <w:t>Упражнения по дыханию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B459AC" w:rsidRPr="002E1B32" w:rsidTr="00993DFE">
        <w:trPr>
          <w:trHeight w:val="622"/>
        </w:trPr>
        <w:tc>
          <w:tcPr>
            <w:tcW w:w="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459AC" w:rsidRPr="002E1B32" w:rsidRDefault="00B459AC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32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B459AC" w:rsidRPr="002E1B32" w:rsidRDefault="00E156A4" w:rsidP="00E156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6A4">
              <w:rPr>
                <w:rFonts w:ascii="Times New Roman" w:hAnsi="Times New Roman" w:cs="Times New Roman"/>
                <w:sz w:val="24"/>
                <w:szCs w:val="28"/>
              </w:rPr>
              <w:t>Разнообразие художественных приемов литературы.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hideMark/>
          </w:tcPr>
          <w:p w:rsidR="00B459AC" w:rsidRPr="00E305D5" w:rsidRDefault="00E305D5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05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:rsidR="00B459AC" w:rsidRPr="00E305D5" w:rsidRDefault="00427E1E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:rsidR="00427E1E" w:rsidRPr="00427E1E" w:rsidRDefault="00427E1E" w:rsidP="00427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7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43" w:type="dxa"/>
            <w:gridSpan w:val="2"/>
          </w:tcPr>
          <w:p w:rsidR="00B459AC" w:rsidRPr="00E76E10" w:rsidRDefault="00B459AC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</w:p>
          <w:p w:rsidR="00B459AC" w:rsidRPr="00E76E10" w:rsidRDefault="00B459AC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«Лицей №15»,</w:t>
            </w:r>
          </w:p>
          <w:p w:rsidR="00B459AC" w:rsidRPr="002E1B32" w:rsidRDefault="00B459AC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2268" w:type="dxa"/>
            <w:gridSpan w:val="2"/>
          </w:tcPr>
          <w:p w:rsidR="00B459AC" w:rsidRPr="002E1B32" w:rsidRDefault="00B459AC" w:rsidP="00993DF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11EED">
              <w:rPr>
                <w:rFonts w:ascii="Times New Roman" w:hAnsi="Times New Roman" w:cs="Times New Roman"/>
                <w:sz w:val="24"/>
              </w:rPr>
              <w:t>Исполнение текста,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11EED">
              <w:rPr>
                <w:rFonts w:ascii="Times New Roman" w:hAnsi="Times New Roman" w:cs="Times New Roman"/>
                <w:sz w:val="24"/>
              </w:rPr>
              <w:t>демонстрирующего владение «лепкой» фразы</w:t>
            </w:r>
          </w:p>
        </w:tc>
      </w:tr>
      <w:tr w:rsidR="00B459AC" w:rsidRPr="002E1B32" w:rsidTr="00993DFE">
        <w:trPr>
          <w:trHeight w:val="219"/>
        </w:trPr>
        <w:tc>
          <w:tcPr>
            <w:tcW w:w="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59AC" w:rsidRPr="002E1B32" w:rsidRDefault="00B459AC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2325" w:type="dxa"/>
            <w:tcBorders>
              <w:top w:val="single" w:sz="4" w:space="0" w:color="auto"/>
              <w:bottom w:val="single" w:sz="4" w:space="0" w:color="auto"/>
            </w:tcBorders>
          </w:tcPr>
          <w:p w:rsidR="00B459AC" w:rsidRPr="00340A63" w:rsidRDefault="00B459AC" w:rsidP="00993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Словесные </w:t>
            </w:r>
          </w:p>
          <w:p w:rsidR="00B459AC" w:rsidRPr="002E1B32" w:rsidRDefault="00B459AC" w:rsidP="00993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воздействия.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459AC" w:rsidRPr="00E305D5" w:rsidRDefault="00E305D5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05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9AC" w:rsidRPr="00E305D5" w:rsidRDefault="00427E1E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9AC" w:rsidRPr="00427E1E" w:rsidRDefault="00427E1E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7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43" w:type="dxa"/>
            <w:gridSpan w:val="2"/>
          </w:tcPr>
          <w:p w:rsidR="00B459AC" w:rsidRPr="00E76E10" w:rsidRDefault="00B459AC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</w:p>
          <w:p w:rsidR="00B459AC" w:rsidRPr="00E76E10" w:rsidRDefault="00B459AC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«Лицей №15»,</w:t>
            </w:r>
          </w:p>
          <w:p w:rsidR="00B459AC" w:rsidRPr="002E1B32" w:rsidRDefault="00B459AC" w:rsidP="00993DFE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E76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2268" w:type="dxa"/>
            <w:gridSpan w:val="2"/>
          </w:tcPr>
          <w:p w:rsidR="00B459AC" w:rsidRPr="002E1B32" w:rsidRDefault="00B459AC" w:rsidP="0099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EED">
              <w:rPr>
                <w:rFonts w:ascii="Times New Roman" w:hAnsi="Times New Roman" w:cs="Times New Roman"/>
                <w:sz w:val="24"/>
              </w:rPr>
              <w:t>Исполнение каждым воспитанником работ из своего чтецкого репертуара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B459AC" w:rsidRPr="002E1B32" w:rsidTr="00993DFE">
        <w:trPr>
          <w:trHeight w:val="372"/>
        </w:trPr>
        <w:tc>
          <w:tcPr>
            <w:tcW w:w="320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59AC" w:rsidRPr="002E1B32" w:rsidRDefault="00B459AC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4.</w:t>
            </w:r>
            <w:r w:rsidRPr="00C011E3">
              <w:rPr>
                <w:rFonts w:ascii="Times New Roman" w:hAnsi="Times New Roman" w:cs="Times New Roman"/>
                <w:b/>
                <w:sz w:val="24"/>
              </w:rPr>
              <w:t xml:space="preserve"> Сценическое движение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459AC" w:rsidRPr="00E305D5" w:rsidRDefault="00E305D5" w:rsidP="00E30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305D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9AC" w:rsidRPr="00E305D5" w:rsidRDefault="00427E1E" w:rsidP="00E30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9AC" w:rsidRPr="00427E1E" w:rsidRDefault="00427E1E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27E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gridSpan w:val="2"/>
          </w:tcPr>
          <w:p w:rsidR="00B459AC" w:rsidRPr="002E1B32" w:rsidRDefault="00B459AC" w:rsidP="00993DF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B459AC" w:rsidRPr="002E1B32" w:rsidRDefault="00B459AC" w:rsidP="00993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9AC" w:rsidRPr="002E1B32" w:rsidTr="00993DFE">
        <w:trPr>
          <w:trHeight w:val="372"/>
        </w:trPr>
        <w:tc>
          <w:tcPr>
            <w:tcW w:w="8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59AC" w:rsidRPr="00AE624E" w:rsidRDefault="00B459AC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59AC" w:rsidRDefault="00B459AC" w:rsidP="00993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11E3">
              <w:rPr>
                <w:rFonts w:ascii="Times New Roman" w:hAnsi="Times New Roman" w:cs="Times New Roman"/>
                <w:sz w:val="24"/>
              </w:rPr>
              <w:t>Пластическая выразительность актера.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459AC" w:rsidRPr="00E305D5" w:rsidRDefault="00E305D5" w:rsidP="00E30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05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9AC" w:rsidRPr="00E305D5" w:rsidRDefault="00427E1E" w:rsidP="00E30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9AC" w:rsidRPr="000C7B00" w:rsidRDefault="00427E1E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43" w:type="dxa"/>
            <w:gridSpan w:val="2"/>
          </w:tcPr>
          <w:p w:rsidR="00B459AC" w:rsidRPr="00E76E10" w:rsidRDefault="00B459AC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</w:p>
          <w:p w:rsidR="00B459AC" w:rsidRPr="00E76E10" w:rsidRDefault="00B459AC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«Лицей №15»,</w:t>
            </w:r>
          </w:p>
          <w:p w:rsidR="00B459AC" w:rsidRPr="002E1B32" w:rsidRDefault="00B459AC" w:rsidP="00993DF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2268" w:type="dxa"/>
            <w:gridSpan w:val="2"/>
          </w:tcPr>
          <w:p w:rsidR="00B459AC" w:rsidRPr="002E1B32" w:rsidRDefault="00B459AC" w:rsidP="0099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EED">
              <w:rPr>
                <w:rFonts w:ascii="Times New Roman" w:hAnsi="Times New Roman" w:cs="Times New Roman"/>
                <w:sz w:val="24"/>
              </w:rPr>
              <w:t>Этюды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B459AC" w:rsidRPr="002E1B32" w:rsidTr="00993DFE">
        <w:trPr>
          <w:trHeight w:val="372"/>
        </w:trPr>
        <w:tc>
          <w:tcPr>
            <w:tcW w:w="8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59AC" w:rsidRPr="00AE624E" w:rsidRDefault="00B459AC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59AC" w:rsidRDefault="00B459AC" w:rsidP="00993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11E3">
              <w:rPr>
                <w:rFonts w:ascii="Times New Roman" w:hAnsi="Times New Roman" w:cs="Times New Roman"/>
                <w:sz w:val="24"/>
              </w:rPr>
              <w:t>Сценическая акробатика.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459AC" w:rsidRPr="00E305D5" w:rsidRDefault="00E305D5" w:rsidP="00E30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05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9AC" w:rsidRPr="00E305D5" w:rsidRDefault="00427E1E" w:rsidP="00E30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9AC" w:rsidRPr="000C7B00" w:rsidRDefault="00427E1E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43" w:type="dxa"/>
            <w:gridSpan w:val="2"/>
          </w:tcPr>
          <w:p w:rsidR="00B459AC" w:rsidRPr="00E76E10" w:rsidRDefault="00B459AC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</w:p>
          <w:p w:rsidR="00B459AC" w:rsidRPr="00E76E10" w:rsidRDefault="00B459AC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«Лицей №15»,</w:t>
            </w:r>
          </w:p>
          <w:p w:rsidR="00B459AC" w:rsidRPr="002E1B32" w:rsidRDefault="00B459AC" w:rsidP="00993DF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2268" w:type="dxa"/>
            <w:gridSpan w:val="2"/>
          </w:tcPr>
          <w:p w:rsidR="00B459AC" w:rsidRPr="002E1B32" w:rsidRDefault="00B459AC" w:rsidP="0099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EED">
              <w:rPr>
                <w:rFonts w:ascii="Times New Roman" w:hAnsi="Times New Roman" w:cs="Times New Roman"/>
                <w:sz w:val="24"/>
              </w:rPr>
              <w:t>Этюды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B459AC" w:rsidRPr="002E1B32" w:rsidTr="00993DFE">
        <w:trPr>
          <w:trHeight w:val="219"/>
        </w:trPr>
        <w:tc>
          <w:tcPr>
            <w:tcW w:w="320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59AC" w:rsidRPr="008E1647" w:rsidRDefault="00B459AC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  Р</w:t>
            </w:r>
            <w:r w:rsidRPr="008E164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аздел 5.</w:t>
            </w:r>
            <w:r w:rsidR="00E305D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E164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Работа над пьесой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459AC" w:rsidRPr="00E305D5" w:rsidRDefault="00E305D5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305D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9AC" w:rsidRPr="00E305D5" w:rsidRDefault="00E305D5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305D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9AC" w:rsidRPr="00E305D5" w:rsidRDefault="00E305D5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305D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gridSpan w:val="2"/>
          </w:tcPr>
          <w:p w:rsidR="00B459AC" w:rsidRPr="002E1B32" w:rsidRDefault="00B459AC" w:rsidP="00993DF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B459AC" w:rsidRPr="002E1B32" w:rsidRDefault="00B459AC" w:rsidP="00993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9AC" w:rsidRPr="002E1B32" w:rsidTr="00993DFE">
        <w:trPr>
          <w:trHeight w:val="219"/>
        </w:trPr>
        <w:tc>
          <w:tcPr>
            <w:tcW w:w="8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59AC" w:rsidRPr="006A20A7" w:rsidRDefault="00B459AC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20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59AC" w:rsidRPr="008E1647" w:rsidRDefault="00B459AC" w:rsidP="00993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Пьеса-основа спектакля.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305D5" w:rsidRPr="00E305D5" w:rsidRDefault="00E305D5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459AC" w:rsidRPr="00E305D5" w:rsidRDefault="00E305D5" w:rsidP="00E305D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05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5D5" w:rsidRPr="00E305D5" w:rsidRDefault="00E305D5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459AC" w:rsidRPr="00E305D5" w:rsidRDefault="00E305D5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05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5D5" w:rsidRPr="00E305D5" w:rsidRDefault="00E305D5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459AC" w:rsidRPr="00E305D5" w:rsidRDefault="00E305D5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05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gridSpan w:val="2"/>
          </w:tcPr>
          <w:p w:rsidR="00B459AC" w:rsidRPr="00E76E10" w:rsidRDefault="00B459AC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</w:p>
          <w:p w:rsidR="00B459AC" w:rsidRPr="00E76E10" w:rsidRDefault="00B459AC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«Лицей №15»,</w:t>
            </w:r>
          </w:p>
          <w:p w:rsidR="00B459AC" w:rsidRPr="002E1B32" w:rsidRDefault="00B459AC" w:rsidP="00993DF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2268" w:type="dxa"/>
            <w:gridSpan w:val="2"/>
          </w:tcPr>
          <w:p w:rsidR="00B459AC" w:rsidRPr="002E1B32" w:rsidRDefault="00B459AC" w:rsidP="0099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пьесы.</w:t>
            </w:r>
          </w:p>
        </w:tc>
      </w:tr>
      <w:tr w:rsidR="00B459AC" w:rsidRPr="002E1B32" w:rsidTr="00993DFE">
        <w:trPr>
          <w:trHeight w:val="219"/>
        </w:trPr>
        <w:tc>
          <w:tcPr>
            <w:tcW w:w="8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59AC" w:rsidRPr="006A20A7" w:rsidRDefault="00B459AC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20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59AC" w:rsidRPr="008E1647" w:rsidRDefault="00B459AC" w:rsidP="00993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Текст-основа постановки.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305D5" w:rsidRPr="00E305D5" w:rsidRDefault="00E305D5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459AC" w:rsidRPr="00E305D5" w:rsidRDefault="00E305D5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05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5D5" w:rsidRPr="00E305D5" w:rsidRDefault="00E305D5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459AC" w:rsidRPr="00E305D5" w:rsidRDefault="00E305D5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05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5D5" w:rsidRPr="00E305D5" w:rsidRDefault="00E305D5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459AC" w:rsidRPr="00E305D5" w:rsidRDefault="00E305D5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05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gridSpan w:val="2"/>
          </w:tcPr>
          <w:p w:rsidR="00B459AC" w:rsidRPr="00E76E10" w:rsidRDefault="00B459AC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</w:p>
          <w:p w:rsidR="00B459AC" w:rsidRPr="00E76E10" w:rsidRDefault="00B459AC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«Лицей №15»,</w:t>
            </w:r>
          </w:p>
          <w:p w:rsidR="00B459AC" w:rsidRPr="002E1B32" w:rsidRDefault="00B459AC" w:rsidP="00993DF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2268" w:type="dxa"/>
            <w:gridSpan w:val="2"/>
          </w:tcPr>
          <w:p w:rsidR="00B459AC" w:rsidRPr="002E1B32" w:rsidRDefault="00B459AC" w:rsidP="00993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таблицы «История про… который…».</w:t>
            </w:r>
          </w:p>
        </w:tc>
      </w:tr>
      <w:tr w:rsidR="00B459AC" w:rsidRPr="002E1B32" w:rsidTr="00993DFE">
        <w:trPr>
          <w:trHeight w:val="219"/>
        </w:trPr>
        <w:tc>
          <w:tcPr>
            <w:tcW w:w="8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59AC" w:rsidRPr="006A20A7" w:rsidRDefault="00B459AC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20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59AC" w:rsidRDefault="00B459AC" w:rsidP="00993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Театральный грим. Костюм.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305D5" w:rsidRPr="00E305D5" w:rsidRDefault="00E305D5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459AC" w:rsidRPr="00E305D5" w:rsidRDefault="00E305D5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05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5D5" w:rsidRPr="00E305D5" w:rsidRDefault="00E305D5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459AC" w:rsidRPr="00E305D5" w:rsidRDefault="00E305D5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05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5D5" w:rsidRPr="00E305D5" w:rsidRDefault="00E305D5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459AC" w:rsidRPr="00E305D5" w:rsidRDefault="00E305D5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05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gridSpan w:val="2"/>
          </w:tcPr>
          <w:p w:rsidR="00B459AC" w:rsidRPr="00E76E10" w:rsidRDefault="00B459AC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</w:p>
          <w:p w:rsidR="00B459AC" w:rsidRPr="00E76E10" w:rsidRDefault="00B459AC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«Лицей №15»,</w:t>
            </w:r>
          </w:p>
          <w:p w:rsidR="00B459AC" w:rsidRPr="002E1B32" w:rsidRDefault="00B459AC" w:rsidP="00993DF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2268" w:type="dxa"/>
            <w:gridSpan w:val="2"/>
          </w:tcPr>
          <w:p w:rsidR="00B459AC" w:rsidRDefault="00B459AC" w:rsidP="00993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эскизов более сложного грима.</w:t>
            </w:r>
          </w:p>
          <w:p w:rsidR="00B459AC" w:rsidRPr="002E1B32" w:rsidRDefault="00B459AC" w:rsidP="0099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9AC" w:rsidRPr="002E1B32" w:rsidTr="00993DFE">
        <w:trPr>
          <w:trHeight w:val="219"/>
        </w:trPr>
        <w:tc>
          <w:tcPr>
            <w:tcW w:w="8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59AC" w:rsidRPr="006A20A7" w:rsidRDefault="00B459AC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20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59AC" w:rsidRDefault="00B459AC" w:rsidP="00993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Театральный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костюм.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305D5" w:rsidRPr="00E305D5" w:rsidRDefault="00E305D5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459AC" w:rsidRPr="00E305D5" w:rsidRDefault="00E305D5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05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5D5" w:rsidRPr="00E305D5" w:rsidRDefault="00E305D5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459AC" w:rsidRPr="00E305D5" w:rsidRDefault="00E305D5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05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5D5" w:rsidRPr="00E305D5" w:rsidRDefault="00E305D5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459AC" w:rsidRPr="00E305D5" w:rsidRDefault="00E305D5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05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843" w:type="dxa"/>
            <w:gridSpan w:val="2"/>
          </w:tcPr>
          <w:p w:rsidR="00B459AC" w:rsidRPr="00E76E10" w:rsidRDefault="00B459AC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МКОУ</w:t>
            </w:r>
          </w:p>
          <w:p w:rsidR="00B459AC" w:rsidRPr="00E76E10" w:rsidRDefault="00B459AC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«Лицей №15»,</w:t>
            </w:r>
          </w:p>
          <w:p w:rsidR="00B459AC" w:rsidRPr="002E1B32" w:rsidRDefault="00B459AC" w:rsidP="00993DF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2268" w:type="dxa"/>
            <w:gridSpan w:val="2"/>
          </w:tcPr>
          <w:p w:rsidR="00B459AC" w:rsidRPr="002E1B32" w:rsidRDefault="00B459AC" w:rsidP="0099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Рефераты на тему: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«Эпохи в зеркале моды».</w:t>
            </w:r>
          </w:p>
        </w:tc>
      </w:tr>
      <w:tr w:rsidR="00B459AC" w:rsidRPr="002E1B32" w:rsidTr="00993DFE">
        <w:trPr>
          <w:trHeight w:val="219"/>
        </w:trPr>
        <w:tc>
          <w:tcPr>
            <w:tcW w:w="8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59AC" w:rsidRPr="006A20A7" w:rsidRDefault="00B459AC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20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5.5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59AC" w:rsidRDefault="00B459AC" w:rsidP="00993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Репетиционный период.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05D5" w:rsidRPr="00E305D5" w:rsidRDefault="00E305D5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459AC" w:rsidRPr="00E305D5" w:rsidRDefault="00E305D5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05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05D5" w:rsidRPr="00E305D5" w:rsidRDefault="00E305D5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459AC" w:rsidRPr="00E305D5" w:rsidRDefault="00E305D5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05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305D5" w:rsidRPr="00E305D5" w:rsidRDefault="00E305D5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459AC" w:rsidRPr="00E305D5" w:rsidRDefault="00E305D5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305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459AC" w:rsidRPr="00E76E10" w:rsidRDefault="00B459AC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</w:p>
          <w:p w:rsidR="00B459AC" w:rsidRPr="00E76E10" w:rsidRDefault="00B459AC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«Лицей №15»,</w:t>
            </w:r>
          </w:p>
          <w:p w:rsidR="00B459AC" w:rsidRPr="002E1B32" w:rsidRDefault="00B459AC" w:rsidP="00993DF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B459AC" w:rsidRPr="002E1B32" w:rsidRDefault="00B459AC" w:rsidP="0099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Премьера показ спектакля на зрителя.</w:t>
            </w:r>
          </w:p>
        </w:tc>
      </w:tr>
      <w:tr w:rsidR="00B459AC" w:rsidRPr="002E1B32" w:rsidTr="00993DFE">
        <w:trPr>
          <w:trHeight w:val="219"/>
        </w:trPr>
        <w:tc>
          <w:tcPr>
            <w:tcW w:w="320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59AC" w:rsidRPr="00E6532C" w:rsidRDefault="00B459AC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   </w:t>
            </w:r>
            <w:r w:rsidRPr="00E6532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Раздел 6. Мероприятия и</w:t>
            </w:r>
          </w:p>
          <w:p w:rsidR="00B459AC" w:rsidRPr="002E1B32" w:rsidRDefault="00B459AC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6532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психологические практикумы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59AC" w:rsidRPr="000C7B00" w:rsidRDefault="000C7B00" w:rsidP="000C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C7B0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59AC" w:rsidRPr="000C7B00" w:rsidRDefault="00427E1E" w:rsidP="00427E1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59AC" w:rsidRPr="000C7B00" w:rsidRDefault="00427E1E" w:rsidP="000C7B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  <w:p w:rsidR="00B459AC" w:rsidRPr="002E1B32" w:rsidRDefault="00B459AC" w:rsidP="00993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59AC" w:rsidRDefault="00B459AC" w:rsidP="00993DF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B459AC" w:rsidRPr="002E1B32" w:rsidRDefault="00B459AC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459AC" w:rsidRDefault="00B459AC" w:rsidP="00993DFE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B459AC" w:rsidRPr="002E1B32" w:rsidRDefault="00B459AC" w:rsidP="00993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B459AC" w:rsidRPr="002E1B32" w:rsidTr="00993DFE">
        <w:trPr>
          <w:trHeight w:val="219"/>
        </w:trPr>
        <w:tc>
          <w:tcPr>
            <w:tcW w:w="8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59AC" w:rsidRPr="006A20A7" w:rsidRDefault="00B459AC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20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59AC" w:rsidRDefault="00B459AC" w:rsidP="00993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методикой проведения и организации досуговых  мероприятий. Тематическое планирование, разработка сценариев.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59AC" w:rsidRPr="000C7B00" w:rsidRDefault="000C7B00" w:rsidP="000C7B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7B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59AC" w:rsidRPr="000C7B00" w:rsidRDefault="00427E1E" w:rsidP="000C7B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59AC" w:rsidRPr="00427E1E" w:rsidRDefault="00427E1E" w:rsidP="00427E1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7E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59AC" w:rsidRPr="00E76E10" w:rsidRDefault="00B459AC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</w:p>
          <w:p w:rsidR="00B459AC" w:rsidRPr="00E76E10" w:rsidRDefault="00B459AC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«Лицей №15»,</w:t>
            </w:r>
          </w:p>
          <w:p w:rsidR="00B459AC" w:rsidRDefault="00B459AC" w:rsidP="00993DF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76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459AC" w:rsidRDefault="00B459AC" w:rsidP="00993DFE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Совместное обсуждение и оценка сделанного.</w:t>
            </w:r>
          </w:p>
        </w:tc>
      </w:tr>
      <w:tr w:rsidR="00B459AC" w:rsidRPr="002E1B32" w:rsidTr="00993DFE">
        <w:trPr>
          <w:trHeight w:val="219"/>
        </w:trPr>
        <w:tc>
          <w:tcPr>
            <w:tcW w:w="8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59AC" w:rsidRPr="006A20A7" w:rsidRDefault="00B459AC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A20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59AC" w:rsidRDefault="00B459AC" w:rsidP="00993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подготовке досуговых мероприятий внутри учреждения. Выявление ошибок. Оформление газеты «В мире театра».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59AC" w:rsidRPr="000C7B00" w:rsidRDefault="000C7B00" w:rsidP="000C7B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7B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59AC" w:rsidRPr="000C7B00" w:rsidRDefault="00427E1E" w:rsidP="000C7B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59AC" w:rsidRPr="000C7B00" w:rsidRDefault="00427E1E" w:rsidP="000C7B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59AC" w:rsidRPr="00E76E10" w:rsidRDefault="00B459AC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</w:p>
          <w:p w:rsidR="00B459AC" w:rsidRPr="00E76E10" w:rsidRDefault="00B459AC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«Лицей №15»,</w:t>
            </w:r>
          </w:p>
          <w:p w:rsidR="00B459AC" w:rsidRDefault="00B459AC" w:rsidP="00993DF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76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459AC" w:rsidRDefault="00B459AC" w:rsidP="00993DFE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11EED">
              <w:rPr>
                <w:rFonts w:ascii="Times New Roman" w:hAnsi="Times New Roman" w:cs="Times New Roman"/>
                <w:sz w:val="24"/>
                <w:szCs w:val="24"/>
              </w:rPr>
              <w:t>Совместное обсуждение и оценка сделанного.</w:t>
            </w:r>
          </w:p>
        </w:tc>
      </w:tr>
      <w:tr w:rsidR="00B459AC" w:rsidRPr="002E1B32" w:rsidTr="00993DFE">
        <w:trPr>
          <w:trHeight w:val="207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59AC" w:rsidRPr="002E1B32" w:rsidRDefault="00B459AC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20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AC" w:rsidRPr="002E1B32" w:rsidRDefault="00E156A4" w:rsidP="00993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 за 2</w:t>
            </w:r>
            <w:r w:rsidR="00B459AC" w:rsidRPr="002E1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C7B00" w:rsidRPr="00427E1E" w:rsidRDefault="000C7B00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B459AC" w:rsidRPr="00427E1E" w:rsidRDefault="000C7B00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27E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B00" w:rsidRPr="00427E1E" w:rsidRDefault="000C7B00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B459AC" w:rsidRPr="00427E1E" w:rsidRDefault="00427E1E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27E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7E1E" w:rsidRPr="00427E1E" w:rsidRDefault="00427E1E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B459AC" w:rsidRPr="00427E1E" w:rsidRDefault="00427E1E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27E1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B459AC" w:rsidRPr="00E76E10" w:rsidRDefault="00B459AC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</w:p>
          <w:p w:rsidR="00B459AC" w:rsidRPr="00E76E10" w:rsidRDefault="00B459AC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«Лицей №15»,</w:t>
            </w:r>
          </w:p>
          <w:p w:rsidR="00B459AC" w:rsidRPr="002E1B32" w:rsidRDefault="00B459AC" w:rsidP="00993DFE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E76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2268" w:type="dxa"/>
            <w:gridSpan w:val="2"/>
          </w:tcPr>
          <w:p w:rsidR="00B459AC" w:rsidRPr="002E1B32" w:rsidRDefault="00B459AC" w:rsidP="0099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Зачет, самоанализ деятельности.</w:t>
            </w:r>
          </w:p>
        </w:tc>
      </w:tr>
      <w:tr w:rsidR="00B459AC" w:rsidRPr="002E1B32" w:rsidTr="00993DFE">
        <w:trPr>
          <w:trHeight w:val="207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59AC" w:rsidRPr="002E1B32" w:rsidRDefault="00B459AC" w:rsidP="00993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AC" w:rsidRPr="002E1B32" w:rsidRDefault="00B459AC" w:rsidP="00993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459AC" w:rsidRPr="002E1B32" w:rsidRDefault="00B459AC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1B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9AC" w:rsidRPr="000C7B00" w:rsidRDefault="00642C10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9AC" w:rsidRPr="000C7B00" w:rsidRDefault="00642C10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1843" w:type="dxa"/>
            <w:gridSpan w:val="2"/>
          </w:tcPr>
          <w:p w:rsidR="00B459AC" w:rsidRPr="002E1B32" w:rsidRDefault="00B459AC" w:rsidP="00993DF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B459AC" w:rsidRPr="002E1B32" w:rsidRDefault="00B459AC" w:rsidP="00993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156A4" w:rsidRPr="00E156A4" w:rsidRDefault="00E156A4" w:rsidP="00B459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D20F54" w:rsidRDefault="00D20F54" w:rsidP="00B459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D20F54" w:rsidRDefault="00D20F54" w:rsidP="00B459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D20F54" w:rsidRDefault="00D20F54" w:rsidP="00B459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D20F54" w:rsidRDefault="00D20F54" w:rsidP="00B459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B459AC" w:rsidRDefault="00B459AC" w:rsidP="00B459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C7B0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Учебный план 3 год обучения</w:t>
      </w:r>
    </w:p>
    <w:p w:rsidR="000C7B00" w:rsidRPr="000C7B00" w:rsidRDefault="000C7B00" w:rsidP="00B459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tbl>
      <w:tblPr>
        <w:tblW w:w="10481" w:type="dxa"/>
        <w:tblInd w:w="-8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41"/>
        <w:gridCol w:w="40"/>
        <w:gridCol w:w="2325"/>
        <w:gridCol w:w="840"/>
        <w:gridCol w:w="10"/>
        <w:gridCol w:w="1011"/>
        <w:gridCol w:w="1303"/>
        <w:gridCol w:w="17"/>
        <w:gridCol w:w="1826"/>
        <w:gridCol w:w="114"/>
        <w:gridCol w:w="2154"/>
      </w:tblGrid>
      <w:tr w:rsidR="00B459AC" w:rsidRPr="002E1B32" w:rsidTr="00993DFE">
        <w:trPr>
          <w:trHeight w:val="274"/>
        </w:trPr>
        <w:tc>
          <w:tcPr>
            <w:tcW w:w="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59AC" w:rsidRPr="002E1B32" w:rsidRDefault="00B459AC" w:rsidP="00993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1B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59AC" w:rsidRPr="002E1B32" w:rsidRDefault="00B459AC" w:rsidP="00993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1B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тем, разделов</w:t>
            </w:r>
          </w:p>
        </w:tc>
        <w:tc>
          <w:tcPr>
            <w:tcW w:w="3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9AC" w:rsidRPr="002E1B32" w:rsidRDefault="00B459AC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1B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  <w:p w:rsidR="00B459AC" w:rsidRPr="002E1B32" w:rsidRDefault="00B459AC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gridSpan w:val="2"/>
            <w:vMerge w:val="restart"/>
          </w:tcPr>
          <w:p w:rsidR="00B459AC" w:rsidRPr="002E1B32" w:rsidRDefault="00B459AC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1B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проведения</w:t>
            </w:r>
          </w:p>
          <w:p w:rsidR="00B459AC" w:rsidRPr="002E1B32" w:rsidRDefault="00B459AC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B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занятий</w:t>
            </w:r>
          </w:p>
        </w:tc>
        <w:tc>
          <w:tcPr>
            <w:tcW w:w="2154" w:type="dxa"/>
            <w:vMerge w:val="restart"/>
            <w:tcBorders>
              <w:right w:val="single" w:sz="4" w:space="0" w:color="auto"/>
            </w:tcBorders>
            <w:vAlign w:val="center"/>
          </w:tcPr>
          <w:p w:rsidR="00B459AC" w:rsidRPr="002E1B32" w:rsidRDefault="00B459AC" w:rsidP="00993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B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аттестации/ контроля</w:t>
            </w:r>
          </w:p>
        </w:tc>
      </w:tr>
      <w:tr w:rsidR="00B459AC" w:rsidRPr="002E1B32" w:rsidTr="00993DFE">
        <w:trPr>
          <w:trHeight w:val="269"/>
        </w:trPr>
        <w:tc>
          <w:tcPr>
            <w:tcW w:w="8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59AC" w:rsidRPr="002E1B32" w:rsidRDefault="00B459AC" w:rsidP="00993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9AC" w:rsidRPr="002E1B32" w:rsidRDefault="00B459AC" w:rsidP="00993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AC" w:rsidRPr="002E1B32" w:rsidRDefault="00B459AC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1B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21" w:type="dxa"/>
            <w:gridSpan w:val="2"/>
          </w:tcPr>
          <w:p w:rsidR="00B459AC" w:rsidRPr="002E1B32" w:rsidRDefault="00B459AC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1B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32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459AC" w:rsidRPr="002E1B32" w:rsidRDefault="00B459AC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1B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9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AC" w:rsidRPr="002E1B32" w:rsidRDefault="00B459AC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9AC" w:rsidRPr="002E1B32" w:rsidRDefault="00B459AC" w:rsidP="00993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9AC" w:rsidRPr="002E1B32" w:rsidTr="00993DFE">
        <w:trPr>
          <w:trHeight w:val="146"/>
        </w:trPr>
        <w:tc>
          <w:tcPr>
            <w:tcW w:w="10481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9AC" w:rsidRPr="002E1B32" w:rsidRDefault="00B459AC" w:rsidP="00993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9AC" w:rsidRPr="002E1B32" w:rsidTr="00993DFE">
        <w:trPr>
          <w:trHeight w:val="146"/>
        </w:trPr>
        <w:tc>
          <w:tcPr>
            <w:tcW w:w="8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9AC" w:rsidRPr="002E1B32" w:rsidRDefault="00B459AC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1B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9AC" w:rsidRPr="002E1B32" w:rsidRDefault="00B459AC" w:rsidP="00993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AC" w:rsidRDefault="00B459AC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7B00" w:rsidRPr="002E1B32" w:rsidRDefault="000C7B00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1" w:type="dxa"/>
            <w:tcBorders>
              <w:bottom w:val="nil"/>
            </w:tcBorders>
          </w:tcPr>
          <w:p w:rsidR="00B459AC" w:rsidRDefault="00B459AC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7B00" w:rsidRPr="002E1B32" w:rsidRDefault="000C7B00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3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B459AC" w:rsidRPr="002E1B32" w:rsidRDefault="00B459AC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AC" w:rsidRDefault="00B459AC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</w:p>
          <w:p w:rsidR="00B459AC" w:rsidRPr="002E1B32" w:rsidRDefault="00B459AC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Лицей №15</w:t>
            </w:r>
            <w:r w:rsidRPr="002E1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9AC" w:rsidRPr="002E1B32" w:rsidRDefault="00B459AC" w:rsidP="0099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Анкетирование, беседа.</w:t>
            </w:r>
          </w:p>
        </w:tc>
      </w:tr>
      <w:tr w:rsidR="00B459AC" w:rsidRPr="002E1B32" w:rsidTr="00993DFE">
        <w:trPr>
          <w:trHeight w:val="146"/>
        </w:trPr>
        <w:tc>
          <w:tcPr>
            <w:tcW w:w="3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9AC" w:rsidRPr="002E1B32" w:rsidRDefault="00B459AC" w:rsidP="00E15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1B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</w:t>
            </w:r>
            <w:r>
              <w:t>.</w:t>
            </w:r>
            <w:r w:rsidR="00E156A4" w:rsidRPr="00E156A4">
              <w:rPr>
                <w:rFonts w:ascii="Times New Roman" w:hAnsi="Times New Roman" w:cs="Times New Roman"/>
                <w:b/>
                <w:sz w:val="24"/>
                <w:szCs w:val="28"/>
              </w:rPr>
              <w:t>Актерская грамота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AC" w:rsidRPr="008F6062" w:rsidRDefault="008F6062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F606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AC" w:rsidRPr="008F6062" w:rsidRDefault="0092385B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AC" w:rsidRPr="008F6062" w:rsidRDefault="0092385B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AC" w:rsidRPr="002E1B32" w:rsidRDefault="00B459AC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9AC" w:rsidRPr="002E1B32" w:rsidRDefault="00B459AC" w:rsidP="0099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9AC" w:rsidRPr="002E1B32" w:rsidTr="00993DFE">
        <w:trPr>
          <w:trHeight w:val="634"/>
        </w:trPr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9AC" w:rsidRPr="002E1B32" w:rsidRDefault="00B459AC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E1B3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1.1.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9AC" w:rsidRPr="002E1B32" w:rsidRDefault="00EF015A" w:rsidP="00E156A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Средства актерского искусства.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AC" w:rsidRPr="000C7B00" w:rsidRDefault="008F6062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AC" w:rsidRPr="008F6062" w:rsidRDefault="008F6062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60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AC" w:rsidRPr="008F6062" w:rsidRDefault="008F6062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60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gridSpan w:val="2"/>
          </w:tcPr>
          <w:p w:rsidR="00B459AC" w:rsidRDefault="00B459AC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</w:t>
            </w:r>
          </w:p>
          <w:p w:rsidR="00B459AC" w:rsidRDefault="00B459AC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«Лицей №15»,</w:t>
            </w:r>
          </w:p>
          <w:p w:rsidR="00B459AC" w:rsidRPr="002E1B32" w:rsidRDefault="00B459AC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2268" w:type="dxa"/>
            <w:gridSpan w:val="2"/>
          </w:tcPr>
          <w:p w:rsidR="00B459AC" w:rsidRPr="002E1B32" w:rsidRDefault="00B459AC" w:rsidP="0099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A3D">
              <w:rPr>
                <w:rFonts w:ascii="Times New Roman" w:hAnsi="Times New Roman" w:cs="Times New Roman"/>
                <w:sz w:val="24"/>
              </w:rPr>
              <w:t>Блиц-опрос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B459AC" w:rsidRPr="002E1B32" w:rsidTr="00993DFE">
        <w:trPr>
          <w:trHeight w:val="207"/>
        </w:trPr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9AC" w:rsidRPr="002E1B32" w:rsidRDefault="00B459AC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E1B3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9AC" w:rsidRPr="002E1B32" w:rsidRDefault="00EF015A" w:rsidP="00E15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Актер и его роли.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AC" w:rsidRPr="000C7B00" w:rsidRDefault="008F6062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AC" w:rsidRPr="008F6062" w:rsidRDefault="0092385B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AC" w:rsidRPr="008F6062" w:rsidRDefault="0092385B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43" w:type="dxa"/>
            <w:gridSpan w:val="2"/>
          </w:tcPr>
          <w:p w:rsidR="00B459AC" w:rsidRPr="00E76E10" w:rsidRDefault="00B459AC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</w:t>
            </w:r>
          </w:p>
          <w:p w:rsidR="00B459AC" w:rsidRPr="00E76E10" w:rsidRDefault="00B459AC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«Лицей №15»,</w:t>
            </w:r>
          </w:p>
          <w:p w:rsidR="00B459AC" w:rsidRPr="002E1B32" w:rsidRDefault="00B459AC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2268" w:type="dxa"/>
            <w:gridSpan w:val="2"/>
          </w:tcPr>
          <w:p w:rsidR="00B459AC" w:rsidRPr="002E1B32" w:rsidRDefault="00B459AC" w:rsidP="00993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30A3D">
              <w:rPr>
                <w:rFonts w:ascii="Times New Roman" w:hAnsi="Times New Roman" w:cs="Times New Roman"/>
                <w:sz w:val="24"/>
              </w:rPr>
              <w:t>Игры-импровизации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B459AC" w:rsidRPr="002E1B32" w:rsidTr="00993DFE">
        <w:trPr>
          <w:trHeight w:val="427"/>
        </w:trPr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59AC" w:rsidRPr="002E1B32" w:rsidRDefault="00B459AC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E1B3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59AC" w:rsidRPr="002E1B32" w:rsidRDefault="00E156A4" w:rsidP="00E15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6A4">
              <w:rPr>
                <w:rFonts w:ascii="Times New Roman" w:hAnsi="Times New Roman" w:cs="Times New Roman"/>
                <w:sz w:val="24"/>
                <w:szCs w:val="28"/>
              </w:rPr>
              <w:t>Бессловесные и словесные действия.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AC" w:rsidRPr="008F6062" w:rsidRDefault="008F6062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60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AC" w:rsidRPr="0092385B" w:rsidRDefault="0092385B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38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AC" w:rsidRPr="0092385B" w:rsidRDefault="0092385B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38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gridSpan w:val="2"/>
          </w:tcPr>
          <w:p w:rsidR="00B459AC" w:rsidRPr="00E76E10" w:rsidRDefault="00B459AC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</w:p>
          <w:p w:rsidR="00B459AC" w:rsidRPr="00E76E10" w:rsidRDefault="00B459AC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«Лицей №15»,</w:t>
            </w:r>
          </w:p>
          <w:p w:rsidR="00B459AC" w:rsidRPr="002E1B32" w:rsidRDefault="00B459AC" w:rsidP="00993DF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2268" w:type="dxa"/>
            <w:gridSpan w:val="2"/>
          </w:tcPr>
          <w:p w:rsidR="00B459AC" w:rsidRPr="002E1B32" w:rsidRDefault="00B459AC" w:rsidP="00993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30A3D">
              <w:rPr>
                <w:rFonts w:ascii="Times New Roman" w:hAnsi="Times New Roman" w:cs="Times New Roman"/>
                <w:sz w:val="24"/>
              </w:rPr>
              <w:t>Разыгрывание сценок на темы сказочных сюжетов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B459AC" w:rsidRPr="002E1B32" w:rsidTr="00993DFE">
        <w:trPr>
          <w:trHeight w:val="427"/>
        </w:trPr>
        <w:tc>
          <w:tcPr>
            <w:tcW w:w="320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459AC" w:rsidRPr="002E1B32" w:rsidRDefault="00E156A4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Раздел 2</w:t>
            </w:r>
            <w:r w:rsidR="00B459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B459AC" w:rsidRPr="008E164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Художественное</w:t>
            </w:r>
            <w:r w:rsidR="00B459AC" w:rsidRPr="00340A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чтение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459AC" w:rsidRPr="008F6062" w:rsidRDefault="008F6062" w:rsidP="000C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60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11" w:type="dxa"/>
            <w:tcBorders>
              <w:left w:val="single" w:sz="4" w:space="0" w:color="auto"/>
              <w:right w:val="single" w:sz="4" w:space="0" w:color="auto"/>
            </w:tcBorders>
          </w:tcPr>
          <w:p w:rsidR="00B459AC" w:rsidRPr="008F6062" w:rsidRDefault="0092385B" w:rsidP="000C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303" w:type="dxa"/>
            <w:tcBorders>
              <w:left w:val="single" w:sz="4" w:space="0" w:color="auto"/>
              <w:right w:val="single" w:sz="4" w:space="0" w:color="auto"/>
            </w:tcBorders>
          </w:tcPr>
          <w:p w:rsidR="00B459AC" w:rsidRPr="008F6062" w:rsidRDefault="0092385B" w:rsidP="000C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459AC" w:rsidRPr="002E1B32" w:rsidRDefault="00B459AC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B459AC" w:rsidRPr="002E1B32" w:rsidRDefault="00B459AC" w:rsidP="00993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9AC" w:rsidRPr="002E1B32" w:rsidTr="00993DFE">
        <w:trPr>
          <w:trHeight w:val="427"/>
        </w:trPr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59AC" w:rsidRPr="002E1B32" w:rsidRDefault="00E156A4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B459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23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AC" w:rsidRPr="002E1B32" w:rsidRDefault="00E156A4" w:rsidP="00993DF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6A4">
              <w:rPr>
                <w:rFonts w:ascii="Times New Roman" w:hAnsi="Times New Roman" w:cs="Times New Roman"/>
                <w:sz w:val="24"/>
                <w:szCs w:val="28"/>
              </w:rPr>
              <w:t>Художественное чтение как вид исполнительского искусства.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6062" w:rsidRDefault="008F6062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459AC" w:rsidRPr="000C7B00" w:rsidRDefault="000C7B00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7B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F6062" w:rsidRDefault="008F6062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459AC" w:rsidRPr="000C7B00" w:rsidRDefault="0092385B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59AC" w:rsidRDefault="00B459AC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2385B" w:rsidRDefault="0092385B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  <w:p w:rsidR="008F6062" w:rsidRPr="000C7B00" w:rsidRDefault="008F6062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459AC" w:rsidRPr="00E76E10" w:rsidRDefault="00B459AC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</w:p>
          <w:p w:rsidR="00B459AC" w:rsidRPr="00E76E10" w:rsidRDefault="00B459AC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«Лицей №15»,</w:t>
            </w:r>
          </w:p>
          <w:p w:rsidR="00B459AC" w:rsidRPr="002E1B32" w:rsidRDefault="00B459AC" w:rsidP="00993DFE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E76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B459AC" w:rsidRPr="002E1B32" w:rsidRDefault="00B459AC" w:rsidP="0099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EED">
              <w:rPr>
                <w:rFonts w:ascii="Times New Roman" w:hAnsi="Times New Roman" w:cs="Times New Roman"/>
                <w:sz w:val="24"/>
              </w:rPr>
              <w:t>Упражнения по дыханию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B459AC" w:rsidRPr="002E1B32" w:rsidTr="00993DFE">
        <w:trPr>
          <w:trHeight w:val="622"/>
        </w:trPr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459AC" w:rsidRPr="002E1B32" w:rsidRDefault="00E156A4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B459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232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B459AC" w:rsidRPr="002E1B32" w:rsidRDefault="00EF015A" w:rsidP="00E156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Разнообразие художественных приемов литературы.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hideMark/>
          </w:tcPr>
          <w:p w:rsidR="00B459AC" w:rsidRPr="008F6062" w:rsidRDefault="008F6062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60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:rsidR="00B459AC" w:rsidRPr="0092385B" w:rsidRDefault="0092385B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38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:rsidR="00B459AC" w:rsidRPr="000C7B00" w:rsidRDefault="0092385B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gridSpan w:val="2"/>
          </w:tcPr>
          <w:p w:rsidR="00B459AC" w:rsidRPr="00E76E10" w:rsidRDefault="00B459AC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</w:p>
          <w:p w:rsidR="00B459AC" w:rsidRPr="00E76E10" w:rsidRDefault="00B459AC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«Лицей №15»,</w:t>
            </w:r>
          </w:p>
          <w:p w:rsidR="00B459AC" w:rsidRPr="002E1B32" w:rsidRDefault="00B459AC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2268" w:type="dxa"/>
            <w:gridSpan w:val="2"/>
          </w:tcPr>
          <w:p w:rsidR="00B459AC" w:rsidRPr="002E1B32" w:rsidRDefault="00B459AC" w:rsidP="00993DF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11EED">
              <w:rPr>
                <w:rFonts w:ascii="Times New Roman" w:hAnsi="Times New Roman" w:cs="Times New Roman"/>
                <w:sz w:val="24"/>
              </w:rPr>
              <w:t>Исполнение текста,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11EED">
              <w:rPr>
                <w:rFonts w:ascii="Times New Roman" w:hAnsi="Times New Roman" w:cs="Times New Roman"/>
                <w:sz w:val="24"/>
              </w:rPr>
              <w:t>демонстрирующего владение «лепкой» фразы</w:t>
            </w:r>
          </w:p>
        </w:tc>
      </w:tr>
      <w:tr w:rsidR="00B459AC" w:rsidRPr="002E1B32" w:rsidTr="00993DFE">
        <w:trPr>
          <w:trHeight w:val="219"/>
        </w:trPr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59AC" w:rsidRPr="002E1B32" w:rsidRDefault="00E156A4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B459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2325" w:type="dxa"/>
            <w:tcBorders>
              <w:top w:val="single" w:sz="4" w:space="0" w:color="auto"/>
              <w:bottom w:val="single" w:sz="4" w:space="0" w:color="auto"/>
            </w:tcBorders>
          </w:tcPr>
          <w:p w:rsidR="00B459AC" w:rsidRPr="00340A63" w:rsidRDefault="00B459AC" w:rsidP="00993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Словесные </w:t>
            </w:r>
          </w:p>
          <w:p w:rsidR="00B459AC" w:rsidRPr="002E1B32" w:rsidRDefault="00B459AC" w:rsidP="00993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воздействия.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459AC" w:rsidRPr="008F6062" w:rsidRDefault="008F6062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60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9AC" w:rsidRPr="000C7B00" w:rsidRDefault="0092385B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9AC" w:rsidRPr="000C7B00" w:rsidRDefault="0092385B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gridSpan w:val="2"/>
          </w:tcPr>
          <w:p w:rsidR="00B459AC" w:rsidRPr="00E76E10" w:rsidRDefault="00B459AC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</w:p>
          <w:p w:rsidR="00B459AC" w:rsidRPr="00E76E10" w:rsidRDefault="00B459AC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«Лицей №15»,</w:t>
            </w:r>
          </w:p>
          <w:p w:rsidR="00B459AC" w:rsidRPr="002E1B32" w:rsidRDefault="00B459AC" w:rsidP="00993DFE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E76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2268" w:type="dxa"/>
            <w:gridSpan w:val="2"/>
          </w:tcPr>
          <w:p w:rsidR="00B459AC" w:rsidRPr="002E1B32" w:rsidRDefault="00B459AC" w:rsidP="0099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EED">
              <w:rPr>
                <w:rFonts w:ascii="Times New Roman" w:hAnsi="Times New Roman" w:cs="Times New Roman"/>
                <w:sz w:val="24"/>
              </w:rPr>
              <w:t>Исполнение каждым воспитанником работ из своего чтецкого репертуара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B459AC" w:rsidRPr="002E1B32" w:rsidTr="00993DFE">
        <w:trPr>
          <w:trHeight w:val="372"/>
        </w:trPr>
        <w:tc>
          <w:tcPr>
            <w:tcW w:w="32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59AC" w:rsidRPr="002E1B32" w:rsidRDefault="00E156A4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3</w:t>
            </w:r>
            <w:r w:rsidR="00B459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B459AC" w:rsidRPr="00C011E3">
              <w:rPr>
                <w:rFonts w:ascii="Times New Roman" w:hAnsi="Times New Roman" w:cs="Times New Roman"/>
                <w:b/>
                <w:sz w:val="24"/>
              </w:rPr>
              <w:t xml:space="preserve"> Сценическое движение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459AC" w:rsidRPr="000C7B00" w:rsidRDefault="000C7B00" w:rsidP="000C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C7B0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9AC" w:rsidRPr="000C7B00" w:rsidRDefault="0092385B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9AC" w:rsidRPr="000C7B00" w:rsidRDefault="0092385B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gridSpan w:val="2"/>
          </w:tcPr>
          <w:p w:rsidR="00B459AC" w:rsidRPr="002E1B32" w:rsidRDefault="00B459AC" w:rsidP="00993DF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B459AC" w:rsidRPr="002E1B32" w:rsidRDefault="00B459AC" w:rsidP="00993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9AC" w:rsidRPr="002E1B32" w:rsidTr="00993DFE">
        <w:trPr>
          <w:trHeight w:val="372"/>
        </w:trPr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59AC" w:rsidRPr="00AE624E" w:rsidRDefault="00E156A4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45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59AC" w:rsidRDefault="00B459AC" w:rsidP="00993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11E3">
              <w:rPr>
                <w:rFonts w:ascii="Times New Roman" w:hAnsi="Times New Roman" w:cs="Times New Roman"/>
                <w:sz w:val="24"/>
              </w:rPr>
              <w:t>Пластическая выразительность актера.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459AC" w:rsidRPr="000C7B00" w:rsidRDefault="008F6062" w:rsidP="008F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9AC" w:rsidRPr="000C7B00" w:rsidRDefault="0092385B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9AC" w:rsidRPr="000C7B00" w:rsidRDefault="0092385B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43" w:type="dxa"/>
            <w:gridSpan w:val="2"/>
          </w:tcPr>
          <w:p w:rsidR="00B459AC" w:rsidRPr="00E76E10" w:rsidRDefault="00B459AC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</w:p>
          <w:p w:rsidR="00B459AC" w:rsidRPr="00E76E10" w:rsidRDefault="00B459AC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«Лицей №15»,</w:t>
            </w:r>
          </w:p>
          <w:p w:rsidR="00B459AC" w:rsidRPr="002E1B32" w:rsidRDefault="00B459AC" w:rsidP="00993DF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2268" w:type="dxa"/>
            <w:gridSpan w:val="2"/>
          </w:tcPr>
          <w:p w:rsidR="00B459AC" w:rsidRPr="002E1B32" w:rsidRDefault="00B459AC" w:rsidP="0099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EED">
              <w:rPr>
                <w:rFonts w:ascii="Times New Roman" w:hAnsi="Times New Roman" w:cs="Times New Roman"/>
                <w:sz w:val="24"/>
              </w:rPr>
              <w:t>Этюды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B459AC" w:rsidRPr="002E1B32" w:rsidTr="00993DFE">
        <w:trPr>
          <w:trHeight w:val="372"/>
        </w:trPr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59AC" w:rsidRPr="00AE624E" w:rsidRDefault="00E156A4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459AC" w:rsidRPr="00AE6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  <w:r w:rsidR="00B45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59AC" w:rsidRDefault="00B459AC" w:rsidP="00993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11E3">
              <w:rPr>
                <w:rFonts w:ascii="Times New Roman" w:hAnsi="Times New Roman" w:cs="Times New Roman"/>
                <w:sz w:val="24"/>
              </w:rPr>
              <w:t>Сценическая акробатика.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459AC" w:rsidRPr="000C7B00" w:rsidRDefault="008F6062" w:rsidP="008F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9AC" w:rsidRPr="000C7B00" w:rsidRDefault="0092385B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9AC" w:rsidRPr="000C7B00" w:rsidRDefault="0092385B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43" w:type="dxa"/>
            <w:gridSpan w:val="2"/>
          </w:tcPr>
          <w:p w:rsidR="00B459AC" w:rsidRPr="00E76E10" w:rsidRDefault="00B459AC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</w:p>
          <w:p w:rsidR="00B459AC" w:rsidRPr="00E76E10" w:rsidRDefault="00B459AC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«Лицей №15»,</w:t>
            </w:r>
          </w:p>
          <w:p w:rsidR="00B459AC" w:rsidRPr="002E1B32" w:rsidRDefault="00B459AC" w:rsidP="00993DF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2268" w:type="dxa"/>
            <w:gridSpan w:val="2"/>
          </w:tcPr>
          <w:p w:rsidR="00B459AC" w:rsidRPr="002E1B32" w:rsidRDefault="00B459AC" w:rsidP="0099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EED">
              <w:rPr>
                <w:rFonts w:ascii="Times New Roman" w:hAnsi="Times New Roman" w:cs="Times New Roman"/>
                <w:sz w:val="24"/>
              </w:rPr>
              <w:t>Этюды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B459AC" w:rsidRPr="002E1B32" w:rsidTr="00993DFE">
        <w:trPr>
          <w:trHeight w:val="219"/>
        </w:trPr>
        <w:tc>
          <w:tcPr>
            <w:tcW w:w="32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59AC" w:rsidRDefault="00B459AC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  Р</w:t>
            </w:r>
            <w:r w:rsidR="00E156A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аздел 4</w:t>
            </w:r>
            <w:r w:rsidRPr="008E164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.Работа над пьесой</w:t>
            </w:r>
          </w:p>
          <w:p w:rsidR="00D20F54" w:rsidRPr="008E1647" w:rsidRDefault="00D20F54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459AC" w:rsidRPr="000C7B00" w:rsidRDefault="000C7B00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C7B0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9AC" w:rsidRPr="000C7B00" w:rsidRDefault="000C7B00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C7B0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9AC" w:rsidRPr="000C7B00" w:rsidRDefault="000C7B00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C7B0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gridSpan w:val="2"/>
          </w:tcPr>
          <w:p w:rsidR="00B459AC" w:rsidRPr="002E1B32" w:rsidRDefault="00B459AC" w:rsidP="00993DF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B459AC" w:rsidRPr="002E1B32" w:rsidRDefault="00B459AC" w:rsidP="00993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9AC" w:rsidRPr="002E1B32" w:rsidTr="00993DFE">
        <w:trPr>
          <w:trHeight w:val="219"/>
        </w:trPr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59AC" w:rsidRPr="006A20A7" w:rsidRDefault="00E156A4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B459AC" w:rsidRPr="006A20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.1</w:t>
            </w:r>
            <w:r w:rsidR="00B459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59AC" w:rsidRPr="008E1647" w:rsidRDefault="00B459AC" w:rsidP="00993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Пьеса-основа спектакля.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459AC" w:rsidRPr="000C7B00" w:rsidRDefault="000C7B00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7B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9AC" w:rsidRPr="000C7B00" w:rsidRDefault="000C7B00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7B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9AC" w:rsidRPr="000C7B00" w:rsidRDefault="000C7B00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7B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gridSpan w:val="2"/>
          </w:tcPr>
          <w:p w:rsidR="00B459AC" w:rsidRPr="00E76E10" w:rsidRDefault="00B459AC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</w:p>
          <w:p w:rsidR="00B459AC" w:rsidRPr="00E76E10" w:rsidRDefault="00B459AC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«Лицей №15»,</w:t>
            </w:r>
          </w:p>
          <w:p w:rsidR="00B459AC" w:rsidRPr="002E1B32" w:rsidRDefault="00B459AC" w:rsidP="00993DF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2268" w:type="dxa"/>
            <w:gridSpan w:val="2"/>
          </w:tcPr>
          <w:p w:rsidR="00B459AC" w:rsidRPr="002E1B32" w:rsidRDefault="00B459AC" w:rsidP="0099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пьесы.</w:t>
            </w:r>
          </w:p>
        </w:tc>
      </w:tr>
      <w:tr w:rsidR="00B459AC" w:rsidRPr="002E1B32" w:rsidTr="00993DFE">
        <w:trPr>
          <w:trHeight w:val="219"/>
        </w:trPr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59AC" w:rsidRPr="006A20A7" w:rsidRDefault="00E156A4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B459AC" w:rsidRPr="006A20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.2</w:t>
            </w:r>
            <w:r w:rsidR="00B459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59AC" w:rsidRPr="008E1647" w:rsidRDefault="00B459AC" w:rsidP="00993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Текст-основа постановки.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459AC" w:rsidRPr="000C7B00" w:rsidRDefault="000C7B00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7B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9AC" w:rsidRPr="000C7B00" w:rsidRDefault="000C7B00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7B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9AC" w:rsidRPr="000C7B00" w:rsidRDefault="000C7B00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7B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gridSpan w:val="2"/>
          </w:tcPr>
          <w:p w:rsidR="00B459AC" w:rsidRPr="00E76E10" w:rsidRDefault="00B459AC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</w:p>
          <w:p w:rsidR="00B459AC" w:rsidRPr="00E76E10" w:rsidRDefault="00B459AC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«Лицей №15»,</w:t>
            </w:r>
          </w:p>
          <w:p w:rsidR="00B459AC" w:rsidRPr="002E1B32" w:rsidRDefault="00B459AC" w:rsidP="00993DF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2268" w:type="dxa"/>
            <w:gridSpan w:val="2"/>
          </w:tcPr>
          <w:p w:rsidR="00B459AC" w:rsidRPr="002E1B32" w:rsidRDefault="00B459AC" w:rsidP="00993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таблицы «История про… который…».</w:t>
            </w:r>
          </w:p>
        </w:tc>
      </w:tr>
      <w:tr w:rsidR="00B459AC" w:rsidRPr="002E1B32" w:rsidTr="00993DFE">
        <w:trPr>
          <w:trHeight w:val="219"/>
        </w:trPr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59AC" w:rsidRPr="006A20A7" w:rsidRDefault="00E156A4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B459AC" w:rsidRPr="006A20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.3</w:t>
            </w:r>
            <w:r w:rsidR="00B459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59AC" w:rsidRDefault="00B459AC" w:rsidP="00993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Театральный грим. Костюм.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459AC" w:rsidRPr="000C7B00" w:rsidRDefault="000C7B00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7B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9AC" w:rsidRPr="000C7B00" w:rsidRDefault="000C7B00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7B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9AC" w:rsidRPr="000C7B00" w:rsidRDefault="000C7B00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7B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gridSpan w:val="2"/>
          </w:tcPr>
          <w:p w:rsidR="00B459AC" w:rsidRPr="00E76E10" w:rsidRDefault="00B459AC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</w:p>
          <w:p w:rsidR="00B459AC" w:rsidRPr="00E76E10" w:rsidRDefault="00B459AC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«Лицей №15»,</w:t>
            </w:r>
          </w:p>
          <w:p w:rsidR="00B459AC" w:rsidRDefault="00B459AC" w:rsidP="00993DF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актовый зал</w:t>
            </w:r>
          </w:p>
          <w:p w:rsidR="000C7B00" w:rsidRDefault="000C7B00" w:rsidP="00993DF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7B00" w:rsidRPr="002E1B32" w:rsidRDefault="000C7B00" w:rsidP="00993DF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B459AC" w:rsidRDefault="00B459AC" w:rsidP="00993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эскизов более сложного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грима.</w:t>
            </w:r>
          </w:p>
          <w:p w:rsidR="00B459AC" w:rsidRPr="002E1B32" w:rsidRDefault="00B459AC" w:rsidP="0099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9AC" w:rsidRPr="002E1B32" w:rsidTr="00993DFE">
        <w:trPr>
          <w:trHeight w:val="219"/>
        </w:trPr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59AC" w:rsidRPr="006A20A7" w:rsidRDefault="00E156A4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4</w:t>
            </w:r>
            <w:r w:rsidR="00B459AC" w:rsidRPr="006A20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.4</w:t>
            </w:r>
            <w:r w:rsidR="00B459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59AC" w:rsidRDefault="00B459AC" w:rsidP="00993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Театральный костюм.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459AC" w:rsidRPr="000C7B00" w:rsidRDefault="000C7B00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7B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9AC" w:rsidRPr="000C7B00" w:rsidRDefault="000C7B00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7B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9AC" w:rsidRPr="000C7B00" w:rsidRDefault="000C7B00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7B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gridSpan w:val="2"/>
          </w:tcPr>
          <w:p w:rsidR="00B459AC" w:rsidRPr="00E76E10" w:rsidRDefault="00B459AC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</w:p>
          <w:p w:rsidR="00B459AC" w:rsidRPr="00E76E10" w:rsidRDefault="00B459AC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«Лицей №15»,</w:t>
            </w:r>
          </w:p>
          <w:p w:rsidR="00B459AC" w:rsidRPr="002E1B32" w:rsidRDefault="00B459AC" w:rsidP="00993DF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2268" w:type="dxa"/>
            <w:gridSpan w:val="2"/>
          </w:tcPr>
          <w:p w:rsidR="00B459AC" w:rsidRPr="002E1B32" w:rsidRDefault="00B459AC" w:rsidP="0099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Рефераты на тему: «Эпохи в зеркале моды».</w:t>
            </w:r>
          </w:p>
        </w:tc>
      </w:tr>
      <w:tr w:rsidR="00B459AC" w:rsidRPr="002E1B32" w:rsidTr="00993DFE">
        <w:trPr>
          <w:trHeight w:val="219"/>
        </w:trPr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59AC" w:rsidRPr="006A20A7" w:rsidRDefault="00E156A4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B459AC" w:rsidRPr="006A20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.5</w:t>
            </w:r>
            <w:r w:rsidR="00B459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59AC" w:rsidRDefault="00B459AC" w:rsidP="00993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Репетиционный период.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59AC" w:rsidRPr="000C7B00" w:rsidRDefault="000C7B00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7B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59AC" w:rsidRPr="000C7B00" w:rsidRDefault="000C7B00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7B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59AC" w:rsidRPr="000C7B00" w:rsidRDefault="000C7B00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7B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459AC" w:rsidRPr="00E76E10" w:rsidRDefault="00B459AC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</w:p>
          <w:p w:rsidR="00B459AC" w:rsidRPr="00E76E10" w:rsidRDefault="00B459AC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«Лицей №15»,</w:t>
            </w:r>
          </w:p>
          <w:p w:rsidR="00B459AC" w:rsidRPr="002E1B32" w:rsidRDefault="00B459AC" w:rsidP="00993DF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B459AC" w:rsidRPr="002E1B32" w:rsidRDefault="00B459AC" w:rsidP="0099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Премьера показ спектакля на зрителя.</w:t>
            </w:r>
          </w:p>
        </w:tc>
      </w:tr>
      <w:tr w:rsidR="00B459AC" w:rsidRPr="002E1B32" w:rsidTr="00993DFE">
        <w:trPr>
          <w:trHeight w:val="219"/>
        </w:trPr>
        <w:tc>
          <w:tcPr>
            <w:tcW w:w="32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59AC" w:rsidRPr="00E6532C" w:rsidRDefault="00B459AC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   </w:t>
            </w:r>
            <w:r w:rsidR="00E156A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Раздел 5</w:t>
            </w:r>
            <w:r w:rsidRPr="00E6532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. Мероприятия и</w:t>
            </w:r>
          </w:p>
          <w:p w:rsidR="00B459AC" w:rsidRPr="002E1B32" w:rsidRDefault="00B459AC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6532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психологические практикумы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59AC" w:rsidRPr="000C7B00" w:rsidRDefault="000C7B00" w:rsidP="000C7B0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C7B0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</w:t>
            </w:r>
          </w:p>
          <w:p w:rsidR="00B459AC" w:rsidRPr="000C7B00" w:rsidRDefault="00B459AC" w:rsidP="000C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59AC" w:rsidRPr="000C7B00" w:rsidRDefault="000C7B00" w:rsidP="000C7B0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C7B0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  <w:p w:rsidR="00B459AC" w:rsidRPr="000C7B00" w:rsidRDefault="00B459AC" w:rsidP="000C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59AC" w:rsidRPr="000C7B00" w:rsidRDefault="000C7B00" w:rsidP="000C7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C7B0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59AC" w:rsidRDefault="00B459AC" w:rsidP="00993DF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B459AC" w:rsidRPr="002E1B32" w:rsidRDefault="00B459AC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459AC" w:rsidRDefault="00B459AC" w:rsidP="00993DFE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B459AC" w:rsidRPr="002E1B32" w:rsidRDefault="00B459AC" w:rsidP="00993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B459AC" w:rsidRPr="002E1B32" w:rsidTr="00993DFE">
        <w:trPr>
          <w:trHeight w:val="219"/>
        </w:trPr>
        <w:tc>
          <w:tcPr>
            <w:tcW w:w="8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59AC" w:rsidRPr="006A20A7" w:rsidRDefault="00E156A4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B459AC" w:rsidRPr="006A20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.1</w:t>
            </w:r>
            <w:r w:rsidR="00B459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59AC" w:rsidRDefault="00B459AC" w:rsidP="00993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методикой проведения и организации досуговых  мероприятий. Тематическое планирование, разработка сценариев.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7B00" w:rsidRPr="000C7B00" w:rsidRDefault="000C7B00" w:rsidP="000C7B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459AC" w:rsidRPr="000C7B00" w:rsidRDefault="000C7B00" w:rsidP="000C7B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7B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59AC" w:rsidRPr="000C7B00" w:rsidRDefault="00B459AC" w:rsidP="000C7B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C22E5" w:rsidRPr="000C7B00" w:rsidRDefault="0092385B" w:rsidP="000C7B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  <w:p w:rsidR="00BC22E5" w:rsidRPr="000C7B00" w:rsidRDefault="00BC22E5" w:rsidP="000C7B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C22E5" w:rsidRPr="000C7B00" w:rsidRDefault="00BC22E5" w:rsidP="000C7B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C22E5" w:rsidRPr="000C7B00" w:rsidRDefault="00BC22E5" w:rsidP="000C7B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C22E5" w:rsidRPr="000C7B00" w:rsidRDefault="00BC22E5" w:rsidP="000C7B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59AC" w:rsidRDefault="00B459AC" w:rsidP="000C7B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2385B" w:rsidRPr="000C7B00" w:rsidRDefault="0092385B" w:rsidP="000C7B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59AC" w:rsidRPr="00E76E10" w:rsidRDefault="00B459AC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</w:p>
          <w:p w:rsidR="00B459AC" w:rsidRPr="00E76E10" w:rsidRDefault="00B459AC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«Лицей №15»,</w:t>
            </w:r>
          </w:p>
          <w:p w:rsidR="00B459AC" w:rsidRDefault="00B459AC" w:rsidP="00993DF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76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459AC" w:rsidRDefault="00B459AC" w:rsidP="00993DFE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Совместное обсуждение и оценка сделанного.</w:t>
            </w:r>
          </w:p>
        </w:tc>
      </w:tr>
      <w:tr w:rsidR="00B459AC" w:rsidRPr="002E1B32" w:rsidTr="00993DFE">
        <w:trPr>
          <w:trHeight w:val="219"/>
        </w:trPr>
        <w:tc>
          <w:tcPr>
            <w:tcW w:w="8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59AC" w:rsidRPr="006A20A7" w:rsidRDefault="00E156A4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B459AC" w:rsidRPr="006A20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.2</w:t>
            </w:r>
            <w:r w:rsidR="00B459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59AC" w:rsidRDefault="00B459AC" w:rsidP="00993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подготовке досуговых мероприятий внутри учреждения. Выявление ошибок. Оформление газеты «В мире театра».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7B00" w:rsidRPr="000C7B00" w:rsidRDefault="000C7B00" w:rsidP="000C7B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459AC" w:rsidRPr="000C7B00" w:rsidRDefault="000C7B00" w:rsidP="000C7B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C7B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59AC" w:rsidRPr="000C7B00" w:rsidRDefault="00B459AC" w:rsidP="000C7B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C7B00" w:rsidRPr="000C7B00" w:rsidRDefault="0092385B" w:rsidP="000C7B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59AC" w:rsidRPr="000C7B00" w:rsidRDefault="00B459AC" w:rsidP="000C7B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C7B00" w:rsidRPr="000C7B00" w:rsidRDefault="0092385B" w:rsidP="000C7B0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59AC" w:rsidRPr="00E76E10" w:rsidRDefault="00B459AC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</w:p>
          <w:p w:rsidR="00B459AC" w:rsidRPr="00E76E10" w:rsidRDefault="00B459AC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«Лицей №15»,</w:t>
            </w:r>
          </w:p>
          <w:p w:rsidR="00B459AC" w:rsidRDefault="00B459AC" w:rsidP="00993DF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76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459AC" w:rsidRDefault="00B459AC" w:rsidP="00993DFE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11EED">
              <w:rPr>
                <w:rFonts w:ascii="Times New Roman" w:hAnsi="Times New Roman" w:cs="Times New Roman"/>
                <w:sz w:val="24"/>
                <w:szCs w:val="24"/>
              </w:rPr>
              <w:t>Совместное обсуждение и оценка сделанного.</w:t>
            </w:r>
          </w:p>
        </w:tc>
      </w:tr>
      <w:tr w:rsidR="00B459AC" w:rsidRPr="002E1B32" w:rsidTr="00993DFE">
        <w:trPr>
          <w:trHeight w:val="207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59AC" w:rsidRPr="002E1B32" w:rsidRDefault="00E156A4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B459AC" w:rsidRPr="006A20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.3</w:t>
            </w:r>
            <w:r w:rsidR="00B459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AC" w:rsidRPr="002E1B32" w:rsidRDefault="000C7B00" w:rsidP="00993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 за 3</w:t>
            </w:r>
            <w:r w:rsidR="00B459AC" w:rsidRPr="002E1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459AC" w:rsidRPr="0092385B" w:rsidRDefault="008F6062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2385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9AC" w:rsidRPr="0092385B" w:rsidRDefault="0092385B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59AC" w:rsidRPr="0092385B" w:rsidRDefault="0092385B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2385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B459AC" w:rsidRPr="00E76E10" w:rsidRDefault="00B459AC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</w:t>
            </w:r>
          </w:p>
          <w:p w:rsidR="00B459AC" w:rsidRPr="00E76E10" w:rsidRDefault="00B459AC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«Лицей №15»,</w:t>
            </w:r>
          </w:p>
          <w:p w:rsidR="00B459AC" w:rsidRPr="002E1B32" w:rsidRDefault="00B459AC" w:rsidP="00993DFE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E76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2268" w:type="dxa"/>
            <w:gridSpan w:val="2"/>
          </w:tcPr>
          <w:p w:rsidR="00B459AC" w:rsidRPr="002E1B32" w:rsidRDefault="00B459AC" w:rsidP="0099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Зачет, самоанализ деятельности.</w:t>
            </w:r>
          </w:p>
        </w:tc>
      </w:tr>
      <w:tr w:rsidR="00B459AC" w:rsidRPr="002E1B32" w:rsidTr="00993DFE">
        <w:trPr>
          <w:trHeight w:val="207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59AC" w:rsidRPr="002E1B32" w:rsidRDefault="00B459AC" w:rsidP="00993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9AC" w:rsidRPr="002E1B32" w:rsidRDefault="00B459AC" w:rsidP="00993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B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459AC" w:rsidRPr="002E1B32" w:rsidRDefault="00B459AC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1B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9AC" w:rsidRPr="008F6062" w:rsidRDefault="00EF015A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9AC" w:rsidRPr="008F6062" w:rsidRDefault="00EF015A" w:rsidP="0099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1843" w:type="dxa"/>
            <w:gridSpan w:val="2"/>
          </w:tcPr>
          <w:p w:rsidR="00B459AC" w:rsidRPr="002E1B32" w:rsidRDefault="00B459AC" w:rsidP="00993DF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B459AC" w:rsidRPr="002E1B32" w:rsidRDefault="00B459AC" w:rsidP="00993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459AC" w:rsidRPr="00B459AC" w:rsidRDefault="00B459AC" w:rsidP="00B459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20F54" w:rsidRDefault="00D20F54" w:rsidP="00BC22E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59AC" w:rsidRPr="00BC22E5" w:rsidRDefault="00B459AC" w:rsidP="00BC22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BC22E5">
        <w:rPr>
          <w:rFonts w:ascii="Times New Roman" w:hAnsi="Times New Roman" w:cs="Times New Roman"/>
          <w:b/>
          <w:sz w:val="24"/>
          <w:szCs w:val="24"/>
        </w:rPr>
        <w:t>1.4.2.Содержание учебного плана</w:t>
      </w:r>
      <w:r w:rsidR="00BC22E5" w:rsidRPr="00BC22E5">
        <w:rPr>
          <w:rFonts w:ascii="Times New Roman" w:hAnsi="Times New Roman" w:cs="Times New Roman"/>
          <w:b/>
          <w:sz w:val="24"/>
          <w:szCs w:val="24"/>
        </w:rPr>
        <w:t xml:space="preserve"> 1 года обучения</w:t>
      </w:r>
      <w:r w:rsidRPr="00BC22E5">
        <w:rPr>
          <w:rFonts w:ascii="Times New Roman" w:hAnsi="Times New Roman" w:cs="Times New Roman"/>
          <w:b/>
          <w:sz w:val="24"/>
          <w:szCs w:val="24"/>
        </w:rPr>
        <w:t>:</w:t>
      </w:r>
      <w:r w:rsidR="00BC22E5" w:rsidRPr="00BC22E5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660ECF" w:rsidRDefault="00B459AC" w:rsidP="00660EC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C22E5">
        <w:rPr>
          <w:rFonts w:ascii="Times New Roman" w:hAnsi="Times New Roman" w:cs="Times New Roman"/>
          <w:b/>
          <w:sz w:val="24"/>
          <w:szCs w:val="24"/>
        </w:rPr>
        <w:t>Тема №1. Вводное занятие «Разрешите представиться».</w:t>
      </w:r>
    </w:p>
    <w:p w:rsidR="00B459AC" w:rsidRPr="00660ECF" w:rsidRDefault="00B459AC" w:rsidP="00660EC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C22E5">
        <w:rPr>
          <w:rFonts w:ascii="Times New Roman" w:hAnsi="Times New Roman" w:cs="Times New Roman"/>
          <w:b/>
          <w:sz w:val="24"/>
          <w:szCs w:val="24"/>
        </w:rPr>
        <w:t>Теория.</w:t>
      </w:r>
      <w:r w:rsidRPr="00BC22E5">
        <w:rPr>
          <w:rFonts w:ascii="Times New Roman" w:hAnsi="Times New Roman" w:cs="Times New Roman"/>
          <w:sz w:val="24"/>
          <w:szCs w:val="24"/>
        </w:rPr>
        <w:t xml:space="preserve"> Цели и задачи обучения. Перспективы творческого роста. Знакомство с театром как видом искусства.</w:t>
      </w:r>
    </w:p>
    <w:p w:rsidR="00B459AC" w:rsidRPr="00BC22E5" w:rsidRDefault="00B459AC" w:rsidP="00660E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22E5">
        <w:rPr>
          <w:rFonts w:ascii="Times New Roman" w:hAnsi="Times New Roman" w:cs="Times New Roman"/>
          <w:b/>
          <w:sz w:val="24"/>
          <w:szCs w:val="24"/>
        </w:rPr>
        <w:t>Практика.</w:t>
      </w:r>
      <w:r w:rsidRPr="00BC22E5">
        <w:rPr>
          <w:rFonts w:ascii="Times New Roman" w:hAnsi="Times New Roman" w:cs="Times New Roman"/>
          <w:sz w:val="24"/>
          <w:szCs w:val="24"/>
        </w:rPr>
        <w:t xml:space="preserve"> Просмотр творческих работ, видеофильмов со спектаклями, мероприятиями выпускников.</w:t>
      </w:r>
    </w:p>
    <w:p w:rsidR="00B459AC" w:rsidRPr="00BC22E5" w:rsidRDefault="00B459AC" w:rsidP="00660EC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C22E5">
        <w:rPr>
          <w:rFonts w:ascii="Times New Roman" w:hAnsi="Times New Roman" w:cs="Times New Roman"/>
          <w:b/>
          <w:sz w:val="24"/>
          <w:szCs w:val="24"/>
        </w:rPr>
        <w:t>Раздел 1. История театра. Театр как вид искусства.</w:t>
      </w:r>
    </w:p>
    <w:p w:rsidR="00B459AC" w:rsidRPr="00BC22E5" w:rsidRDefault="00660ECF" w:rsidP="00660EC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№1.1</w:t>
      </w:r>
      <w:r w:rsidR="00B459AC" w:rsidRPr="00BC22E5">
        <w:rPr>
          <w:rFonts w:ascii="Times New Roman" w:hAnsi="Times New Roman" w:cs="Times New Roman"/>
          <w:b/>
          <w:sz w:val="24"/>
          <w:szCs w:val="24"/>
        </w:rPr>
        <w:t>. Первоначальные представления о театре как виде искусства</w:t>
      </w:r>
    </w:p>
    <w:p w:rsidR="00B459AC" w:rsidRPr="00BC22E5" w:rsidRDefault="00B459AC" w:rsidP="00660E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22E5">
        <w:rPr>
          <w:rFonts w:ascii="Times New Roman" w:hAnsi="Times New Roman" w:cs="Times New Roman"/>
          <w:b/>
          <w:sz w:val="24"/>
          <w:szCs w:val="24"/>
        </w:rPr>
        <w:t>Теория.</w:t>
      </w:r>
      <w:r w:rsidRPr="00BC22E5">
        <w:rPr>
          <w:rFonts w:ascii="Times New Roman" w:hAnsi="Times New Roman" w:cs="Times New Roman"/>
          <w:sz w:val="24"/>
          <w:szCs w:val="24"/>
        </w:rPr>
        <w:t xml:space="preserve"> Знакомство с особенностями современного театра как вида искусства. Место театра в жизни общества. Общее представление о видах и жанрах театрального искусства: </w:t>
      </w:r>
      <w:r w:rsidRPr="00BC22E5">
        <w:rPr>
          <w:rFonts w:ascii="Times New Roman" w:hAnsi="Times New Roman" w:cs="Times New Roman"/>
          <w:sz w:val="24"/>
          <w:szCs w:val="24"/>
        </w:rPr>
        <w:lastRenderedPageBreak/>
        <w:t>драматический театр, музыкальный театр (опера, балет, оперетта, мюзикл), театр кукол, радио- и телетеатр.</w:t>
      </w:r>
    </w:p>
    <w:p w:rsidR="00B459AC" w:rsidRPr="00BC22E5" w:rsidRDefault="00660ECF" w:rsidP="00660EC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№1.2</w:t>
      </w:r>
      <w:r w:rsidR="00B459AC" w:rsidRPr="00BC22E5">
        <w:rPr>
          <w:rFonts w:ascii="Times New Roman" w:hAnsi="Times New Roman" w:cs="Times New Roman"/>
          <w:b/>
          <w:sz w:val="24"/>
          <w:szCs w:val="24"/>
        </w:rPr>
        <w:t>. Театр как одно из древнейших искусств</w:t>
      </w:r>
    </w:p>
    <w:p w:rsidR="00B459AC" w:rsidRPr="00BC22E5" w:rsidRDefault="00B459AC" w:rsidP="00660E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22E5">
        <w:rPr>
          <w:rFonts w:ascii="Times New Roman" w:hAnsi="Times New Roman" w:cs="Times New Roman"/>
          <w:b/>
          <w:sz w:val="24"/>
          <w:szCs w:val="24"/>
        </w:rPr>
        <w:t xml:space="preserve">Теория. </w:t>
      </w:r>
      <w:r w:rsidRPr="00BC22E5">
        <w:rPr>
          <w:rFonts w:ascii="Times New Roman" w:hAnsi="Times New Roman" w:cs="Times New Roman"/>
          <w:sz w:val="24"/>
          <w:szCs w:val="24"/>
        </w:rPr>
        <w:t>Народные истоки театрального искусства («обряд инициации», славянский обряд «плювиальной» (дождевой магии) песни, пляски, игры, празднества). Скоморохи – первые профессиональные актеры на Руси, их популярность в народе. Преследование скоморохов со стороны государства и церкви.</w:t>
      </w:r>
    </w:p>
    <w:p w:rsidR="00B459AC" w:rsidRPr="00BC22E5" w:rsidRDefault="00B459AC" w:rsidP="00660E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22E5">
        <w:rPr>
          <w:rFonts w:ascii="Times New Roman" w:hAnsi="Times New Roman" w:cs="Times New Roman"/>
          <w:b/>
          <w:sz w:val="24"/>
          <w:szCs w:val="24"/>
        </w:rPr>
        <w:t xml:space="preserve">Практика. </w:t>
      </w:r>
      <w:r w:rsidRPr="00BC22E5">
        <w:rPr>
          <w:rFonts w:ascii="Times New Roman" w:hAnsi="Times New Roman" w:cs="Times New Roman"/>
          <w:sz w:val="24"/>
          <w:szCs w:val="24"/>
        </w:rPr>
        <w:t>Проигрывание игр, обрядов праздники «Масленица», «Сретенье», «Покрова», «Рождественские посиделки», «Сочельник и Коляда» и т.д. «Игры в скоморохов» - на придуманные или взятые из литературных источников сюжеты. Кукольный скомороший театр. О Петрушке.</w:t>
      </w:r>
    </w:p>
    <w:p w:rsidR="00B459AC" w:rsidRPr="00BC22E5" w:rsidRDefault="00660ECF" w:rsidP="00660EC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№1.3</w:t>
      </w:r>
      <w:r w:rsidR="00B459AC" w:rsidRPr="00BC22E5">
        <w:rPr>
          <w:rFonts w:ascii="Times New Roman" w:hAnsi="Times New Roman" w:cs="Times New Roman"/>
          <w:b/>
          <w:sz w:val="24"/>
          <w:szCs w:val="24"/>
        </w:rPr>
        <w:t>. Развитие представления о видах театрального искусства: театр кукол</w:t>
      </w:r>
    </w:p>
    <w:p w:rsidR="00B459AC" w:rsidRPr="00BC22E5" w:rsidRDefault="00B459AC" w:rsidP="00660E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22E5">
        <w:rPr>
          <w:rFonts w:ascii="Times New Roman" w:hAnsi="Times New Roman" w:cs="Times New Roman"/>
          <w:b/>
          <w:sz w:val="24"/>
          <w:szCs w:val="24"/>
        </w:rPr>
        <w:t>Теория.</w:t>
      </w:r>
      <w:r w:rsidRPr="00BC22E5">
        <w:rPr>
          <w:rFonts w:ascii="Times New Roman" w:hAnsi="Times New Roman" w:cs="Times New Roman"/>
          <w:sz w:val="24"/>
          <w:szCs w:val="24"/>
        </w:rPr>
        <w:t xml:space="preserve"> Рождение театра кукол. Зарубежные братья Петрушки. Виды кукольного театра. Знакомство с современным кукольным театром. Его художественные возможности. Особенности выразительного языка театра кукол.</w:t>
      </w:r>
    </w:p>
    <w:p w:rsidR="00B459AC" w:rsidRPr="00BC22E5" w:rsidRDefault="00B459AC" w:rsidP="00660E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22E5">
        <w:rPr>
          <w:rFonts w:ascii="Times New Roman" w:hAnsi="Times New Roman" w:cs="Times New Roman"/>
          <w:b/>
          <w:sz w:val="24"/>
          <w:szCs w:val="24"/>
        </w:rPr>
        <w:t>Практика.</w:t>
      </w:r>
      <w:r w:rsidRPr="00BC22E5">
        <w:rPr>
          <w:rFonts w:ascii="Times New Roman" w:hAnsi="Times New Roman" w:cs="Times New Roman"/>
          <w:sz w:val="24"/>
          <w:szCs w:val="24"/>
        </w:rPr>
        <w:t xml:space="preserve"> Просмотр с детьми кукольных спектаклей. Изготовление кукол-петрушек или других кукол.</w:t>
      </w:r>
    </w:p>
    <w:p w:rsidR="00B459AC" w:rsidRPr="00BC22E5" w:rsidRDefault="00660ECF" w:rsidP="00660EC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№1.4</w:t>
      </w:r>
      <w:r w:rsidR="00B459AC" w:rsidRPr="00BC22E5">
        <w:rPr>
          <w:rFonts w:ascii="Times New Roman" w:hAnsi="Times New Roman" w:cs="Times New Roman"/>
          <w:b/>
          <w:sz w:val="24"/>
          <w:szCs w:val="24"/>
        </w:rPr>
        <w:t>. Театр – искусство коллективное</w:t>
      </w:r>
    </w:p>
    <w:p w:rsidR="00B459AC" w:rsidRPr="00BC22E5" w:rsidRDefault="00B459AC" w:rsidP="00660E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22E5">
        <w:rPr>
          <w:rFonts w:ascii="Times New Roman" w:hAnsi="Times New Roman" w:cs="Times New Roman"/>
          <w:b/>
          <w:sz w:val="24"/>
          <w:szCs w:val="24"/>
        </w:rPr>
        <w:t>Теория.</w:t>
      </w:r>
      <w:r w:rsidRPr="00BC22E5">
        <w:rPr>
          <w:rFonts w:ascii="Times New Roman" w:hAnsi="Times New Roman" w:cs="Times New Roman"/>
          <w:sz w:val="24"/>
          <w:szCs w:val="24"/>
        </w:rPr>
        <w:t xml:space="preserve"> Знакомство с театральными профессиями. Спектакль – результат коллективного творчества. Кто есть кто в театре. Актер – «главное чудо театра».</w:t>
      </w:r>
    </w:p>
    <w:p w:rsidR="00B459AC" w:rsidRPr="00BC22E5" w:rsidRDefault="00B459AC" w:rsidP="00660EC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C22E5">
        <w:rPr>
          <w:rFonts w:ascii="Times New Roman" w:hAnsi="Times New Roman" w:cs="Times New Roman"/>
          <w:b/>
          <w:sz w:val="24"/>
          <w:szCs w:val="24"/>
        </w:rPr>
        <w:t xml:space="preserve">Раздел 2. Актерская грамота </w:t>
      </w:r>
    </w:p>
    <w:p w:rsidR="00B459AC" w:rsidRPr="00BC22E5" w:rsidRDefault="00660ECF" w:rsidP="00660EC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№2.1</w:t>
      </w:r>
      <w:r w:rsidR="00B459AC" w:rsidRPr="00BC22E5">
        <w:rPr>
          <w:rFonts w:ascii="Times New Roman" w:hAnsi="Times New Roman" w:cs="Times New Roman"/>
          <w:b/>
          <w:sz w:val="24"/>
          <w:szCs w:val="24"/>
        </w:rPr>
        <w:t>. Многообразие выразительных средств в театре</w:t>
      </w:r>
    </w:p>
    <w:p w:rsidR="00B459AC" w:rsidRPr="00BC22E5" w:rsidRDefault="00B459AC" w:rsidP="00660E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22E5">
        <w:rPr>
          <w:rFonts w:ascii="Times New Roman" w:hAnsi="Times New Roman" w:cs="Times New Roman"/>
          <w:b/>
          <w:sz w:val="24"/>
          <w:szCs w:val="24"/>
        </w:rPr>
        <w:t xml:space="preserve">Теория. </w:t>
      </w:r>
      <w:r w:rsidRPr="00BC22E5">
        <w:rPr>
          <w:rFonts w:ascii="Times New Roman" w:hAnsi="Times New Roman" w:cs="Times New Roman"/>
          <w:sz w:val="24"/>
          <w:szCs w:val="24"/>
        </w:rPr>
        <w:t>Знакомство с драматургией, декорациями, костюмами, гримом, музыкальным и шумовым оформлением. Стержень театрального искусства – исполнительское искусство актера.</w:t>
      </w:r>
    </w:p>
    <w:p w:rsidR="00B459AC" w:rsidRPr="00BC22E5" w:rsidRDefault="00B459AC" w:rsidP="00660E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22E5">
        <w:rPr>
          <w:rFonts w:ascii="Times New Roman" w:hAnsi="Times New Roman" w:cs="Times New Roman"/>
          <w:b/>
          <w:sz w:val="24"/>
          <w:szCs w:val="24"/>
        </w:rPr>
        <w:t>Практика:</w:t>
      </w:r>
      <w:r w:rsidRPr="00BC22E5">
        <w:rPr>
          <w:rFonts w:ascii="Times New Roman" w:hAnsi="Times New Roman" w:cs="Times New Roman"/>
          <w:sz w:val="24"/>
          <w:szCs w:val="24"/>
        </w:rPr>
        <w:t xml:space="preserve"> тренинги на внимание: «Поймать хлопок», «Невидимая нить», «Много ниточек, или Большое зеркало».</w:t>
      </w:r>
    </w:p>
    <w:p w:rsidR="00B459AC" w:rsidRPr="00BC22E5" w:rsidRDefault="00660ECF" w:rsidP="00660EC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№2.2</w:t>
      </w:r>
      <w:r w:rsidR="00B459AC" w:rsidRPr="00BC22E5">
        <w:rPr>
          <w:rFonts w:ascii="Times New Roman" w:hAnsi="Times New Roman" w:cs="Times New Roman"/>
          <w:b/>
          <w:sz w:val="24"/>
          <w:szCs w:val="24"/>
        </w:rPr>
        <w:t>. Значение поведения в актерском искусстве.</w:t>
      </w:r>
    </w:p>
    <w:p w:rsidR="00B459AC" w:rsidRPr="00BC22E5" w:rsidRDefault="00B459AC" w:rsidP="00660E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22E5">
        <w:rPr>
          <w:rFonts w:ascii="Times New Roman" w:hAnsi="Times New Roman" w:cs="Times New Roman"/>
          <w:b/>
          <w:sz w:val="24"/>
          <w:szCs w:val="24"/>
        </w:rPr>
        <w:t>Теория.</w:t>
      </w:r>
      <w:r w:rsidRPr="00BC22E5">
        <w:rPr>
          <w:rFonts w:ascii="Times New Roman" w:hAnsi="Times New Roman" w:cs="Times New Roman"/>
          <w:sz w:val="24"/>
          <w:szCs w:val="24"/>
        </w:rPr>
        <w:t xml:space="preserve"> возможности актера «превращать», преображать с помощью изменения своего поведения место, время, ситуацию, партнеров.</w:t>
      </w:r>
    </w:p>
    <w:p w:rsidR="00B459AC" w:rsidRPr="00BC22E5" w:rsidRDefault="00B459AC" w:rsidP="00660E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22E5">
        <w:rPr>
          <w:rFonts w:ascii="Times New Roman" w:hAnsi="Times New Roman" w:cs="Times New Roman"/>
          <w:b/>
          <w:sz w:val="24"/>
          <w:szCs w:val="24"/>
        </w:rPr>
        <w:t>Практика:</w:t>
      </w:r>
      <w:r w:rsidRPr="00BC22E5">
        <w:rPr>
          <w:rFonts w:ascii="Times New Roman" w:hAnsi="Times New Roman" w:cs="Times New Roman"/>
          <w:sz w:val="24"/>
          <w:szCs w:val="24"/>
        </w:rPr>
        <w:t xml:space="preserve"> упражнения на коллективную согласованность действий (одновременно, друг за другом, вовремя); воспитывающие ситуации «Что будет, если я буду играть один..»; превращения заданного предмета с помощью действий во что-то другое (индивидуально, с помощниками).</w:t>
      </w:r>
    </w:p>
    <w:p w:rsidR="00B459AC" w:rsidRPr="00BC22E5" w:rsidRDefault="00660ECF" w:rsidP="00660EC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№2.3</w:t>
      </w:r>
      <w:r w:rsidR="00B459AC" w:rsidRPr="00BC22E5">
        <w:rPr>
          <w:rFonts w:ascii="Times New Roman" w:hAnsi="Times New Roman" w:cs="Times New Roman"/>
          <w:b/>
          <w:sz w:val="24"/>
          <w:szCs w:val="24"/>
        </w:rPr>
        <w:t>. Бессловесные и словесные действия</w:t>
      </w:r>
    </w:p>
    <w:p w:rsidR="00B459AC" w:rsidRPr="00BC22E5" w:rsidRDefault="00B459AC" w:rsidP="00660E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22E5">
        <w:rPr>
          <w:rFonts w:ascii="Times New Roman" w:hAnsi="Times New Roman" w:cs="Times New Roman"/>
          <w:b/>
          <w:sz w:val="24"/>
          <w:szCs w:val="24"/>
        </w:rPr>
        <w:t>Теория.</w:t>
      </w:r>
      <w:r w:rsidRPr="00BC22E5">
        <w:rPr>
          <w:rFonts w:ascii="Times New Roman" w:hAnsi="Times New Roman" w:cs="Times New Roman"/>
          <w:sz w:val="24"/>
          <w:szCs w:val="24"/>
        </w:rPr>
        <w:t xml:space="preserve"> Развитие требований к органичности поведения в условиях вымысла. Словесные действия. Психофизическая выразительность речи. Словесные воздействия как подтекст. Этюдное оправдание заданной цепочки словесных действий.</w:t>
      </w:r>
    </w:p>
    <w:p w:rsidR="00B459AC" w:rsidRPr="00BC22E5" w:rsidRDefault="00B459AC" w:rsidP="00660E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22E5">
        <w:rPr>
          <w:rFonts w:ascii="Times New Roman" w:hAnsi="Times New Roman" w:cs="Times New Roman"/>
          <w:b/>
          <w:sz w:val="24"/>
          <w:szCs w:val="24"/>
        </w:rPr>
        <w:t>Практика.</w:t>
      </w:r>
      <w:r w:rsidRPr="00BC22E5">
        <w:rPr>
          <w:rFonts w:ascii="Times New Roman" w:hAnsi="Times New Roman" w:cs="Times New Roman"/>
          <w:sz w:val="24"/>
          <w:szCs w:val="24"/>
        </w:rPr>
        <w:t xml:space="preserve"> Выполнение этюдов, упражнений- тренингов., упражнение: «Я сегодня – это …», этюды на пословицы, крылатые выражения, поговорки, сюжетные стихи, картины – одиночные, парные, групповые, без слов и с минимальным использованием текста.</w:t>
      </w:r>
    </w:p>
    <w:p w:rsidR="00B459AC" w:rsidRPr="00BC22E5" w:rsidRDefault="00B459AC" w:rsidP="00660EC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C22E5">
        <w:rPr>
          <w:rFonts w:ascii="Times New Roman" w:hAnsi="Times New Roman" w:cs="Times New Roman"/>
          <w:b/>
          <w:sz w:val="24"/>
          <w:szCs w:val="24"/>
        </w:rPr>
        <w:t>Раздел 3. Художественное чтение</w:t>
      </w:r>
    </w:p>
    <w:p w:rsidR="00B459AC" w:rsidRPr="00BC22E5" w:rsidRDefault="00660ECF" w:rsidP="00660EC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№3.1</w:t>
      </w:r>
      <w:r w:rsidR="00B459AC" w:rsidRPr="00BC22E5">
        <w:rPr>
          <w:rFonts w:ascii="Times New Roman" w:hAnsi="Times New Roman" w:cs="Times New Roman"/>
          <w:b/>
          <w:sz w:val="24"/>
          <w:szCs w:val="24"/>
        </w:rPr>
        <w:t>. Художественное чтение как вид исполнительского искусства.</w:t>
      </w:r>
    </w:p>
    <w:p w:rsidR="00B459AC" w:rsidRPr="00BC22E5" w:rsidRDefault="00B459AC" w:rsidP="00660E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22E5">
        <w:rPr>
          <w:rFonts w:ascii="Times New Roman" w:hAnsi="Times New Roman" w:cs="Times New Roman"/>
          <w:b/>
          <w:sz w:val="24"/>
          <w:szCs w:val="24"/>
        </w:rPr>
        <w:lastRenderedPageBreak/>
        <w:t>Теория.</w:t>
      </w:r>
      <w:r w:rsidRPr="00BC22E5">
        <w:rPr>
          <w:rFonts w:ascii="Times New Roman" w:hAnsi="Times New Roman" w:cs="Times New Roman"/>
          <w:sz w:val="24"/>
          <w:szCs w:val="24"/>
        </w:rPr>
        <w:t xml:space="preserve"> Роль чтения вслух в повышении общей читательской культуры. Основы практической работы над голосом. Анатомия, физиология и гигиена речевого аппарата. Литературное произношение.</w:t>
      </w:r>
    </w:p>
    <w:p w:rsidR="00B459AC" w:rsidRPr="00BC22E5" w:rsidRDefault="00B459AC" w:rsidP="00660E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22E5">
        <w:rPr>
          <w:rFonts w:ascii="Times New Roman" w:hAnsi="Times New Roman" w:cs="Times New Roman"/>
          <w:b/>
          <w:sz w:val="24"/>
          <w:szCs w:val="24"/>
        </w:rPr>
        <w:t>Практика.</w:t>
      </w:r>
      <w:r w:rsidRPr="00BC22E5">
        <w:rPr>
          <w:rFonts w:ascii="Times New Roman" w:hAnsi="Times New Roman" w:cs="Times New Roman"/>
          <w:sz w:val="24"/>
          <w:szCs w:val="24"/>
        </w:rPr>
        <w:t xml:space="preserve"> Отработка навыка правильного дыхания при чтении и сознательного управления речеголосовым аппаратом (диапазоном голоса, его силой и подвижностью». Упражнения на рождение звука: «Бамбук», «Корни», «Тряпичная кукла», Резиновая кукла», «Фонарь», Антенна», «Разноцветный фонтан». Отработка навыка правильного дыхания при чтении и сознательного управления речевым аппаратом.</w:t>
      </w:r>
    </w:p>
    <w:p w:rsidR="00B459AC" w:rsidRPr="00BC22E5" w:rsidRDefault="00660ECF" w:rsidP="00B459A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№3.2</w:t>
      </w:r>
      <w:r w:rsidR="00B459AC" w:rsidRPr="00BC22E5">
        <w:rPr>
          <w:rFonts w:ascii="Times New Roman" w:hAnsi="Times New Roman" w:cs="Times New Roman"/>
          <w:b/>
          <w:sz w:val="24"/>
          <w:szCs w:val="24"/>
        </w:rPr>
        <w:t>. Логика речи</w:t>
      </w:r>
    </w:p>
    <w:p w:rsidR="00B459AC" w:rsidRPr="00BC22E5" w:rsidRDefault="00B459AC" w:rsidP="00660EC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C22E5">
        <w:rPr>
          <w:rFonts w:ascii="Times New Roman" w:hAnsi="Times New Roman" w:cs="Times New Roman"/>
          <w:b/>
          <w:sz w:val="24"/>
          <w:szCs w:val="24"/>
        </w:rPr>
        <w:t>Теория.</w:t>
      </w:r>
      <w:r w:rsidRPr="00BC22E5">
        <w:rPr>
          <w:rFonts w:ascii="Times New Roman" w:hAnsi="Times New Roman" w:cs="Times New Roman"/>
          <w:sz w:val="24"/>
          <w:szCs w:val="24"/>
        </w:rPr>
        <w:t xml:space="preserve"> Основы сценической «лепки» фразы (логика речи). Понятие о фразе. Естественное построение фразы. Фраза простая и сложная. Основа и пояснение фразы. Пояснения на басах и верхах.</w:t>
      </w:r>
    </w:p>
    <w:p w:rsidR="00B459AC" w:rsidRPr="00BC22E5" w:rsidRDefault="00B459AC" w:rsidP="00660E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22E5">
        <w:rPr>
          <w:rFonts w:ascii="Times New Roman" w:hAnsi="Times New Roman" w:cs="Times New Roman"/>
          <w:b/>
          <w:sz w:val="24"/>
          <w:szCs w:val="24"/>
        </w:rPr>
        <w:t>Практика.</w:t>
      </w:r>
      <w:r w:rsidRPr="00BC22E5">
        <w:rPr>
          <w:rFonts w:ascii="Times New Roman" w:hAnsi="Times New Roman" w:cs="Times New Roman"/>
          <w:sz w:val="24"/>
          <w:szCs w:val="24"/>
        </w:rPr>
        <w:t xml:space="preserve"> Артикуляционная гимнастика: упражнения для губ «Улыбка-хоботок», «Часы», «Шторки»; упражнения для языка: «Уколы», «Змея», «Коктейль». Чтение отрывков или литературных анекдотов.</w:t>
      </w:r>
    </w:p>
    <w:p w:rsidR="00B459AC" w:rsidRPr="00BC22E5" w:rsidRDefault="00660ECF" w:rsidP="00660EC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№3.3</w:t>
      </w:r>
      <w:r w:rsidR="00B459AC" w:rsidRPr="00BC22E5">
        <w:rPr>
          <w:rFonts w:ascii="Times New Roman" w:hAnsi="Times New Roman" w:cs="Times New Roman"/>
          <w:b/>
          <w:sz w:val="24"/>
          <w:szCs w:val="24"/>
        </w:rPr>
        <w:t>. Словесные воздействия</w:t>
      </w:r>
    </w:p>
    <w:p w:rsidR="00B459AC" w:rsidRPr="00BC22E5" w:rsidRDefault="00B459AC" w:rsidP="00660E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22E5">
        <w:rPr>
          <w:rFonts w:ascii="Times New Roman" w:hAnsi="Times New Roman" w:cs="Times New Roman"/>
          <w:b/>
          <w:sz w:val="24"/>
          <w:szCs w:val="24"/>
        </w:rPr>
        <w:t>Теория.</w:t>
      </w:r>
      <w:r w:rsidRPr="00BC22E5">
        <w:rPr>
          <w:rFonts w:ascii="Times New Roman" w:hAnsi="Times New Roman" w:cs="Times New Roman"/>
          <w:sz w:val="24"/>
          <w:szCs w:val="24"/>
        </w:rPr>
        <w:t xml:space="preserve"> Классификация словесных воздействий. Текст и подтекст литературного произведения Возможность звучащим голосом рисовать ту или иную картину. Связь рисуемой картины с жанром литературного произведения.</w:t>
      </w:r>
    </w:p>
    <w:p w:rsidR="00B459AC" w:rsidRPr="00BC22E5" w:rsidRDefault="00B459AC" w:rsidP="00660E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22E5">
        <w:rPr>
          <w:rFonts w:ascii="Times New Roman" w:hAnsi="Times New Roman" w:cs="Times New Roman"/>
          <w:b/>
          <w:sz w:val="24"/>
          <w:szCs w:val="24"/>
        </w:rPr>
        <w:t>Практика.</w:t>
      </w:r>
      <w:r w:rsidRPr="00BC22E5">
        <w:rPr>
          <w:rFonts w:ascii="Times New Roman" w:hAnsi="Times New Roman" w:cs="Times New Roman"/>
          <w:sz w:val="24"/>
          <w:szCs w:val="24"/>
        </w:rPr>
        <w:t xml:space="preserve"> Упражнения на «распро-ультра-натуральное действие» : превращение заданного предмета с помощью действий во что-то другое (индивидуально, с помощником); упражнения для голоса: «Прыжок в воду», «Колокола», «Прыгун», «Аквалангист».</w:t>
      </w:r>
    </w:p>
    <w:p w:rsidR="00B459AC" w:rsidRPr="00BC22E5" w:rsidRDefault="00B459AC" w:rsidP="00660EC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C22E5">
        <w:rPr>
          <w:rFonts w:ascii="Times New Roman" w:hAnsi="Times New Roman" w:cs="Times New Roman"/>
          <w:b/>
          <w:sz w:val="24"/>
          <w:szCs w:val="24"/>
        </w:rPr>
        <w:t>Раздел 4. Сценическое движение.</w:t>
      </w:r>
    </w:p>
    <w:p w:rsidR="00642C10" w:rsidRPr="00996BC7" w:rsidRDefault="00660ECF" w:rsidP="00D04860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96B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Тема №4.1</w:t>
      </w:r>
      <w:r w:rsidR="00E2570B" w:rsidRPr="00996B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Пластическая выразительность актера. </w:t>
      </w:r>
    </w:p>
    <w:p w:rsidR="00996BC7" w:rsidRPr="00996BC7" w:rsidRDefault="00996BC7" w:rsidP="00996B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6BC7">
        <w:rPr>
          <w:rFonts w:ascii="Times New Roman" w:hAnsi="Times New Roman" w:cs="Times New Roman"/>
          <w:b/>
          <w:sz w:val="24"/>
          <w:szCs w:val="24"/>
        </w:rPr>
        <w:t>Теория.</w:t>
      </w:r>
      <w:r w:rsidRPr="00996BC7">
        <w:rPr>
          <w:rFonts w:ascii="Times New Roman" w:hAnsi="Times New Roman" w:cs="Times New Roman"/>
          <w:sz w:val="24"/>
          <w:szCs w:val="24"/>
        </w:rPr>
        <w:t xml:space="preserve"> Основы пластической выразительности актера , работа с равновесием, работа с предметами. </w:t>
      </w:r>
    </w:p>
    <w:p w:rsidR="00642C10" w:rsidRPr="00996BC7" w:rsidRDefault="00996BC7" w:rsidP="00996B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6BC7">
        <w:rPr>
          <w:rFonts w:ascii="Times New Roman" w:hAnsi="Times New Roman" w:cs="Times New Roman"/>
          <w:b/>
          <w:sz w:val="24"/>
          <w:szCs w:val="24"/>
        </w:rPr>
        <w:t>Практика.</w:t>
      </w:r>
      <w:r w:rsidRPr="00996BC7">
        <w:rPr>
          <w:rFonts w:ascii="Times New Roman" w:hAnsi="Times New Roman" w:cs="Times New Roman"/>
          <w:sz w:val="24"/>
          <w:szCs w:val="24"/>
        </w:rPr>
        <w:t xml:space="preserve"> Работы над разминкой плечевого пояса: «Ветряная мельница», «Миксер», «Пружина», «Кошка лезет на забор». Тренинг «Тележка», «Прыжок на месте».</w:t>
      </w:r>
    </w:p>
    <w:p w:rsidR="00660ECF" w:rsidRDefault="00642C10" w:rsidP="00D0486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Тема№4.2. </w:t>
      </w:r>
      <w:r w:rsidR="00E2570B">
        <w:rPr>
          <w:rFonts w:ascii="Times New Roman" w:hAnsi="Times New Roman" w:cs="Times New Roman"/>
          <w:b/>
          <w:sz w:val="24"/>
          <w:szCs w:val="24"/>
        </w:rPr>
        <w:t>Сценическая акробатика.</w:t>
      </w:r>
    </w:p>
    <w:p w:rsidR="00B459AC" w:rsidRPr="00BC22E5" w:rsidRDefault="00B459AC" w:rsidP="00D048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22E5">
        <w:rPr>
          <w:rFonts w:ascii="Times New Roman" w:hAnsi="Times New Roman" w:cs="Times New Roman"/>
          <w:b/>
          <w:sz w:val="24"/>
          <w:szCs w:val="24"/>
        </w:rPr>
        <w:t>Теория.</w:t>
      </w:r>
      <w:r w:rsidRPr="00BC22E5">
        <w:rPr>
          <w:rFonts w:ascii="Times New Roman" w:hAnsi="Times New Roman" w:cs="Times New Roman"/>
          <w:sz w:val="24"/>
          <w:szCs w:val="24"/>
        </w:rPr>
        <w:t xml:space="preserve"> Школы и методики движенческой подготовки актера. Развитие психофизического аппарата.</w:t>
      </w:r>
    </w:p>
    <w:p w:rsidR="00B459AC" w:rsidRPr="00BC22E5" w:rsidRDefault="00B459AC" w:rsidP="00D048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22E5">
        <w:rPr>
          <w:rFonts w:ascii="Times New Roman" w:hAnsi="Times New Roman" w:cs="Times New Roman"/>
          <w:b/>
          <w:sz w:val="24"/>
          <w:szCs w:val="24"/>
        </w:rPr>
        <w:t>Практика.</w:t>
      </w:r>
      <w:r w:rsidRPr="00BC22E5">
        <w:rPr>
          <w:rFonts w:ascii="Times New Roman" w:hAnsi="Times New Roman" w:cs="Times New Roman"/>
          <w:sz w:val="24"/>
          <w:szCs w:val="24"/>
        </w:rPr>
        <w:t xml:space="preserve"> Разминка плечевого пояса: «Ветряная мельница», «Миксер», «Пружина», «Кошка лезет на забор». Тренинг :«Тележка», «Собачка», «Гусиный шаг», «Прыжок на месте». Элементы акробатики: кувырок вперед, кувырок назад, кенгуру, кузнечик.</w:t>
      </w:r>
    </w:p>
    <w:p w:rsidR="00B459AC" w:rsidRPr="00BC22E5" w:rsidRDefault="00B459AC" w:rsidP="00D0486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C22E5">
        <w:rPr>
          <w:rFonts w:ascii="Times New Roman" w:hAnsi="Times New Roman" w:cs="Times New Roman"/>
          <w:b/>
          <w:sz w:val="24"/>
          <w:szCs w:val="24"/>
        </w:rPr>
        <w:t>Раздел 5. Работа над пьесой.</w:t>
      </w:r>
    </w:p>
    <w:p w:rsidR="00B459AC" w:rsidRPr="00BC22E5" w:rsidRDefault="00D04860" w:rsidP="00D0486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№5.1</w:t>
      </w:r>
      <w:r w:rsidR="00B459AC" w:rsidRPr="00BC22E5">
        <w:rPr>
          <w:rFonts w:ascii="Times New Roman" w:hAnsi="Times New Roman" w:cs="Times New Roman"/>
          <w:b/>
          <w:sz w:val="24"/>
          <w:szCs w:val="24"/>
        </w:rPr>
        <w:t>. Пьеса – основа спектакля</w:t>
      </w:r>
    </w:p>
    <w:p w:rsidR="00B459AC" w:rsidRPr="00BC22E5" w:rsidRDefault="00B459AC" w:rsidP="00D048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22E5">
        <w:rPr>
          <w:rFonts w:ascii="Times New Roman" w:hAnsi="Times New Roman" w:cs="Times New Roman"/>
          <w:b/>
          <w:sz w:val="24"/>
          <w:szCs w:val="24"/>
        </w:rPr>
        <w:t>Теория.</w:t>
      </w:r>
      <w:r w:rsidRPr="00BC22E5">
        <w:rPr>
          <w:rFonts w:ascii="Times New Roman" w:hAnsi="Times New Roman" w:cs="Times New Roman"/>
          <w:sz w:val="24"/>
          <w:szCs w:val="24"/>
        </w:rPr>
        <w:t xml:space="preserve"> Особенности композиционного построения пьесы: ее экспозиция, завязка, кульминация и развязка. Время в пьесе. Персонажи – действующие лица спектакля.</w:t>
      </w:r>
    </w:p>
    <w:p w:rsidR="00B459AC" w:rsidRPr="00BC22E5" w:rsidRDefault="00B459AC" w:rsidP="00D048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22E5">
        <w:rPr>
          <w:rFonts w:ascii="Times New Roman" w:hAnsi="Times New Roman" w:cs="Times New Roman"/>
          <w:b/>
          <w:sz w:val="24"/>
          <w:szCs w:val="24"/>
        </w:rPr>
        <w:t>Практика.</w:t>
      </w:r>
      <w:r w:rsidRPr="00BC22E5">
        <w:rPr>
          <w:rFonts w:ascii="Times New Roman" w:hAnsi="Times New Roman" w:cs="Times New Roman"/>
          <w:sz w:val="24"/>
          <w:szCs w:val="24"/>
        </w:rPr>
        <w:t xml:space="preserve"> Работа над выбранной пьесой, осмысление сюжета, выделение основных событий, являющихся поворотными моментами в развитии действия. Определение главной темы пьесы и идеи автора, раскрывающиеся через основной конфликт. Определение жанра спектакля. Чтение и обсуждение пьесы, ее темы, идеи. Общий разговор о замысле спектакля.</w:t>
      </w:r>
    </w:p>
    <w:p w:rsidR="00B459AC" w:rsidRPr="00BC22E5" w:rsidRDefault="00D04860" w:rsidP="00D0486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№5.2</w:t>
      </w:r>
      <w:r w:rsidR="00B459AC" w:rsidRPr="00BC22E5">
        <w:rPr>
          <w:rFonts w:ascii="Times New Roman" w:hAnsi="Times New Roman" w:cs="Times New Roman"/>
          <w:b/>
          <w:sz w:val="24"/>
          <w:szCs w:val="24"/>
        </w:rPr>
        <w:t>. Текст-основа постановки</w:t>
      </w:r>
    </w:p>
    <w:p w:rsidR="00B459AC" w:rsidRPr="00BC22E5" w:rsidRDefault="00B459AC" w:rsidP="00D048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22E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Теория. </w:t>
      </w:r>
      <w:r w:rsidRPr="00BC22E5">
        <w:rPr>
          <w:rFonts w:ascii="Times New Roman" w:hAnsi="Times New Roman" w:cs="Times New Roman"/>
          <w:sz w:val="24"/>
          <w:szCs w:val="24"/>
        </w:rPr>
        <w:t>Повествовательный и драматический текст. Речевая характеристика персонажа. Речевое и внеречевое поведение. Монолог и диалог.</w:t>
      </w:r>
    </w:p>
    <w:p w:rsidR="00B459AC" w:rsidRPr="00BC22E5" w:rsidRDefault="00B459AC" w:rsidP="00D048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22E5">
        <w:rPr>
          <w:rFonts w:ascii="Times New Roman" w:hAnsi="Times New Roman" w:cs="Times New Roman"/>
          <w:b/>
          <w:sz w:val="24"/>
          <w:szCs w:val="24"/>
        </w:rPr>
        <w:t>Практика.</w:t>
      </w:r>
      <w:r w:rsidRPr="00BC22E5">
        <w:rPr>
          <w:rFonts w:ascii="Times New Roman" w:hAnsi="Times New Roman" w:cs="Times New Roman"/>
          <w:sz w:val="24"/>
          <w:szCs w:val="24"/>
        </w:rPr>
        <w:t xml:space="preserve"> Работа по карточкам «от прозы к драматическому диалогу», «Сфера диалога и сфера игры», «Кто это сказал?», «Создание речевых характеристик персонажей через анализ текста», выразительное чтение по ролям, расстановка ударение в тексте, упражнения на коллективную согласованность действий, отработка логического соединения текста и движения. Основная этюдно-постановочная работа по ролям</w:t>
      </w:r>
    </w:p>
    <w:p w:rsidR="00B459AC" w:rsidRPr="00BC22E5" w:rsidRDefault="00D04860" w:rsidP="00D0486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№5.3</w:t>
      </w:r>
      <w:r w:rsidR="00B459AC" w:rsidRPr="00BC22E5">
        <w:rPr>
          <w:rFonts w:ascii="Times New Roman" w:hAnsi="Times New Roman" w:cs="Times New Roman"/>
          <w:b/>
          <w:sz w:val="24"/>
          <w:szCs w:val="24"/>
        </w:rPr>
        <w:t>. Театральный грим. Костюм.</w:t>
      </w:r>
    </w:p>
    <w:p w:rsidR="00B459AC" w:rsidRPr="00BC22E5" w:rsidRDefault="00B459AC" w:rsidP="00D048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22E5">
        <w:rPr>
          <w:rFonts w:ascii="Times New Roman" w:hAnsi="Times New Roman" w:cs="Times New Roman"/>
          <w:b/>
          <w:sz w:val="24"/>
          <w:szCs w:val="24"/>
        </w:rPr>
        <w:t>Теория.</w:t>
      </w:r>
      <w:r w:rsidRPr="00BC22E5">
        <w:rPr>
          <w:rFonts w:ascii="Times New Roman" w:hAnsi="Times New Roman" w:cs="Times New Roman"/>
          <w:sz w:val="24"/>
          <w:szCs w:val="24"/>
        </w:rPr>
        <w:t xml:space="preserve"> Отражение сценического образа при помощи грима. Грим как один из способов достижения выразительности: обычный, эстрадный, характерный, абстрактный. Способы накладывания грима.</w:t>
      </w:r>
    </w:p>
    <w:p w:rsidR="00B459AC" w:rsidRPr="00BC22E5" w:rsidRDefault="00B459AC" w:rsidP="00D048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22E5">
        <w:rPr>
          <w:rFonts w:ascii="Times New Roman" w:hAnsi="Times New Roman" w:cs="Times New Roman"/>
          <w:b/>
          <w:sz w:val="24"/>
          <w:szCs w:val="24"/>
        </w:rPr>
        <w:t>Практика:</w:t>
      </w:r>
      <w:r w:rsidRPr="00BC22E5">
        <w:rPr>
          <w:rFonts w:ascii="Times New Roman" w:hAnsi="Times New Roman" w:cs="Times New Roman"/>
          <w:sz w:val="24"/>
          <w:szCs w:val="24"/>
        </w:rPr>
        <w:t xml:space="preserve"> Приемы накладывания грима. Создание эскизов грима для героев выбранной пьесы. Накладывание грима воспитанниками друг другу.</w:t>
      </w:r>
    </w:p>
    <w:p w:rsidR="00B459AC" w:rsidRPr="00BC22E5" w:rsidRDefault="00D04860" w:rsidP="00D0486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№5.4</w:t>
      </w:r>
      <w:r w:rsidR="00B459AC" w:rsidRPr="00BC22E5">
        <w:rPr>
          <w:rFonts w:ascii="Times New Roman" w:hAnsi="Times New Roman" w:cs="Times New Roman"/>
          <w:b/>
          <w:sz w:val="24"/>
          <w:szCs w:val="24"/>
        </w:rPr>
        <w:t>. Театральный костюм.</w:t>
      </w:r>
    </w:p>
    <w:p w:rsidR="00B459AC" w:rsidRPr="00BC22E5" w:rsidRDefault="00B459AC" w:rsidP="00D048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22E5">
        <w:rPr>
          <w:rFonts w:ascii="Times New Roman" w:hAnsi="Times New Roman" w:cs="Times New Roman"/>
          <w:b/>
          <w:sz w:val="24"/>
          <w:szCs w:val="24"/>
        </w:rPr>
        <w:t>Теория.</w:t>
      </w:r>
      <w:r w:rsidRPr="00BC22E5">
        <w:rPr>
          <w:rFonts w:ascii="Times New Roman" w:hAnsi="Times New Roman" w:cs="Times New Roman"/>
          <w:sz w:val="24"/>
          <w:szCs w:val="24"/>
        </w:rPr>
        <w:t xml:space="preserve"> Костюм – один из основных элементов, влияющих на представление об образе и характере. Костюм «конкретизированный» и «универсальный». Цвет, фактура.</w:t>
      </w:r>
    </w:p>
    <w:p w:rsidR="00B459AC" w:rsidRPr="00BC22E5" w:rsidRDefault="00B459AC" w:rsidP="00D048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22E5">
        <w:rPr>
          <w:rFonts w:ascii="Times New Roman" w:hAnsi="Times New Roman" w:cs="Times New Roman"/>
          <w:b/>
          <w:sz w:val="24"/>
          <w:szCs w:val="24"/>
        </w:rPr>
        <w:t>Практика.</w:t>
      </w:r>
      <w:r w:rsidRPr="00BC22E5">
        <w:rPr>
          <w:rFonts w:ascii="Times New Roman" w:hAnsi="Times New Roman" w:cs="Times New Roman"/>
          <w:sz w:val="24"/>
          <w:szCs w:val="24"/>
        </w:rPr>
        <w:t xml:space="preserve"> Создание эскизов костюмов для выбранной пьесы.</w:t>
      </w:r>
    </w:p>
    <w:p w:rsidR="00B459AC" w:rsidRPr="00BC22E5" w:rsidRDefault="00D04860" w:rsidP="00D0486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№5.5</w:t>
      </w:r>
      <w:r w:rsidR="00B459AC" w:rsidRPr="00BC22E5">
        <w:rPr>
          <w:rFonts w:ascii="Times New Roman" w:hAnsi="Times New Roman" w:cs="Times New Roman"/>
          <w:b/>
          <w:sz w:val="24"/>
          <w:szCs w:val="24"/>
        </w:rPr>
        <w:t>. Репетиционный период.</w:t>
      </w:r>
    </w:p>
    <w:p w:rsidR="00B459AC" w:rsidRPr="00BC22E5" w:rsidRDefault="00B459AC" w:rsidP="00D048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22E5">
        <w:rPr>
          <w:rFonts w:ascii="Times New Roman" w:hAnsi="Times New Roman" w:cs="Times New Roman"/>
          <w:b/>
          <w:sz w:val="24"/>
          <w:szCs w:val="24"/>
        </w:rPr>
        <w:t>Практика.</w:t>
      </w:r>
      <w:r w:rsidRPr="00BC22E5">
        <w:rPr>
          <w:rFonts w:ascii="Times New Roman" w:hAnsi="Times New Roman" w:cs="Times New Roman"/>
          <w:sz w:val="24"/>
          <w:szCs w:val="24"/>
        </w:rPr>
        <w:t xml:space="preserve"> Соединение сцен, эпизодов; репетиции в декорациях, с реквизитом и бутафорией, репетиции в костюмах, репетиции с музыкальным и световым оформлением, сводные репетиции, репетиции с объединением всех выразительных средств. Генеральная репетиция.</w:t>
      </w:r>
    </w:p>
    <w:p w:rsidR="00B459AC" w:rsidRPr="00BC22E5" w:rsidRDefault="00B459AC" w:rsidP="00D0486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C22E5">
        <w:rPr>
          <w:rFonts w:ascii="Times New Roman" w:hAnsi="Times New Roman" w:cs="Times New Roman"/>
          <w:b/>
          <w:sz w:val="24"/>
          <w:szCs w:val="24"/>
        </w:rPr>
        <w:t xml:space="preserve">Раздел 6. Мероприятия и психологические практикумы. </w:t>
      </w:r>
    </w:p>
    <w:p w:rsidR="00D04860" w:rsidRDefault="00D04860" w:rsidP="00D0486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№6.1.</w:t>
      </w:r>
      <w:r w:rsidR="00642C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570B" w:rsidRPr="00E2570B">
        <w:rPr>
          <w:rFonts w:ascii="Times New Roman" w:hAnsi="Times New Roman" w:cs="Times New Roman"/>
          <w:b/>
          <w:sz w:val="24"/>
          <w:szCs w:val="24"/>
        </w:rPr>
        <w:t>Знакомство с методикой проведения и организации досуговых мероприятий. Тематическое планирование, разработка сценариев.</w:t>
      </w:r>
    </w:p>
    <w:p w:rsidR="00660ECF" w:rsidRDefault="00B459AC" w:rsidP="00D048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22E5">
        <w:rPr>
          <w:rFonts w:ascii="Times New Roman" w:hAnsi="Times New Roman" w:cs="Times New Roman"/>
          <w:b/>
          <w:sz w:val="24"/>
          <w:szCs w:val="24"/>
        </w:rPr>
        <w:t>Теория.</w:t>
      </w:r>
      <w:r w:rsidRPr="00BC22E5">
        <w:rPr>
          <w:rFonts w:ascii="Times New Roman" w:hAnsi="Times New Roman" w:cs="Times New Roman"/>
          <w:sz w:val="24"/>
          <w:szCs w:val="24"/>
        </w:rPr>
        <w:t xml:space="preserve"> Знакомство с методикой проведения и организации досуговых мероприятий. Тематическое планирование, разработка сценариев.</w:t>
      </w:r>
    </w:p>
    <w:p w:rsidR="00B459AC" w:rsidRDefault="00B459AC" w:rsidP="00D048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22E5">
        <w:rPr>
          <w:rFonts w:ascii="Times New Roman" w:hAnsi="Times New Roman" w:cs="Times New Roman"/>
          <w:b/>
          <w:sz w:val="24"/>
          <w:szCs w:val="24"/>
        </w:rPr>
        <w:t>Практика.</w:t>
      </w:r>
      <w:r w:rsidRPr="00BC22E5">
        <w:rPr>
          <w:rFonts w:ascii="Times New Roman" w:hAnsi="Times New Roman" w:cs="Times New Roman"/>
          <w:sz w:val="24"/>
          <w:szCs w:val="24"/>
        </w:rPr>
        <w:t xml:space="preserve"> Участие в подготовке досуговых мероприятий внут</w:t>
      </w:r>
      <w:r w:rsidR="00642C10">
        <w:rPr>
          <w:rFonts w:ascii="Times New Roman" w:hAnsi="Times New Roman" w:cs="Times New Roman"/>
          <w:sz w:val="24"/>
          <w:szCs w:val="24"/>
        </w:rPr>
        <w:t xml:space="preserve">ри учреждения. Выявление ошибок. </w:t>
      </w:r>
      <w:r w:rsidRPr="00BC22E5">
        <w:rPr>
          <w:rFonts w:ascii="Times New Roman" w:hAnsi="Times New Roman" w:cs="Times New Roman"/>
          <w:sz w:val="24"/>
          <w:szCs w:val="24"/>
        </w:rPr>
        <w:t>Оформление газеты «В мире театра».</w:t>
      </w:r>
    </w:p>
    <w:p w:rsidR="00D04860" w:rsidRDefault="00E2570B" w:rsidP="00D0486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№6.2</w:t>
      </w:r>
      <w:r w:rsidR="00D04860">
        <w:rPr>
          <w:rFonts w:ascii="Times New Roman" w:hAnsi="Times New Roman" w:cs="Times New Roman"/>
          <w:b/>
          <w:sz w:val="24"/>
          <w:szCs w:val="24"/>
        </w:rPr>
        <w:t>. Итоговое занятие</w:t>
      </w:r>
    </w:p>
    <w:p w:rsidR="00B459AC" w:rsidRPr="00BC22E5" w:rsidRDefault="00B459AC" w:rsidP="00D048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22E5">
        <w:rPr>
          <w:rFonts w:ascii="Times New Roman" w:hAnsi="Times New Roman" w:cs="Times New Roman"/>
          <w:b/>
          <w:sz w:val="24"/>
          <w:szCs w:val="24"/>
        </w:rPr>
        <w:t>Теория.</w:t>
      </w:r>
      <w:r w:rsidRPr="00BC22E5">
        <w:rPr>
          <w:rFonts w:ascii="Times New Roman" w:hAnsi="Times New Roman" w:cs="Times New Roman"/>
          <w:sz w:val="24"/>
          <w:szCs w:val="24"/>
        </w:rPr>
        <w:t xml:space="preserve"> Викторина по разделам программы обучения за год.</w:t>
      </w:r>
    </w:p>
    <w:p w:rsidR="00B459AC" w:rsidRDefault="00B459AC" w:rsidP="00D048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22E5">
        <w:rPr>
          <w:rFonts w:ascii="Times New Roman" w:hAnsi="Times New Roman" w:cs="Times New Roman"/>
          <w:b/>
          <w:sz w:val="24"/>
          <w:szCs w:val="24"/>
        </w:rPr>
        <w:t>Практика.</w:t>
      </w:r>
      <w:r w:rsidRPr="00BC22E5">
        <w:rPr>
          <w:rFonts w:ascii="Times New Roman" w:hAnsi="Times New Roman" w:cs="Times New Roman"/>
          <w:sz w:val="24"/>
          <w:szCs w:val="24"/>
        </w:rPr>
        <w:t xml:space="preserve"> Выступление: упражнения на коллективную согласованность; превращение и оправдание предмета, позы, ситуации, мизансцены; этюды на оправдание заданных бессловесных элементов действий разными предлагаемыми обстоятельствами; упражнения по курсу «Художественное слово».</w:t>
      </w:r>
    </w:p>
    <w:p w:rsidR="00D20F54" w:rsidRDefault="00642C10" w:rsidP="00642C10">
      <w:pPr>
        <w:tabs>
          <w:tab w:val="left" w:pos="296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</w:p>
    <w:p w:rsidR="00660ECF" w:rsidRPr="00642C10" w:rsidRDefault="00B459AC" w:rsidP="00D048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642C1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Содержание  учебного плана 2 года обучения:</w:t>
      </w:r>
    </w:p>
    <w:p w:rsidR="00660ECF" w:rsidRPr="00660ECF" w:rsidRDefault="00660ECF" w:rsidP="00660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E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№1. Вводное занятие</w:t>
      </w:r>
      <w:r w:rsidRPr="00660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 </w:t>
      </w:r>
    </w:p>
    <w:p w:rsidR="00660ECF" w:rsidRPr="00660ECF" w:rsidRDefault="00660ECF" w:rsidP="00660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E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Теория.</w:t>
      </w:r>
      <w:r w:rsidRPr="00660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Цели и задачи обучения. Знакомство с курсом. Перспектива творческого роста на 2-ом году обучения.</w:t>
      </w:r>
    </w:p>
    <w:p w:rsidR="00D04860" w:rsidRPr="00660ECF" w:rsidRDefault="00660ECF" w:rsidP="00660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EC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Практика</w:t>
      </w:r>
      <w:r w:rsidRPr="00660ECF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Участие детей в мероприятии «День открытых дверей».</w:t>
      </w:r>
    </w:p>
    <w:p w:rsidR="00660ECF" w:rsidRPr="00660ECF" w:rsidRDefault="00660ECF" w:rsidP="00660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E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1. История театра. Театр как вид искусства</w:t>
      </w:r>
      <w:r w:rsidRPr="00660EC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60ECF" w:rsidRPr="00660ECF" w:rsidRDefault="00660ECF" w:rsidP="00660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E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№1.1. Страницы истории театра: театр Древнего Востока.</w:t>
      </w:r>
    </w:p>
    <w:p w:rsidR="00660ECF" w:rsidRPr="00660ECF" w:rsidRDefault="00660ECF" w:rsidP="00660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EC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Теория.</w:t>
      </w:r>
      <w:r w:rsidRPr="00660EC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</w:t>
      </w:r>
      <w:r w:rsidRPr="00660EC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и искусство Древнего Востока. Мистерии - праздники в храмах Древнего Востока.</w:t>
      </w:r>
    </w:p>
    <w:p w:rsidR="00660ECF" w:rsidRPr="00660ECF" w:rsidRDefault="00660ECF" w:rsidP="00660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EC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Практика. </w:t>
      </w:r>
      <w:r w:rsidRPr="00660ECF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Драматургический анализ мифа об Осирисе: завязка, кульминация, промежуточные события, главные герои-противники.</w:t>
      </w:r>
    </w:p>
    <w:p w:rsidR="00660ECF" w:rsidRPr="00660ECF" w:rsidRDefault="00D04860" w:rsidP="00660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Тема №1</w:t>
      </w:r>
      <w:r w:rsidR="00660ECF" w:rsidRPr="00660E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.2. Страницы истории театра: театр Древней Греции.</w:t>
      </w:r>
    </w:p>
    <w:p w:rsidR="00660ECF" w:rsidRPr="00660ECF" w:rsidRDefault="00660ECF" w:rsidP="00660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EC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Теория.</w:t>
      </w:r>
      <w:r w:rsidR="00D0486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Pr="00660EC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подъем культуры и искусства в Древней Греции. Общественно-воспитательная роль театра. Особенности древнегреческого театра: сочетание музыки и пластики, слова – активное средство воздействия на зрителя. Костюм и маска – элементы обобщенной характеристики персонажей. Трагедия и комедия – основные жанры древнегреческой драматургии.</w:t>
      </w:r>
    </w:p>
    <w:p w:rsidR="00660ECF" w:rsidRPr="00660ECF" w:rsidRDefault="00660ECF" w:rsidP="00660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EC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Практика.</w:t>
      </w:r>
      <w:r w:rsidR="00D0486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Pr="00660EC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Комментирование чтение отрывков из «Прометея прикованного» Эсхила. Чтение книги А.Говорова «Алкамен – театральный мальчик». Знакомство по иллюстрациям и фотографиям с устройством зрительного зала и оформлением сценической площадки древнегреческого театра. Заочная экскурсия по современному театральному зданию.</w:t>
      </w:r>
    </w:p>
    <w:p w:rsidR="00660ECF" w:rsidRPr="00660ECF" w:rsidRDefault="00D04860" w:rsidP="00660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№1</w:t>
      </w:r>
      <w:r w:rsidR="00660ECF" w:rsidRPr="00660E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.3. Развитие представлений о видах театрального искусства: музыкальный театр.</w:t>
      </w:r>
    </w:p>
    <w:p w:rsidR="00660ECF" w:rsidRPr="00660ECF" w:rsidRDefault="00660ECF" w:rsidP="00660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EC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Теория.</w:t>
      </w:r>
      <w:r w:rsidR="00D0486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Pr="00660EC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Опера, балет, оперетта, мюзикл. Общее и специфическое в каждом жанре. Работа композитора. Либретто. Значение сценографии. Хореография.</w:t>
      </w:r>
    </w:p>
    <w:p w:rsidR="00660ECF" w:rsidRPr="00660ECF" w:rsidRDefault="00660ECF" w:rsidP="00660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EC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Практика.</w:t>
      </w:r>
      <w:r w:rsidR="00D0486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Pr="00660E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 спектакля (телеспектакля) музыкального театра. Прослушивание отрывка из мюзикла «Юнона и Авось».</w:t>
      </w:r>
    </w:p>
    <w:p w:rsidR="00660ECF" w:rsidRPr="00660ECF" w:rsidRDefault="00D04860" w:rsidP="00660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8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660ECF" w:rsidRPr="00660E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.4. Театр в ряду других искусств. Общее и особенное.</w:t>
      </w:r>
    </w:p>
    <w:p w:rsidR="00660ECF" w:rsidRPr="00660ECF" w:rsidRDefault="00660ECF" w:rsidP="00660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EC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Теория</w:t>
      </w:r>
      <w:r w:rsidR="00D0486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. </w:t>
      </w:r>
      <w:r w:rsidRPr="00660EC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 и литература. Театр и кино – «друзья и соперники». Изобразительное искусство и театр. Театр и музыка. Взаимосвязь театра с другими видами искусства.</w:t>
      </w:r>
    </w:p>
    <w:p w:rsidR="00660ECF" w:rsidRPr="00660ECF" w:rsidRDefault="00660ECF" w:rsidP="00660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EC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Практи</w:t>
      </w:r>
      <w:r w:rsidR="00D0486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ка. </w:t>
      </w:r>
      <w:r w:rsidRPr="00660E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 театральных постановок драматического театра им.Щепкина г.Белгород. Закрепление представлений и зрительского опыта воспитанников в рассказах, сочинениях, рисунках. Практическая работа по составлению произведений различных видов искусства (воплощение одного сюжета художественными средствами разных искусств). Упражнения «Вихрь», «Выбор» (литературный этюд).</w:t>
      </w:r>
    </w:p>
    <w:p w:rsidR="00660ECF" w:rsidRPr="00D04860" w:rsidRDefault="00D04860" w:rsidP="00660EC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048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2</w:t>
      </w:r>
      <w:r w:rsidR="00660ECF" w:rsidRPr="00D048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Актерская грамота </w:t>
      </w:r>
    </w:p>
    <w:p w:rsidR="00660ECF" w:rsidRPr="00660ECF" w:rsidRDefault="00D04860" w:rsidP="00660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8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№2</w:t>
      </w:r>
      <w:r w:rsidR="00660ECF" w:rsidRPr="00D048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.1.</w:t>
      </w:r>
      <w:r w:rsidR="00660ECF" w:rsidRPr="00660E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Средства актёрского искусства.</w:t>
      </w:r>
    </w:p>
    <w:p w:rsidR="00660ECF" w:rsidRPr="00660ECF" w:rsidRDefault="00D04860" w:rsidP="00660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Теория.</w:t>
      </w:r>
      <w:r w:rsidR="00660ECF" w:rsidRPr="00660EC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 </w:t>
      </w:r>
      <w:r w:rsidR="00660ECF" w:rsidRPr="00660EC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и способы превращения своей логики действия в логику действий персонажа. Разные логики поведения одного и того же действующего лица в избранном отрывке. Первоначальное представление о средствах актерского искусства, помогающих преодолеть статичность исполнения (или «купание в чувствах» по К.С. Станиславскому).</w:t>
      </w:r>
    </w:p>
    <w:p w:rsidR="00660ECF" w:rsidRPr="00D04860" w:rsidRDefault="00660ECF" w:rsidP="00660ECF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660EC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Практи</w:t>
      </w:r>
      <w:r w:rsidR="00D0486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ка.</w:t>
      </w:r>
      <w:r w:rsidRPr="00660EC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 </w:t>
      </w:r>
      <w:r w:rsidRPr="00660E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 и прослушивание музыки и видеоклипов.</w:t>
      </w:r>
      <w:r w:rsidR="00D04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0EC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над одной ролью (одним отрывком) всех студийцев. Коллективные показы одного и того же отрывка в разных составах. Определение различий в характере действия или «Большое зеркало». Упражнения на коллективную согласованность действий (одновременно, друг за другом, вовремя). Воспитывающие ситуации «Что будет, если я буду играть один..».Превращения заданного предмета с помощью действий во что-то другое (индивидуально, с помощниками).</w:t>
      </w:r>
    </w:p>
    <w:p w:rsidR="00660ECF" w:rsidRPr="00660ECF" w:rsidRDefault="00D04860" w:rsidP="00660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</w:t>
      </w:r>
      <w:r w:rsidR="00660ECF" w:rsidRPr="00660E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="00660ECF" w:rsidRPr="00660EC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60ECF" w:rsidRPr="00660E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Актер и его роли.</w:t>
      </w:r>
    </w:p>
    <w:p w:rsidR="00660ECF" w:rsidRPr="00660ECF" w:rsidRDefault="00660ECF" w:rsidP="00660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EC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Теория</w:t>
      </w:r>
      <w:r w:rsidR="00D0486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. </w:t>
      </w:r>
      <w:r w:rsidRPr="00660ECF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Параллельная отделочная работа над несколькими ролями каждого воспитанника как средство активизации овладения техникой действий.</w:t>
      </w:r>
    </w:p>
    <w:p w:rsidR="00660ECF" w:rsidRPr="00660ECF" w:rsidRDefault="00660ECF" w:rsidP="00660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EC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Практи</w:t>
      </w:r>
      <w:r w:rsidR="00D0486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ка. </w:t>
      </w:r>
      <w:r w:rsidR="00D0486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660E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пражнения на коллективную согласованность действий (одновременно, друг за другом, вовремя); воспитывающие ситуации «Что будет, если я буду играть один..»; превращения заданного предмета с помощью действий во что-то другое (индивидуально, с помощниками). Тренинги на внимание: «Поймать хлопок», «Невидимая нить», «Много ниточек, или Большое зеркало». Выполнение этюдов, упражнений- тренингов. Упражнение: «Я сегодня – это …»</w:t>
      </w:r>
    </w:p>
    <w:p w:rsidR="00660ECF" w:rsidRPr="00660ECF" w:rsidRDefault="00D04860" w:rsidP="00660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8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660ECF" w:rsidRPr="00D048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.3</w:t>
      </w:r>
      <w:r w:rsidR="00660ECF" w:rsidRPr="00660E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Бессловесные и словесные действия (повторение).</w:t>
      </w:r>
    </w:p>
    <w:p w:rsidR="00660ECF" w:rsidRPr="00660ECF" w:rsidRDefault="00660ECF" w:rsidP="00660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EC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Теория</w:t>
      </w:r>
      <w:r w:rsidR="00D0486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. </w:t>
      </w:r>
      <w:r w:rsidRPr="00660ECF">
        <w:rPr>
          <w:rFonts w:ascii="Times New Roman" w:eastAsia="Times New Roman" w:hAnsi="Times New Roman" w:cs="Times New Roman"/>
          <w:sz w:val="24"/>
          <w:szCs w:val="24"/>
          <w:lang w:eastAsia="ru-RU"/>
        </w:rPr>
        <w:t>Этюдное оправдание заданной цепочки словесных действий. Зарождение представления о действенном характере замысла этюда (парного).</w:t>
      </w:r>
    </w:p>
    <w:p w:rsidR="00660ECF" w:rsidRPr="00660ECF" w:rsidRDefault="00660ECF" w:rsidP="00660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EC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lastRenderedPageBreak/>
        <w:t>Практи</w:t>
      </w:r>
      <w:r w:rsidR="00D0486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ка. </w:t>
      </w:r>
      <w:r w:rsidRPr="00660ECF">
        <w:rPr>
          <w:rFonts w:ascii="Times New Roman" w:eastAsia="Times New Roman" w:hAnsi="Times New Roman" w:cs="Times New Roman"/>
          <w:sz w:val="24"/>
          <w:szCs w:val="24"/>
          <w:lang w:eastAsia="ru-RU"/>
        </w:rPr>
        <w:t>Этюды на пословицы, крылатые выражения, поговорки, сюжетные стихи, картины – одиночные, парные, групповые, без слов и с минимальным использованием текста.</w:t>
      </w:r>
    </w:p>
    <w:p w:rsidR="00660ECF" w:rsidRPr="00D04860" w:rsidRDefault="00D04860" w:rsidP="00660E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48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</w:t>
      </w:r>
      <w:r w:rsidRPr="00D048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660ECF" w:rsidRPr="00D048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Художественное чтение </w:t>
      </w:r>
    </w:p>
    <w:p w:rsidR="00660ECF" w:rsidRPr="00660ECF" w:rsidRDefault="00D04860" w:rsidP="00660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8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Тема№3</w:t>
      </w:r>
      <w:r w:rsidR="00660ECF" w:rsidRPr="00D048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.1.</w:t>
      </w:r>
      <w:r w:rsidR="00660ECF" w:rsidRPr="00660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0ECF" w:rsidRPr="00660E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Разнообразие художественных приемов литературы.</w:t>
      </w:r>
    </w:p>
    <w:p w:rsidR="00660ECF" w:rsidRPr="00660ECF" w:rsidRDefault="00D04860" w:rsidP="00660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Теория.</w:t>
      </w:r>
      <w:r w:rsidR="00660ECF" w:rsidRPr="00660EC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 </w:t>
      </w:r>
      <w:r w:rsidR="00660ECF" w:rsidRPr="00660EC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звучащим голосом «рисовать» ту или иную картину. Связь рисуемой картины с жанром литературного произведения. Особенности исполнения лирики.</w:t>
      </w:r>
    </w:p>
    <w:p w:rsidR="00660ECF" w:rsidRPr="00660ECF" w:rsidRDefault="00660ECF" w:rsidP="00660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EC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Практи</w:t>
      </w:r>
      <w:r w:rsidR="00D0486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ка. </w:t>
      </w:r>
      <w:r w:rsidR="00D0486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60ECF">
        <w:rPr>
          <w:rFonts w:ascii="Times New Roman" w:eastAsia="Times New Roman" w:hAnsi="Times New Roman" w:cs="Times New Roman"/>
          <w:sz w:val="24"/>
          <w:szCs w:val="24"/>
          <w:lang w:eastAsia="ru-RU"/>
        </w:rPr>
        <w:t>амостоятельная подготовка произведения к исполнению (на материале русской прозы и поэзии).</w:t>
      </w:r>
    </w:p>
    <w:p w:rsidR="00660ECF" w:rsidRPr="00660ECF" w:rsidRDefault="00D04860" w:rsidP="00660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№3</w:t>
      </w:r>
      <w:r w:rsidR="00660ECF" w:rsidRPr="00660E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.2. Словесные воздействия.</w:t>
      </w:r>
    </w:p>
    <w:p w:rsidR="00660ECF" w:rsidRPr="00660ECF" w:rsidRDefault="00D04860" w:rsidP="00660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Теория.</w:t>
      </w:r>
      <w:r w:rsidR="00660ECF" w:rsidRPr="00660EC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 </w:t>
      </w:r>
      <w:r w:rsidR="00660ECF" w:rsidRPr="00660ECF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классификация. Текст и подтекст литературного произведения. Возможность звучащим голосом рисовать ту или иную картину. Связь рисуемой картины с жанром литературного произведения.</w:t>
      </w:r>
    </w:p>
    <w:p w:rsidR="00660ECF" w:rsidRPr="00660ECF" w:rsidRDefault="00660ECF" w:rsidP="00660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EC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Практи</w:t>
      </w:r>
      <w:r w:rsidR="00D0486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ка.</w:t>
      </w:r>
      <w:r w:rsidRPr="00660ECF">
        <w:rPr>
          <w:rFonts w:ascii="Times New Roman" w:eastAsia="Times New Roman" w:hAnsi="Times New Roman" w:cs="Times New Roman"/>
          <w:sz w:val="24"/>
          <w:szCs w:val="24"/>
          <w:lang w:eastAsia="ru-RU"/>
        </w:rPr>
        <w:t> Упражнения на «распро-ультра-натуральное действие»: превращение заданного предмета с помощью действий во что-то другое (индивидуально, с помощником). Работа над художественным произведением. Подготовка чтецкого репертуара. Формы проведения занятий: групповые, игровые, занятие – зачёт.</w:t>
      </w:r>
    </w:p>
    <w:p w:rsidR="00660ECF" w:rsidRPr="00D04860" w:rsidRDefault="00D04860" w:rsidP="00660EC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048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4</w:t>
      </w:r>
      <w:r w:rsidR="00660ECF" w:rsidRPr="00D048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660ECF" w:rsidRPr="00D048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Сценическое движение </w:t>
      </w:r>
    </w:p>
    <w:p w:rsidR="00642C10" w:rsidRDefault="00D04860" w:rsidP="00660ECF">
      <w:pPr>
        <w:spacing w:after="0" w:line="420" w:lineRule="atLeast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</w:pPr>
      <w:r w:rsidRPr="00996BC7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Тема №4.1.</w:t>
      </w:r>
      <w:r w:rsidR="00642C10" w:rsidRPr="00996BC7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 xml:space="preserve"> Пластическая выразительность актера.</w:t>
      </w:r>
    </w:p>
    <w:p w:rsidR="00996BC7" w:rsidRPr="00112B79" w:rsidRDefault="00996BC7" w:rsidP="00996BC7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2B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Теория.</w:t>
      </w:r>
      <w:r w:rsidRPr="00112B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Основы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пластической выразительности актера </w:t>
      </w:r>
      <w:r w:rsidRPr="00112B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работа с равновесием, работа с предметами. </w:t>
      </w:r>
    </w:p>
    <w:p w:rsidR="00996BC7" w:rsidRPr="00112B79" w:rsidRDefault="00996BC7" w:rsidP="00996BC7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2B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Практика.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</w:t>
      </w:r>
      <w:r w:rsidRPr="00112B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аботы над разминкой плечевого пояса: «Ветряная мельница», «Миксер», «Пружина», «Кошка лезет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забор». Тренинг «Тележка»</w:t>
      </w:r>
      <w:r w:rsidRPr="00112B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«Прыжок на месте». </w:t>
      </w:r>
    </w:p>
    <w:p w:rsidR="00D04860" w:rsidRDefault="00642C10" w:rsidP="00660ECF">
      <w:pPr>
        <w:spacing w:after="0" w:line="420" w:lineRule="atLeas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Тема№4.2. Сценическая акробатика.</w:t>
      </w:r>
    </w:p>
    <w:p w:rsidR="00660ECF" w:rsidRPr="00660ECF" w:rsidRDefault="00660ECF" w:rsidP="00FD6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EC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Теория: </w:t>
      </w:r>
      <w:r w:rsidRPr="00660EC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акробатики, работа с равновесие</w:t>
      </w:r>
      <w:r w:rsidR="00FD6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м, работа с предметами. Техника </w:t>
      </w:r>
      <w:r w:rsidRPr="00660EC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безопасности.</w:t>
      </w:r>
    </w:p>
    <w:p w:rsidR="00660ECF" w:rsidRPr="00660ECF" w:rsidRDefault="00D04860" w:rsidP="00660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Практика. </w:t>
      </w:r>
      <w:r w:rsidR="00660ECF" w:rsidRPr="00660E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Продолжение работы над разминкой плечевого пояса: «Ветряная мельница», «Миксер», «Пружина», «Кошка лезет на забор». Тренинг «Тележка», «Собачка», «Гусиный шаг», «Прыжок на месте». Сценические падения : падения вперед согнувшись, падение назад на спину.</w:t>
      </w:r>
    </w:p>
    <w:p w:rsidR="00660ECF" w:rsidRPr="00D04860" w:rsidRDefault="00D04860" w:rsidP="00660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86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Раздел 5.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="00660ECF" w:rsidRPr="00D048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Работа над пьесой </w:t>
      </w:r>
    </w:p>
    <w:p w:rsidR="00660ECF" w:rsidRPr="00660ECF" w:rsidRDefault="00D04860" w:rsidP="00660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№ 5</w:t>
      </w:r>
      <w:r w:rsidR="00660ECF" w:rsidRPr="00660E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.1. Пьеса – основа спектакля</w:t>
      </w:r>
    </w:p>
    <w:p w:rsidR="00660ECF" w:rsidRPr="00660ECF" w:rsidRDefault="00660ECF" w:rsidP="00660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EC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Теория</w:t>
      </w:r>
      <w:r w:rsidR="00D0486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. </w:t>
      </w:r>
      <w:r w:rsidRPr="00660EC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композиционного построения пьесы: ее экспозиция, завязка, кульминация и развязка. Время в пьесе. Персонажи- действующие лица спектакля.</w:t>
      </w:r>
    </w:p>
    <w:p w:rsidR="00660ECF" w:rsidRPr="00660ECF" w:rsidRDefault="00660ECF" w:rsidP="00660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EC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Практи</w:t>
      </w:r>
      <w:r w:rsidR="00D0486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ка.</w:t>
      </w:r>
      <w:r w:rsidRPr="00660EC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 </w:t>
      </w:r>
      <w:r w:rsidR="00D0486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660ECF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абота над выбранной пьесой, осмысление сюжета, выделение основных событий, являющихся поворотными моментами в развитии действия. Определение главной темы пьесы и идеи автора, раскрывающиеся через основной конфликт. Определение жанра спектакля. Чтение и обсуждение пьесы, ее темы, идеи. Общий разговор о замысле спектакля.</w:t>
      </w:r>
    </w:p>
    <w:p w:rsidR="00660ECF" w:rsidRPr="00660ECF" w:rsidRDefault="00D04860" w:rsidP="00660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8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№</w:t>
      </w:r>
      <w:r w:rsidRPr="00D048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660ECF" w:rsidRPr="00660E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.2. Текст-основа постановки.</w:t>
      </w:r>
    </w:p>
    <w:p w:rsidR="00660ECF" w:rsidRPr="00660ECF" w:rsidRDefault="00660ECF" w:rsidP="00660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EC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Теория</w:t>
      </w:r>
      <w:r w:rsidR="00D0486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. </w:t>
      </w:r>
      <w:r w:rsidRPr="00660E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Повествовательный и драматический текст. Речевая характеристика персонажа. Речевое и внеречевое поведение. Монолог и диалог.</w:t>
      </w:r>
    </w:p>
    <w:p w:rsidR="00660ECF" w:rsidRPr="00660ECF" w:rsidRDefault="00660ECF" w:rsidP="00660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EC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Практи</w:t>
      </w:r>
      <w:r w:rsidR="00D0486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ка. </w:t>
      </w:r>
      <w:r w:rsidR="00D0486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660ECF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абота по карточкам «от прозы к драматическому диалогу», «Сфера диалога и сфера игры», «Кто это сказал?», «Создание речевых характеристик персонажей через анализ текста», , выразительное чтение по ролям, расстановка ударение в тексте, упражнения на коллективную согласованность действий, отработка логического соединения текста и движения. Основная этюдно-постановочная работа по ролям</w:t>
      </w:r>
    </w:p>
    <w:p w:rsidR="00660ECF" w:rsidRPr="00660ECF" w:rsidRDefault="00D04860" w:rsidP="00660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8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№5.</w:t>
      </w:r>
      <w:r w:rsidR="00660ECF" w:rsidRPr="00660E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Театральный грим. Костюм.</w:t>
      </w:r>
    </w:p>
    <w:p w:rsidR="00660ECF" w:rsidRPr="00660ECF" w:rsidRDefault="00660ECF" w:rsidP="00660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EC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lastRenderedPageBreak/>
        <w:t>Теория</w:t>
      </w:r>
      <w:r w:rsidR="00D0486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. </w:t>
      </w:r>
      <w:r w:rsidRPr="00660EC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Отражение сценического образа при помощи грима. Грим как один из способов достижения выразительности: обычный, эстрадный, характерный, абстрактный. Способы накладывания грима.</w:t>
      </w:r>
    </w:p>
    <w:p w:rsidR="00660ECF" w:rsidRPr="00660ECF" w:rsidRDefault="00D04860" w:rsidP="00660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Практика. </w:t>
      </w:r>
      <w:r w:rsidR="00660ECF" w:rsidRPr="00660E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Приемы накладывания грима. Создание эскизов грима для героев выбранной пьесы. Накладывание грима воспитанниками друг другу.</w:t>
      </w:r>
    </w:p>
    <w:p w:rsidR="00660ECF" w:rsidRPr="00660ECF" w:rsidRDefault="00030B8B" w:rsidP="00660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B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№</w:t>
      </w:r>
      <w:r w:rsidRPr="00030B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660ECF" w:rsidRPr="00030B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660ECF" w:rsidRPr="00660E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4.Театральный костюм.</w:t>
      </w:r>
    </w:p>
    <w:p w:rsidR="00660ECF" w:rsidRPr="00660ECF" w:rsidRDefault="00660ECF" w:rsidP="00660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EC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Теория</w:t>
      </w:r>
      <w:r w:rsidR="00030B8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. </w:t>
      </w:r>
      <w:r w:rsidRPr="00660EC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Костюм – один из основных элементов, влияющих на представление об образе и характере. Костюм «конкретизированный» и «универсальный». Цвет, фактура.</w:t>
      </w:r>
    </w:p>
    <w:p w:rsidR="00660ECF" w:rsidRPr="00660ECF" w:rsidRDefault="00660ECF" w:rsidP="00660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EC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Практи</w:t>
      </w:r>
      <w:r w:rsidR="00030B8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ка. </w:t>
      </w:r>
      <w:r w:rsidR="00030B8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60ECF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оздание эскизов костюмов для выбранной пьесы.</w:t>
      </w:r>
    </w:p>
    <w:p w:rsidR="00660ECF" w:rsidRPr="00660ECF" w:rsidRDefault="00030B8B" w:rsidP="00660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№5</w:t>
      </w:r>
      <w:r w:rsidR="00660ECF" w:rsidRPr="00660E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.5. Репетиционный период.</w:t>
      </w:r>
    </w:p>
    <w:p w:rsidR="00660ECF" w:rsidRPr="00660ECF" w:rsidRDefault="00660ECF" w:rsidP="00660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EC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Практи</w:t>
      </w:r>
      <w:r w:rsidR="00030B8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ка</w:t>
      </w:r>
      <w:r w:rsidRPr="00660EC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: </w:t>
      </w:r>
      <w:r w:rsidRPr="00660EC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Соединение сцен, эпизодов; репетиции в декорациях, с реквизитом и бутафорией, репетиции в костюмах, репетиции с музыкальным и световым оформлением, сводные репетиции, репетиции с объединением всех выразительных средств. Генеральная репетиция.</w:t>
      </w:r>
    </w:p>
    <w:p w:rsidR="00660ECF" w:rsidRPr="00030B8B" w:rsidRDefault="00030B8B" w:rsidP="00660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B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6</w:t>
      </w:r>
      <w:r w:rsidR="00660ECF" w:rsidRPr="00030B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Мероприятия и психологические практикумы</w:t>
      </w:r>
    </w:p>
    <w:p w:rsidR="00660ECF" w:rsidRPr="00660ECF" w:rsidRDefault="00660ECF" w:rsidP="00660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EC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Теория</w:t>
      </w:r>
      <w:r w:rsidR="00030B8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. </w:t>
      </w:r>
      <w:r w:rsidRPr="00660EC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методикой проведения и организации мероприятий. Тематическое планирование, разработка сценариев.</w:t>
      </w:r>
    </w:p>
    <w:p w:rsidR="00660ECF" w:rsidRPr="00660ECF" w:rsidRDefault="00660ECF" w:rsidP="00660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EC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Практи</w:t>
      </w:r>
      <w:r w:rsidR="00030B8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ка</w:t>
      </w:r>
      <w:r w:rsidRPr="00660ECF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Участие в подготовке мероприятий внутри учреждения. Выявление ошибок Оформление газеты «В мире театра».</w:t>
      </w:r>
    </w:p>
    <w:p w:rsidR="00660ECF" w:rsidRPr="00030B8B" w:rsidRDefault="00030B8B" w:rsidP="00660EC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0B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7</w:t>
      </w:r>
      <w:r w:rsidRPr="00030B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Итоговое занятие</w:t>
      </w:r>
    </w:p>
    <w:p w:rsidR="00660ECF" w:rsidRPr="00660ECF" w:rsidRDefault="00660ECF" w:rsidP="00660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EC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Теория</w:t>
      </w:r>
      <w:r w:rsidR="00030B8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.</w:t>
      </w:r>
      <w:r w:rsidRPr="00660EC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</w:t>
      </w:r>
      <w:r w:rsidRPr="00660EC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Викторина по разделам программы обучения за год</w:t>
      </w:r>
      <w:r w:rsidRPr="00660EC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BC22E5" w:rsidRPr="00030B8B" w:rsidRDefault="00660ECF" w:rsidP="00030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EC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Практи</w:t>
      </w:r>
      <w:r w:rsidR="00030B8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ка. </w:t>
      </w:r>
      <w:r w:rsidR="00030B8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660E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пражнения на коллективную согласованность; этюды на оправдание заданных словесных действий; чтецкие работы по курсу «Художественное слово».</w:t>
      </w:r>
    </w:p>
    <w:p w:rsidR="00B459AC" w:rsidRPr="00BC22E5" w:rsidRDefault="00B459AC" w:rsidP="00B459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D20F54" w:rsidRDefault="00EF015A" w:rsidP="00EF015A">
      <w:pPr>
        <w:tabs>
          <w:tab w:val="left" w:pos="135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</w:p>
    <w:p w:rsidR="00B459AC" w:rsidRPr="00EF015A" w:rsidRDefault="00B459AC" w:rsidP="00B459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EF01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Содержание  учебного плана 3 года обучения:</w:t>
      </w:r>
    </w:p>
    <w:p w:rsidR="005E24ED" w:rsidRPr="005E24ED" w:rsidRDefault="005E24ED" w:rsidP="005E2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4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№ 1.Вводное занятие</w:t>
      </w:r>
      <w:r w:rsidRPr="005E24ED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5E24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5E24ED" w:rsidRPr="005E24ED" w:rsidRDefault="005E24ED" w:rsidP="005E2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4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Теория.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24E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и задачи обучения. Знакомство с курсом. Перспектива творческого роста на 3-ом году обучения.</w:t>
      </w:r>
    </w:p>
    <w:p w:rsidR="005E24ED" w:rsidRPr="005E24ED" w:rsidRDefault="005E24ED" w:rsidP="005E2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4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Практи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E24E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детей в мероприятии «День открытых дверей».</w:t>
      </w:r>
    </w:p>
    <w:p w:rsidR="005E24ED" w:rsidRPr="005E24ED" w:rsidRDefault="005E24ED" w:rsidP="005E2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4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1. Актерская грамота </w:t>
      </w:r>
    </w:p>
    <w:p w:rsidR="005E24ED" w:rsidRPr="005E24ED" w:rsidRDefault="005E24ED" w:rsidP="005E2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№1</w:t>
      </w:r>
      <w:r w:rsidRPr="005E24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.1. Средства актёрского искусства.</w:t>
      </w:r>
    </w:p>
    <w:p w:rsidR="005E24ED" w:rsidRPr="005E24ED" w:rsidRDefault="005E24ED" w:rsidP="005E2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Теория. </w:t>
      </w:r>
      <w:r w:rsidRPr="005E24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5E24E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и способы превращения своей логики действия в логику действий персонажа. Разные логики поведения одного и того же действующего лица в избранном отрывке. Первоначальное представление о средствах актерского искусства, помогающих преодолеть статичность исполнения (или «купание в чувствах» по К.С. Станиславскому).</w:t>
      </w:r>
    </w:p>
    <w:p w:rsidR="005E24ED" w:rsidRPr="005E24ED" w:rsidRDefault="005E24ED" w:rsidP="005E2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4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Практи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ка. </w:t>
      </w:r>
      <w:r w:rsidRPr="005E24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5E24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 и прослушивание музыки и видеоклипов. Работа над одной ролью (одним отрывком) всех студийцев. Коллективные показы одного и того же отрывка в разных составах. Определение различий в характере действия или «Большое зеркало». Упражнения на коллективную согласованность действий (одновременно, друг за другом, вовремя). Воспитывающие ситуации «Что будет, если я буду играть один..».Превращения заданного предмета с помощью действий во что-то другое (индивидуально, с помощниками).</w:t>
      </w:r>
    </w:p>
    <w:p w:rsidR="005E24ED" w:rsidRPr="005E24ED" w:rsidRDefault="005E24ED" w:rsidP="005E2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4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№</w:t>
      </w:r>
      <w:r w:rsidRPr="005E24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1.2.</w:t>
      </w:r>
      <w:r w:rsidRPr="005E24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5E24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Актер и его роли.</w:t>
      </w:r>
    </w:p>
    <w:p w:rsidR="005E24ED" w:rsidRPr="005E24ED" w:rsidRDefault="005E24ED" w:rsidP="005E2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4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Теория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. </w:t>
      </w:r>
      <w:r w:rsidRPr="005E24E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Параллельная отделочная работа над несколькими ролями каждого воспитанника как средство активизации овладения техникой действий.</w:t>
      </w:r>
    </w:p>
    <w:p w:rsidR="005E24ED" w:rsidRPr="005E24ED" w:rsidRDefault="005E24ED" w:rsidP="005E2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Практика.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5E24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пражнения на коллективную согласованность действий (одновременно, друг за другом, вовремя); воспитывающие ситуации «Что будет, если я буду играть один..»; превращения заданного предмета с помощью действий во что-то другое (индивидуально, с помощниками). Тренинги на внимание: «Поймать хлопок», «Невидимая нить», «Много ниточек, или Большое зеркало». Выполнение этюдов, упражнений- тренингов. Упражнение: «Я сегодня – это …»</w:t>
      </w:r>
    </w:p>
    <w:p w:rsidR="005E24ED" w:rsidRPr="005E24ED" w:rsidRDefault="005E24ED" w:rsidP="005E2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4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Тема №</w:t>
      </w:r>
      <w:r w:rsidRPr="005E24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1.3. Бессловесные и словесные действия (повторение).</w:t>
      </w:r>
    </w:p>
    <w:p w:rsidR="005E24ED" w:rsidRPr="005E24ED" w:rsidRDefault="005E24ED" w:rsidP="005E2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Теория. </w:t>
      </w:r>
      <w:r w:rsidRPr="005E24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5E24ED">
        <w:rPr>
          <w:rFonts w:ascii="Times New Roman" w:eastAsia="Times New Roman" w:hAnsi="Times New Roman" w:cs="Times New Roman"/>
          <w:sz w:val="24"/>
          <w:szCs w:val="24"/>
          <w:lang w:eastAsia="ru-RU"/>
        </w:rPr>
        <w:t>Этюдное оправдание заданной цепочки словесных действий. Зарождение представления о действенном характере замысла этюда (парного).</w:t>
      </w:r>
    </w:p>
    <w:p w:rsidR="005E24ED" w:rsidRPr="005E24ED" w:rsidRDefault="005E24ED" w:rsidP="005E2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Практика. </w:t>
      </w:r>
      <w:r w:rsidRPr="005E24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5E24ED">
        <w:rPr>
          <w:rFonts w:ascii="Times New Roman" w:eastAsia="Times New Roman" w:hAnsi="Times New Roman" w:cs="Times New Roman"/>
          <w:sz w:val="24"/>
          <w:szCs w:val="24"/>
          <w:lang w:eastAsia="ru-RU"/>
        </w:rPr>
        <w:t>Этюды на пословицы, крылатые выражения, поговорки, сюжетные стихи, картины – одиночные, парные, групповые, без слов и с минимальным использованием текста.</w:t>
      </w:r>
    </w:p>
    <w:p w:rsidR="005E24ED" w:rsidRPr="005E24ED" w:rsidRDefault="005E24ED" w:rsidP="005E24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E24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2</w:t>
      </w:r>
      <w:r w:rsidRPr="005E24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.Художественное чтение </w:t>
      </w:r>
    </w:p>
    <w:p w:rsidR="005E24ED" w:rsidRPr="005E24ED" w:rsidRDefault="005E24ED" w:rsidP="005E2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№2</w:t>
      </w:r>
      <w:r w:rsidRPr="005E24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.1.Художественное чтение как вид исполнительского искусства.</w:t>
      </w:r>
    </w:p>
    <w:p w:rsidR="005E24ED" w:rsidRPr="005E24ED" w:rsidRDefault="005E24ED" w:rsidP="005E2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Теория.</w:t>
      </w:r>
      <w:r w:rsidRPr="005E24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5E24E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произведения вслух как последний этап освоения текста. Словесные воздействия в живой речи и использование их в чтецкой работе.</w:t>
      </w:r>
    </w:p>
    <w:p w:rsidR="005E24ED" w:rsidRPr="005E24ED" w:rsidRDefault="005E24ED" w:rsidP="005E2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4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Практи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ка.</w:t>
      </w:r>
      <w:r w:rsidRPr="005E24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5E24E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Отработка навыка правильного дыхания при чтении и сознательного управления речеголосовым аппаратом (диапазоном голоса, его силой и подвижностью». Упражнения на рождение звука: «Бамбук», «Корни», «Тряпичная кукла», Резиновая кукла», «Фонарь», Антенна», «Разноцветный фонтан». Основы сценической «лепки» фразы (логика речи). Понятие о фразе. Естественное построение фразы.</w:t>
      </w:r>
    </w:p>
    <w:p w:rsidR="005E24ED" w:rsidRPr="005E24ED" w:rsidRDefault="005E24ED" w:rsidP="005E2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4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№2.2.</w:t>
      </w:r>
      <w:r w:rsidRPr="005E2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24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Разнообразие художественных приемов литературы.</w:t>
      </w:r>
    </w:p>
    <w:p w:rsidR="005E24ED" w:rsidRPr="005E24ED" w:rsidRDefault="005E24ED" w:rsidP="005E2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4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Теория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. </w:t>
      </w:r>
      <w:r w:rsidRPr="005E24E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звучащим голосом «рисовать» ту или иную картину. Связь рисуемой картины с жанром литературного произведения. Особенности исполнения лирики.</w:t>
      </w:r>
    </w:p>
    <w:p w:rsidR="005E24ED" w:rsidRPr="005E24ED" w:rsidRDefault="005E24ED" w:rsidP="005E2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4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Практи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ка.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E24ED">
        <w:rPr>
          <w:rFonts w:ascii="Times New Roman" w:eastAsia="Times New Roman" w:hAnsi="Times New Roman" w:cs="Times New Roman"/>
          <w:sz w:val="24"/>
          <w:szCs w:val="24"/>
          <w:lang w:eastAsia="ru-RU"/>
        </w:rPr>
        <w:t>амостоятельная подготовка произведения к исполнению (на материале русской прозы и поэзии).</w:t>
      </w:r>
    </w:p>
    <w:p w:rsidR="005E24ED" w:rsidRPr="005E24ED" w:rsidRDefault="005E24ED" w:rsidP="005E2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№2</w:t>
      </w:r>
      <w:r w:rsidRPr="005E24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.3. Словесные воздействия.</w:t>
      </w:r>
    </w:p>
    <w:p w:rsidR="005E24ED" w:rsidRPr="005E24ED" w:rsidRDefault="005E24ED" w:rsidP="005E2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4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Теория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. </w:t>
      </w:r>
      <w:r w:rsidRPr="005E24ED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классификация. Текст и подтекст литературного произведения. Возможность звучащим голосом рисовать ту или иную картину. Связь рисуемой картины с жанром литературного произведения.</w:t>
      </w:r>
    </w:p>
    <w:p w:rsidR="005E24ED" w:rsidRPr="005E24ED" w:rsidRDefault="005E24ED" w:rsidP="005E2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4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Практи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ка. </w:t>
      </w:r>
      <w:r w:rsidRPr="005E24E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на «распро-ультра-натуральное действие»: превращение заданного предмета с помощью действий во что-то другое (индивидуально, с помощником). Работа над художественным произведением. Подготовка чтецкого репертуара. Формы проведения занятий: групповые, игровые, занятие – зачёт.</w:t>
      </w:r>
    </w:p>
    <w:p w:rsidR="005E24ED" w:rsidRDefault="005E24ED" w:rsidP="006B124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E24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3. </w:t>
      </w:r>
      <w:r w:rsidRPr="005E24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Сценическое движение </w:t>
      </w:r>
    </w:p>
    <w:p w:rsidR="00112B79" w:rsidRDefault="00112B79" w:rsidP="006B124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Тема№3.1. Пластическая выразительность актера.</w:t>
      </w:r>
    </w:p>
    <w:p w:rsidR="00112B79" w:rsidRPr="00112B79" w:rsidRDefault="00112B79" w:rsidP="00112B79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2B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Теория.</w:t>
      </w:r>
      <w:r w:rsidRPr="00112B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Основы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пластической выразительности актера </w:t>
      </w:r>
      <w:r w:rsidRPr="00112B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работа с равновесием, работа с предметами. </w:t>
      </w:r>
    </w:p>
    <w:p w:rsidR="00112B79" w:rsidRPr="00112B79" w:rsidRDefault="00112B79" w:rsidP="00112B79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2B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Практика.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</w:t>
      </w:r>
      <w:r w:rsidRPr="00112B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аботы над разминкой плечевого пояса: «Ветряная мельница», «Миксер», «Пружина», «Кошка лезет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забор». Тренинг «Тележка»</w:t>
      </w:r>
      <w:r w:rsidRPr="00112B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«Прыжок на месте». </w:t>
      </w:r>
    </w:p>
    <w:p w:rsidR="00112B79" w:rsidRPr="006B124E" w:rsidRDefault="00112B79" w:rsidP="006B124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Тема№3.2. Сценическая акробатика.</w:t>
      </w:r>
    </w:p>
    <w:p w:rsidR="005E24ED" w:rsidRPr="005E24ED" w:rsidRDefault="005E24ED" w:rsidP="00FD6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Теория.</w:t>
      </w:r>
      <w:r w:rsidRPr="005E24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5E24E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акробатики, работа с равновесием, работа с предметами. Техника безопасности.</w:t>
      </w:r>
    </w:p>
    <w:p w:rsidR="005E24ED" w:rsidRPr="005E24ED" w:rsidRDefault="005E24ED" w:rsidP="005E2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Практика.</w:t>
      </w:r>
      <w:r w:rsidRPr="005E24ED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Продолжение работы над разминкой плечевого пояса: «Ветряная мельница», «Миксер», «Пружина», «Кошка ле</w:t>
      </w:r>
      <w:r w:rsidR="00112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зет на забор». Тренинг  «Собачка», «Гусиный шаг». </w:t>
      </w:r>
      <w:r w:rsidRPr="005E24ED">
        <w:rPr>
          <w:rFonts w:ascii="Times New Roman" w:eastAsia="Times New Roman" w:hAnsi="Times New Roman" w:cs="Times New Roman"/>
          <w:sz w:val="24"/>
          <w:szCs w:val="24"/>
          <w:lang w:eastAsia="ru-RU"/>
        </w:rPr>
        <w:t>Сценические падения : падения вперед согнувшись, падение назад на спину.</w:t>
      </w:r>
    </w:p>
    <w:p w:rsidR="005E24ED" w:rsidRPr="005E24ED" w:rsidRDefault="005E24ED" w:rsidP="005E24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24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4. Работа над пьесой </w:t>
      </w:r>
    </w:p>
    <w:p w:rsidR="005E24ED" w:rsidRPr="005E24ED" w:rsidRDefault="005E24ED" w:rsidP="005E2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№4</w:t>
      </w:r>
      <w:r w:rsidRPr="005E24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.1. Пьеса – основа спектакля</w:t>
      </w:r>
    </w:p>
    <w:p w:rsidR="005E24ED" w:rsidRPr="005E24ED" w:rsidRDefault="005E24ED" w:rsidP="005E2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Теория. </w:t>
      </w:r>
      <w:r w:rsidRPr="005E24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5E24E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композиционного построения пьесы: ее экспозиция, завязка, кульминация и развязка. Время в пьесе. Персонажи- действующие лица спектакля.</w:t>
      </w:r>
    </w:p>
    <w:p w:rsidR="005E24ED" w:rsidRPr="005E24ED" w:rsidRDefault="005E24ED" w:rsidP="005E2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4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Практи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ка.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5E24ED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абота над выбранной пьесой, осмысление сюжета, выделение основных событий, являющихся поворотными моментами в развитии действия. Определение главной темы пьесы и идеи автора, раскрывающиеся через основной конфликт. Определение жанра спектакля. Чтение и обсуждение пьесы, ее темы, идеи. Общий разговор о замысле спектакля.</w:t>
      </w:r>
    </w:p>
    <w:p w:rsidR="005E24ED" w:rsidRPr="005E24ED" w:rsidRDefault="005E24ED" w:rsidP="005E2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№4</w:t>
      </w:r>
      <w:r w:rsidRPr="005E24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.2. Текст-основа постановки.</w:t>
      </w:r>
    </w:p>
    <w:p w:rsidR="005E24ED" w:rsidRPr="005E24ED" w:rsidRDefault="005E24ED" w:rsidP="005E2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4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Теория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. </w:t>
      </w:r>
      <w:r w:rsidRPr="005E24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Повествовательный и драматический текст. Речевая характеристика персонажа. Речевое и внеречевое поведение. Монолог и диалог.</w:t>
      </w:r>
    </w:p>
    <w:p w:rsidR="005E24ED" w:rsidRPr="005E24ED" w:rsidRDefault="005E24ED" w:rsidP="005E2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Практика.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5E24ED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абота по карточкам «от прозы к драматическому диалогу», «Сфера диалога и сфера игры», «Кто это сказал?», «Создание речевых характеристик персонажей через анализ текста», , выразительное чтение по ролям, расстановка ударение в тексте, упражнения на коллективную согласованность действий, отработка логического соединения текста и движения. Основная этюдно-постановочная работа по ролям</w:t>
      </w:r>
      <w:r w:rsidR="00FD6C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E24ED" w:rsidRPr="005E24ED" w:rsidRDefault="005E24ED" w:rsidP="005E2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№4</w:t>
      </w:r>
      <w:r w:rsidRPr="005E24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.3. Театральный грим. Костюм.</w:t>
      </w:r>
    </w:p>
    <w:p w:rsidR="005E24ED" w:rsidRPr="005E24ED" w:rsidRDefault="005E24ED" w:rsidP="005E2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Теория.</w:t>
      </w:r>
      <w:r w:rsidRPr="005E24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5E24E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Отражение сценического образа при помощи грима. Грим как один из способов достижения выразительности: обычный, эстрадный, характерный, абстрактный. Способы накладывания грима.</w:t>
      </w:r>
    </w:p>
    <w:p w:rsidR="005E24ED" w:rsidRPr="005E24ED" w:rsidRDefault="005E24ED" w:rsidP="005E2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4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Практи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ка. </w:t>
      </w:r>
      <w:r w:rsidRPr="005E24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Приемы накладывания грима. Создание эскизов грима для героев выбранной пьесы. Накладывание грима воспитанниками друг другу.</w:t>
      </w:r>
    </w:p>
    <w:p w:rsidR="005E24ED" w:rsidRPr="005E24ED" w:rsidRDefault="005E24ED" w:rsidP="005E2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№4</w:t>
      </w:r>
      <w:r w:rsidRPr="005E24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.4.Театральный костюм.</w:t>
      </w:r>
    </w:p>
    <w:p w:rsidR="005E24ED" w:rsidRPr="005E24ED" w:rsidRDefault="005E24ED" w:rsidP="005E2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4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Теория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. </w:t>
      </w:r>
      <w:r w:rsidRPr="005E24E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Костюм – один из основных элементов, влияющих на представление об образе и характере. Костюм «конкретизированный» и «универсальный». Цвет, фактура.</w:t>
      </w:r>
    </w:p>
    <w:p w:rsidR="005E24ED" w:rsidRPr="005E24ED" w:rsidRDefault="005E24ED" w:rsidP="005E2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Практика.</w:t>
      </w:r>
      <w:r w:rsidRPr="005E24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E24ED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оздание эскизов костюмов для выбранной пьесы.</w:t>
      </w:r>
    </w:p>
    <w:p w:rsidR="005E24ED" w:rsidRPr="005E24ED" w:rsidRDefault="005E24ED" w:rsidP="005E2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4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</w:t>
      </w:r>
      <w:r w:rsidRPr="005E24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E24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4.5. Репетиционный период.</w:t>
      </w:r>
    </w:p>
    <w:p w:rsidR="005E24ED" w:rsidRPr="005E24ED" w:rsidRDefault="005E24ED" w:rsidP="005E24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Практика. </w:t>
      </w:r>
      <w:r w:rsidRPr="005E24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5E24E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Соединение сцен, эпизодов; репетиции в декорациях, с реквизитом и бутафорией, репетиции в костюмах, репетиции с музыкальным и световым оформлением, сводные репетиции, репетиции с объединением всех выразительных средств. Генеральная репетиция.</w:t>
      </w:r>
    </w:p>
    <w:p w:rsidR="005E24ED" w:rsidRDefault="005E24ED" w:rsidP="005E24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E24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</w:t>
      </w:r>
      <w:r w:rsidRPr="005E24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Мероприятия и психологические практикумы</w:t>
      </w:r>
    </w:p>
    <w:p w:rsidR="00112B79" w:rsidRDefault="00112B79" w:rsidP="005E24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Тема№5.1.</w:t>
      </w:r>
      <w:r w:rsidRPr="00112B79">
        <w:t xml:space="preserve"> </w:t>
      </w:r>
      <w:r w:rsidRPr="00112B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Знакомство с методикой проведения и организации мероприятий. Тематическое планирование, разработка сценариев.</w:t>
      </w:r>
    </w:p>
    <w:p w:rsidR="005E24ED" w:rsidRPr="005E24ED" w:rsidRDefault="005E24ED" w:rsidP="005E2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Теория.</w:t>
      </w:r>
      <w:r w:rsidRPr="005E24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5E24E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методикой проведения и организации мероприятий. Тематическое планирование, разработка сценариев.</w:t>
      </w:r>
    </w:p>
    <w:p w:rsidR="005E24ED" w:rsidRDefault="005E24ED" w:rsidP="005E2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4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Практи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</w:t>
      </w:r>
      <w:r w:rsidRPr="005E2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Участие в подготовке </w:t>
      </w:r>
      <w:r w:rsidR="00473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мероприятий внутри учреждения. </w:t>
      </w:r>
    </w:p>
    <w:p w:rsidR="00112B79" w:rsidRDefault="00112B79" w:rsidP="005E24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36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Тема№5.2.</w:t>
      </w:r>
      <w:r w:rsidR="004736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Участие в досуговых мероприятий внутри учреждения. Выявление ошибок. Оформление газеты «В мире театра».</w:t>
      </w:r>
    </w:p>
    <w:p w:rsidR="004736E6" w:rsidRDefault="004736E6" w:rsidP="00473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Теория.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мероприятий внутри учреждения.</w:t>
      </w:r>
    </w:p>
    <w:p w:rsidR="004736E6" w:rsidRPr="004736E6" w:rsidRDefault="004736E6" w:rsidP="00473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6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Практика. Участие в подготовке мероприятий внутри учреждения. Выявление ошибок Оформление газеты «В мире театра».</w:t>
      </w:r>
    </w:p>
    <w:p w:rsidR="005E24ED" w:rsidRPr="005E24ED" w:rsidRDefault="005E24ED" w:rsidP="005E2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4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6. Итоговое занятие </w:t>
      </w:r>
    </w:p>
    <w:p w:rsidR="005E24ED" w:rsidRPr="005E24ED" w:rsidRDefault="005E24ED" w:rsidP="005E2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4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Теория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 w:rsidRPr="005E24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5E24E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Викторина по разделам программы обучения за год</w:t>
      </w:r>
      <w:r w:rsidRPr="005E24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451F79" w:rsidRDefault="005E24ED" w:rsidP="00FD6CC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E24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Практи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ка.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5E24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пражнения на коллективную согласованность; этюды на оправдание заданных словесных действий; чтецкие работы по курсу «Художественное слово».</w:t>
      </w:r>
      <w:r w:rsidR="00FD6CC4">
        <w:rPr>
          <w:rFonts w:ascii="Times New Roman" w:hAnsi="Times New Roman" w:cs="Times New Roman"/>
          <w:b/>
          <w:sz w:val="28"/>
        </w:rPr>
        <w:t xml:space="preserve"> </w:t>
      </w:r>
    </w:p>
    <w:p w:rsidR="00CC7994" w:rsidRDefault="00CC7994" w:rsidP="00DE0C2E">
      <w:pPr>
        <w:rPr>
          <w:rFonts w:ascii="Times New Roman" w:hAnsi="Times New Roman" w:cs="Times New Roman"/>
          <w:b/>
          <w:sz w:val="28"/>
        </w:rPr>
        <w:sectPr w:rsidR="00CC7994" w:rsidSect="003C0AEC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CC7994" w:rsidRPr="00CC7994" w:rsidRDefault="00CC7994" w:rsidP="00CC7994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  <w:lang w:eastAsia="ru-RU"/>
        </w:rPr>
      </w:pPr>
      <w:r w:rsidRPr="00CC7994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  <w:lang w:eastAsia="ru-RU"/>
        </w:rPr>
        <w:lastRenderedPageBreak/>
        <w:t xml:space="preserve">2. Условия реализации программы </w:t>
      </w:r>
      <w:r w:rsidR="00FD6CC4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  <w:lang w:eastAsia="ru-RU"/>
        </w:rPr>
        <w:t xml:space="preserve"> </w:t>
      </w:r>
    </w:p>
    <w:p w:rsidR="00CC7994" w:rsidRPr="00114D52" w:rsidRDefault="00CC7994" w:rsidP="00CC799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</w:pPr>
      <w:r w:rsidRPr="00114D52"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  <w:t>2.1. Учебно</w:t>
      </w:r>
      <w:r w:rsidR="004F1A1F" w:rsidRPr="00114D52"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  <w:t xml:space="preserve"> </w:t>
      </w:r>
      <w:r w:rsidRPr="00114D52">
        <w:rPr>
          <w:rFonts w:ascii="Times New Roman" w:eastAsia="Times New Roman" w:hAnsi="Times New Roman" w:cs="Times New Roman"/>
          <w:b/>
          <w:color w:val="000000" w:themeColor="text1"/>
          <w:sz w:val="24"/>
          <w:lang w:eastAsia="ru-RU"/>
        </w:rPr>
        <w:t>- тематический план 1 год обучения</w:t>
      </w:r>
    </w:p>
    <w:p w:rsidR="00CC7994" w:rsidRPr="00CC7994" w:rsidRDefault="00CC7994" w:rsidP="00CC799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tbl>
      <w:tblPr>
        <w:tblW w:w="14779" w:type="dxa"/>
        <w:tblInd w:w="-65" w:type="dxa"/>
        <w:tblLayout w:type="fixed"/>
        <w:tblLook w:val="0000"/>
      </w:tblPr>
      <w:tblGrid>
        <w:gridCol w:w="911"/>
        <w:gridCol w:w="4986"/>
        <w:gridCol w:w="1080"/>
        <w:gridCol w:w="1134"/>
        <w:gridCol w:w="1701"/>
        <w:gridCol w:w="2410"/>
        <w:gridCol w:w="2557"/>
      </w:tblGrid>
      <w:tr w:rsidR="00CC7994" w:rsidRPr="002F3B80" w:rsidTr="00486367">
        <w:trPr>
          <w:trHeight w:val="344"/>
        </w:trPr>
        <w:tc>
          <w:tcPr>
            <w:tcW w:w="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994" w:rsidRPr="002F3B80" w:rsidRDefault="00CC7994" w:rsidP="00CC799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3" w:name="_Hlk99870751"/>
            <w:r w:rsidRPr="002F3B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  <w:r w:rsidR="004F1A1F" w:rsidRPr="002F3B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994" w:rsidRPr="002F3B80" w:rsidRDefault="00CC7994" w:rsidP="00CC799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3B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темы</w:t>
            </w:r>
          </w:p>
          <w:p w:rsidR="00CC7994" w:rsidRPr="002F3B80" w:rsidRDefault="00CC7994" w:rsidP="00CC799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3B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994" w:rsidRPr="002F3B80" w:rsidRDefault="00CC7994" w:rsidP="00CC799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3B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4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994" w:rsidRPr="0000472E" w:rsidRDefault="00CC7994" w:rsidP="000047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472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CC7994" w:rsidRPr="002F3B80" w:rsidTr="00ED33D3">
        <w:trPr>
          <w:trHeight w:val="304"/>
        </w:trPr>
        <w:tc>
          <w:tcPr>
            <w:tcW w:w="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994" w:rsidRPr="002F3B80" w:rsidRDefault="00CC7994" w:rsidP="00CC7994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994" w:rsidRPr="002F3B80" w:rsidRDefault="00CC7994" w:rsidP="00CC7994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994" w:rsidRPr="002F3B80" w:rsidRDefault="00CC7994" w:rsidP="00CC799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3B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994" w:rsidRPr="002F3B80" w:rsidRDefault="00CC7994" w:rsidP="00CC799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3B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994" w:rsidRPr="002F3B80" w:rsidRDefault="00CC7994" w:rsidP="00CC799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3B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994" w:rsidRPr="0000472E" w:rsidRDefault="00CC7994" w:rsidP="000047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0472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По  факту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994" w:rsidRPr="0000472E" w:rsidRDefault="00CC7994" w:rsidP="0000472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472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По плану</w:t>
            </w:r>
          </w:p>
        </w:tc>
      </w:tr>
      <w:tr w:rsidR="00CC7994" w:rsidRPr="002F3B80" w:rsidTr="00486367">
        <w:trPr>
          <w:trHeight w:val="304"/>
        </w:trPr>
        <w:tc>
          <w:tcPr>
            <w:tcW w:w="147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994" w:rsidRPr="002F3B80" w:rsidRDefault="00CC7994" w:rsidP="00CC7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7994" w:rsidRPr="002F3B80" w:rsidTr="00ED33D3">
        <w:trPr>
          <w:trHeight w:val="304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994" w:rsidRPr="002F3B80" w:rsidRDefault="00CC7994" w:rsidP="00CC799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3B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994" w:rsidRPr="002F3B80" w:rsidRDefault="00CC7994" w:rsidP="00CC799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Вводное занятие. </w:t>
            </w:r>
            <w:r w:rsidR="004F1A1F" w:rsidRPr="002F3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«Разрешите представиться»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994" w:rsidRPr="002F3B80" w:rsidRDefault="00CC7994" w:rsidP="001D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994" w:rsidRPr="002F3B80" w:rsidRDefault="00CC7994" w:rsidP="001D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994" w:rsidRPr="002F3B80" w:rsidRDefault="00CC7994" w:rsidP="00CC7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994" w:rsidRPr="002F3B80" w:rsidRDefault="00114941" w:rsidP="00C1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11.02.2022г.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994" w:rsidRPr="002F3B80" w:rsidRDefault="00383CF1" w:rsidP="00C1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11.02.2022г.</w:t>
            </w:r>
          </w:p>
        </w:tc>
      </w:tr>
      <w:tr w:rsidR="00CC7994" w:rsidRPr="002F3B80" w:rsidTr="00486367">
        <w:trPr>
          <w:trHeight w:val="304"/>
        </w:trPr>
        <w:tc>
          <w:tcPr>
            <w:tcW w:w="147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994" w:rsidRPr="002F3B80" w:rsidRDefault="00CC7994" w:rsidP="00821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1. </w:t>
            </w:r>
            <w:r w:rsidR="00821E52" w:rsidRPr="002F3B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История театра. Театр как вид искусства</w:t>
            </w:r>
          </w:p>
        </w:tc>
      </w:tr>
      <w:tr w:rsidR="00CC7994" w:rsidRPr="002F3B80" w:rsidTr="00486367">
        <w:trPr>
          <w:trHeight w:val="304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994" w:rsidRPr="002F3B80" w:rsidRDefault="00CC7994" w:rsidP="00CC799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3B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994" w:rsidRPr="002F3B80" w:rsidRDefault="00821E52" w:rsidP="00CC799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3B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Первоначальные представления о театре как о виде искусства.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994" w:rsidRPr="002F3B80" w:rsidRDefault="00CC7994" w:rsidP="001D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994" w:rsidRPr="002F3B80" w:rsidRDefault="001D5F0F" w:rsidP="001D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994" w:rsidRPr="002F3B80" w:rsidRDefault="00CC7994" w:rsidP="00CC7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994" w:rsidRPr="002F3B80" w:rsidRDefault="00114941" w:rsidP="00C1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16.02.2022г.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994" w:rsidRPr="002F3B80" w:rsidRDefault="00383CF1" w:rsidP="00C1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16.02.2022г.</w:t>
            </w:r>
          </w:p>
        </w:tc>
      </w:tr>
      <w:tr w:rsidR="00CC7994" w:rsidRPr="002F3B80" w:rsidTr="00486367">
        <w:trPr>
          <w:trHeight w:val="304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994" w:rsidRPr="002F3B80" w:rsidRDefault="00124DFD" w:rsidP="00CC799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994" w:rsidRPr="002F3B80" w:rsidRDefault="00821E52" w:rsidP="00821E5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3B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Театр как одно из древнейших искусств.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994" w:rsidRPr="002F3B80" w:rsidRDefault="00821E52" w:rsidP="001D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994" w:rsidRPr="002F3B80" w:rsidRDefault="001D5F0F" w:rsidP="001D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994" w:rsidRPr="002F3B80" w:rsidRDefault="001D5F0F" w:rsidP="001D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994" w:rsidRPr="002F3B80" w:rsidRDefault="00114941" w:rsidP="00C1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18.02.2022г.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994" w:rsidRPr="002F3B80" w:rsidRDefault="00383CF1" w:rsidP="00C1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18.02.2022г.</w:t>
            </w:r>
          </w:p>
        </w:tc>
      </w:tr>
      <w:tr w:rsidR="00CC7994" w:rsidRPr="002F3B80" w:rsidTr="00486367">
        <w:trPr>
          <w:trHeight w:val="304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7994" w:rsidRPr="002F3B80" w:rsidRDefault="00124DFD" w:rsidP="00CC799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="00CC7994" w:rsidRPr="002F3B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7994" w:rsidRPr="002F3B80" w:rsidRDefault="00821E52" w:rsidP="00CC799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представления о видах театрального искусства.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994" w:rsidRPr="002F3B80" w:rsidRDefault="00CC7994" w:rsidP="001D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994" w:rsidRPr="002F3B80" w:rsidRDefault="001D5F0F" w:rsidP="001D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994" w:rsidRPr="002F3B80" w:rsidRDefault="001D5F0F" w:rsidP="001D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994" w:rsidRPr="002F3B80" w:rsidRDefault="00114941" w:rsidP="00C1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23.02.2022г.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994" w:rsidRPr="002F3B80" w:rsidRDefault="00383CF1" w:rsidP="00C1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23.02.2022г.</w:t>
            </w:r>
          </w:p>
        </w:tc>
      </w:tr>
      <w:tr w:rsidR="00CC7994" w:rsidRPr="002F3B80" w:rsidTr="00486367">
        <w:trPr>
          <w:trHeight w:val="304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7994" w:rsidRPr="002F3B80" w:rsidRDefault="00124DFD" w:rsidP="00CC799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="00CC7994" w:rsidRPr="002F3B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94" w:rsidRPr="002F3B80" w:rsidRDefault="00821E52" w:rsidP="00821E5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Театр- искусство коллективное.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C7994" w:rsidRPr="002F3B80" w:rsidRDefault="00821E52" w:rsidP="001D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994" w:rsidRPr="002F3B80" w:rsidRDefault="001D5F0F" w:rsidP="001D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994" w:rsidRPr="002F3B80" w:rsidRDefault="00CC7994" w:rsidP="00CC7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994" w:rsidRPr="002F3B80" w:rsidRDefault="00114941" w:rsidP="00C1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25.02.2022г.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994" w:rsidRPr="002F3B80" w:rsidRDefault="00383CF1" w:rsidP="00C1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25.02.2022г.</w:t>
            </w:r>
          </w:p>
        </w:tc>
      </w:tr>
      <w:tr w:rsidR="00821E52" w:rsidRPr="002F3B80" w:rsidTr="00577E94">
        <w:trPr>
          <w:trHeight w:val="304"/>
        </w:trPr>
        <w:tc>
          <w:tcPr>
            <w:tcW w:w="147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E52" w:rsidRPr="002F3B80" w:rsidRDefault="00821E52" w:rsidP="00CC7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3B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2. Актерская грамота</w:t>
            </w:r>
          </w:p>
        </w:tc>
      </w:tr>
      <w:tr w:rsidR="00CC7994" w:rsidRPr="002F3B80" w:rsidTr="00486367">
        <w:trPr>
          <w:trHeight w:val="304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7994" w:rsidRPr="002F3B80" w:rsidRDefault="00124DFD" w:rsidP="00CC799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r w:rsidR="004F1A1F" w:rsidRPr="002F3B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94" w:rsidRPr="002F3B80" w:rsidRDefault="00821E52" w:rsidP="00CC799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Многообразие выразительных средств в театре.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C7994" w:rsidRPr="002F3B80" w:rsidRDefault="00577E94" w:rsidP="001D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994" w:rsidRPr="002F3B80" w:rsidRDefault="001D5F0F" w:rsidP="001D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994" w:rsidRPr="002F3B80" w:rsidRDefault="001D5F0F" w:rsidP="001D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994" w:rsidRPr="002F3B80" w:rsidRDefault="00114941" w:rsidP="00C1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02.03.2022г.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994" w:rsidRPr="002F3B80" w:rsidRDefault="00383CF1" w:rsidP="00C1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02.03.2022г.</w:t>
            </w:r>
          </w:p>
        </w:tc>
      </w:tr>
      <w:tr w:rsidR="00CC7994" w:rsidRPr="002F3B80" w:rsidTr="00486367">
        <w:trPr>
          <w:trHeight w:val="304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7994" w:rsidRPr="002F3B80" w:rsidRDefault="00821E52" w:rsidP="00CC799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3B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r w:rsidR="004F1A1F" w:rsidRPr="002F3B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94" w:rsidRPr="002F3B80" w:rsidRDefault="00821E52" w:rsidP="00CC799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поведения в актерском искусстве.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C7994" w:rsidRPr="002F3B80" w:rsidRDefault="00577E94" w:rsidP="001D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994" w:rsidRPr="002F3B80" w:rsidRDefault="001D5F0F" w:rsidP="001D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994" w:rsidRPr="002F3B80" w:rsidRDefault="001D5F0F" w:rsidP="001D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994" w:rsidRPr="002F3B80" w:rsidRDefault="00114941" w:rsidP="00114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04.03.2022г.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994" w:rsidRPr="002F3B80" w:rsidRDefault="00383CF1" w:rsidP="00C1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04.03.2022г.</w:t>
            </w:r>
          </w:p>
        </w:tc>
      </w:tr>
      <w:tr w:rsidR="00CC7994" w:rsidRPr="002F3B80" w:rsidTr="00486367">
        <w:trPr>
          <w:trHeight w:val="304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7994" w:rsidRPr="002F3B80" w:rsidRDefault="00124DFD" w:rsidP="00CC799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821E52" w:rsidRPr="002F3B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4F1A1F" w:rsidRPr="002F3B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94" w:rsidRPr="002F3B80" w:rsidRDefault="00577E94" w:rsidP="00CC799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Бессловесные и словесные действия.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C7994" w:rsidRPr="002F3B80" w:rsidRDefault="00577E94" w:rsidP="001D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994" w:rsidRPr="002F3B80" w:rsidRDefault="001D5F0F" w:rsidP="001D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994" w:rsidRPr="002F3B80" w:rsidRDefault="001D5F0F" w:rsidP="001D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994" w:rsidRPr="002F3B80" w:rsidRDefault="00114941" w:rsidP="0059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09.03.2022г.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994" w:rsidRPr="002F3B80" w:rsidRDefault="00383CF1" w:rsidP="0059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09.03.2022г.</w:t>
            </w:r>
          </w:p>
        </w:tc>
      </w:tr>
      <w:tr w:rsidR="00CC7994" w:rsidRPr="002F3B80" w:rsidTr="00486367">
        <w:trPr>
          <w:trHeight w:val="304"/>
        </w:trPr>
        <w:tc>
          <w:tcPr>
            <w:tcW w:w="147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994" w:rsidRPr="002F3B80" w:rsidRDefault="00577E94" w:rsidP="00577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3. Художественное чтение</w:t>
            </w:r>
          </w:p>
        </w:tc>
      </w:tr>
      <w:tr w:rsidR="00CC7994" w:rsidRPr="002F3B80" w:rsidTr="00486367">
        <w:trPr>
          <w:trHeight w:val="304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7994" w:rsidRPr="002F3B80" w:rsidRDefault="00577E94" w:rsidP="00CC799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F3B8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994" w:rsidRPr="002F3B80" w:rsidRDefault="00577E94" w:rsidP="00CC799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3B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Художественное чтение как вид исполнительского искусства.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C7994" w:rsidRPr="002F3B80" w:rsidRDefault="00577E94" w:rsidP="001D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7994" w:rsidRPr="002F3B80" w:rsidRDefault="001D5F0F" w:rsidP="001D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7994" w:rsidRPr="002F3B80" w:rsidRDefault="001D5F0F" w:rsidP="001D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994" w:rsidRPr="002F3B80" w:rsidRDefault="00114941" w:rsidP="00C1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11.03.2022г.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994" w:rsidRPr="002F3B80" w:rsidRDefault="00383CF1" w:rsidP="00C1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11.03.2022г.</w:t>
            </w:r>
          </w:p>
        </w:tc>
      </w:tr>
      <w:tr w:rsidR="00CC7994" w:rsidRPr="002F3B80" w:rsidTr="00486367">
        <w:trPr>
          <w:trHeight w:val="304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7994" w:rsidRPr="002F3B80" w:rsidRDefault="00577E94" w:rsidP="00CC799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F3B8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94" w:rsidRPr="002F3B80" w:rsidRDefault="00577E94" w:rsidP="00CC799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Логика речи.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C7994" w:rsidRPr="002F3B80" w:rsidRDefault="00CC7994" w:rsidP="001D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7994" w:rsidRPr="002F3B80" w:rsidRDefault="001D5F0F" w:rsidP="001D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7994" w:rsidRPr="002F3B80" w:rsidRDefault="001D5F0F" w:rsidP="001D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994" w:rsidRPr="002F3B80" w:rsidRDefault="00114941" w:rsidP="00C1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16.03.2022г.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994" w:rsidRPr="002F3B80" w:rsidRDefault="00383CF1" w:rsidP="00C1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16.03.2022г.</w:t>
            </w:r>
          </w:p>
        </w:tc>
      </w:tr>
      <w:tr w:rsidR="00CC7994" w:rsidRPr="002F3B80" w:rsidTr="00486367">
        <w:trPr>
          <w:trHeight w:val="304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7994" w:rsidRPr="002F3B80" w:rsidRDefault="00577E94" w:rsidP="00CC799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F3B8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94" w:rsidRPr="002F3B80" w:rsidRDefault="00577E94" w:rsidP="00CC799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Словесные воздействия.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C7994" w:rsidRPr="002F3B80" w:rsidRDefault="00CC7994" w:rsidP="001D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994" w:rsidRPr="002F3B80" w:rsidRDefault="001D5F0F" w:rsidP="001D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994" w:rsidRPr="002F3B80" w:rsidRDefault="001D5F0F" w:rsidP="001D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994" w:rsidRPr="002F3B80" w:rsidRDefault="00114941" w:rsidP="00C1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18.03.2022г.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994" w:rsidRPr="002F3B80" w:rsidRDefault="00383CF1" w:rsidP="00590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18.03.2022г.</w:t>
            </w:r>
          </w:p>
        </w:tc>
      </w:tr>
      <w:tr w:rsidR="00577E94" w:rsidRPr="002F3B80" w:rsidTr="00577E94">
        <w:trPr>
          <w:trHeight w:val="304"/>
        </w:trPr>
        <w:tc>
          <w:tcPr>
            <w:tcW w:w="147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E94" w:rsidRPr="002F3B80" w:rsidRDefault="00577E94" w:rsidP="00CC7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3B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4. Сценическое движение</w:t>
            </w:r>
          </w:p>
        </w:tc>
      </w:tr>
      <w:tr w:rsidR="00CC7994" w:rsidRPr="002F3B80" w:rsidTr="00486367">
        <w:trPr>
          <w:trHeight w:val="304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7994" w:rsidRPr="002F3B80" w:rsidRDefault="00577E94" w:rsidP="00CC799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3B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94" w:rsidRPr="002F3B80" w:rsidRDefault="00577E94" w:rsidP="001D5F0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Пластическая выразительность актера.</w:t>
            </w:r>
            <w:r w:rsidR="001D5F0F" w:rsidRPr="002F3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Сценическая акробатика.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C7994" w:rsidRPr="002F3B80" w:rsidRDefault="00577E94" w:rsidP="001D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994" w:rsidRPr="002F3B80" w:rsidRDefault="001D5F0F" w:rsidP="001D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994" w:rsidRPr="002F3B80" w:rsidRDefault="001D5F0F" w:rsidP="001D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994" w:rsidRPr="002F3B80" w:rsidRDefault="00114941" w:rsidP="00C1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23.03.2022г.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994" w:rsidRPr="002F3B80" w:rsidRDefault="00383CF1" w:rsidP="00C1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23.03.2022г.</w:t>
            </w:r>
          </w:p>
        </w:tc>
      </w:tr>
      <w:tr w:rsidR="00577E94" w:rsidRPr="002F3B80" w:rsidTr="00577E94">
        <w:trPr>
          <w:trHeight w:val="304"/>
        </w:trPr>
        <w:tc>
          <w:tcPr>
            <w:tcW w:w="147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E94" w:rsidRPr="002F3B80" w:rsidRDefault="00577E94" w:rsidP="00577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3B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5. Работа над пьесой</w:t>
            </w:r>
          </w:p>
        </w:tc>
      </w:tr>
      <w:tr w:rsidR="00CC7994" w:rsidRPr="002F3B80" w:rsidTr="00486367">
        <w:trPr>
          <w:trHeight w:val="304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7994" w:rsidRPr="002F3B80" w:rsidRDefault="00577E94" w:rsidP="00CC799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3B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94" w:rsidRPr="002F3B80" w:rsidRDefault="00577E94" w:rsidP="00CC799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Пьеса – основа спектакля.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C7994" w:rsidRPr="002F3B80" w:rsidRDefault="00577E94" w:rsidP="001D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994" w:rsidRPr="002F3B80" w:rsidRDefault="00577E94" w:rsidP="001D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994" w:rsidRPr="002F3B80" w:rsidRDefault="00577E94" w:rsidP="001D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60" w:rsidRDefault="00114941" w:rsidP="001D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30.03.2022г.</w:t>
            </w:r>
          </w:p>
          <w:p w:rsidR="00114941" w:rsidRPr="002F3B80" w:rsidRDefault="00114941" w:rsidP="001D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01.04.2022г.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60" w:rsidRDefault="00383CF1" w:rsidP="00C1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30.03.2022г.</w:t>
            </w:r>
          </w:p>
          <w:p w:rsidR="00383CF1" w:rsidRDefault="00383CF1" w:rsidP="00C1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01.04.2022г.</w:t>
            </w:r>
          </w:p>
          <w:p w:rsidR="00383CF1" w:rsidRPr="002F3B80" w:rsidRDefault="00383CF1" w:rsidP="00C1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7994" w:rsidRPr="002F3B80" w:rsidTr="00486367">
        <w:trPr>
          <w:trHeight w:val="304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7994" w:rsidRPr="002F3B80" w:rsidRDefault="00577E94" w:rsidP="00CC799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3B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94" w:rsidRPr="002F3B80" w:rsidRDefault="00577E94" w:rsidP="00577E9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– основа постановки.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C7994" w:rsidRPr="002F3B80" w:rsidRDefault="001D5F0F" w:rsidP="001D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994" w:rsidRPr="002F3B80" w:rsidRDefault="001D5F0F" w:rsidP="001D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994" w:rsidRPr="002F3B80" w:rsidRDefault="001D5F0F" w:rsidP="001D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994" w:rsidRDefault="00114941" w:rsidP="00C1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06.04.2022г.</w:t>
            </w:r>
          </w:p>
          <w:p w:rsidR="00114941" w:rsidRPr="002F3B80" w:rsidRDefault="00114941" w:rsidP="00C1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08.04.2022г.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994" w:rsidRDefault="00383CF1" w:rsidP="00C1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06.04.2022г.</w:t>
            </w:r>
          </w:p>
          <w:p w:rsidR="00383CF1" w:rsidRPr="002F3B80" w:rsidRDefault="00383CF1" w:rsidP="00C1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08.04.2022г.</w:t>
            </w:r>
          </w:p>
        </w:tc>
      </w:tr>
      <w:tr w:rsidR="00CC7994" w:rsidRPr="002F3B80" w:rsidTr="001D5F0F">
        <w:trPr>
          <w:trHeight w:val="304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7994" w:rsidRPr="002F3B80" w:rsidRDefault="00577E94" w:rsidP="00CC799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3B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94" w:rsidRPr="002F3B80" w:rsidRDefault="00577E94" w:rsidP="00CC799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Театральный грим. Костюм.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C7994" w:rsidRPr="002F3B80" w:rsidRDefault="00577E94" w:rsidP="001D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994" w:rsidRPr="002F3B80" w:rsidRDefault="00577E94" w:rsidP="001D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994" w:rsidRPr="002F3B80" w:rsidRDefault="00577E94" w:rsidP="001D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994" w:rsidRPr="00114941" w:rsidRDefault="00114941" w:rsidP="00C1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49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13.04.2022г.</w:t>
            </w:r>
          </w:p>
          <w:p w:rsidR="00114941" w:rsidRPr="00114941" w:rsidRDefault="00114941" w:rsidP="00C1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49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15.04.2022г.</w:t>
            </w:r>
          </w:p>
          <w:p w:rsidR="00114941" w:rsidRPr="00114941" w:rsidRDefault="00114941" w:rsidP="00C1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49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20.04.2022г.</w:t>
            </w:r>
          </w:p>
          <w:p w:rsidR="00114941" w:rsidRPr="00FD6CC4" w:rsidRDefault="00114941" w:rsidP="00C1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149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22.04.2022г.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CF1" w:rsidRPr="00383CF1" w:rsidRDefault="00383CF1" w:rsidP="00383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13.04.2022г.</w:t>
            </w:r>
          </w:p>
          <w:p w:rsidR="00383CF1" w:rsidRPr="00383CF1" w:rsidRDefault="00383CF1" w:rsidP="00383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15.04.2022г.</w:t>
            </w:r>
          </w:p>
          <w:p w:rsidR="00383CF1" w:rsidRPr="00383CF1" w:rsidRDefault="00383CF1" w:rsidP="00383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20.04.2022г.</w:t>
            </w:r>
          </w:p>
          <w:p w:rsidR="00CC7994" w:rsidRPr="00FD6CC4" w:rsidRDefault="00383CF1" w:rsidP="00383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8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22.04.2022г.</w:t>
            </w:r>
          </w:p>
        </w:tc>
      </w:tr>
      <w:tr w:rsidR="00577E94" w:rsidRPr="002F3B80" w:rsidTr="001D5F0F">
        <w:trPr>
          <w:trHeight w:val="304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7E94" w:rsidRPr="002F3B80" w:rsidRDefault="00577E94" w:rsidP="00CC799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3B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94" w:rsidRPr="002F3B80" w:rsidRDefault="00577E94" w:rsidP="00CC799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Театральный костюм.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77E94" w:rsidRPr="002F3B80" w:rsidRDefault="001D5F0F" w:rsidP="001D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E94" w:rsidRPr="002F3B80" w:rsidRDefault="001D5F0F" w:rsidP="001D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E94" w:rsidRPr="002F3B80" w:rsidRDefault="001D5F0F" w:rsidP="001D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E94" w:rsidRPr="00383CF1" w:rsidRDefault="00383CF1" w:rsidP="00C1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27.04.2022г.</w:t>
            </w:r>
          </w:p>
          <w:p w:rsidR="00383CF1" w:rsidRPr="00FD6CC4" w:rsidRDefault="00383CF1" w:rsidP="00C1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8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29.04.2022г.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CF1" w:rsidRPr="00383CF1" w:rsidRDefault="00383CF1" w:rsidP="00383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27.04.2022г.</w:t>
            </w:r>
          </w:p>
          <w:p w:rsidR="00577E94" w:rsidRPr="00FD6CC4" w:rsidRDefault="00383CF1" w:rsidP="00383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8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29.04.2022г.</w:t>
            </w:r>
          </w:p>
        </w:tc>
      </w:tr>
      <w:tr w:rsidR="00577E94" w:rsidRPr="002F3B80" w:rsidTr="001D5F0F">
        <w:trPr>
          <w:trHeight w:val="304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7E94" w:rsidRPr="002F3B80" w:rsidRDefault="00577E94" w:rsidP="00CC799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3B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94" w:rsidRPr="002F3B80" w:rsidRDefault="00577E94" w:rsidP="00CC799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Репетиционный период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77E94" w:rsidRPr="002F3B80" w:rsidRDefault="00577E94" w:rsidP="001D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E94" w:rsidRPr="002F3B80" w:rsidRDefault="00577E94" w:rsidP="001D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E94" w:rsidRPr="002F3B80" w:rsidRDefault="00577E94" w:rsidP="001D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E94" w:rsidRPr="00383CF1" w:rsidRDefault="00383CF1" w:rsidP="00383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04.05.2022г.</w:t>
            </w:r>
          </w:p>
          <w:p w:rsidR="00383CF1" w:rsidRPr="00383CF1" w:rsidRDefault="00383CF1" w:rsidP="00383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06.05.2022г.</w:t>
            </w:r>
          </w:p>
          <w:p w:rsidR="00383CF1" w:rsidRPr="00383CF1" w:rsidRDefault="00383CF1" w:rsidP="00383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11.05.2022г.</w:t>
            </w:r>
          </w:p>
          <w:p w:rsidR="00383CF1" w:rsidRPr="00383CF1" w:rsidRDefault="00383CF1" w:rsidP="00383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13.05.2022г.</w:t>
            </w:r>
          </w:p>
          <w:p w:rsidR="00383CF1" w:rsidRPr="00383CF1" w:rsidRDefault="00383CF1" w:rsidP="00383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18.05.2022г.</w:t>
            </w:r>
          </w:p>
          <w:p w:rsidR="00383CF1" w:rsidRPr="00FD6CC4" w:rsidRDefault="00383CF1" w:rsidP="00383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8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20.05.2022г.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CF1" w:rsidRPr="00383CF1" w:rsidRDefault="00383CF1" w:rsidP="00383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04.05.2022г.</w:t>
            </w:r>
          </w:p>
          <w:p w:rsidR="00383CF1" w:rsidRPr="00383CF1" w:rsidRDefault="00383CF1" w:rsidP="00383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06.05.2022г.</w:t>
            </w:r>
          </w:p>
          <w:p w:rsidR="00383CF1" w:rsidRPr="00383CF1" w:rsidRDefault="00383CF1" w:rsidP="00383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11.05.2022г.</w:t>
            </w:r>
          </w:p>
          <w:p w:rsidR="00383CF1" w:rsidRPr="00383CF1" w:rsidRDefault="00383CF1" w:rsidP="00383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13.05.2022г.</w:t>
            </w:r>
          </w:p>
          <w:p w:rsidR="00383CF1" w:rsidRPr="00383CF1" w:rsidRDefault="00383CF1" w:rsidP="00383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18.05.2022г.</w:t>
            </w:r>
          </w:p>
          <w:p w:rsidR="00577E94" w:rsidRPr="00FD6CC4" w:rsidRDefault="00383CF1" w:rsidP="00383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83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20.05.2022г.</w:t>
            </w:r>
          </w:p>
        </w:tc>
      </w:tr>
      <w:tr w:rsidR="00577E94" w:rsidRPr="002F3B80" w:rsidTr="004F1A1F">
        <w:trPr>
          <w:trHeight w:val="304"/>
        </w:trPr>
        <w:tc>
          <w:tcPr>
            <w:tcW w:w="147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E94" w:rsidRPr="002F3B80" w:rsidRDefault="004F1A1F" w:rsidP="00CC7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3B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6. Мероприятия и психологические практикумы</w:t>
            </w:r>
          </w:p>
        </w:tc>
      </w:tr>
      <w:tr w:rsidR="00577E94" w:rsidRPr="002F3B80" w:rsidTr="001D5F0F">
        <w:trPr>
          <w:trHeight w:val="304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7E94" w:rsidRPr="002F3B80" w:rsidRDefault="00124DFD" w:rsidP="00CC799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E94" w:rsidRPr="002F3B80" w:rsidRDefault="004F1A1F" w:rsidP="00CC799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 методикой проведения и организации досуговых мероприятий. Тематическое планирование, разработка </w:t>
            </w:r>
            <w:r w:rsidRPr="002F3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сценариев.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77E94" w:rsidRPr="002F3B80" w:rsidRDefault="004F1A1F" w:rsidP="001D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E94" w:rsidRPr="002F3B80" w:rsidRDefault="001D5F0F" w:rsidP="001D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E94" w:rsidRPr="002F3B80" w:rsidRDefault="001D5F0F" w:rsidP="001D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E94" w:rsidRPr="002F3B80" w:rsidRDefault="00383CF1" w:rsidP="00383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25.05.2022г.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E94" w:rsidRPr="002F3B80" w:rsidRDefault="00383CF1" w:rsidP="00383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25.05.2022г.</w:t>
            </w:r>
          </w:p>
        </w:tc>
      </w:tr>
      <w:tr w:rsidR="004F1A1F" w:rsidRPr="002F3B80" w:rsidTr="001D5F0F">
        <w:trPr>
          <w:trHeight w:val="304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1A1F" w:rsidRPr="002F3B80" w:rsidRDefault="00383CF1" w:rsidP="00CC799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6.2.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1F" w:rsidRPr="002F3B80" w:rsidRDefault="004F1A1F" w:rsidP="00CC799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B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Итоговое занятие за 1 год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F1A1F" w:rsidRPr="002F3B80" w:rsidRDefault="004F1A1F" w:rsidP="001D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A1F" w:rsidRPr="002F3B80" w:rsidRDefault="001D5F0F" w:rsidP="001D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1A1F" w:rsidRPr="002F3B80" w:rsidRDefault="001D5F0F" w:rsidP="001D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A1F" w:rsidRPr="002F3B80" w:rsidRDefault="00383CF1" w:rsidP="00383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27.05.2022г.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1A1F" w:rsidRPr="002F3B80" w:rsidRDefault="00383CF1" w:rsidP="00383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27.05.2022г.</w:t>
            </w:r>
          </w:p>
        </w:tc>
      </w:tr>
      <w:bookmarkEnd w:id="3"/>
    </w:tbl>
    <w:p w:rsidR="004F1A1F" w:rsidRDefault="004F1A1F" w:rsidP="00CC799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CC7994" w:rsidRDefault="00CC7994" w:rsidP="004F1A1F">
      <w:pPr>
        <w:shd w:val="clear" w:color="auto" w:fill="FFFFFF"/>
        <w:tabs>
          <w:tab w:val="left" w:pos="5293"/>
        </w:tabs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F1A1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Учебно</w:t>
      </w:r>
      <w:r w:rsidR="004F1A1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4F1A1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- тематический план 2 года обучения</w:t>
      </w:r>
      <w:r w:rsidR="004F1A1F" w:rsidRPr="004F1A1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ab/>
      </w:r>
    </w:p>
    <w:p w:rsidR="0000472E" w:rsidRPr="004F1A1F" w:rsidRDefault="0000472E" w:rsidP="004F1A1F">
      <w:pPr>
        <w:shd w:val="clear" w:color="auto" w:fill="FFFFFF"/>
        <w:tabs>
          <w:tab w:val="left" w:pos="5293"/>
        </w:tabs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tbl>
      <w:tblPr>
        <w:tblW w:w="14779" w:type="dxa"/>
        <w:tblInd w:w="-65" w:type="dxa"/>
        <w:tblLayout w:type="fixed"/>
        <w:tblLook w:val="0000"/>
      </w:tblPr>
      <w:tblGrid>
        <w:gridCol w:w="911"/>
        <w:gridCol w:w="4986"/>
        <w:gridCol w:w="939"/>
        <w:gridCol w:w="1134"/>
        <w:gridCol w:w="1417"/>
        <w:gridCol w:w="2977"/>
        <w:gridCol w:w="2415"/>
      </w:tblGrid>
      <w:tr w:rsidR="00486367" w:rsidRPr="002F3B80" w:rsidTr="00F04778">
        <w:trPr>
          <w:trHeight w:val="304"/>
        </w:trPr>
        <w:tc>
          <w:tcPr>
            <w:tcW w:w="9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86367" w:rsidRPr="002F3B80" w:rsidRDefault="00486367" w:rsidP="0048636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3B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  <w:r w:rsidR="004F1A1F" w:rsidRPr="002F3B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 w:rsidRPr="002F3B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986" w:type="dxa"/>
            <w:vMerge w:val="restart"/>
            <w:tcBorders>
              <w:top w:val="single" w:sz="4" w:space="0" w:color="auto"/>
            </w:tcBorders>
          </w:tcPr>
          <w:p w:rsidR="00486367" w:rsidRPr="002F3B80" w:rsidRDefault="00486367" w:rsidP="0048636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F3B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Наименование темы, раздела</w:t>
            </w:r>
          </w:p>
        </w:tc>
        <w:tc>
          <w:tcPr>
            <w:tcW w:w="34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86367" w:rsidRPr="002F3B80" w:rsidRDefault="00486367" w:rsidP="0048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3B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 – во часов</w:t>
            </w:r>
          </w:p>
        </w:tc>
        <w:tc>
          <w:tcPr>
            <w:tcW w:w="5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367" w:rsidRPr="002F3B80" w:rsidRDefault="00486367" w:rsidP="00C1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3B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486367" w:rsidRPr="002F3B80" w:rsidTr="00F04778">
        <w:trPr>
          <w:trHeight w:val="304"/>
        </w:trPr>
        <w:tc>
          <w:tcPr>
            <w:tcW w:w="9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6367" w:rsidRPr="002F3B80" w:rsidRDefault="00486367" w:rsidP="0048636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86" w:type="dxa"/>
            <w:vMerge/>
            <w:tcBorders>
              <w:bottom w:val="single" w:sz="4" w:space="0" w:color="auto"/>
            </w:tcBorders>
          </w:tcPr>
          <w:p w:rsidR="00486367" w:rsidRPr="002F3B80" w:rsidRDefault="00486367" w:rsidP="0048636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86367" w:rsidRPr="002F3B80" w:rsidRDefault="00486367" w:rsidP="00486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3B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367" w:rsidRPr="002F3B80" w:rsidRDefault="00486367" w:rsidP="00486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3B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Теория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367" w:rsidRPr="002F3B80" w:rsidRDefault="00486367" w:rsidP="00486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3B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367" w:rsidRPr="002F3B80" w:rsidRDefault="00486367" w:rsidP="00C1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3B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факту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367" w:rsidRPr="002F3B80" w:rsidRDefault="00486367" w:rsidP="00C1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3B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плану</w:t>
            </w:r>
          </w:p>
        </w:tc>
      </w:tr>
      <w:tr w:rsidR="00486367" w:rsidRPr="002F3B80" w:rsidTr="00F04778">
        <w:trPr>
          <w:trHeight w:val="304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6367" w:rsidRPr="002F3B80" w:rsidRDefault="00486367" w:rsidP="0048636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3B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4F1A1F" w:rsidRPr="002F3B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86" w:type="dxa"/>
            <w:tcBorders>
              <w:top w:val="single" w:sz="4" w:space="0" w:color="auto"/>
              <w:bottom w:val="single" w:sz="4" w:space="0" w:color="auto"/>
            </w:tcBorders>
          </w:tcPr>
          <w:p w:rsidR="00486367" w:rsidRPr="002F3B80" w:rsidRDefault="00486367" w:rsidP="004F1A1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F3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Вводное занятие.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86367" w:rsidRPr="002F3B80" w:rsidRDefault="004F1A1F" w:rsidP="00F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367" w:rsidRPr="002F3B80" w:rsidRDefault="004F1A1F" w:rsidP="00F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367" w:rsidRPr="002F3B80" w:rsidRDefault="00486367" w:rsidP="00486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367" w:rsidRPr="002F3B80" w:rsidRDefault="00FB65E3" w:rsidP="00C1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02.09.2022г.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367" w:rsidRPr="002F3B80" w:rsidRDefault="00FB65E3" w:rsidP="00C1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02.09.2022г.</w:t>
            </w:r>
          </w:p>
        </w:tc>
      </w:tr>
      <w:tr w:rsidR="00486367" w:rsidRPr="002F3B80" w:rsidTr="00F04778">
        <w:trPr>
          <w:trHeight w:val="304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6367" w:rsidRPr="002F3B80" w:rsidRDefault="00486367" w:rsidP="0048636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86" w:type="dxa"/>
            <w:tcBorders>
              <w:top w:val="single" w:sz="4" w:space="0" w:color="auto"/>
              <w:bottom w:val="single" w:sz="4" w:space="0" w:color="auto"/>
            </w:tcBorders>
          </w:tcPr>
          <w:p w:rsidR="00486367" w:rsidRPr="002F3B80" w:rsidRDefault="00486367" w:rsidP="004F1A1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F3B80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 xml:space="preserve">Раздел 1. </w:t>
            </w:r>
            <w:r w:rsidR="004F1A1F" w:rsidRPr="002F3B80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>История театра. Театр как вид искусства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86367" w:rsidRPr="002F3B80" w:rsidRDefault="00486367" w:rsidP="00486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367" w:rsidRPr="002F3B80" w:rsidRDefault="00486367" w:rsidP="00486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367" w:rsidRPr="002F3B80" w:rsidRDefault="00486367" w:rsidP="00486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367" w:rsidRPr="002F3B80" w:rsidRDefault="00FB65E3" w:rsidP="00C1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09.09.2022г.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367" w:rsidRPr="002F3B80" w:rsidRDefault="00FB65E3" w:rsidP="00FB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09.09.2022г.</w:t>
            </w:r>
          </w:p>
        </w:tc>
      </w:tr>
      <w:tr w:rsidR="00486367" w:rsidRPr="002F3B80" w:rsidTr="00F04778">
        <w:trPr>
          <w:trHeight w:val="304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6367" w:rsidRPr="002F3B80" w:rsidRDefault="00486367" w:rsidP="0048636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3B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1.1</w:t>
            </w:r>
            <w:r w:rsidR="004F1A1F" w:rsidRPr="002F3B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86" w:type="dxa"/>
            <w:tcBorders>
              <w:top w:val="single" w:sz="4" w:space="0" w:color="auto"/>
              <w:bottom w:val="single" w:sz="4" w:space="0" w:color="auto"/>
            </w:tcBorders>
          </w:tcPr>
          <w:p w:rsidR="00486367" w:rsidRPr="002F3B80" w:rsidRDefault="004F1A1F" w:rsidP="0048636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Страницы истории театра: театр Древнего Востока.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86367" w:rsidRPr="002F3B80" w:rsidRDefault="004F1A1F" w:rsidP="00F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367" w:rsidRPr="002F3B80" w:rsidRDefault="00F04778" w:rsidP="00F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367" w:rsidRPr="002F3B80" w:rsidRDefault="00F04778" w:rsidP="00F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367" w:rsidRPr="002F3B80" w:rsidRDefault="00FB65E3" w:rsidP="00C1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16.09.2022г.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367" w:rsidRPr="002F3B80" w:rsidRDefault="00FB65E3" w:rsidP="00FB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16.09.2022г.</w:t>
            </w:r>
          </w:p>
        </w:tc>
      </w:tr>
      <w:tr w:rsidR="00486367" w:rsidRPr="002F3B80" w:rsidTr="00F04778">
        <w:trPr>
          <w:trHeight w:val="304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6367" w:rsidRPr="002F3B80" w:rsidRDefault="00486367" w:rsidP="0048636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3B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1.2</w:t>
            </w:r>
            <w:r w:rsidR="00CF550D" w:rsidRPr="002F3B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86" w:type="dxa"/>
            <w:tcBorders>
              <w:top w:val="single" w:sz="4" w:space="0" w:color="auto"/>
              <w:bottom w:val="single" w:sz="4" w:space="0" w:color="auto"/>
            </w:tcBorders>
          </w:tcPr>
          <w:p w:rsidR="00486367" w:rsidRPr="002F3B80" w:rsidRDefault="00CF550D" w:rsidP="0048636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Страницы истории театра: театр Древней Греции.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86367" w:rsidRPr="002F3B80" w:rsidRDefault="00CF550D" w:rsidP="00F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367" w:rsidRPr="002F3B80" w:rsidRDefault="00F04778" w:rsidP="00F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367" w:rsidRPr="002F3B80" w:rsidRDefault="00F04778" w:rsidP="00F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367" w:rsidRPr="002F3B80" w:rsidRDefault="00B52680" w:rsidP="00C1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23.09.2022г.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367" w:rsidRPr="002F3B80" w:rsidRDefault="00FB65E3" w:rsidP="00C1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23.09.2022г.</w:t>
            </w:r>
          </w:p>
        </w:tc>
      </w:tr>
      <w:tr w:rsidR="00486367" w:rsidRPr="002F3B80" w:rsidTr="00F04778">
        <w:trPr>
          <w:trHeight w:val="304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6367" w:rsidRPr="002F3B80" w:rsidRDefault="00486367" w:rsidP="0048636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3B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1.3</w:t>
            </w:r>
            <w:r w:rsidR="00CF550D" w:rsidRPr="002F3B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86" w:type="dxa"/>
            <w:tcBorders>
              <w:top w:val="single" w:sz="4" w:space="0" w:color="auto"/>
              <w:bottom w:val="single" w:sz="4" w:space="0" w:color="auto"/>
            </w:tcBorders>
          </w:tcPr>
          <w:p w:rsidR="00486367" w:rsidRPr="002F3B80" w:rsidRDefault="00CF550D" w:rsidP="00486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 в ряду других искусств. Общее и особенное.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86367" w:rsidRPr="002F3B80" w:rsidRDefault="00CF550D" w:rsidP="00F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367" w:rsidRPr="002F3B80" w:rsidRDefault="00F04778" w:rsidP="00F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367" w:rsidRPr="002F3B80" w:rsidRDefault="00F04778" w:rsidP="00F04778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367" w:rsidRPr="002F3B80" w:rsidRDefault="00B52680" w:rsidP="00C1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30.09.2022г.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367" w:rsidRPr="002F3B80" w:rsidRDefault="00FB65E3" w:rsidP="00C1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30.09.2022г.</w:t>
            </w:r>
          </w:p>
        </w:tc>
      </w:tr>
      <w:tr w:rsidR="00F04778" w:rsidRPr="002F3B80" w:rsidTr="00F04778">
        <w:trPr>
          <w:trHeight w:val="304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4778" w:rsidRPr="002F3B80" w:rsidRDefault="00F04778" w:rsidP="0048636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4986" w:type="dxa"/>
            <w:tcBorders>
              <w:top w:val="single" w:sz="4" w:space="0" w:color="auto"/>
              <w:bottom w:val="single" w:sz="4" w:space="0" w:color="auto"/>
            </w:tcBorders>
          </w:tcPr>
          <w:p w:rsidR="00F04778" w:rsidRPr="002F3B80" w:rsidRDefault="00F04778" w:rsidP="00486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 в ряду других искусств.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04778" w:rsidRPr="002F3B80" w:rsidRDefault="00F04778" w:rsidP="00F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778" w:rsidRPr="002F3B80" w:rsidRDefault="00F04778" w:rsidP="00F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778" w:rsidRPr="002F3B80" w:rsidRDefault="00F04778" w:rsidP="00F04778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778" w:rsidRPr="002F3B80" w:rsidRDefault="00B52680" w:rsidP="00C1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07.10.2022г.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778" w:rsidRPr="002F3B80" w:rsidRDefault="00FB65E3" w:rsidP="00C1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07.10.2022г.</w:t>
            </w:r>
          </w:p>
        </w:tc>
      </w:tr>
      <w:tr w:rsidR="00CF550D" w:rsidRPr="002F3B80" w:rsidTr="00CF550D">
        <w:trPr>
          <w:trHeight w:val="304"/>
        </w:trPr>
        <w:tc>
          <w:tcPr>
            <w:tcW w:w="147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50D" w:rsidRPr="002F3B80" w:rsidRDefault="00CF550D" w:rsidP="00486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3B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2. Актерская грамота</w:t>
            </w:r>
          </w:p>
        </w:tc>
      </w:tr>
      <w:tr w:rsidR="00486367" w:rsidRPr="002F3B80" w:rsidTr="00F04778">
        <w:trPr>
          <w:trHeight w:val="88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6367" w:rsidRPr="002F3B80" w:rsidRDefault="00CF550D" w:rsidP="0048636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3B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986" w:type="dxa"/>
            <w:tcBorders>
              <w:top w:val="single" w:sz="4" w:space="0" w:color="auto"/>
              <w:bottom w:val="single" w:sz="4" w:space="0" w:color="auto"/>
            </w:tcBorders>
          </w:tcPr>
          <w:p w:rsidR="00486367" w:rsidRPr="002F3B80" w:rsidRDefault="00CF550D" w:rsidP="0048636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актерского искусства.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86367" w:rsidRPr="002F3B80" w:rsidRDefault="00CF550D" w:rsidP="00F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367" w:rsidRPr="002F3B80" w:rsidRDefault="00F04778" w:rsidP="00F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367" w:rsidRPr="002F3B80" w:rsidRDefault="00F04778" w:rsidP="00F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367" w:rsidRPr="002F3B80" w:rsidRDefault="00B52680" w:rsidP="00C13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14.10.2022г.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367" w:rsidRPr="002F3B80" w:rsidRDefault="00FB65E3" w:rsidP="00FB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14.10.2022г.</w:t>
            </w:r>
          </w:p>
        </w:tc>
      </w:tr>
      <w:tr w:rsidR="00486367" w:rsidRPr="002F3B80" w:rsidTr="00F04778">
        <w:trPr>
          <w:trHeight w:val="304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6367" w:rsidRPr="002F3B80" w:rsidRDefault="00CF550D" w:rsidP="0048636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3B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986" w:type="dxa"/>
            <w:tcBorders>
              <w:top w:val="single" w:sz="4" w:space="0" w:color="auto"/>
              <w:bottom w:val="single" w:sz="4" w:space="0" w:color="auto"/>
            </w:tcBorders>
          </w:tcPr>
          <w:p w:rsidR="00486367" w:rsidRPr="002F3B80" w:rsidRDefault="00CF550D" w:rsidP="0048636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Актер и его роли.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86367" w:rsidRPr="002F3B80" w:rsidRDefault="00CF550D" w:rsidP="00F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367" w:rsidRPr="002F3B80" w:rsidRDefault="00F04778" w:rsidP="00F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367" w:rsidRPr="002F3B80" w:rsidRDefault="00F04778" w:rsidP="00F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367" w:rsidRPr="002F3B80" w:rsidRDefault="00B52680" w:rsidP="005F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21.10.2022г.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367" w:rsidRPr="002F3B80" w:rsidRDefault="00FB65E3" w:rsidP="00FB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21.10.2022г.</w:t>
            </w:r>
          </w:p>
        </w:tc>
      </w:tr>
      <w:tr w:rsidR="00486367" w:rsidRPr="002F3B80" w:rsidTr="00F04778">
        <w:trPr>
          <w:trHeight w:val="304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6367" w:rsidRPr="002F3B80" w:rsidRDefault="00CF550D" w:rsidP="0048636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3B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4986" w:type="dxa"/>
            <w:tcBorders>
              <w:top w:val="single" w:sz="4" w:space="0" w:color="auto"/>
              <w:bottom w:val="single" w:sz="4" w:space="0" w:color="auto"/>
            </w:tcBorders>
          </w:tcPr>
          <w:p w:rsidR="00486367" w:rsidRPr="002F3B80" w:rsidRDefault="00CF550D" w:rsidP="0048636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Бессловесные и словесные действия.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86367" w:rsidRPr="002F3B80" w:rsidRDefault="00CF550D" w:rsidP="00F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367" w:rsidRPr="002F3B80" w:rsidRDefault="00F04778" w:rsidP="00F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367" w:rsidRPr="002F3B80" w:rsidRDefault="00F04778" w:rsidP="00F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367" w:rsidRPr="002F3B80" w:rsidRDefault="00B52680" w:rsidP="005F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28.10.2022г.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367" w:rsidRPr="002F3B80" w:rsidRDefault="00FB65E3" w:rsidP="00FB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28.10.2022г.</w:t>
            </w:r>
          </w:p>
        </w:tc>
      </w:tr>
      <w:tr w:rsidR="00CF550D" w:rsidRPr="002F3B80" w:rsidTr="00CF550D">
        <w:trPr>
          <w:trHeight w:val="304"/>
        </w:trPr>
        <w:tc>
          <w:tcPr>
            <w:tcW w:w="147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50D" w:rsidRPr="002F3B80" w:rsidRDefault="00CF550D" w:rsidP="00486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3B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3.Художественное чтение</w:t>
            </w:r>
          </w:p>
        </w:tc>
      </w:tr>
      <w:tr w:rsidR="00486367" w:rsidRPr="002F3B80" w:rsidTr="00F04778">
        <w:trPr>
          <w:trHeight w:val="304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6367" w:rsidRPr="002F3B80" w:rsidRDefault="00CF550D" w:rsidP="0048636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3B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986" w:type="dxa"/>
            <w:tcBorders>
              <w:top w:val="single" w:sz="4" w:space="0" w:color="auto"/>
              <w:bottom w:val="single" w:sz="4" w:space="0" w:color="auto"/>
            </w:tcBorders>
          </w:tcPr>
          <w:p w:rsidR="00486367" w:rsidRPr="002F3B80" w:rsidRDefault="00CF550D" w:rsidP="0048636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Художественное чтение как вид исполнительского искусства.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86367" w:rsidRPr="002F3B80" w:rsidRDefault="00CF550D" w:rsidP="00F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367" w:rsidRPr="002F3B80" w:rsidRDefault="00F04778" w:rsidP="00F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367" w:rsidRPr="002F3B80" w:rsidRDefault="00F04778" w:rsidP="00F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367" w:rsidRPr="002F3B80" w:rsidRDefault="00B52680" w:rsidP="005F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11.11.2022г.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367" w:rsidRPr="002F3B80" w:rsidRDefault="00B52680" w:rsidP="005F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11.11.2022г.</w:t>
            </w:r>
          </w:p>
        </w:tc>
      </w:tr>
      <w:tr w:rsidR="00CF550D" w:rsidRPr="002F3B80" w:rsidTr="00F04778">
        <w:trPr>
          <w:trHeight w:val="304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F550D" w:rsidRPr="002F3B80" w:rsidRDefault="00CF550D" w:rsidP="0048636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3B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986" w:type="dxa"/>
            <w:tcBorders>
              <w:top w:val="single" w:sz="4" w:space="0" w:color="auto"/>
              <w:bottom w:val="single" w:sz="4" w:space="0" w:color="auto"/>
            </w:tcBorders>
          </w:tcPr>
          <w:p w:rsidR="00CF550D" w:rsidRPr="002F3B80" w:rsidRDefault="00CF550D" w:rsidP="0048636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Разнообразие художественных приемов литературы.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F550D" w:rsidRPr="002F3B80" w:rsidRDefault="00CF550D" w:rsidP="00F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50D" w:rsidRPr="002F3B80" w:rsidRDefault="00F04778" w:rsidP="00F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50D" w:rsidRPr="002F3B80" w:rsidRDefault="00F04778" w:rsidP="00F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50D" w:rsidRPr="002F3B80" w:rsidRDefault="00B52680" w:rsidP="005F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18.11.2022г.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50D" w:rsidRPr="002F3B80" w:rsidRDefault="00B52680" w:rsidP="005F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18.11.2022г.</w:t>
            </w:r>
          </w:p>
        </w:tc>
      </w:tr>
      <w:tr w:rsidR="00CF550D" w:rsidRPr="002F3B80" w:rsidTr="00F04778">
        <w:trPr>
          <w:trHeight w:val="304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F550D" w:rsidRPr="002F3B80" w:rsidRDefault="00CF550D" w:rsidP="0048636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3B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4986" w:type="dxa"/>
            <w:tcBorders>
              <w:top w:val="single" w:sz="4" w:space="0" w:color="auto"/>
              <w:bottom w:val="single" w:sz="4" w:space="0" w:color="auto"/>
            </w:tcBorders>
          </w:tcPr>
          <w:p w:rsidR="00CF550D" w:rsidRPr="002F3B80" w:rsidRDefault="00CF550D" w:rsidP="0048636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Словесные воздействия .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F550D" w:rsidRPr="002F3B80" w:rsidRDefault="00CF550D" w:rsidP="00F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50D" w:rsidRPr="002F3B80" w:rsidRDefault="00F04778" w:rsidP="00F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50D" w:rsidRPr="002F3B80" w:rsidRDefault="00F04778" w:rsidP="00F0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50D" w:rsidRPr="002F3B80" w:rsidRDefault="00B52680" w:rsidP="005F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25.11.2022г.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50D" w:rsidRPr="002F3B80" w:rsidRDefault="00B52680" w:rsidP="00A8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25.11.2022г</w:t>
            </w:r>
          </w:p>
        </w:tc>
      </w:tr>
      <w:tr w:rsidR="00486367" w:rsidRPr="002F3B80" w:rsidTr="00486367">
        <w:trPr>
          <w:trHeight w:val="304"/>
        </w:trPr>
        <w:tc>
          <w:tcPr>
            <w:tcW w:w="123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367" w:rsidRPr="002F3B80" w:rsidRDefault="00CF550D" w:rsidP="00CF55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4</w:t>
            </w:r>
            <w:r w:rsidR="00486367" w:rsidRPr="002F3B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r w:rsidRPr="002F3B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Сценическое движение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367" w:rsidRPr="002F3B80" w:rsidRDefault="00486367" w:rsidP="00A8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6367" w:rsidRPr="002F3B80" w:rsidTr="00F04778">
        <w:trPr>
          <w:trHeight w:val="304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6367" w:rsidRPr="002F3B80" w:rsidRDefault="00CF550D" w:rsidP="0048636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3B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986" w:type="dxa"/>
            <w:tcBorders>
              <w:top w:val="single" w:sz="4" w:space="0" w:color="auto"/>
              <w:bottom w:val="single" w:sz="4" w:space="0" w:color="auto"/>
            </w:tcBorders>
          </w:tcPr>
          <w:p w:rsidR="00486367" w:rsidRPr="002F3B80" w:rsidRDefault="00CF550D" w:rsidP="0048636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Пластическая выразительность актера.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86367" w:rsidRPr="002F3B80" w:rsidRDefault="00486367" w:rsidP="00FB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367" w:rsidRPr="002F3B80" w:rsidRDefault="00FB65E3" w:rsidP="00FB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367" w:rsidRPr="002F3B80" w:rsidRDefault="00FB65E3" w:rsidP="00FB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367" w:rsidRPr="002F3B80" w:rsidRDefault="00B945F6" w:rsidP="00B94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02.12.2022г.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367" w:rsidRPr="002F3B80" w:rsidRDefault="00B945F6" w:rsidP="00B94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02.12.2022г.</w:t>
            </w:r>
          </w:p>
        </w:tc>
      </w:tr>
      <w:tr w:rsidR="00486367" w:rsidRPr="002F3B80" w:rsidTr="00F04778">
        <w:trPr>
          <w:trHeight w:val="304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6367" w:rsidRPr="002F3B80" w:rsidRDefault="00CF550D" w:rsidP="0048636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3B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486367" w:rsidRPr="002F3B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</w:t>
            </w:r>
            <w:r w:rsidR="00CC7FC5" w:rsidRPr="002F3B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86" w:type="dxa"/>
          </w:tcPr>
          <w:p w:rsidR="00486367" w:rsidRPr="002F3B80" w:rsidRDefault="00CF550D" w:rsidP="0048636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Сценическая акробатика.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86367" w:rsidRPr="002F3B80" w:rsidRDefault="00CF550D" w:rsidP="00FB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367" w:rsidRPr="002F3B80" w:rsidRDefault="00FB65E3" w:rsidP="00FB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367" w:rsidRPr="002F3B80" w:rsidRDefault="00FB65E3" w:rsidP="00FB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367" w:rsidRPr="002F3B80" w:rsidRDefault="00B945F6" w:rsidP="005F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B52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.12.2022г.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367" w:rsidRPr="002F3B80" w:rsidRDefault="00B945F6" w:rsidP="00A8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B52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.12.2022г.</w:t>
            </w:r>
          </w:p>
        </w:tc>
      </w:tr>
      <w:tr w:rsidR="00486367" w:rsidRPr="002F3B80" w:rsidTr="00486367">
        <w:trPr>
          <w:trHeight w:val="304"/>
        </w:trPr>
        <w:tc>
          <w:tcPr>
            <w:tcW w:w="123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367" w:rsidRPr="002F3B80" w:rsidRDefault="00CF550D" w:rsidP="00CF55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5</w:t>
            </w:r>
            <w:r w:rsidR="00486367" w:rsidRPr="002F3B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CC7FC5" w:rsidRPr="002F3B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над пьесой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367" w:rsidRPr="002F3B80" w:rsidRDefault="00486367" w:rsidP="00A8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6367" w:rsidRPr="002F3B80" w:rsidTr="00F04778">
        <w:trPr>
          <w:trHeight w:val="304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6367" w:rsidRPr="002F3B80" w:rsidRDefault="00CC7FC5" w:rsidP="0048636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3B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486367" w:rsidRPr="002F3B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</w:t>
            </w:r>
            <w:r w:rsidRPr="002F3B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86" w:type="dxa"/>
            <w:tcBorders>
              <w:top w:val="single" w:sz="4" w:space="0" w:color="auto"/>
              <w:bottom w:val="single" w:sz="4" w:space="0" w:color="auto"/>
            </w:tcBorders>
          </w:tcPr>
          <w:p w:rsidR="00486367" w:rsidRPr="002F3B80" w:rsidRDefault="00CC7FC5" w:rsidP="0048636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Пьеса-основа спектакля.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86367" w:rsidRPr="002F3B80" w:rsidRDefault="00CC7FC5" w:rsidP="00FB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367" w:rsidRPr="002F3B80" w:rsidRDefault="00CC7FC5" w:rsidP="00FB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367" w:rsidRPr="002F3B80" w:rsidRDefault="00CC7FC5" w:rsidP="00FB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E60" w:rsidRDefault="00B945F6" w:rsidP="005F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B52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.12.2022г.</w:t>
            </w:r>
          </w:p>
          <w:p w:rsidR="000B29F5" w:rsidRPr="002F3B80" w:rsidRDefault="00B945F6" w:rsidP="005F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0B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.12.2022г.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680" w:rsidRDefault="00B945F6" w:rsidP="00B52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B52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.12.2022г.</w:t>
            </w:r>
          </w:p>
          <w:p w:rsidR="00F31009" w:rsidRPr="002F3B80" w:rsidRDefault="00B945F6" w:rsidP="00B52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B52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.12.2022г.</w:t>
            </w:r>
          </w:p>
        </w:tc>
      </w:tr>
      <w:tr w:rsidR="00486367" w:rsidRPr="002F3B80" w:rsidTr="00F04778">
        <w:trPr>
          <w:trHeight w:val="304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6367" w:rsidRPr="002F3B80" w:rsidRDefault="00CC7FC5" w:rsidP="0048636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3B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486367" w:rsidRPr="002F3B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</w:t>
            </w:r>
            <w:r w:rsidRPr="002F3B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86" w:type="dxa"/>
            <w:tcBorders>
              <w:top w:val="single" w:sz="4" w:space="0" w:color="auto"/>
              <w:bottom w:val="single" w:sz="4" w:space="0" w:color="auto"/>
            </w:tcBorders>
          </w:tcPr>
          <w:p w:rsidR="00486367" w:rsidRPr="002F3B80" w:rsidRDefault="00CC7FC5" w:rsidP="0048636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Текст-основа постановки.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86367" w:rsidRPr="002F3B80" w:rsidRDefault="00CC7FC5" w:rsidP="00FB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367" w:rsidRPr="002F3B80" w:rsidRDefault="00486367" w:rsidP="00FB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367" w:rsidRPr="002F3B80" w:rsidRDefault="00CC7FC5" w:rsidP="00FB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5F6" w:rsidRDefault="00B945F6" w:rsidP="000B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30.12.2022г.</w:t>
            </w:r>
          </w:p>
          <w:p w:rsidR="000B29F5" w:rsidRPr="000B29F5" w:rsidRDefault="000B29F5" w:rsidP="000B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13.01.2023г.</w:t>
            </w:r>
          </w:p>
          <w:p w:rsidR="000B29F5" w:rsidRPr="000B29F5" w:rsidRDefault="000B29F5" w:rsidP="000B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20.01.2023г.</w:t>
            </w:r>
          </w:p>
          <w:p w:rsidR="00590E60" w:rsidRPr="002F3B80" w:rsidRDefault="000B29F5" w:rsidP="000B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27.01.2023г.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680" w:rsidRDefault="00B945F6" w:rsidP="00B94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30.12.2022г.</w:t>
            </w:r>
          </w:p>
          <w:p w:rsidR="00B52680" w:rsidRDefault="00B52680" w:rsidP="00B52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13.01.2023г.</w:t>
            </w:r>
          </w:p>
          <w:p w:rsidR="00B52680" w:rsidRDefault="00B52680" w:rsidP="00B52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20.01.2023г.</w:t>
            </w:r>
          </w:p>
          <w:p w:rsidR="00F31009" w:rsidRPr="002F3B80" w:rsidRDefault="00B52680" w:rsidP="00B52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27.01.2023г.</w:t>
            </w:r>
          </w:p>
        </w:tc>
      </w:tr>
      <w:tr w:rsidR="00486367" w:rsidRPr="002F3B80" w:rsidTr="00F04778">
        <w:trPr>
          <w:trHeight w:val="304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6367" w:rsidRPr="002F3B80" w:rsidRDefault="00CC7FC5" w:rsidP="0048636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3B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486367" w:rsidRPr="002F3B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.3</w:t>
            </w:r>
            <w:r w:rsidRPr="002F3B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86" w:type="dxa"/>
            <w:tcBorders>
              <w:top w:val="single" w:sz="4" w:space="0" w:color="auto"/>
              <w:bottom w:val="single" w:sz="4" w:space="0" w:color="auto"/>
            </w:tcBorders>
          </w:tcPr>
          <w:p w:rsidR="00486367" w:rsidRPr="002F3B80" w:rsidRDefault="00CC7FC5" w:rsidP="0048636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Театральный грим. Костюм.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86367" w:rsidRPr="002F3B80" w:rsidRDefault="00CC7FC5" w:rsidP="00FB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367" w:rsidRPr="002F3B80" w:rsidRDefault="00CC7FC5" w:rsidP="00FB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367" w:rsidRPr="002F3B80" w:rsidRDefault="00CC7FC5" w:rsidP="00FB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9F5" w:rsidRPr="00B945F6" w:rsidRDefault="000B29F5" w:rsidP="000B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45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03.02.2023г.</w:t>
            </w:r>
          </w:p>
          <w:p w:rsidR="000B29F5" w:rsidRPr="00B945F6" w:rsidRDefault="000B29F5" w:rsidP="000B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45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10.02.2023г.</w:t>
            </w:r>
          </w:p>
          <w:p w:rsidR="000B29F5" w:rsidRPr="00B945F6" w:rsidRDefault="000B29F5" w:rsidP="000B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45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17.02.2023г.</w:t>
            </w:r>
          </w:p>
          <w:p w:rsidR="00486367" w:rsidRPr="00B945F6" w:rsidRDefault="000B29F5" w:rsidP="000B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45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24.02.2023г.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680" w:rsidRPr="00B945F6" w:rsidRDefault="00B52680" w:rsidP="00A8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45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03.02.2023г.</w:t>
            </w:r>
          </w:p>
          <w:p w:rsidR="00A84985" w:rsidRPr="00B945F6" w:rsidRDefault="00A84985" w:rsidP="00A8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45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10.02.2023г.</w:t>
            </w:r>
          </w:p>
          <w:p w:rsidR="00A84985" w:rsidRPr="00B945F6" w:rsidRDefault="00A84985" w:rsidP="00A8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45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17.02.2023г.</w:t>
            </w:r>
          </w:p>
          <w:p w:rsidR="00A84985" w:rsidRPr="00B945F6" w:rsidRDefault="00A84985" w:rsidP="00A84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45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24.02.2023г.</w:t>
            </w:r>
          </w:p>
        </w:tc>
      </w:tr>
      <w:tr w:rsidR="00CC7FC5" w:rsidRPr="002F3B80" w:rsidTr="00F04778">
        <w:trPr>
          <w:trHeight w:val="304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7FC5" w:rsidRPr="002F3B80" w:rsidRDefault="00CC7FC5" w:rsidP="0048636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3B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4986" w:type="dxa"/>
            <w:tcBorders>
              <w:top w:val="single" w:sz="4" w:space="0" w:color="auto"/>
              <w:bottom w:val="single" w:sz="4" w:space="0" w:color="auto"/>
            </w:tcBorders>
          </w:tcPr>
          <w:p w:rsidR="00CC7FC5" w:rsidRPr="002F3B80" w:rsidRDefault="00CC7FC5" w:rsidP="0048636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Театральный костюм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C7FC5" w:rsidRPr="002F3B80" w:rsidRDefault="00CC7FC5" w:rsidP="00FB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FC5" w:rsidRPr="002F3B80" w:rsidRDefault="00CC7FC5" w:rsidP="00FB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FC5" w:rsidRPr="002F3B80" w:rsidRDefault="00CC7FC5" w:rsidP="00FB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9F5" w:rsidRPr="00B945F6" w:rsidRDefault="00590E60" w:rsidP="000B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45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B945F6" w:rsidRPr="00B945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03.03</w:t>
            </w:r>
            <w:r w:rsidR="000B29F5" w:rsidRPr="00B945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.2023г.</w:t>
            </w:r>
          </w:p>
          <w:p w:rsidR="000B29F5" w:rsidRPr="00B945F6" w:rsidRDefault="00B945F6" w:rsidP="000B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45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10.03</w:t>
            </w:r>
            <w:r w:rsidR="000B29F5" w:rsidRPr="00B945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.2023г.</w:t>
            </w:r>
          </w:p>
          <w:p w:rsidR="000B29F5" w:rsidRPr="00B945F6" w:rsidRDefault="00B945F6" w:rsidP="000B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45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17.03</w:t>
            </w:r>
            <w:r w:rsidR="000B29F5" w:rsidRPr="00B945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.2023г.</w:t>
            </w:r>
          </w:p>
          <w:p w:rsidR="00590E60" w:rsidRPr="00B945F6" w:rsidRDefault="00B945F6" w:rsidP="000B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45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24.03</w:t>
            </w:r>
            <w:r w:rsidR="000B29F5" w:rsidRPr="00B945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.2023г.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9F5" w:rsidRPr="00B945F6" w:rsidRDefault="00B945F6" w:rsidP="000B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45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03.03</w:t>
            </w:r>
            <w:r w:rsidR="000B29F5" w:rsidRPr="00B945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.2023г.</w:t>
            </w:r>
          </w:p>
          <w:p w:rsidR="000B29F5" w:rsidRPr="00B945F6" w:rsidRDefault="00B945F6" w:rsidP="000B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45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10.03</w:t>
            </w:r>
            <w:r w:rsidR="000B29F5" w:rsidRPr="00B945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.2023г.</w:t>
            </w:r>
          </w:p>
          <w:p w:rsidR="000B29F5" w:rsidRPr="00B945F6" w:rsidRDefault="00B945F6" w:rsidP="000B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45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17.03</w:t>
            </w:r>
            <w:r w:rsidR="000B29F5" w:rsidRPr="00B945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.2023г.</w:t>
            </w:r>
          </w:p>
          <w:p w:rsidR="00A84985" w:rsidRPr="00B945F6" w:rsidRDefault="00B945F6" w:rsidP="000B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45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24.03</w:t>
            </w:r>
            <w:r w:rsidR="000B29F5" w:rsidRPr="00B945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.2023г.</w:t>
            </w:r>
          </w:p>
        </w:tc>
      </w:tr>
      <w:tr w:rsidR="00CC7FC5" w:rsidRPr="002F3B80" w:rsidTr="00F04778">
        <w:trPr>
          <w:trHeight w:val="304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7FC5" w:rsidRPr="002F3B80" w:rsidRDefault="00CC7FC5" w:rsidP="0048636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3B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4986" w:type="dxa"/>
            <w:tcBorders>
              <w:top w:val="single" w:sz="4" w:space="0" w:color="auto"/>
              <w:bottom w:val="single" w:sz="4" w:space="0" w:color="auto"/>
            </w:tcBorders>
          </w:tcPr>
          <w:p w:rsidR="00CC7FC5" w:rsidRPr="002F3B80" w:rsidRDefault="00CC7FC5" w:rsidP="0048636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Репетиционный период.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C7FC5" w:rsidRPr="002F3B80" w:rsidRDefault="00CC7FC5" w:rsidP="00FB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FC5" w:rsidRPr="002F3B80" w:rsidRDefault="00CC7FC5" w:rsidP="00FB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7FC5" w:rsidRPr="002F3B80" w:rsidRDefault="00CC7FC5" w:rsidP="00FB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9F5" w:rsidRPr="000B29F5" w:rsidRDefault="000B29F5" w:rsidP="000B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31.03.2023г.</w:t>
            </w:r>
          </w:p>
          <w:p w:rsidR="000B29F5" w:rsidRPr="000B29F5" w:rsidRDefault="000B29F5" w:rsidP="000B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07.03.2023г.</w:t>
            </w:r>
          </w:p>
          <w:p w:rsidR="000B29F5" w:rsidRPr="000B29F5" w:rsidRDefault="000B29F5" w:rsidP="000B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14.04.2023г.</w:t>
            </w:r>
          </w:p>
          <w:p w:rsidR="000B29F5" w:rsidRPr="000B29F5" w:rsidRDefault="000B29F5" w:rsidP="000B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21.04.2023г.</w:t>
            </w:r>
          </w:p>
          <w:p w:rsidR="000B29F5" w:rsidRPr="000B29F5" w:rsidRDefault="000B29F5" w:rsidP="000B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28.04.2023г.</w:t>
            </w:r>
          </w:p>
          <w:p w:rsidR="00590E60" w:rsidRPr="002F3B80" w:rsidRDefault="000B29F5" w:rsidP="000B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05.05.2023г.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985" w:rsidRDefault="00A84985" w:rsidP="00F31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31.03.2023г.</w:t>
            </w:r>
          </w:p>
          <w:p w:rsidR="00A84985" w:rsidRDefault="00A84985" w:rsidP="00F31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07.03.2023г.</w:t>
            </w:r>
          </w:p>
          <w:p w:rsidR="00A84985" w:rsidRDefault="00A84985" w:rsidP="00F31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14.04.2023г.</w:t>
            </w:r>
          </w:p>
          <w:p w:rsidR="00A84985" w:rsidRDefault="00A84985" w:rsidP="00F31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21.04.2023г.</w:t>
            </w:r>
          </w:p>
          <w:p w:rsidR="00A84985" w:rsidRDefault="00A84985" w:rsidP="00F31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28.04.2023г.</w:t>
            </w:r>
          </w:p>
          <w:p w:rsidR="00590E60" w:rsidRPr="002F3B80" w:rsidRDefault="00A84985" w:rsidP="00F31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05.05.2023г.</w:t>
            </w:r>
          </w:p>
        </w:tc>
      </w:tr>
      <w:tr w:rsidR="002F3B80" w:rsidRPr="002F3B80" w:rsidTr="00590E60">
        <w:trPr>
          <w:trHeight w:val="304"/>
        </w:trPr>
        <w:tc>
          <w:tcPr>
            <w:tcW w:w="147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B80" w:rsidRPr="002F3B80" w:rsidRDefault="002F3B80" w:rsidP="00486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3B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Раздел 6. Мероприятия и психологические практикумы</w:t>
            </w:r>
          </w:p>
        </w:tc>
      </w:tr>
      <w:tr w:rsidR="002F3B80" w:rsidRPr="002F3B80" w:rsidTr="00F04778">
        <w:trPr>
          <w:trHeight w:val="304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3B80" w:rsidRPr="002F3B80" w:rsidRDefault="002F3B80" w:rsidP="0048636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4986" w:type="dxa"/>
            <w:tcBorders>
              <w:top w:val="single" w:sz="4" w:space="0" w:color="auto"/>
              <w:bottom w:val="single" w:sz="4" w:space="0" w:color="auto"/>
            </w:tcBorders>
          </w:tcPr>
          <w:p w:rsidR="002F3B80" w:rsidRPr="002F3B80" w:rsidRDefault="002F3B80" w:rsidP="0048636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методикой поведения и организации досуговых мероприятий. Тематическое планирование, разработка сценариев.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F3B80" w:rsidRPr="002F3B80" w:rsidRDefault="002F3B80" w:rsidP="00FB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B80" w:rsidRPr="002F3B80" w:rsidRDefault="00FB65E3" w:rsidP="00FB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B80" w:rsidRDefault="00FB65E3" w:rsidP="00FB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  <w:p w:rsidR="00FB65E3" w:rsidRPr="002F3B80" w:rsidRDefault="00FB65E3" w:rsidP="00FB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B80" w:rsidRPr="002F3B80" w:rsidRDefault="000B29F5" w:rsidP="005F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12.05.2023г.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B80" w:rsidRPr="002F3B80" w:rsidRDefault="00A84985" w:rsidP="005F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12.05.2023г.</w:t>
            </w:r>
          </w:p>
        </w:tc>
      </w:tr>
      <w:tr w:rsidR="002F3B80" w:rsidRPr="002F3B80" w:rsidTr="00F04778">
        <w:trPr>
          <w:trHeight w:val="304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3B80" w:rsidRPr="002F3B80" w:rsidRDefault="002F3B80" w:rsidP="0048636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4986" w:type="dxa"/>
            <w:tcBorders>
              <w:top w:val="single" w:sz="4" w:space="0" w:color="auto"/>
              <w:bottom w:val="single" w:sz="4" w:space="0" w:color="auto"/>
            </w:tcBorders>
          </w:tcPr>
          <w:p w:rsidR="002F3B80" w:rsidRPr="002F3B80" w:rsidRDefault="002F3B80" w:rsidP="0048636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подготовке досуговых мероприятий внутри учреждения. Выявление ошибок. Оформление газеты «В мире театра»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F3B80" w:rsidRPr="002F3B80" w:rsidRDefault="002F3B80" w:rsidP="00FB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B80" w:rsidRPr="002F3B80" w:rsidRDefault="00FB65E3" w:rsidP="00FB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B80" w:rsidRPr="002F3B80" w:rsidRDefault="00FB65E3" w:rsidP="00FB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B80" w:rsidRPr="002F3B80" w:rsidRDefault="000B29F5" w:rsidP="0018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19.05.2023г.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B80" w:rsidRPr="002F3B80" w:rsidRDefault="00A84985" w:rsidP="0018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19.05.2023г.</w:t>
            </w:r>
          </w:p>
        </w:tc>
      </w:tr>
      <w:tr w:rsidR="002F3B80" w:rsidRPr="002F3B80" w:rsidTr="00F04778">
        <w:trPr>
          <w:trHeight w:val="304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3B80" w:rsidRPr="002F3B80" w:rsidRDefault="002F3B80" w:rsidP="0048636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4986" w:type="dxa"/>
            <w:tcBorders>
              <w:top w:val="single" w:sz="4" w:space="0" w:color="auto"/>
              <w:bottom w:val="single" w:sz="4" w:space="0" w:color="auto"/>
            </w:tcBorders>
          </w:tcPr>
          <w:p w:rsidR="002F3B80" w:rsidRPr="002F3B80" w:rsidRDefault="002F3B80" w:rsidP="0048636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 за 2 год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F3B80" w:rsidRPr="002F3B80" w:rsidRDefault="002F3B80" w:rsidP="00FB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B80" w:rsidRPr="002F3B80" w:rsidRDefault="00FB65E3" w:rsidP="00FB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B80" w:rsidRPr="002F3B80" w:rsidRDefault="00FB65E3" w:rsidP="00FB6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B80" w:rsidRPr="00F04778" w:rsidRDefault="000B29F5" w:rsidP="0018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26.05.2023г.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D5C" w:rsidRPr="00F04778" w:rsidRDefault="00A84985" w:rsidP="00360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26.05.2023г.</w:t>
            </w:r>
          </w:p>
        </w:tc>
      </w:tr>
    </w:tbl>
    <w:p w:rsidR="0000472E" w:rsidRDefault="0000472E" w:rsidP="002F3B80">
      <w:pPr>
        <w:shd w:val="clear" w:color="auto" w:fill="FFFFFF"/>
        <w:tabs>
          <w:tab w:val="left" w:pos="5293"/>
        </w:tabs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F3B80" w:rsidRDefault="002F3B80" w:rsidP="002F3B80">
      <w:pPr>
        <w:shd w:val="clear" w:color="auto" w:fill="FFFFFF"/>
        <w:tabs>
          <w:tab w:val="left" w:pos="5293"/>
        </w:tabs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F1A1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Учебно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- тематический план 3</w:t>
      </w:r>
      <w:r w:rsidRPr="004F1A1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года обучения</w:t>
      </w:r>
    </w:p>
    <w:p w:rsidR="002F3B80" w:rsidRPr="004F1A1F" w:rsidRDefault="002F3B80" w:rsidP="002F3B80">
      <w:pPr>
        <w:shd w:val="clear" w:color="auto" w:fill="FFFFFF"/>
        <w:tabs>
          <w:tab w:val="left" w:pos="5293"/>
        </w:tabs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F1A1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ab/>
      </w:r>
    </w:p>
    <w:tbl>
      <w:tblPr>
        <w:tblW w:w="14779" w:type="dxa"/>
        <w:tblInd w:w="-65" w:type="dxa"/>
        <w:tblLayout w:type="fixed"/>
        <w:tblLook w:val="0000"/>
      </w:tblPr>
      <w:tblGrid>
        <w:gridCol w:w="911"/>
        <w:gridCol w:w="4986"/>
        <w:gridCol w:w="939"/>
        <w:gridCol w:w="1134"/>
        <w:gridCol w:w="1417"/>
        <w:gridCol w:w="2977"/>
        <w:gridCol w:w="2415"/>
      </w:tblGrid>
      <w:tr w:rsidR="002F3B80" w:rsidRPr="002F3B80" w:rsidTr="000B29F5">
        <w:trPr>
          <w:trHeight w:val="304"/>
        </w:trPr>
        <w:tc>
          <w:tcPr>
            <w:tcW w:w="9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F3B80" w:rsidRPr="002F3B80" w:rsidRDefault="002F3B80" w:rsidP="0000472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3B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4986" w:type="dxa"/>
            <w:vMerge w:val="restart"/>
            <w:tcBorders>
              <w:top w:val="single" w:sz="4" w:space="0" w:color="auto"/>
            </w:tcBorders>
          </w:tcPr>
          <w:p w:rsidR="002F3B80" w:rsidRPr="002F3B80" w:rsidRDefault="002F3B80" w:rsidP="0000472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F3B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Наименование темы, раздела</w:t>
            </w:r>
          </w:p>
        </w:tc>
        <w:tc>
          <w:tcPr>
            <w:tcW w:w="34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F3B80" w:rsidRPr="002F3B80" w:rsidRDefault="002F3B80" w:rsidP="000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3B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 – во часов</w:t>
            </w:r>
          </w:p>
        </w:tc>
        <w:tc>
          <w:tcPr>
            <w:tcW w:w="5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B80" w:rsidRPr="002F3B80" w:rsidRDefault="002F3B80" w:rsidP="000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3B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2F3B80" w:rsidRPr="002F3B80" w:rsidTr="000B29F5">
        <w:trPr>
          <w:trHeight w:val="304"/>
        </w:trPr>
        <w:tc>
          <w:tcPr>
            <w:tcW w:w="9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3B80" w:rsidRPr="002F3B80" w:rsidRDefault="002F3B80" w:rsidP="0000472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86" w:type="dxa"/>
            <w:vMerge/>
            <w:tcBorders>
              <w:bottom w:val="single" w:sz="4" w:space="0" w:color="auto"/>
            </w:tcBorders>
          </w:tcPr>
          <w:p w:rsidR="002F3B80" w:rsidRPr="002F3B80" w:rsidRDefault="002F3B80" w:rsidP="0000472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F3B80" w:rsidRPr="002F3B80" w:rsidRDefault="002F3B80" w:rsidP="00004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3B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B80" w:rsidRPr="002F3B80" w:rsidRDefault="002F3B80" w:rsidP="00004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3B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Теория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B80" w:rsidRPr="002F3B80" w:rsidRDefault="002F3B80" w:rsidP="00004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3B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B80" w:rsidRPr="002F3B80" w:rsidRDefault="002F3B80" w:rsidP="000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3B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факту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B80" w:rsidRPr="002F3B80" w:rsidRDefault="002F3B80" w:rsidP="00004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3B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плану</w:t>
            </w:r>
          </w:p>
        </w:tc>
      </w:tr>
      <w:tr w:rsidR="002F3B80" w:rsidRPr="002F3B80" w:rsidTr="000B29F5">
        <w:trPr>
          <w:trHeight w:val="304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3B80" w:rsidRPr="002F3B80" w:rsidRDefault="002F3B80" w:rsidP="0000472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3B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86" w:type="dxa"/>
            <w:tcBorders>
              <w:top w:val="single" w:sz="4" w:space="0" w:color="auto"/>
              <w:bottom w:val="single" w:sz="4" w:space="0" w:color="auto"/>
            </w:tcBorders>
          </w:tcPr>
          <w:p w:rsidR="002F3B80" w:rsidRPr="002F3B80" w:rsidRDefault="002F3B80" w:rsidP="0000472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F3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Вводное занятие.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F3B80" w:rsidRPr="002F3B80" w:rsidRDefault="002F3B80" w:rsidP="000B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B80" w:rsidRPr="002F3B80" w:rsidRDefault="002F3B80" w:rsidP="000B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B80" w:rsidRPr="002F3B80" w:rsidRDefault="002F3B80" w:rsidP="00004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B80" w:rsidRPr="002F3B80" w:rsidRDefault="00E06782" w:rsidP="0018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01.09.2023г.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B80" w:rsidRPr="002F3B80" w:rsidRDefault="00F41ADA" w:rsidP="0018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01.09.2023г.</w:t>
            </w:r>
          </w:p>
        </w:tc>
      </w:tr>
      <w:tr w:rsidR="002F3B80" w:rsidRPr="002F3B80" w:rsidTr="000B29F5">
        <w:trPr>
          <w:trHeight w:val="304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3B80" w:rsidRPr="002F3B80" w:rsidRDefault="002F3B80" w:rsidP="0000472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86" w:type="dxa"/>
            <w:tcBorders>
              <w:top w:val="single" w:sz="4" w:space="0" w:color="auto"/>
              <w:bottom w:val="single" w:sz="4" w:space="0" w:color="auto"/>
            </w:tcBorders>
          </w:tcPr>
          <w:p w:rsidR="002F3B80" w:rsidRPr="002F3B80" w:rsidRDefault="002F3B80" w:rsidP="002F3B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>Раздел 1. Актерская грамота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F3B80" w:rsidRPr="002F3B80" w:rsidRDefault="002F3B80" w:rsidP="000B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B80" w:rsidRPr="002F3B80" w:rsidRDefault="002F3B80" w:rsidP="000B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B80" w:rsidRPr="002F3B80" w:rsidRDefault="002F3B80" w:rsidP="00004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B80" w:rsidRPr="002F3B80" w:rsidRDefault="002F3B80" w:rsidP="00004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B80" w:rsidRPr="002F3B80" w:rsidRDefault="002F3B80" w:rsidP="00004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B80" w:rsidRPr="002F3B80" w:rsidTr="000B29F5">
        <w:trPr>
          <w:trHeight w:val="304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3B80" w:rsidRPr="002F3B80" w:rsidRDefault="002F3B80" w:rsidP="0000472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3B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986" w:type="dxa"/>
            <w:tcBorders>
              <w:top w:val="single" w:sz="4" w:space="0" w:color="auto"/>
              <w:bottom w:val="single" w:sz="4" w:space="0" w:color="auto"/>
            </w:tcBorders>
          </w:tcPr>
          <w:p w:rsidR="002F3B80" w:rsidRPr="002F3B80" w:rsidRDefault="000B29F5" w:rsidP="0000472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актерского искусства.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F3B80" w:rsidRPr="002F3B80" w:rsidRDefault="002F3B80" w:rsidP="000B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B80" w:rsidRPr="002F3B80" w:rsidRDefault="000B29F5" w:rsidP="000B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B80" w:rsidRPr="002F3B80" w:rsidRDefault="002F3B80" w:rsidP="000B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B80" w:rsidRDefault="000172A8" w:rsidP="0018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08.09.2023г.</w:t>
            </w:r>
          </w:p>
          <w:p w:rsidR="000172A8" w:rsidRPr="002F3B80" w:rsidRDefault="000172A8" w:rsidP="0018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15.09.2023г.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ADA" w:rsidRPr="00F41ADA" w:rsidRDefault="00F41ADA" w:rsidP="00F4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08.09.2023г.</w:t>
            </w:r>
          </w:p>
          <w:p w:rsidR="002F3B80" w:rsidRPr="002F3B80" w:rsidRDefault="00F41ADA" w:rsidP="00F41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15.09.2023г.</w:t>
            </w:r>
          </w:p>
        </w:tc>
      </w:tr>
      <w:tr w:rsidR="002F3B80" w:rsidRPr="002F3B80" w:rsidTr="000B29F5">
        <w:trPr>
          <w:trHeight w:val="304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3B80" w:rsidRPr="002F3B80" w:rsidRDefault="002F3B80" w:rsidP="0000472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3B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986" w:type="dxa"/>
            <w:tcBorders>
              <w:top w:val="single" w:sz="4" w:space="0" w:color="auto"/>
              <w:bottom w:val="single" w:sz="4" w:space="0" w:color="auto"/>
            </w:tcBorders>
          </w:tcPr>
          <w:p w:rsidR="002F3B80" w:rsidRPr="002F3B80" w:rsidRDefault="000B29F5" w:rsidP="0000472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Актер и его роли.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F3B80" w:rsidRPr="002F3B80" w:rsidRDefault="002F3B80" w:rsidP="000B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B80" w:rsidRPr="002F3B80" w:rsidRDefault="000B29F5" w:rsidP="000B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B80" w:rsidRPr="002F3B80" w:rsidRDefault="000B29F5" w:rsidP="000B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B80" w:rsidRPr="002F3B80" w:rsidRDefault="000172A8" w:rsidP="000172A8">
            <w:pPr>
              <w:tabs>
                <w:tab w:val="left" w:pos="679"/>
                <w:tab w:val="center" w:pos="13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22.09.2023г.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B80" w:rsidRPr="002F3B80" w:rsidRDefault="00F41ADA" w:rsidP="0018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22.09.2023г.</w:t>
            </w:r>
          </w:p>
        </w:tc>
      </w:tr>
      <w:tr w:rsidR="002F3B80" w:rsidRPr="002F3B80" w:rsidTr="000B29F5">
        <w:trPr>
          <w:trHeight w:val="304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3B80" w:rsidRPr="002F3B80" w:rsidRDefault="002F3B80" w:rsidP="0000472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3B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4986" w:type="dxa"/>
            <w:tcBorders>
              <w:top w:val="single" w:sz="4" w:space="0" w:color="auto"/>
              <w:bottom w:val="single" w:sz="4" w:space="0" w:color="auto"/>
            </w:tcBorders>
          </w:tcPr>
          <w:p w:rsidR="002F3B80" w:rsidRPr="002F3B80" w:rsidRDefault="002F3B80" w:rsidP="00004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Бессловесные и словесные действия.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F3B80" w:rsidRPr="002F3B80" w:rsidRDefault="002F3B80" w:rsidP="000B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B80" w:rsidRPr="002F3B80" w:rsidRDefault="00434D3B" w:rsidP="0043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B80" w:rsidRPr="002F3B80" w:rsidRDefault="00434D3B" w:rsidP="000B29F5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782" w:rsidRDefault="000172A8" w:rsidP="0018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29.09.2023г.</w:t>
            </w:r>
          </w:p>
          <w:p w:rsidR="000172A8" w:rsidRPr="002F3B80" w:rsidRDefault="00F41ADA" w:rsidP="0018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06.10</w:t>
            </w:r>
            <w:r w:rsidR="00017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.2023г.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2A8" w:rsidRPr="002F3B80" w:rsidRDefault="000172A8" w:rsidP="000172A8">
            <w:pPr>
              <w:tabs>
                <w:tab w:val="left" w:pos="397"/>
                <w:tab w:val="center" w:pos="109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F41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29.09.2023г.</w:t>
            </w:r>
          </w:p>
          <w:p w:rsidR="00E06782" w:rsidRPr="002F3B80" w:rsidRDefault="00F41ADA" w:rsidP="0018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06.10.2023г.</w:t>
            </w:r>
          </w:p>
        </w:tc>
      </w:tr>
      <w:tr w:rsidR="002F3B80" w:rsidRPr="002F3B80" w:rsidTr="0000472E">
        <w:trPr>
          <w:trHeight w:val="304"/>
        </w:trPr>
        <w:tc>
          <w:tcPr>
            <w:tcW w:w="147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B80" w:rsidRPr="002F3B80" w:rsidRDefault="002F3B80" w:rsidP="002F3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3B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2.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Художественное чтение</w:t>
            </w:r>
          </w:p>
        </w:tc>
      </w:tr>
      <w:tr w:rsidR="002F3B80" w:rsidRPr="002F3B80" w:rsidTr="000B29F5">
        <w:trPr>
          <w:trHeight w:val="304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3B80" w:rsidRPr="002F3B80" w:rsidRDefault="002F3B80" w:rsidP="0000472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3B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986" w:type="dxa"/>
            <w:tcBorders>
              <w:top w:val="single" w:sz="4" w:space="0" w:color="auto"/>
              <w:bottom w:val="single" w:sz="4" w:space="0" w:color="auto"/>
            </w:tcBorders>
          </w:tcPr>
          <w:p w:rsidR="002F3B80" w:rsidRPr="002F3B80" w:rsidRDefault="002F3B80" w:rsidP="00434D3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Художественное чтение как вид исполнительского искусства.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F3B80" w:rsidRPr="002F3B80" w:rsidRDefault="002F3B80" w:rsidP="000B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B80" w:rsidRPr="002F3B80" w:rsidRDefault="00434D3B" w:rsidP="000B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B80" w:rsidRPr="002F3B80" w:rsidRDefault="00434D3B" w:rsidP="0043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B80" w:rsidRPr="002F3B80" w:rsidRDefault="00F41ADA" w:rsidP="0018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</w:t>
            </w:r>
            <w:r w:rsidR="00017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.2023г.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B80" w:rsidRPr="002F3B80" w:rsidRDefault="00F41ADA" w:rsidP="0018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13.10.2023г.</w:t>
            </w:r>
          </w:p>
        </w:tc>
      </w:tr>
      <w:tr w:rsidR="002F3B80" w:rsidRPr="002F3B80" w:rsidTr="000B29F5">
        <w:trPr>
          <w:trHeight w:val="304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3B80" w:rsidRPr="002F3B80" w:rsidRDefault="002F3B80" w:rsidP="0000472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3B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986" w:type="dxa"/>
            <w:tcBorders>
              <w:top w:val="single" w:sz="4" w:space="0" w:color="auto"/>
              <w:bottom w:val="single" w:sz="4" w:space="0" w:color="auto"/>
            </w:tcBorders>
          </w:tcPr>
          <w:p w:rsidR="002F3B80" w:rsidRPr="002F3B80" w:rsidRDefault="00076549" w:rsidP="0007654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Разнообразие художественных приемов литературы.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F3B80" w:rsidRPr="002F3B80" w:rsidRDefault="00076549" w:rsidP="000B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B80" w:rsidRPr="002F3B80" w:rsidRDefault="00434D3B" w:rsidP="000B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B80" w:rsidRPr="002F3B80" w:rsidRDefault="00434D3B" w:rsidP="0043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B80" w:rsidRDefault="000172A8" w:rsidP="000172A8">
            <w:pPr>
              <w:tabs>
                <w:tab w:val="left" w:pos="679"/>
                <w:tab w:val="center" w:pos="13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F41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20.10.2023г.</w:t>
            </w:r>
          </w:p>
          <w:p w:rsidR="00F41ADA" w:rsidRPr="002F3B80" w:rsidRDefault="00F41ADA" w:rsidP="00F41ADA">
            <w:pPr>
              <w:tabs>
                <w:tab w:val="left" w:pos="679"/>
                <w:tab w:val="center" w:pos="13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27.10.2023г.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B80" w:rsidRDefault="000172A8" w:rsidP="000172A8">
            <w:pPr>
              <w:tabs>
                <w:tab w:val="left" w:pos="397"/>
                <w:tab w:val="center" w:pos="109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F41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20.10.2023г.</w:t>
            </w:r>
          </w:p>
          <w:p w:rsidR="00F41ADA" w:rsidRPr="002F3B80" w:rsidRDefault="00F41ADA" w:rsidP="00F41ADA">
            <w:pPr>
              <w:tabs>
                <w:tab w:val="left" w:pos="397"/>
                <w:tab w:val="center" w:pos="10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27.10.2023г.</w:t>
            </w:r>
          </w:p>
        </w:tc>
      </w:tr>
      <w:tr w:rsidR="002F3B80" w:rsidRPr="002F3B80" w:rsidTr="000B29F5">
        <w:trPr>
          <w:trHeight w:val="304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3B80" w:rsidRPr="002F3B80" w:rsidRDefault="002F3B80" w:rsidP="0000472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3B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4986" w:type="dxa"/>
            <w:tcBorders>
              <w:top w:val="single" w:sz="4" w:space="0" w:color="auto"/>
              <w:bottom w:val="single" w:sz="4" w:space="0" w:color="auto"/>
            </w:tcBorders>
          </w:tcPr>
          <w:p w:rsidR="002F3B80" w:rsidRPr="002F3B80" w:rsidRDefault="002F3B80" w:rsidP="0000472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F3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ловесные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</w:t>
            </w:r>
            <w:r w:rsidRPr="002F3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действия.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F3B80" w:rsidRPr="002F3B80" w:rsidRDefault="00076549" w:rsidP="000B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B80" w:rsidRPr="002F3B80" w:rsidRDefault="00434D3B" w:rsidP="000B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B80" w:rsidRPr="002F3B80" w:rsidRDefault="00434D3B" w:rsidP="0043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B80" w:rsidRDefault="00F41ADA" w:rsidP="0018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10.11.2023г.</w:t>
            </w:r>
          </w:p>
          <w:p w:rsidR="00797D56" w:rsidRPr="002F3B80" w:rsidRDefault="00797D56" w:rsidP="0018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17.11.2023г.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B80" w:rsidRPr="002F3B80" w:rsidRDefault="00F41ADA" w:rsidP="00017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10.11.2023г.</w:t>
            </w:r>
            <w:r w:rsidR="0079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17.11.2023г.</w:t>
            </w:r>
          </w:p>
        </w:tc>
      </w:tr>
      <w:tr w:rsidR="002F3B80" w:rsidRPr="002F3B80" w:rsidTr="0000472E">
        <w:trPr>
          <w:trHeight w:val="304"/>
        </w:trPr>
        <w:tc>
          <w:tcPr>
            <w:tcW w:w="147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B80" w:rsidRPr="002F3B80" w:rsidRDefault="002F3B80" w:rsidP="002D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3B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3.</w:t>
            </w:r>
            <w:r w:rsidR="002D50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Сценическое движение</w:t>
            </w:r>
          </w:p>
        </w:tc>
      </w:tr>
      <w:tr w:rsidR="002F3B80" w:rsidRPr="002F3B80" w:rsidTr="000B29F5">
        <w:trPr>
          <w:trHeight w:val="304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3B80" w:rsidRPr="002F3B80" w:rsidRDefault="002F3B80" w:rsidP="0000472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3B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986" w:type="dxa"/>
            <w:tcBorders>
              <w:top w:val="single" w:sz="4" w:space="0" w:color="auto"/>
              <w:bottom w:val="single" w:sz="4" w:space="0" w:color="auto"/>
            </w:tcBorders>
          </w:tcPr>
          <w:p w:rsidR="002F3B80" w:rsidRPr="002F3B80" w:rsidRDefault="002D506D" w:rsidP="0000472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Пластическая выразительность актера.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F3B80" w:rsidRPr="002F3B80" w:rsidRDefault="002F3B80" w:rsidP="000B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B80" w:rsidRPr="002F3B80" w:rsidRDefault="00434D3B" w:rsidP="0043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B80" w:rsidRPr="002F3B80" w:rsidRDefault="00434D3B" w:rsidP="000B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B80" w:rsidRPr="002F3B80" w:rsidRDefault="00797D56" w:rsidP="0018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24.11.2023г.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B80" w:rsidRPr="002F3B80" w:rsidRDefault="00797D56" w:rsidP="0018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24.11.2023г.</w:t>
            </w:r>
          </w:p>
        </w:tc>
      </w:tr>
      <w:tr w:rsidR="002F3B80" w:rsidRPr="002F3B80" w:rsidTr="000B29F5">
        <w:trPr>
          <w:trHeight w:val="304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3B80" w:rsidRPr="002F3B80" w:rsidRDefault="002F3B80" w:rsidP="0000472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3B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986" w:type="dxa"/>
            <w:tcBorders>
              <w:top w:val="single" w:sz="4" w:space="0" w:color="auto"/>
              <w:bottom w:val="single" w:sz="4" w:space="0" w:color="auto"/>
            </w:tcBorders>
          </w:tcPr>
          <w:p w:rsidR="002F3B80" w:rsidRPr="002F3B80" w:rsidRDefault="002D506D" w:rsidP="0000472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Сценическая акробатика.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F3B80" w:rsidRPr="002F3B80" w:rsidRDefault="002F3B80" w:rsidP="000B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B80" w:rsidRPr="002F3B80" w:rsidRDefault="00434D3B" w:rsidP="0043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B80" w:rsidRPr="002F3B80" w:rsidRDefault="00434D3B" w:rsidP="000B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D56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01.12.2023г.</w:t>
            </w:r>
          </w:p>
          <w:p w:rsidR="002F3B80" w:rsidRPr="002F3B80" w:rsidRDefault="002F3B80" w:rsidP="0018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D56" w:rsidRDefault="000172A8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79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01.12.2023г.</w:t>
            </w:r>
          </w:p>
          <w:p w:rsidR="002F3B80" w:rsidRPr="002F3B80" w:rsidRDefault="002F3B80" w:rsidP="00797D56">
            <w:pPr>
              <w:tabs>
                <w:tab w:val="left" w:pos="397"/>
                <w:tab w:val="center" w:pos="109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B80" w:rsidRPr="002F3B80" w:rsidTr="0000472E">
        <w:trPr>
          <w:trHeight w:val="304"/>
        </w:trPr>
        <w:tc>
          <w:tcPr>
            <w:tcW w:w="123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B80" w:rsidRPr="002F3B80" w:rsidRDefault="002F3B80" w:rsidP="002D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4. </w:t>
            </w:r>
            <w:r w:rsidR="002D50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над пьесой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B80" w:rsidRPr="002F3B80" w:rsidRDefault="002F3B80" w:rsidP="00004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B80" w:rsidRPr="002F3B80" w:rsidTr="000B29F5">
        <w:trPr>
          <w:trHeight w:val="304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3B80" w:rsidRPr="002F3B80" w:rsidRDefault="002F3B80" w:rsidP="0000472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3B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986" w:type="dxa"/>
            <w:tcBorders>
              <w:top w:val="single" w:sz="4" w:space="0" w:color="auto"/>
              <w:bottom w:val="single" w:sz="4" w:space="0" w:color="auto"/>
            </w:tcBorders>
          </w:tcPr>
          <w:p w:rsidR="002F3B80" w:rsidRPr="002F3B80" w:rsidRDefault="002D506D" w:rsidP="0000472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Пьеса-основа спектакля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F3B80" w:rsidRPr="002F3B80" w:rsidRDefault="002D506D" w:rsidP="000B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B80" w:rsidRPr="002F3B80" w:rsidRDefault="002D506D" w:rsidP="000B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B80" w:rsidRPr="002F3B80" w:rsidRDefault="002F3B80" w:rsidP="000B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D56" w:rsidRDefault="00F41ADA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08.12.2023г.</w:t>
            </w:r>
            <w:r w:rsidR="0079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97D56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15.12.2023г.</w:t>
            </w:r>
          </w:p>
          <w:p w:rsidR="00E06782" w:rsidRPr="002F3B80" w:rsidRDefault="00E06782" w:rsidP="0018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D56" w:rsidRPr="007F70DD" w:rsidRDefault="007F70DD" w:rsidP="00797D56">
            <w:pPr>
              <w:tabs>
                <w:tab w:val="left" w:pos="397"/>
                <w:tab w:val="left" w:pos="513"/>
                <w:tab w:val="center" w:pos="10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08.12.2023г.</w:t>
            </w:r>
            <w:r w:rsidR="00797D56" w:rsidRPr="007F7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15.12.2023г.</w:t>
            </w:r>
          </w:p>
          <w:p w:rsidR="00F41ADA" w:rsidRPr="002F3B80" w:rsidRDefault="00F41ADA" w:rsidP="0018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506D" w:rsidRPr="002F3B80" w:rsidTr="000B29F5">
        <w:trPr>
          <w:trHeight w:val="304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506D" w:rsidRPr="002F3B80" w:rsidRDefault="002D506D" w:rsidP="0000472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3B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4986" w:type="dxa"/>
            <w:tcBorders>
              <w:top w:val="single" w:sz="4" w:space="0" w:color="auto"/>
              <w:bottom w:val="single" w:sz="4" w:space="0" w:color="auto"/>
            </w:tcBorders>
          </w:tcPr>
          <w:p w:rsidR="002D506D" w:rsidRDefault="002D506D" w:rsidP="0000472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Текст-основа постановки.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D506D" w:rsidRDefault="002D506D" w:rsidP="000B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06D" w:rsidRDefault="002D506D" w:rsidP="000B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06D" w:rsidRPr="002F3B80" w:rsidRDefault="002D506D" w:rsidP="000B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ADA" w:rsidRDefault="00F41ADA" w:rsidP="0018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22.12.2023г.</w:t>
            </w:r>
          </w:p>
          <w:p w:rsidR="00F41ADA" w:rsidRDefault="00F41ADA" w:rsidP="0018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29.12.2023г.</w:t>
            </w:r>
          </w:p>
          <w:p w:rsidR="00797D56" w:rsidRDefault="00F41ADA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12.01.2024г.</w:t>
            </w:r>
            <w:r w:rsidR="0079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97D56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19.01.2024г.</w:t>
            </w:r>
          </w:p>
          <w:p w:rsidR="00F41ADA" w:rsidRPr="002F3B80" w:rsidRDefault="00F41ADA" w:rsidP="0018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0DD" w:rsidRPr="007F70DD" w:rsidRDefault="007F70DD" w:rsidP="007F70DD">
            <w:pPr>
              <w:tabs>
                <w:tab w:val="left" w:pos="397"/>
                <w:tab w:val="left" w:pos="513"/>
                <w:tab w:val="center" w:pos="10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22.12.2023г.</w:t>
            </w:r>
          </w:p>
          <w:p w:rsidR="007F70DD" w:rsidRPr="007F70DD" w:rsidRDefault="007F70DD" w:rsidP="007F70DD">
            <w:pPr>
              <w:tabs>
                <w:tab w:val="left" w:pos="397"/>
                <w:tab w:val="left" w:pos="513"/>
                <w:tab w:val="center" w:pos="10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29.12.2023г.</w:t>
            </w:r>
          </w:p>
          <w:p w:rsidR="00076549" w:rsidRPr="002F3B80" w:rsidRDefault="007F70DD" w:rsidP="007F70DD">
            <w:pPr>
              <w:tabs>
                <w:tab w:val="left" w:pos="397"/>
                <w:tab w:val="left" w:pos="513"/>
                <w:tab w:val="center" w:pos="10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12.01.2024г.</w:t>
            </w:r>
          </w:p>
          <w:p w:rsidR="00797D56" w:rsidRPr="007F70DD" w:rsidRDefault="00797D56" w:rsidP="00797D56">
            <w:pPr>
              <w:tabs>
                <w:tab w:val="left" w:pos="397"/>
                <w:tab w:val="center" w:pos="10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19.01.2024г.</w:t>
            </w:r>
          </w:p>
          <w:p w:rsidR="002D506D" w:rsidRPr="002F3B80" w:rsidRDefault="002D506D" w:rsidP="00E06782">
            <w:pPr>
              <w:tabs>
                <w:tab w:val="left" w:pos="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506D" w:rsidRPr="002F3B80" w:rsidTr="000B29F5">
        <w:trPr>
          <w:trHeight w:val="304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506D" w:rsidRPr="002F3B80" w:rsidRDefault="002D506D" w:rsidP="0000472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4986" w:type="dxa"/>
            <w:tcBorders>
              <w:top w:val="single" w:sz="4" w:space="0" w:color="auto"/>
              <w:bottom w:val="single" w:sz="4" w:space="0" w:color="auto"/>
            </w:tcBorders>
          </w:tcPr>
          <w:p w:rsidR="002D506D" w:rsidRDefault="002D506D" w:rsidP="0000472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Театральный грим. Костюм.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D506D" w:rsidRDefault="002D506D" w:rsidP="000B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06D" w:rsidRDefault="002D506D" w:rsidP="000B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06D" w:rsidRPr="002F3B80" w:rsidRDefault="002D506D" w:rsidP="000B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ADA" w:rsidRDefault="00F41ADA" w:rsidP="0018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26.01.2024г.</w:t>
            </w:r>
          </w:p>
          <w:p w:rsidR="00F41ADA" w:rsidRDefault="00F41ADA" w:rsidP="0018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02.02.2024г.</w:t>
            </w:r>
          </w:p>
          <w:p w:rsidR="00797D56" w:rsidRDefault="00F41ADA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09.02.2024г.</w:t>
            </w:r>
            <w:r w:rsidR="0079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97D56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16.02.2024г.</w:t>
            </w:r>
          </w:p>
          <w:p w:rsidR="00F41ADA" w:rsidRPr="002F3B80" w:rsidRDefault="00F41ADA" w:rsidP="0018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0DD" w:rsidRPr="007F70DD" w:rsidRDefault="007F70DD" w:rsidP="007F70DD">
            <w:pPr>
              <w:tabs>
                <w:tab w:val="left" w:pos="397"/>
                <w:tab w:val="center" w:pos="10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26.01.2024г.</w:t>
            </w:r>
          </w:p>
          <w:p w:rsidR="007F70DD" w:rsidRPr="007F70DD" w:rsidRDefault="007F70DD" w:rsidP="007F70DD">
            <w:pPr>
              <w:tabs>
                <w:tab w:val="left" w:pos="397"/>
                <w:tab w:val="center" w:pos="10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02.02.2024г.</w:t>
            </w:r>
          </w:p>
          <w:p w:rsidR="00076549" w:rsidRPr="002F3B80" w:rsidRDefault="007F70DD" w:rsidP="007F70DD">
            <w:pPr>
              <w:tabs>
                <w:tab w:val="left" w:pos="397"/>
                <w:tab w:val="center" w:pos="10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09.02.2024г.</w:t>
            </w:r>
          </w:p>
          <w:p w:rsidR="00797D56" w:rsidRPr="007F70DD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16.02.2024г.</w:t>
            </w:r>
          </w:p>
          <w:p w:rsidR="002D506D" w:rsidRPr="002F3B80" w:rsidRDefault="002D506D" w:rsidP="00E06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506D" w:rsidRPr="002F3B80" w:rsidTr="000B29F5">
        <w:trPr>
          <w:trHeight w:val="304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506D" w:rsidRDefault="002D506D" w:rsidP="0000472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4.4.</w:t>
            </w:r>
          </w:p>
        </w:tc>
        <w:tc>
          <w:tcPr>
            <w:tcW w:w="4986" w:type="dxa"/>
            <w:tcBorders>
              <w:top w:val="single" w:sz="4" w:space="0" w:color="auto"/>
              <w:bottom w:val="single" w:sz="4" w:space="0" w:color="auto"/>
            </w:tcBorders>
          </w:tcPr>
          <w:p w:rsidR="002D506D" w:rsidRPr="002F3B80" w:rsidRDefault="002D506D" w:rsidP="0000472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Театральный костюм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D506D" w:rsidRDefault="002D506D" w:rsidP="000B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06D" w:rsidRDefault="002D506D" w:rsidP="000B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06D" w:rsidRPr="002F3B80" w:rsidRDefault="002D506D" w:rsidP="000B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ADA" w:rsidRDefault="00F41ADA" w:rsidP="0018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01.03.2024г.</w:t>
            </w:r>
          </w:p>
          <w:p w:rsidR="00F41ADA" w:rsidRDefault="00F41ADA" w:rsidP="0018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15.03.2024г.</w:t>
            </w:r>
          </w:p>
          <w:p w:rsidR="00797D56" w:rsidRDefault="00F41ADA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22.03.2024г.</w:t>
            </w:r>
            <w:r w:rsidR="0079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97D56" w:rsidRDefault="00797D56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29.03.2024г.</w:t>
            </w:r>
          </w:p>
          <w:p w:rsidR="00F41ADA" w:rsidRPr="002F3B80" w:rsidRDefault="00F41ADA" w:rsidP="0018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0DD" w:rsidRPr="007F70DD" w:rsidRDefault="007F70DD" w:rsidP="007F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01.03.2024г.</w:t>
            </w:r>
          </w:p>
          <w:p w:rsidR="007F70DD" w:rsidRPr="007F70DD" w:rsidRDefault="007F70DD" w:rsidP="007F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15.03.2024г.</w:t>
            </w:r>
          </w:p>
          <w:p w:rsidR="00797D56" w:rsidRPr="007F70DD" w:rsidRDefault="007F70DD" w:rsidP="00797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22.03.2024г.</w:t>
            </w:r>
            <w:r w:rsidR="00797D56" w:rsidRPr="007F7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29.03.2024г.</w:t>
            </w:r>
          </w:p>
          <w:p w:rsidR="002D506D" w:rsidRPr="002F3B80" w:rsidRDefault="002D506D" w:rsidP="007F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506D" w:rsidRPr="002F3B80" w:rsidTr="000B29F5">
        <w:trPr>
          <w:trHeight w:val="304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506D" w:rsidRDefault="002D506D" w:rsidP="0000472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4986" w:type="dxa"/>
            <w:tcBorders>
              <w:top w:val="single" w:sz="4" w:space="0" w:color="auto"/>
              <w:bottom w:val="single" w:sz="4" w:space="0" w:color="auto"/>
            </w:tcBorders>
          </w:tcPr>
          <w:p w:rsidR="002D506D" w:rsidRDefault="002D506D" w:rsidP="0000472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Репетиционный период.</w:t>
            </w:r>
          </w:p>
          <w:p w:rsidR="00434D3B" w:rsidRDefault="00434D3B" w:rsidP="0000472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4D3B" w:rsidRDefault="00434D3B" w:rsidP="0000472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4D3B" w:rsidRDefault="00434D3B" w:rsidP="0000472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4D3B" w:rsidRDefault="00434D3B" w:rsidP="0000472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4D3B" w:rsidRPr="002F3B80" w:rsidRDefault="00434D3B" w:rsidP="0000472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D506D" w:rsidRDefault="002D506D" w:rsidP="000B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06D" w:rsidRDefault="002D506D" w:rsidP="000B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06D" w:rsidRPr="002F3B80" w:rsidRDefault="002D506D" w:rsidP="000B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ADA" w:rsidRDefault="00F41ADA" w:rsidP="0018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05.04.2024г.</w:t>
            </w:r>
          </w:p>
          <w:p w:rsidR="00F41ADA" w:rsidRDefault="00F41ADA" w:rsidP="0018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12.04.2024г.</w:t>
            </w:r>
          </w:p>
          <w:p w:rsidR="00797D56" w:rsidRDefault="00F41ADA" w:rsidP="0018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19.04.2024г.</w:t>
            </w:r>
            <w:r w:rsidR="0079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41ADA" w:rsidRPr="002F3B80" w:rsidRDefault="00797D56" w:rsidP="0018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26.04.2024г.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0DD" w:rsidRPr="007F70DD" w:rsidRDefault="007F70DD" w:rsidP="007F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05.04.2024г.</w:t>
            </w:r>
          </w:p>
          <w:p w:rsidR="007F70DD" w:rsidRPr="007F70DD" w:rsidRDefault="007F70DD" w:rsidP="007F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12.04.2024г.</w:t>
            </w:r>
          </w:p>
          <w:p w:rsidR="002D506D" w:rsidRPr="002F3B80" w:rsidRDefault="007F70DD" w:rsidP="007F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19.04.2024г.</w:t>
            </w:r>
            <w:r w:rsidR="0079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26.04.2024г.</w:t>
            </w:r>
          </w:p>
        </w:tc>
      </w:tr>
      <w:tr w:rsidR="002F3B80" w:rsidRPr="002F3B80" w:rsidTr="0000472E">
        <w:trPr>
          <w:trHeight w:val="304"/>
        </w:trPr>
        <w:tc>
          <w:tcPr>
            <w:tcW w:w="123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B80" w:rsidRPr="002F3B80" w:rsidRDefault="002F3B80" w:rsidP="002D5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B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</w:t>
            </w:r>
            <w:r w:rsidR="002D50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 Мероприятия и психологические практикумы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B80" w:rsidRPr="002F3B80" w:rsidRDefault="002F3B80" w:rsidP="00004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B80" w:rsidRPr="002F3B80" w:rsidTr="000B29F5">
        <w:trPr>
          <w:trHeight w:val="304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3B80" w:rsidRPr="002F3B80" w:rsidRDefault="002F3B80" w:rsidP="0000472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3B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4986" w:type="dxa"/>
            <w:tcBorders>
              <w:top w:val="single" w:sz="4" w:space="0" w:color="auto"/>
              <w:bottom w:val="single" w:sz="4" w:space="0" w:color="auto"/>
            </w:tcBorders>
          </w:tcPr>
          <w:p w:rsidR="002F3B80" w:rsidRPr="002F3B80" w:rsidRDefault="002D506D" w:rsidP="0000472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методикой поведения и организации досуговых мероприятий. Тематическое планирование, разработка сценариев.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F3B80" w:rsidRPr="002F3B80" w:rsidRDefault="002D506D" w:rsidP="000B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B80" w:rsidRPr="002F3B80" w:rsidRDefault="00434D3B" w:rsidP="000B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B80" w:rsidRPr="002F3B80" w:rsidRDefault="00434D3B" w:rsidP="000B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B80" w:rsidRPr="002F3B80" w:rsidRDefault="00797D56" w:rsidP="0018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17.05.2024г.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B80" w:rsidRPr="002F3B80" w:rsidRDefault="00797D56" w:rsidP="0018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17.05.2024г.</w:t>
            </w:r>
          </w:p>
        </w:tc>
      </w:tr>
      <w:tr w:rsidR="002F3B80" w:rsidRPr="002F3B80" w:rsidTr="000B29F5">
        <w:trPr>
          <w:trHeight w:val="304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3B80" w:rsidRPr="002F3B80" w:rsidRDefault="002F3B80" w:rsidP="0000472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3B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4986" w:type="dxa"/>
            <w:tcBorders>
              <w:top w:val="single" w:sz="4" w:space="0" w:color="auto"/>
              <w:bottom w:val="single" w:sz="4" w:space="0" w:color="auto"/>
            </w:tcBorders>
          </w:tcPr>
          <w:p w:rsidR="002F3B80" w:rsidRPr="002F3B80" w:rsidRDefault="00E066FF" w:rsidP="0000472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подготовке досуговых мероприятий внутри учреждения. Выявление ошибок. Оформление газеты «В мире театра».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F3B80" w:rsidRPr="002F3B80" w:rsidRDefault="002D506D" w:rsidP="000B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B80" w:rsidRPr="002F3B80" w:rsidRDefault="00434D3B" w:rsidP="000B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B80" w:rsidRPr="002F3B80" w:rsidRDefault="00434D3B" w:rsidP="000B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B80" w:rsidRPr="002F3B80" w:rsidRDefault="00797D56" w:rsidP="0018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24.05.2024г.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B80" w:rsidRPr="002F3B80" w:rsidRDefault="00797D56" w:rsidP="0018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24.05.2024г.</w:t>
            </w:r>
          </w:p>
        </w:tc>
      </w:tr>
      <w:tr w:rsidR="002F3B80" w:rsidRPr="002F3B80" w:rsidTr="00434D3B">
        <w:trPr>
          <w:trHeight w:val="304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3B80" w:rsidRPr="002F3B80" w:rsidRDefault="002F3B80" w:rsidP="0000472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3B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4986" w:type="dxa"/>
            <w:tcBorders>
              <w:top w:val="single" w:sz="4" w:space="0" w:color="auto"/>
              <w:bottom w:val="single" w:sz="4" w:space="0" w:color="auto"/>
            </w:tcBorders>
          </w:tcPr>
          <w:p w:rsidR="002F3B80" w:rsidRPr="002F3B80" w:rsidRDefault="00E066FF" w:rsidP="0000472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Итоговое занятие за 3 год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F3B80" w:rsidRPr="002F3B80" w:rsidRDefault="00E066FF" w:rsidP="000B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B80" w:rsidRPr="002F3B80" w:rsidRDefault="00434D3B" w:rsidP="000B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B80" w:rsidRPr="002F3B80" w:rsidRDefault="00434D3B" w:rsidP="000B2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0D5C" w:rsidRPr="00434D3B" w:rsidRDefault="00797D56" w:rsidP="0018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31.05.2024г.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B80" w:rsidRPr="00434D3B" w:rsidRDefault="00797D56" w:rsidP="00185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31.05.2024г.</w:t>
            </w:r>
          </w:p>
        </w:tc>
      </w:tr>
    </w:tbl>
    <w:p w:rsidR="001A7972" w:rsidRPr="00B1617E" w:rsidRDefault="00360D5C" w:rsidP="00486367">
      <w:pPr>
        <w:tabs>
          <w:tab w:val="left" w:pos="14325"/>
        </w:tabs>
        <w:spacing w:after="160" w:line="259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</w:p>
    <w:p w:rsidR="00114D52" w:rsidRDefault="00114D52" w:rsidP="00486367">
      <w:pPr>
        <w:tabs>
          <w:tab w:val="left" w:pos="14325"/>
        </w:tabs>
        <w:spacing w:after="160" w:line="259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2F3B80" w:rsidRPr="00D874D5" w:rsidRDefault="00486367" w:rsidP="00AF58FE">
      <w:pPr>
        <w:tabs>
          <w:tab w:val="left" w:pos="14325"/>
        </w:tabs>
        <w:spacing w:after="160" w:line="259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74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2.2.Календарный учебный графи</w:t>
      </w:r>
      <w:r w:rsidRPr="00D874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 </w:t>
      </w:r>
      <w:r w:rsidRPr="00D874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</w:p>
    <w:tbl>
      <w:tblPr>
        <w:tblW w:w="1491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304"/>
        <w:gridCol w:w="851"/>
        <w:gridCol w:w="1559"/>
        <w:gridCol w:w="1701"/>
        <w:gridCol w:w="851"/>
        <w:gridCol w:w="4677"/>
        <w:gridCol w:w="1560"/>
        <w:gridCol w:w="1814"/>
        <w:gridCol w:w="28"/>
      </w:tblGrid>
      <w:tr w:rsidR="00486367" w:rsidRPr="00486367" w:rsidTr="001B4006">
        <w:tc>
          <w:tcPr>
            <w:tcW w:w="568" w:type="dxa"/>
          </w:tcPr>
          <w:p w:rsidR="00486367" w:rsidRPr="00486367" w:rsidRDefault="00486367" w:rsidP="001A7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_Hlk99869845"/>
            <w:r w:rsidRPr="0048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486367" w:rsidRPr="00486367" w:rsidRDefault="00486367" w:rsidP="001A7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  <w:p w:rsidR="00486367" w:rsidRPr="00486367" w:rsidRDefault="00486367" w:rsidP="001A7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</w:tcPr>
          <w:p w:rsidR="00486367" w:rsidRPr="00486367" w:rsidRDefault="00486367" w:rsidP="001A7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  <w:p w:rsidR="00486367" w:rsidRPr="00486367" w:rsidRDefault="00486367" w:rsidP="001A7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86367" w:rsidRPr="00486367" w:rsidRDefault="00486367" w:rsidP="001A7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</w:t>
            </w:r>
          </w:p>
          <w:p w:rsidR="00486367" w:rsidRPr="00486367" w:rsidRDefault="00486367" w:rsidP="001A7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86367" w:rsidRPr="00486367" w:rsidRDefault="00486367" w:rsidP="001A7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  <w:p w:rsidR="00486367" w:rsidRPr="00486367" w:rsidRDefault="00486367" w:rsidP="001A7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</w:t>
            </w:r>
          </w:p>
          <w:p w:rsidR="00486367" w:rsidRPr="00486367" w:rsidRDefault="00486367" w:rsidP="001A7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</w:t>
            </w:r>
          </w:p>
          <w:p w:rsidR="00486367" w:rsidRPr="00486367" w:rsidRDefault="00486367" w:rsidP="001A7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86367" w:rsidRPr="00486367" w:rsidRDefault="00486367" w:rsidP="001A7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  <w:p w:rsidR="00486367" w:rsidRPr="00486367" w:rsidRDefault="00486367" w:rsidP="001A7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</w:t>
            </w:r>
          </w:p>
          <w:p w:rsidR="00486367" w:rsidRPr="00486367" w:rsidRDefault="00486367" w:rsidP="001A7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486367" w:rsidRPr="00486367" w:rsidRDefault="00486367" w:rsidP="001A7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486367" w:rsidRPr="00486367" w:rsidRDefault="00486367" w:rsidP="001A7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  <w:p w:rsidR="00486367" w:rsidRPr="00486367" w:rsidRDefault="00486367" w:rsidP="001A7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</w:tcPr>
          <w:p w:rsidR="00486367" w:rsidRPr="00486367" w:rsidRDefault="00486367" w:rsidP="001A7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  <w:p w:rsidR="00486367" w:rsidRPr="00486367" w:rsidRDefault="00486367" w:rsidP="001A7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</w:t>
            </w:r>
          </w:p>
          <w:p w:rsidR="00486367" w:rsidRPr="00486367" w:rsidRDefault="00486367" w:rsidP="001A7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486367" w:rsidRPr="00486367" w:rsidRDefault="00486367" w:rsidP="001A7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  <w:p w:rsidR="00486367" w:rsidRPr="00486367" w:rsidRDefault="00486367" w:rsidP="001A7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</w:t>
            </w:r>
          </w:p>
          <w:p w:rsidR="00486367" w:rsidRPr="00486367" w:rsidRDefault="00486367" w:rsidP="001A7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</w:tcPr>
          <w:p w:rsidR="00486367" w:rsidRPr="00486367" w:rsidRDefault="00486367" w:rsidP="001A7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  <w:p w:rsidR="00486367" w:rsidRPr="00486367" w:rsidRDefault="00486367" w:rsidP="001A7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</w:t>
            </w:r>
          </w:p>
          <w:p w:rsidR="00486367" w:rsidRPr="00486367" w:rsidRDefault="00486367" w:rsidP="001A7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6367" w:rsidRPr="00486367" w:rsidTr="001B4006">
        <w:tc>
          <w:tcPr>
            <w:tcW w:w="14913" w:type="dxa"/>
            <w:gridSpan w:val="10"/>
          </w:tcPr>
          <w:p w:rsidR="00486367" w:rsidRPr="00486367" w:rsidRDefault="00486367" w:rsidP="00486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63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1-ый год обучения</w:t>
            </w:r>
          </w:p>
        </w:tc>
      </w:tr>
      <w:tr w:rsidR="00486367" w:rsidRPr="00486367" w:rsidTr="001B4006">
        <w:tc>
          <w:tcPr>
            <w:tcW w:w="568" w:type="dxa"/>
          </w:tcPr>
          <w:p w:rsidR="00486367" w:rsidRPr="00486367" w:rsidRDefault="00486367" w:rsidP="00AF58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636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3774A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304" w:type="dxa"/>
          </w:tcPr>
          <w:p w:rsidR="00486367" w:rsidRPr="00486367" w:rsidRDefault="00CE66A6" w:rsidP="000E30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</w:tc>
        <w:tc>
          <w:tcPr>
            <w:tcW w:w="851" w:type="dxa"/>
          </w:tcPr>
          <w:p w:rsidR="00486367" w:rsidRPr="00486367" w:rsidRDefault="001A7972" w:rsidP="00486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11.02.</w:t>
            </w:r>
          </w:p>
        </w:tc>
        <w:tc>
          <w:tcPr>
            <w:tcW w:w="1559" w:type="dxa"/>
          </w:tcPr>
          <w:p w:rsidR="00486367" w:rsidRPr="001A7972" w:rsidRDefault="001A7972" w:rsidP="00486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13:30-14:15</w:t>
            </w:r>
          </w:p>
        </w:tc>
        <w:tc>
          <w:tcPr>
            <w:tcW w:w="1701" w:type="dxa"/>
          </w:tcPr>
          <w:p w:rsidR="00486367" w:rsidRPr="00486367" w:rsidRDefault="00486367" w:rsidP="00486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86367">
              <w:rPr>
                <w:rFonts w:ascii="Times New Roman" w:eastAsia="Times New Roman" w:hAnsi="Times New Roman" w:cs="Times New Roman"/>
                <w:lang w:eastAsia="ru-RU"/>
              </w:rPr>
              <w:t>Беседа</w:t>
            </w:r>
          </w:p>
        </w:tc>
        <w:tc>
          <w:tcPr>
            <w:tcW w:w="851" w:type="dxa"/>
          </w:tcPr>
          <w:p w:rsidR="00486367" w:rsidRPr="00486367" w:rsidRDefault="00486367" w:rsidP="00CE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636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677" w:type="dxa"/>
          </w:tcPr>
          <w:p w:rsidR="00486367" w:rsidRPr="00486367" w:rsidRDefault="00486367" w:rsidP="00486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863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Вводное занятие. </w:t>
            </w:r>
            <w:r w:rsidR="001A79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"Разрешите представиться"</w:t>
            </w:r>
          </w:p>
        </w:tc>
        <w:tc>
          <w:tcPr>
            <w:tcW w:w="1560" w:type="dxa"/>
          </w:tcPr>
          <w:p w:rsidR="00486367" w:rsidRPr="001A7972" w:rsidRDefault="001A7972" w:rsidP="00486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A797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Актовый зал</w:t>
            </w:r>
          </w:p>
        </w:tc>
        <w:tc>
          <w:tcPr>
            <w:tcW w:w="1842" w:type="dxa"/>
            <w:gridSpan w:val="2"/>
          </w:tcPr>
          <w:p w:rsidR="00486367" w:rsidRPr="00486367" w:rsidRDefault="001A7972" w:rsidP="00486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Анкетирование</w:t>
            </w:r>
          </w:p>
        </w:tc>
      </w:tr>
      <w:tr w:rsidR="00486367" w:rsidRPr="00486367" w:rsidTr="001B4006">
        <w:tc>
          <w:tcPr>
            <w:tcW w:w="568" w:type="dxa"/>
          </w:tcPr>
          <w:p w:rsidR="00486367" w:rsidRPr="00486367" w:rsidRDefault="00486367" w:rsidP="00AF58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636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3774A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304" w:type="dxa"/>
          </w:tcPr>
          <w:p w:rsidR="00486367" w:rsidRPr="00486367" w:rsidRDefault="00CE66A6" w:rsidP="000E30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</w:tc>
        <w:tc>
          <w:tcPr>
            <w:tcW w:w="851" w:type="dxa"/>
          </w:tcPr>
          <w:p w:rsidR="00486367" w:rsidRPr="00486367" w:rsidRDefault="003774AC" w:rsidP="00486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 w:rsidR="00CE66A6">
              <w:rPr>
                <w:rFonts w:ascii="Times New Roman" w:eastAsia="Times New Roman" w:hAnsi="Times New Roman" w:cs="Times New Roman"/>
                <w:lang w:eastAsia="ru-RU"/>
              </w:rPr>
              <w:t>.02.</w:t>
            </w:r>
          </w:p>
        </w:tc>
        <w:tc>
          <w:tcPr>
            <w:tcW w:w="1559" w:type="dxa"/>
          </w:tcPr>
          <w:p w:rsidR="00486367" w:rsidRPr="00486367" w:rsidRDefault="001A7972" w:rsidP="00486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13:30-14:15</w:t>
            </w:r>
          </w:p>
        </w:tc>
        <w:tc>
          <w:tcPr>
            <w:tcW w:w="1701" w:type="dxa"/>
          </w:tcPr>
          <w:p w:rsidR="00486367" w:rsidRPr="00AB6468" w:rsidRDefault="00AB6468" w:rsidP="00AB64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468">
              <w:rPr>
                <w:rFonts w:ascii="Times New Roman" w:eastAsia="Times New Roman" w:hAnsi="Times New Roman"/>
                <w:color w:val="181818"/>
                <w:szCs w:val="28"/>
                <w:lang w:eastAsia="ru-RU"/>
              </w:rPr>
              <w:t>Групповые занятия по усвоению новых знаний.</w:t>
            </w:r>
          </w:p>
        </w:tc>
        <w:tc>
          <w:tcPr>
            <w:tcW w:w="851" w:type="dxa"/>
          </w:tcPr>
          <w:p w:rsidR="00486367" w:rsidRPr="00486367" w:rsidRDefault="00CE66A6" w:rsidP="00CE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677" w:type="dxa"/>
          </w:tcPr>
          <w:p w:rsidR="00486367" w:rsidRPr="00486367" w:rsidRDefault="001A7972" w:rsidP="00486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Первоначальные представления </w:t>
            </w:r>
            <w:r w:rsidR="00CE66A6">
              <w:rPr>
                <w:rFonts w:ascii="Times New Roman" w:eastAsia="Times New Roman" w:hAnsi="Times New Roman" w:cs="Times New Roman"/>
                <w:lang w:eastAsia="ru-RU"/>
              </w:rPr>
              <w:t>о театре как о виде искусства.</w:t>
            </w:r>
          </w:p>
        </w:tc>
        <w:tc>
          <w:tcPr>
            <w:tcW w:w="1560" w:type="dxa"/>
          </w:tcPr>
          <w:p w:rsidR="00486367" w:rsidRPr="00486367" w:rsidRDefault="00A42D46" w:rsidP="00486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97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Актовый зал</w:t>
            </w:r>
          </w:p>
        </w:tc>
        <w:tc>
          <w:tcPr>
            <w:tcW w:w="1842" w:type="dxa"/>
            <w:gridSpan w:val="2"/>
          </w:tcPr>
          <w:p w:rsidR="00486367" w:rsidRPr="00486367" w:rsidRDefault="008A3B1F" w:rsidP="00486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Блиц-опрос, игры-импровизации</w:t>
            </w:r>
          </w:p>
        </w:tc>
      </w:tr>
      <w:tr w:rsidR="00486367" w:rsidRPr="00486367" w:rsidTr="001B4006">
        <w:trPr>
          <w:trHeight w:val="134"/>
        </w:trPr>
        <w:tc>
          <w:tcPr>
            <w:tcW w:w="568" w:type="dxa"/>
          </w:tcPr>
          <w:p w:rsidR="00486367" w:rsidRPr="00486367" w:rsidRDefault="00486367" w:rsidP="00AF58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636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3774A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304" w:type="dxa"/>
          </w:tcPr>
          <w:p w:rsidR="00486367" w:rsidRPr="00486367" w:rsidRDefault="00CE66A6" w:rsidP="000E30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</w:tc>
        <w:tc>
          <w:tcPr>
            <w:tcW w:w="851" w:type="dxa"/>
          </w:tcPr>
          <w:p w:rsidR="00486367" w:rsidRPr="00486367" w:rsidRDefault="003774AC" w:rsidP="00486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="00CE66A6">
              <w:rPr>
                <w:rFonts w:ascii="Times New Roman" w:eastAsia="Times New Roman" w:hAnsi="Times New Roman" w:cs="Times New Roman"/>
                <w:lang w:eastAsia="ru-RU"/>
              </w:rPr>
              <w:t>.02.</w:t>
            </w:r>
          </w:p>
        </w:tc>
        <w:tc>
          <w:tcPr>
            <w:tcW w:w="1559" w:type="dxa"/>
          </w:tcPr>
          <w:p w:rsidR="00486367" w:rsidRPr="00486367" w:rsidRDefault="00CE66A6" w:rsidP="00486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13:30-14:15</w:t>
            </w:r>
          </w:p>
        </w:tc>
        <w:tc>
          <w:tcPr>
            <w:tcW w:w="1701" w:type="dxa"/>
          </w:tcPr>
          <w:p w:rsidR="00486367" w:rsidRPr="00AB6468" w:rsidRDefault="00AB6468" w:rsidP="00AB64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468">
              <w:rPr>
                <w:rFonts w:ascii="Times New Roman" w:eastAsia="Times New Roman" w:hAnsi="Times New Roman"/>
                <w:color w:val="181818"/>
                <w:lang w:eastAsia="ru-RU"/>
              </w:rPr>
              <w:t>Игровые групповые занятия.</w:t>
            </w:r>
          </w:p>
        </w:tc>
        <w:tc>
          <w:tcPr>
            <w:tcW w:w="851" w:type="dxa"/>
          </w:tcPr>
          <w:p w:rsidR="00486367" w:rsidRPr="00486367" w:rsidRDefault="00CE66A6" w:rsidP="00CE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677" w:type="dxa"/>
          </w:tcPr>
          <w:p w:rsidR="00486367" w:rsidRPr="00486367" w:rsidRDefault="00CE66A6" w:rsidP="00486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Театр как одно из древнейших искусств.</w:t>
            </w:r>
          </w:p>
        </w:tc>
        <w:tc>
          <w:tcPr>
            <w:tcW w:w="1560" w:type="dxa"/>
          </w:tcPr>
          <w:p w:rsidR="00486367" w:rsidRPr="00486367" w:rsidRDefault="00A42D46" w:rsidP="00486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97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Актовый зал</w:t>
            </w:r>
          </w:p>
        </w:tc>
        <w:tc>
          <w:tcPr>
            <w:tcW w:w="1842" w:type="dxa"/>
            <w:gridSpan w:val="2"/>
          </w:tcPr>
          <w:p w:rsidR="00486367" w:rsidRPr="00486367" w:rsidRDefault="008A3B1F" w:rsidP="00486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Анализ практической деятельности.</w:t>
            </w:r>
            <w:r w:rsidR="00797D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Самостоятельная импровизация.</w:t>
            </w:r>
          </w:p>
        </w:tc>
      </w:tr>
      <w:tr w:rsidR="00486367" w:rsidRPr="00486367" w:rsidTr="001B4006">
        <w:tc>
          <w:tcPr>
            <w:tcW w:w="568" w:type="dxa"/>
          </w:tcPr>
          <w:p w:rsidR="00486367" w:rsidRPr="00486367" w:rsidRDefault="00CE66A6" w:rsidP="00AF58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3774A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304" w:type="dxa"/>
          </w:tcPr>
          <w:p w:rsidR="00486367" w:rsidRPr="00486367" w:rsidRDefault="003774AC" w:rsidP="000E30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</w:tc>
        <w:tc>
          <w:tcPr>
            <w:tcW w:w="851" w:type="dxa"/>
          </w:tcPr>
          <w:p w:rsidR="00486367" w:rsidRPr="00486367" w:rsidRDefault="003774AC" w:rsidP="00486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23.02.</w:t>
            </w:r>
          </w:p>
        </w:tc>
        <w:tc>
          <w:tcPr>
            <w:tcW w:w="1559" w:type="dxa"/>
          </w:tcPr>
          <w:p w:rsidR="00486367" w:rsidRPr="00486367" w:rsidRDefault="00CE66A6" w:rsidP="00486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13:30-14:15</w:t>
            </w:r>
          </w:p>
        </w:tc>
        <w:tc>
          <w:tcPr>
            <w:tcW w:w="1701" w:type="dxa"/>
          </w:tcPr>
          <w:p w:rsidR="00486367" w:rsidRPr="00486367" w:rsidRDefault="00AB6468" w:rsidP="00AB64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AB6468">
              <w:rPr>
                <w:rFonts w:ascii="Times New Roman" w:eastAsia="Times New Roman" w:hAnsi="Times New Roman" w:cs="Times New Roman"/>
                <w:lang w:eastAsia="ru-RU"/>
              </w:rPr>
              <w:t>рактические занятия, творческая лаборатория.</w:t>
            </w:r>
          </w:p>
        </w:tc>
        <w:tc>
          <w:tcPr>
            <w:tcW w:w="851" w:type="dxa"/>
          </w:tcPr>
          <w:p w:rsidR="00486367" w:rsidRPr="00486367" w:rsidRDefault="00CE66A6" w:rsidP="00CE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677" w:type="dxa"/>
          </w:tcPr>
          <w:p w:rsidR="00486367" w:rsidRPr="00486367" w:rsidRDefault="00CE66A6" w:rsidP="00486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Развитие представления о видах театрального искусства.</w:t>
            </w:r>
          </w:p>
        </w:tc>
        <w:tc>
          <w:tcPr>
            <w:tcW w:w="1560" w:type="dxa"/>
          </w:tcPr>
          <w:p w:rsidR="00486367" w:rsidRPr="00486367" w:rsidRDefault="00A42D46" w:rsidP="00486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97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Актовый зал</w:t>
            </w:r>
          </w:p>
        </w:tc>
        <w:tc>
          <w:tcPr>
            <w:tcW w:w="1842" w:type="dxa"/>
            <w:gridSpan w:val="2"/>
          </w:tcPr>
          <w:p w:rsidR="00486367" w:rsidRPr="00486367" w:rsidRDefault="00391E00" w:rsidP="008A3B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Творческие работы.</w:t>
            </w:r>
          </w:p>
        </w:tc>
      </w:tr>
      <w:tr w:rsidR="00486367" w:rsidRPr="00486367" w:rsidTr="001B4006">
        <w:tc>
          <w:tcPr>
            <w:tcW w:w="568" w:type="dxa"/>
          </w:tcPr>
          <w:p w:rsidR="00486367" w:rsidRPr="00486367" w:rsidRDefault="00CE66A6" w:rsidP="00AF58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3774A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304" w:type="dxa"/>
          </w:tcPr>
          <w:p w:rsidR="00486367" w:rsidRPr="00486367" w:rsidRDefault="003774AC" w:rsidP="000E30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</w:tc>
        <w:tc>
          <w:tcPr>
            <w:tcW w:w="851" w:type="dxa"/>
          </w:tcPr>
          <w:p w:rsidR="00486367" w:rsidRPr="00486367" w:rsidRDefault="003774AC" w:rsidP="00486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25.02.</w:t>
            </w:r>
          </w:p>
        </w:tc>
        <w:tc>
          <w:tcPr>
            <w:tcW w:w="1559" w:type="dxa"/>
          </w:tcPr>
          <w:p w:rsidR="00486367" w:rsidRPr="00486367" w:rsidRDefault="000E30D4" w:rsidP="00486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13:30-14:15</w:t>
            </w:r>
          </w:p>
        </w:tc>
        <w:tc>
          <w:tcPr>
            <w:tcW w:w="1701" w:type="dxa"/>
          </w:tcPr>
          <w:p w:rsidR="00486367" w:rsidRPr="00486367" w:rsidRDefault="00AB6468" w:rsidP="00AB64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AB6468">
              <w:rPr>
                <w:rFonts w:ascii="Times New Roman" w:eastAsia="Times New Roman" w:hAnsi="Times New Roman" w:cs="Times New Roman"/>
                <w:lang w:eastAsia="ru-RU"/>
              </w:rPr>
              <w:t>аочная экскурсия по театральным цехам.</w:t>
            </w:r>
          </w:p>
        </w:tc>
        <w:tc>
          <w:tcPr>
            <w:tcW w:w="851" w:type="dxa"/>
          </w:tcPr>
          <w:p w:rsidR="00486367" w:rsidRPr="00486367" w:rsidRDefault="00CE66A6" w:rsidP="00CE6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677" w:type="dxa"/>
          </w:tcPr>
          <w:p w:rsidR="00486367" w:rsidRPr="00CE66A6" w:rsidRDefault="00CE66A6" w:rsidP="00486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Театр -искусство коллективное.</w:t>
            </w:r>
          </w:p>
        </w:tc>
        <w:tc>
          <w:tcPr>
            <w:tcW w:w="1560" w:type="dxa"/>
          </w:tcPr>
          <w:p w:rsidR="00486367" w:rsidRPr="00486367" w:rsidRDefault="00A42D46" w:rsidP="00486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97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Актовый зал</w:t>
            </w:r>
          </w:p>
        </w:tc>
        <w:tc>
          <w:tcPr>
            <w:tcW w:w="1842" w:type="dxa"/>
            <w:gridSpan w:val="2"/>
          </w:tcPr>
          <w:p w:rsidR="00486367" w:rsidRPr="00486367" w:rsidRDefault="00391E00" w:rsidP="00391E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Анализ практической деятельности.</w:t>
            </w:r>
          </w:p>
        </w:tc>
      </w:tr>
      <w:tr w:rsidR="00486367" w:rsidRPr="00486367" w:rsidTr="001B4006">
        <w:tc>
          <w:tcPr>
            <w:tcW w:w="568" w:type="dxa"/>
          </w:tcPr>
          <w:p w:rsidR="00486367" w:rsidRPr="00486367" w:rsidRDefault="000E30D4" w:rsidP="00AF58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3774A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304" w:type="dxa"/>
          </w:tcPr>
          <w:p w:rsidR="00486367" w:rsidRPr="00486367" w:rsidRDefault="00AB6468" w:rsidP="00486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851" w:type="dxa"/>
          </w:tcPr>
          <w:p w:rsidR="00486367" w:rsidRPr="00486367" w:rsidRDefault="003774AC" w:rsidP="00486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  <w:r w:rsidR="000E30D4">
              <w:rPr>
                <w:rFonts w:ascii="Times New Roman" w:eastAsia="Times New Roman" w:hAnsi="Times New Roman" w:cs="Times New Roman"/>
                <w:lang w:eastAsia="ru-RU"/>
              </w:rPr>
              <w:t>.03.</w:t>
            </w:r>
          </w:p>
        </w:tc>
        <w:tc>
          <w:tcPr>
            <w:tcW w:w="1559" w:type="dxa"/>
          </w:tcPr>
          <w:p w:rsidR="00486367" w:rsidRPr="00486367" w:rsidRDefault="000E30D4" w:rsidP="00486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13:30-14:15</w:t>
            </w:r>
          </w:p>
        </w:tc>
        <w:tc>
          <w:tcPr>
            <w:tcW w:w="1701" w:type="dxa"/>
          </w:tcPr>
          <w:p w:rsidR="00486367" w:rsidRPr="00486367" w:rsidRDefault="00AB6468" w:rsidP="00AB64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AB6468">
              <w:rPr>
                <w:rFonts w:ascii="Times New Roman" w:eastAsia="Times New Roman" w:hAnsi="Times New Roman" w:cs="Times New Roman"/>
                <w:lang w:eastAsia="ru-RU"/>
              </w:rPr>
              <w:t>еседы, игровые формы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851" w:type="dxa"/>
          </w:tcPr>
          <w:p w:rsidR="00486367" w:rsidRPr="00486367" w:rsidRDefault="000E30D4" w:rsidP="000E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677" w:type="dxa"/>
          </w:tcPr>
          <w:p w:rsidR="00486367" w:rsidRPr="00486367" w:rsidRDefault="000E30D4" w:rsidP="00486367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Многообразие выразительных средств в театре.</w:t>
            </w:r>
          </w:p>
        </w:tc>
        <w:tc>
          <w:tcPr>
            <w:tcW w:w="1560" w:type="dxa"/>
          </w:tcPr>
          <w:p w:rsidR="00486367" w:rsidRPr="00486367" w:rsidRDefault="00A42D46" w:rsidP="00486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97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Актовый зал</w:t>
            </w:r>
          </w:p>
        </w:tc>
        <w:tc>
          <w:tcPr>
            <w:tcW w:w="1842" w:type="dxa"/>
            <w:gridSpan w:val="2"/>
          </w:tcPr>
          <w:p w:rsidR="00486367" w:rsidRPr="00486367" w:rsidRDefault="00391E00" w:rsidP="00391E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Анализ практической деятельности.</w:t>
            </w:r>
          </w:p>
        </w:tc>
      </w:tr>
      <w:tr w:rsidR="00486367" w:rsidRPr="00486367" w:rsidTr="001B4006">
        <w:tc>
          <w:tcPr>
            <w:tcW w:w="568" w:type="dxa"/>
          </w:tcPr>
          <w:p w:rsidR="00486367" w:rsidRPr="00486367" w:rsidRDefault="000E30D4" w:rsidP="00AF58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3774A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304" w:type="dxa"/>
          </w:tcPr>
          <w:p w:rsidR="00486367" w:rsidRPr="00486367" w:rsidRDefault="000E30D4" w:rsidP="00486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851" w:type="dxa"/>
          </w:tcPr>
          <w:p w:rsidR="00486367" w:rsidRPr="00486367" w:rsidRDefault="003774AC" w:rsidP="00486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  <w:r w:rsidR="000E30D4">
              <w:rPr>
                <w:rFonts w:ascii="Times New Roman" w:eastAsia="Times New Roman" w:hAnsi="Times New Roman" w:cs="Times New Roman"/>
                <w:lang w:eastAsia="ru-RU"/>
              </w:rPr>
              <w:t>.03.</w:t>
            </w:r>
          </w:p>
        </w:tc>
        <w:tc>
          <w:tcPr>
            <w:tcW w:w="1559" w:type="dxa"/>
          </w:tcPr>
          <w:p w:rsidR="00486367" w:rsidRPr="00486367" w:rsidRDefault="000E30D4" w:rsidP="00486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13:30-14:15</w:t>
            </w:r>
          </w:p>
        </w:tc>
        <w:tc>
          <w:tcPr>
            <w:tcW w:w="1701" w:type="dxa"/>
          </w:tcPr>
          <w:p w:rsidR="00486367" w:rsidRPr="00486367" w:rsidRDefault="00AB6468" w:rsidP="00AB64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AB6468">
              <w:rPr>
                <w:rFonts w:ascii="Times New Roman" w:eastAsia="Times New Roman" w:hAnsi="Times New Roman" w:cs="Times New Roman"/>
                <w:lang w:eastAsia="ru-RU"/>
              </w:rPr>
              <w:t xml:space="preserve">еседы, игровые </w:t>
            </w:r>
            <w:r w:rsidRPr="00AB646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формы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851" w:type="dxa"/>
          </w:tcPr>
          <w:p w:rsidR="00486367" w:rsidRPr="00486367" w:rsidRDefault="000E30D4" w:rsidP="000E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4677" w:type="dxa"/>
          </w:tcPr>
          <w:p w:rsidR="00486367" w:rsidRPr="00486367" w:rsidRDefault="000E30D4" w:rsidP="00486367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Значение поведения в актерском искусстве.</w:t>
            </w:r>
          </w:p>
        </w:tc>
        <w:tc>
          <w:tcPr>
            <w:tcW w:w="1560" w:type="dxa"/>
          </w:tcPr>
          <w:p w:rsidR="00486367" w:rsidRPr="00486367" w:rsidRDefault="00A42D46" w:rsidP="00486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97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Актовый зал</w:t>
            </w:r>
          </w:p>
        </w:tc>
        <w:tc>
          <w:tcPr>
            <w:tcW w:w="1842" w:type="dxa"/>
            <w:gridSpan w:val="2"/>
          </w:tcPr>
          <w:p w:rsidR="00486367" w:rsidRPr="00486367" w:rsidRDefault="00391E00" w:rsidP="00391E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Анализ своей работы</w:t>
            </w:r>
          </w:p>
        </w:tc>
      </w:tr>
      <w:tr w:rsidR="00486367" w:rsidRPr="00486367" w:rsidTr="001B4006">
        <w:tc>
          <w:tcPr>
            <w:tcW w:w="568" w:type="dxa"/>
          </w:tcPr>
          <w:p w:rsidR="00486367" w:rsidRPr="00486367" w:rsidRDefault="000E30D4" w:rsidP="00AF58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</w:t>
            </w:r>
            <w:r w:rsidR="003774A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304" w:type="dxa"/>
          </w:tcPr>
          <w:p w:rsidR="00486367" w:rsidRPr="00486367" w:rsidRDefault="00D874D5" w:rsidP="00486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851" w:type="dxa"/>
          </w:tcPr>
          <w:p w:rsidR="00486367" w:rsidRPr="00486367" w:rsidRDefault="003774AC" w:rsidP="00486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09.03.</w:t>
            </w:r>
          </w:p>
        </w:tc>
        <w:tc>
          <w:tcPr>
            <w:tcW w:w="1559" w:type="dxa"/>
          </w:tcPr>
          <w:p w:rsidR="00486367" w:rsidRPr="00486367" w:rsidRDefault="000E30D4" w:rsidP="00486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13:30-14:15</w:t>
            </w:r>
          </w:p>
        </w:tc>
        <w:tc>
          <w:tcPr>
            <w:tcW w:w="1701" w:type="dxa"/>
          </w:tcPr>
          <w:p w:rsidR="00486367" w:rsidRPr="00486367" w:rsidRDefault="00AB6468" w:rsidP="00AB64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AB6468">
              <w:rPr>
                <w:rFonts w:ascii="Times New Roman" w:eastAsia="Times New Roman" w:hAnsi="Times New Roman" w:cs="Times New Roman"/>
                <w:lang w:eastAsia="ru-RU"/>
              </w:rPr>
              <w:t>еседы, игровые формы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851" w:type="dxa"/>
          </w:tcPr>
          <w:p w:rsidR="00486367" w:rsidRPr="00486367" w:rsidRDefault="000E30D4" w:rsidP="000E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677" w:type="dxa"/>
          </w:tcPr>
          <w:p w:rsidR="00486367" w:rsidRPr="00486367" w:rsidRDefault="000E30D4" w:rsidP="00486367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Бессловесные и словесные действия.</w:t>
            </w:r>
          </w:p>
        </w:tc>
        <w:tc>
          <w:tcPr>
            <w:tcW w:w="1560" w:type="dxa"/>
          </w:tcPr>
          <w:p w:rsidR="00486367" w:rsidRPr="00486367" w:rsidRDefault="00A42D46" w:rsidP="00486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97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Актовый зал</w:t>
            </w:r>
          </w:p>
        </w:tc>
        <w:tc>
          <w:tcPr>
            <w:tcW w:w="1842" w:type="dxa"/>
            <w:gridSpan w:val="2"/>
          </w:tcPr>
          <w:p w:rsidR="00486367" w:rsidRPr="00486367" w:rsidRDefault="00391E00" w:rsidP="00807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Анализ своей  работы</w:t>
            </w:r>
          </w:p>
        </w:tc>
      </w:tr>
      <w:tr w:rsidR="00486367" w:rsidRPr="00486367" w:rsidTr="001B4006">
        <w:tc>
          <w:tcPr>
            <w:tcW w:w="568" w:type="dxa"/>
          </w:tcPr>
          <w:p w:rsidR="00486367" w:rsidRPr="00486367" w:rsidRDefault="000E30D4" w:rsidP="00AF58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3774A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304" w:type="dxa"/>
          </w:tcPr>
          <w:p w:rsidR="00486367" w:rsidRPr="00486367" w:rsidRDefault="00D874D5" w:rsidP="00486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851" w:type="dxa"/>
          </w:tcPr>
          <w:p w:rsidR="00486367" w:rsidRPr="00486367" w:rsidRDefault="003774AC" w:rsidP="00486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11.03.</w:t>
            </w:r>
          </w:p>
        </w:tc>
        <w:tc>
          <w:tcPr>
            <w:tcW w:w="1559" w:type="dxa"/>
          </w:tcPr>
          <w:p w:rsidR="00486367" w:rsidRPr="00486367" w:rsidRDefault="000E30D4" w:rsidP="00486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13:30-14:15</w:t>
            </w:r>
          </w:p>
        </w:tc>
        <w:tc>
          <w:tcPr>
            <w:tcW w:w="1701" w:type="dxa"/>
          </w:tcPr>
          <w:p w:rsidR="00486367" w:rsidRPr="00486367" w:rsidRDefault="00AB6468" w:rsidP="001A79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468">
              <w:rPr>
                <w:rFonts w:ascii="Times New Roman" w:eastAsia="Times New Roman" w:hAnsi="Times New Roman" w:cs="Times New Roman"/>
                <w:lang w:eastAsia="ru-RU"/>
              </w:rPr>
              <w:t>Групповые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851" w:type="dxa"/>
          </w:tcPr>
          <w:p w:rsidR="00486367" w:rsidRPr="00486367" w:rsidRDefault="000E30D4" w:rsidP="000E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677" w:type="dxa"/>
          </w:tcPr>
          <w:p w:rsidR="00486367" w:rsidRPr="000E30D4" w:rsidRDefault="000E30D4" w:rsidP="00486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Художественное чтение как вид исполнительского искусства.</w:t>
            </w:r>
          </w:p>
        </w:tc>
        <w:tc>
          <w:tcPr>
            <w:tcW w:w="1560" w:type="dxa"/>
          </w:tcPr>
          <w:p w:rsidR="00486367" w:rsidRPr="00486367" w:rsidRDefault="00A42D46" w:rsidP="00486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97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Актовый зал</w:t>
            </w:r>
          </w:p>
        </w:tc>
        <w:tc>
          <w:tcPr>
            <w:tcW w:w="1842" w:type="dxa"/>
            <w:gridSpan w:val="2"/>
          </w:tcPr>
          <w:p w:rsidR="00486367" w:rsidRPr="00486367" w:rsidRDefault="008A3B1F" w:rsidP="00486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Исполнение текста.</w:t>
            </w:r>
          </w:p>
        </w:tc>
      </w:tr>
      <w:tr w:rsidR="00486367" w:rsidRPr="00486367" w:rsidTr="001B4006">
        <w:trPr>
          <w:trHeight w:val="569"/>
        </w:trPr>
        <w:tc>
          <w:tcPr>
            <w:tcW w:w="568" w:type="dxa"/>
          </w:tcPr>
          <w:p w:rsidR="00486367" w:rsidRPr="00486367" w:rsidRDefault="000E30D4" w:rsidP="00AF58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3774A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304" w:type="dxa"/>
          </w:tcPr>
          <w:p w:rsidR="00486367" w:rsidRPr="00486367" w:rsidRDefault="00D874D5" w:rsidP="00486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851" w:type="dxa"/>
          </w:tcPr>
          <w:p w:rsidR="00486367" w:rsidRPr="00486367" w:rsidRDefault="003774AC" w:rsidP="00486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16.03.</w:t>
            </w:r>
          </w:p>
        </w:tc>
        <w:tc>
          <w:tcPr>
            <w:tcW w:w="1559" w:type="dxa"/>
          </w:tcPr>
          <w:p w:rsidR="00486367" w:rsidRPr="00486367" w:rsidRDefault="000E30D4" w:rsidP="00486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13:30-14:15</w:t>
            </w:r>
          </w:p>
        </w:tc>
        <w:tc>
          <w:tcPr>
            <w:tcW w:w="1701" w:type="dxa"/>
          </w:tcPr>
          <w:p w:rsidR="00486367" w:rsidRPr="00486367" w:rsidRDefault="00AB6468" w:rsidP="001A05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468">
              <w:rPr>
                <w:rFonts w:ascii="Times New Roman" w:eastAsia="Times New Roman" w:hAnsi="Times New Roman" w:cs="Times New Roman"/>
                <w:lang w:eastAsia="ru-RU"/>
              </w:rPr>
              <w:t>Групповые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851" w:type="dxa"/>
          </w:tcPr>
          <w:p w:rsidR="00486367" w:rsidRPr="00486367" w:rsidRDefault="000E30D4" w:rsidP="000E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486367" w:rsidRPr="00486367" w:rsidRDefault="00486367" w:rsidP="00486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</w:tcPr>
          <w:p w:rsidR="00486367" w:rsidRPr="00486367" w:rsidRDefault="000E30D4" w:rsidP="00486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Логика речи.</w:t>
            </w:r>
          </w:p>
        </w:tc>
        <w:tc>
          <w:tcPr>
            <w:tcW w:w="1560" w:type="dxa"/>
          </w:tcPr>
          <w:p w:rsidR="00486367" w:rsidRPr="00486367" w:rsidRDefault="00A42D46" w:rsidP="00486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97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Актовый зал</w:t>
            </w:r>
          </w:p>
        </w:tc>
        <w:tc>
          <w:tcPr>
            <w:tcW w:w="1842" w:type="dxa"/>
            <w:gridSpan w:val="2"/>
          </w:tcPr>
          <w:p w:rsidR="00486367" w:rsidRPr="00486367" w:rsidRDefault="008A3B1F" w:rsidP="00486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Исполнение текста.</w:t>
            </w:r>
          </w:p>
        </w:tc>
      </w:tr>
      <w:tr w:rsidR="00486367" w:rsidRPr="00486367" w:rsidTr="001B4006">
        <w:tc>
          <w:tcPr>
            <w:tcW w:w="568" w:type="dxa"/>
          </w:tcPr>
          <w:p w:rsidR="00486367" w:rsidRPr="00486367" w:rsidRDefault="000E30D4" w:rsidP="00AF58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3774A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304" w:type="dxa"/>
          </w:tcPr>
          <w:p w:rsidR="00486367" w:rsidRPr="00486367" w:rsidRDefault="00D874D5" w:rsidP="00486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851" w:type="dxa"/>
          </w:tcPr>
          <w:p w:rsidR="00486367" w:rsidRPr="00486367" w:rsidRDefault="003774AC" w:rsidP="003774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18.03</w:t>
            </w:r>
            <w:r w:rsidR="000E30D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559" w:type="dxa"/>
          </w:tcPr>
          <w:p w:rsidR="00486367" w:rsidRPr="00486367" w:rsidRDefault="000E30D4" w:rsidP="00486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13:30-14:15</w:t>
            </w:r>
          </w:p>
        </w:tc>
        <w:tc>
          <w:tcPr>
            <w:tcW w:w="1701" w:type="dxa"/>
          </w:tcPr>
          <w:p w:rsidR="00486367" w:rsidRPr="00486367" w:rsidRDefault="003774AC" w:rsidP="001A05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Игровая</w:t>
            </w:r>
            <w:r w:rsidR="00C54F6A">
              <w:rPr>
                <w:rFonts w:ascii="Times New Roman" w:eastAsia="Times New Roman" w:hAnsi="Times New Roman" w:cs="Times New Roman"/>
                <w:lang w:eastAsia="ru-RU"/>
              </w:rPr>
              <w:t xml:space="preserve"> , занятие зачет.</w:t>
            </w:r>
          </w:p>
        </w:tc>
        <w:tc>
          <w:tcPr>
            <w:tcW w:w="851" w:type="dxa"/>
          </w:tcPr>
          <w:p w:rsidR="00486367" w:rsidRPr="00486367" w:rsidRDefault="000E30D4" w:rsidP="000E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677" w:type="dxa"/>
          </w:tcPr>
          <w:p w:rsidR="00486367" w:rsidRPr="00486367" w:rsidRDefault="000E30D4" w:rsidP="00486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Словесные воздействия.</w:t>
            </w:r>
          </w:p>
        </w:tc>
        <w:tc>
          <w:tcPr>
            <w:tcW w:w="1560" w:type="dxa"/>
          </w:tcPr>
          <w:p w:rsidR="00486367" w:rsidRPr="00486367" w:rsidRDefault="00A42D46" w:rsidP="00486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97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Актовый зал</w:t>
            </w:r>
          </w:p>
        </w:tc>
        <w:tc>
          <w:tcPr>
            <w:tcW w:w="1842" w:type="dxa"/>
            <w:gridSpan w:val="2"/>
          </w:tcPr>
          <w:p w:rsidR="00486367" w:rsidRPr="00486367" w:rsidRDefault="008A3B1F" w:rsidP="00486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Упражнение по дыханию.</w:t>
            </w:r>
          </w:p>
        </w:tc>
      </w:tr>
      <w:tr w:rsidR="00486367" w:rsidRPr="00486367" w:rsidTr="001B4006">
        <w:tc>
          <w:tcPr>
            <w:tcW w:w="568" w:type="dxa"/>
          </w:tcPr>
          <w:p w:rsidR="00486367" w:rsidRPr="00486367" w:rsidRDefault="000E30D4" w:rsidP="00AF58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3774A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304" w:type="dxa"/>
          </w:tcPr>
          <w:p w:rsidR="00486367" w:rsidRPr="00486367" w:rsidRDefault="00D874D5" w:rsidP="00486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851" w:type="dxa"/>
          </w:tcPr>
          <w:p w:rsidR="00486367" w:rsidRPr="00486367" w:rsidRDefault="003774AC" w:rsidP="00486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23.03.</w:t>
            </w:r>
          </w:p>
        </w:tc>
        <w:tc>
          <w:tcPr>
            <w:tcW w:w="1559" w:type="dxa"/>
          </w:tcPr>
          <w:p w:rsidR="00486367" w:rsidRPr="00486367" w:rsidRDefault="000E30D4" w:rsidP="00486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13:30-14:15</w:t>
            </w:r>
          </w:p>
        </w:tc>
        <w:tc>
          <w:tcPr>
            <w:tcW w:w="1701" w:type="dxa"/>
          </w:tcPr>
          <w:p w:rsidR="00486367" w:rsidRPr="00486367" w:rsidRDefault="00C54F6A" w:rsidP="00486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Групповая</w:t>
            </w:r>
          </w:p>
        </w:tc>
        <w:tc>
          <w:tcPr>
            <w:tcW w:w="851" w:type="dxa"/>
          </w:tcPr>
          <w:p w:rsidR="00486367" w:rsidRPr="00486367" w:rsidRDefault="000E30D4" w:rsidP="000E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677" w:type="dxa"/>
          </w:tcPr>
          <w:p w:rsidR="00486367" w:rsidRPr="00486367" w:rsidRDefault="000E30D4" w:rsidP="003774AC">
            <w:pPr>
              <w:spacing w:after="0" w:line="240" w:lineRule="auto"/>
              <w:ind w:firstLine="34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Пластическая выразительность </w:t>
            </w:r>
            <w:r w:rsidR="009E4757">
              <w:rPr>
                <w:rFonts w:ascii="Times New Roman" w:eastAsia="Calibri" w:hAnsi="Times New Roman" w:cs="Times New Roman"/>
                <w:color w:val="000000"/>
              </w:rPr>
              <w:t>актера.</w:t>
            </w:r>
            <w:r w:rsidR="003774AC">
              <w:rPr>
                <w:rFonts w:ascii="Times New Roman" w:eastAsia="Calibri" w:hAnsi="Times New Roman" w:cs="Times New Roman"/>
                <w:color w:val="000000"/>
              </w:rPr>
              <w:t xml:space="preserve"> Сценическая акробатика</w:t>
            </w:r>
          </w:p>
        </w:tc>
        <w:tc>
          <w:tcPr>
            <w:tcW w:w="1560" w:type="dxa"/>
          </w:tcPr>
          <w:p w:rsidR="00486367" w:rsidRPr="00486367" w:rsidRDefault="00A42D46" w:rsidP="00486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97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Актовый зал</w:t>
            </w:r>
          </w:p>
        </w:tc>
        <w:tc>
          <w:tcPr>
            <w:tcW w:w="1842" w:type="dxa"/>
            <w:gridSpan w:val="2"/>
          </w:tcPr>
          <w:p w:rsidR="0080784C" w:rsidRPr="00486367" w:rsidRDefault="008A3B1F" w:rsidP="00807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Этюды</w:t>
            </w:r>
          </w:p>
        </w:tc>
      </w:tr>
      <w:tr w:rsidR="00486367" w:rsidRPr="00486367" w:rsidTr="001B4006">
        <w:tc>
          <w:tcPr>
            <w:tcW w:w="568" w:type="dxa"/>
          </w:tcPr>
          <w:p w:rsidR="00486367" w:rsidRPr="00486367" w:rsidRDefault="003774AC" w:rsidP="00AF58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13-14.</w:t>
            </w:r>
          </w:p>
        </w:tc>
        <w:tc>
          <w:tcPr>
            <w:tcW w:w="1304" w:type="dxa"/>
          </w:tcPr>
          <w:p w:rsidR="00486367" w:rsidRDefault="00D874D5" w:rsidP="00486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  <w:p w:rsidR="00D874D5" w:rsidRPr="00486367" w:rsidRDefault="00D874D5" w:rsidP="00486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851" w:type="dxa"/>
          </w:tcPr>
          <w:p w:rsidR="00AF58FE" w:rsidRDefault="003774AC" w:rsidP="00AF58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30.03.</w:t>
            </w:r>
          </w:p>
          <w:p w:rsidR="003774AC" w:rsidRDefault="003774AC" w:rsidP="00AF58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01.04.</w:t>
            </w:r>
          </w:p>
          <w:p w:rsidR="009E4757" w:rsidRPr="00486367" w:rsidRDefault="009E4757" w:rsidP="009E4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486367" w:rsidRDefault="009E4757" w:rsidP="00486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13:30-14:15</w:t>
            </w:r>
          </w:p>
          <w:p w:rsidR="009E4757" w:rsidRPr="00486367" w:rsidRDefault="009E4757" w:rsidP="00486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13:30-14:15</w:t>
            </w:r>
          </w:p>
        </w:tc>
        <w:tc>
          <w:tcPr>
            <w:tcW w:w="1701" w:type="dxa"/>
          </w:tcPr>
          <w:p w:rsidR="00486367" w:rsidRPr="00486367" w:rsidRDefault="00C54F6A" w:rsidP="000E3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Творческие лаборатории.</w:t>
            </w:r>
          </w:p>
        </w:tc>
        <w:tc>
          <w:tcPr>
            <w:tcW w:w="851" w:type="dxa"/>
          </w:tcPr>
          <w:p w:rsidR="00486367" w:rsidRPr="00486367" w:rsidRDefault="009E4757" w:rsidP="009E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677" w:type="dxa"/>
          </w:tcPr>
          <w:p w:rsidR="00486367" w:rsidRPr="00486367" w:rsidRDefault="009E4757" w:rsidP="00486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Пьеса-основа спектакля.</w:t>
            </w:r>
          </w:p>
        </w:tc>
        <w:tc>
          <w:tcPr>
            <w:tcW w:w="1560" w:type="dxa"/>
          </w:tcPr>
          <w:p w:rsidR="00486367" w:rsidRPr="00486367" w:rsidRDefault="00A42D46" w:rsidP="00486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97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Актовый зал</w:t>
            </w:r>
          </w:p>
        </w:tc>
        <w:tc>
          <w:tcPr>
            <w:tcW w:w="1842" w:type="dxa"/>
            <w:gridSpan w:val="2"/>
          </w:tcPr>
          <w:p w:rsidR="00486367" w:rsidRPr="00486367" w:rsidRDefault="00391E00" w:rsidP="00807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Анализ пьесы.</w:t>
            </w:r>
          </w:p>
        </w:tc>
      </w:tr>
      <w:tr w:rsidR="00486367" w:rsidRPr="00486367" w:rsidTr="001B4006">
        <w:tc>
          <w:tcPr>
            <w:tcW w:w="568" w:type="dxa"/>
          </w:tcPr>
          <w:p w:rsidR="00486367" w:rsidRPr="00486367" w:rsidRDefault="003774AC" w:rsidP="009E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15-16.</w:t>
            </w:r>
          </w:p>
        </w:tc>
        <w:tc>
          <w:tcPr>
            <w:tcW w:w="1304" w:type="dxa"/>
          </w:tcPr>
          <w:p w:rsidR="009E4757" w:rsidRPr="00486367" w:rsidRDefault="00D874D5" w:rsidP="003774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851" w:type="dxa"/>
          </w:tcPr>
          <w:p w:rsidR="009E4757" w:rsidRDefault="003774AC" w:rsidP="00486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06.04.</w:t>
            </w:r>
          </w:p>
          <w:p w:rsidR="003774AC" w:rsidRDefault="003774AC" w:rsidP="00486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08.04.</w:t>
            </w:r>
          </w:p>
          <w:p w:rsidR="009E4757" w:rsidRDefault="009E4757" w:rsidP="00486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E4757" w:rsidRPr="00486367" w:rsidRDefault="009E4757" w:rsidP="00486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486367" w:rsidRPr="00486367" w:rsidRDefault="009E4757" w:rsidP="00486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13:30-14:15</w:t>
            </w:r>
          </w:p>
        </w:tc>
        <w:tc>
          <w:tcPr>
            <w:tcW w:w="1701" w:type="dxa"/>
          </w:tcPr>
          <w:p w:rsidR="00486367" w:rsidRPr="00486367" w:rsidRDefault="00C54F6A" w:rsidP="00486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Творческие лаборатории.</w:t>
            </w:r>
          </w:p>
        </w:tc>
        <w:tc>
          <w:tcPr>
            <w:tcW w:w="851" w:type="dxa"/>
          </w:tcPr>
          <w:p w:rsidR="00486367" w:rsidRPr="00486367" w:rsidRDefault="003774AC" w:rsidP="009E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677" w:type="dxa"/>
          </w:tcPr>
          <w:p w:rsidR="00486367" w:rsidRPr="009E4757" w:rsidRDefault="009E4757" w:rsidP="00486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757">
              <w:rPr>
                <w:rFonts w:ascii="Times New Roman" w:eastAsia="Times New Roman" w:hAnsi="Times New Roman" w:cs="Times New Roman"/>
                <w:lang w:eastAsia="ru-RU"/>
              </w:rPr>
              <w:t>Текст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-основа постановки.</w:t>
            </w:r>
          </w:p>
        </w:tc>
        <w:tc>
          <w:tcPr>
            <w:tcW w:w="1560" w:type="dxa"/>
          </w:tcPr>
          <w:p w:rsidR="00486367" w:rsidRPr="00486367" w:rsidRDefault="00A42D46" w:rsidP="000E3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97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Актовый зал</w:t>
            </w:r>
          </w:p>
        </w:tc>
        <w:tc>
          <w:tcPr>
            <w:tcW w:w="1842" w:type="dxa"/>
            <w:gridSpan w:val="2"/>
          </w:tcPr>
          <w:p w:rsidR="00486367" w:rsidRPr="00486367" w:rsidRDefault="00391E00" w:rsidP="00391E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Составление таблицы.</w:t>
            </w:r>
          </w:p>
        </w:tc>
      </w:tr>
      <w:tr w:rsidR="00486367" w:rsidRPr="00486367" w:rsidTr="001B4006">
        <w:tc>
          <w:tcPr>
            <w:tcW w:w="568" w:type="dxa"/>
          </w:tcPr>
          <w:p w:rsidR="00486367" w:rsidRPr="00486367" w:rsidRDefault="003774AC" w:rsidP="009E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17-20.</w:t>
            </w:r>
          </w:p>
        </w:tc>
        <w:tc>
          <w:tcPr>
            <w:tcW w:w="1304" w:type="dxa"/>
          </w:tcPr>
          <w:p w:rsidR="009E4757" w:rsidRPr="00486367" w:rsidRDefault="00D874D5" w:rsidP="00486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851" w:type="dxa"/>
          </w:tcPr>
          <w:p w:rsidR="009E4757" w:rsidRDefault="003774AC" w:rsidP="00486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="00D874D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04.</w:t>
            </w:r>
          </w:p>
          <w:p w:rsidR="003774AC" w:rsidRDefault="003774AC" w:rsidP="00486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15.04.</w:t>
            </w:r>
          </w:p>
          <w:p w:rsidR="003774AC" w:rsidRDefault="003774AC" w:rsidP="00486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20.04.</w:t>
            </w:r>
          </w:p>
          <w:p w:rsidR="003774AC" w:rsidRDefault="003774AC" w:rsidP="00486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22.04.</w:t>
            </w:r>
          </w:p>
          <w:p w:rsidR="009E4757" w:rsidRPr="00486367" w:rsidRDefault="009E4757" w:rsidP="00486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486367" w:rsidRPr="00486367" w:rsidRDefault="003774AC" w:rsidP="00486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13:30-14:15</w:t>
            </w:r>
          </w:p>
        </w:tc>
        <w:tc>
          <w:tcPr>
            <w:tcW w:w="1701" w:type="dxa"/>
          </w:tcPr>
          <w:p w:rsidR="00486367" w:rsidRPr="00486367" w:rsidRDefault="00C54F6A" w:rsidP="00486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Творческие лаборатории.</w:t>
            </w:r>
          </w:p>
        </w:tc>
        <w:tc>
          <w:tcPr>
            <w:tcW w:w="851" w:type="dxa"/>
          </w:tcPr>
          <w:p w:rsidR="00486367" w:rsidRPr="00486367" w:rsidRDefault="009E4757" w:rsidP="009E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677" w:type="dxa"/>
          </w:tcPr>
          <w:p w:rsidR="00486367" w:rsidRPr="00486367" w:rsidRDefault="009E4757" w:rsidP="00486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Театральный грим. Костюм</w:t>
            </w:r>
          </w:p>
        </w:tc>
        <w:tc>
          <w:tcPr>
            <w:tcW w:w="1560" w:type="dxa"/>
          </w:tcPr>
          <w:p w:rsidR="00486367" w:rsidRPr="00486367" w:rsidRDefault="00A42D46" w:rsidP="00486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97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Актовый зал</w:t>
            </w:r>
          </w:p>
        </w:tc>
        <w:tc>
          <w:tcPr>
            <w:tcW w:w="1842" w:type="dxa"/>
            <w:gridSpan w:val="2"/>
          </w:tcPr>
          <w:p w:rsidR="00486367" w:rsidRPr="00486367" w:rsidRDefault="00391E00" w:rsidP="00391E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Создание эскизов более сложного грима.</w:t>
            </w:r>
          </w:p>
        </w:tc>
      </w:tr>
      <w:tr w:rsidR="00486367" w:rsidRPr="00486367" w:rsidTr="001B4006">
        <w:trPr>
          <w:trHeight w:val="88"/>
        </w:trPr>
        <w:tc>
          <w:tcPr>
            <w:tcW w:w="568" w:type="dxa"/>
          </w:tcPr>
          <w:p w:rsidR="00486367" w:rsidRPr="00486367" w:rsidRDefault="003774AC" w:rsidP="009E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21-22.</w:t>
            </w:r>
          </w:p>
        </w:tc>
        <w:tc>
          <w:tcPr>
            <w:tcW w:w="1304" w:type="dxa"/>
          </w:tcPr>
          <w:p w:rsidR="00486367" w:rsidRDefault="00D874D5" w:rsidP="00486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  <w:p w:rsidR="00A42D46" w:rsidRDefault="00A42D46" w:rsidP="00486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2D46" w:rsidRPr="00486367" w:rsidRDefault="00A42D46" w:rsidP="00486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A42D46" w:rsidRDefault="003774AC" w:rsidP="00AF5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27.04.</w:t>
            </w:r>
          </w:p>
          <w:p w:rsidR="003774AC" w:rsidRPr="00486367" w:rsidRDefault="003774AC" w:rsidP="00AF5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29.04.</w:t>
            </w:r>
          </w:p>
        </w:tc>
        <w:tc>
          <w:tcPr>
            <w:tcW w:w="1559" w:type="dxa"/>
          </w:tcPr>
          <w:p w:rsidR="00486367" w:rsidRPr="00486367" w:rsidRDefault="003774AC" w:rsidP="00486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13:30-14:15</w:t>
            </w:r>
          </w:p>
        </w:tc>
        <w:tc>
          <w:tcPr>
            <w:tcW w:w="1701" w:type="dxa"/>
          </w:tcPr>
          <w:p w:rsidR="00486367" w:rsidRPr="00486367" w:rsidRDefault="00C54F6A" w:rsidP="00486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Творческие лаборатории.</w:t>
            </w:r>
          </w:p>
        </w:tc>
        <w:tc>
          <w:tcPr>
            <w:tcW w:w="851" w:type="dxa"/>
          </w:tcPr>
          <w:p w:rsidR="00486367" w:rsidRPr="00486367" w:rsidRDefault="003774AC" w:rsidP="009E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677" w:type="dxa"/>
          </w:tcPr>
          <w:p w:rsidR="00486367" w:rsidRPr="009E4757" w:rsidRDefault="009E4757" w:rsidP="00486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4757">
              <w:rPr>
                <w:rFonts w:ascii="Times New Roman" w:eastAsia="Times New Roman" w:hAnsi="Times New Roman" w:cs="Times New Roman"/>
                <w:lang w:eastAsia="ru-RU"/>
              </w:rPr>
              <w:t>Театральный костюм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560" w:type="dxa"/>
          </w:tcPr>
          <w:p w:rsidR="00486367" w:rsidRPr="00486367" w:rsidRDefault="00A42D46" w:rsidP="00486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97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Актовый зал</w:t>
            </w:r>
          </w:p>
        </w:tc>
        <w:tc>
          <w:tcPr>
            <w:tcW w:w="1842" w:type="dxa"/>
            <w:gridSpan w:val="2"/>
          </w:tcPr>
          <w:p w:rsidR="00486367" w:rsidRPr="00486367" w:rsidRDefault="00391E00" w:rsidP="00486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Рефераты на тему : «Эпохи в зеркале моды»</w:t>
            </w:r>
          </w:p>
        </w:tc>
      </w:tr>
      <w:tr w:rsidR="00486367" w:rsidRPr="00486367" w:rsidTr="001B4006">
        <w:trPr>
          <w:trHeight w:val="515"/>
        </w:trPr>
        <w:tc>
          <w:tcPr>
            <w:tcW w:w="568" w:type="dxa"/>
          </w:tcPr>
          <w:p w:rsidR="00486367" w:rsidRPr="00486367" w:rsidRDefault="003774AC" w:rsidP="009E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23-28.</w:t>
            </w:r>
          </w:p>
        </w:tc>
        <w:tc>
          <w:tcPr>
            <w:tcW w:w="1304" w:type="dxa"/>
          </w:tcPr>
          <w:p w:rsidR="00A42D46" w:rsidRPr="00486367" w:rsidRDefault="00D874D5" w:rsidP="00A42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851" w:type="dxa"/>
          </w:tcPr>
          <w:p w:rsidR="00A42D46" w:rsidRDefault="003774AC" w:rsidP="00AF5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04.05.</w:t>
            </w:r>
          </w:p>
          <w:p w:rsidR="003774AC" w:rsidRDefault="003774AC" w:rsidP="00AF5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06.05.11.05.</w:t>
            </w:r>
          </w:p>
          <w:p w:rsidR="003774AC" w:rsidRDefault="003774AC" w:rsidP="00AF5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13.05.</w:t>
            </w:r>
          </w:p>
          <w:p w:rsidR="003774AC" w:rsidRDefault="003774AC" w:rsidP="00AF5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18.05.</w:t>
            </w:r>
          </w:p>
          <w:p w:rsidR="003774AC" w:rsidRPr="00486367" w:rsidRDefault="003774AC" w:rsidP="00AF5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20.05.</w:t>
            </w:r>
          </w:p>
        </w:tc>
        <w:tc>
          <w:tcPr>
            <w:tcW w:w="1559" w:type="dxa"/>
          </w:tcPr>
          <w:p w:rsidR="00486367" w:rsidRPr="00486367" w:rsidRDefault="003774AC" w:rsidP="00486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13:30-14:15</w:t>
            </w:r>
          </w:p>
        </w:tc>
        <w:tc>
          <w:tcPr>
            <w:tcW w:w="1701" w:type="dxa"/>
          </w:tcPr>
          <w:p w:rsidR="00486367" w:rsidRPr="00486367" w:rsidRDefault="00C54F6A" w:rsidP="00486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Репетиции.</w:t>
            </w:r>
          </w:p>
        </w:tc>
        <w:tc>
          <w:tcPr>
            <w:tcW w:w="851" w:type="dxa"/>
          </w:tcPr>
          <w:p w:rsidR="00486367" w:rsidRPr="00486367" w:rsidRDefault="009E4757" w:rsidP="009E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677" w:type="dxa"/>
          </w:tcPr>
          <w:p w:rsidR="00486367" w:rsidRPr="00486367" w:rsidRDefault="009E4757" w:rsidP="00486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Репетиционный период.</w:t>
            </w:r>
          </w:p>
        </w:tc>
        <w:tc>
          <w:tcPr>
            <w:tcW w:w="1560" w:type="dxa"/>
          </w:tcPr>
          <w:p w:rsidR="00486367" w:rsidRPr="00486367" w:rsidRDefault="00A42D46" w:rsidP="000E3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97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Актовый зал</w:t>
            </w:r>
          </w:p>
        </w:tc>
        <w:tc>
          <w:tcPr>
            <w:tcW w:w="1842" w:type="dxa"/>
            <w:gridSpan w:val="2"/>
          </w:tcPr>
          <w:p w:rsidR="00486367" w:rsidRPr="00486367" w:rsidRDefault="00391E00" w:rsidP="00391E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Премьера(первый показ спектакля). Обсуждение премьерного спектакля.</w:t>
            </w:r>
          </w:p>
        </w:tc>
      </w:tr>
      <w:tr w:rsidR="00486367" w:rsidRPr="00486367" w:rsidTr="001B4006">
        <w:tc>
          <w:tcPr>
            <w:tcW w:w="568" w:type="dxa"/>
          </w:tcPr>
          <w:p w:rsidR="00486367" w:rsidRPr="00486367" w:rsidRDefault="003774AC" w:rsidP="009E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29.</w:t>
            </w:r>
          </w:p>
        </w:tc>
        <w:tc>
          <w:tcPr>
            <w:tcW w:w="1304" w:type="dxa"/>
          </w:tcPr>
          <w:p w:rsidR="00486367" w:rsidRPr="00486367" w:rsidRDefault="00A42D46" w:rsidP="00AF5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874D5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851" w:type="dxa"/>
          </w:tcPr>
          <w:p w:rsidR="00486367" w:rsidRPr="00486367" w:rsidRDefault="00D874D5" w:rsidP="00486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25.05.</w:t>
            </w:r>
          </w:p>
        </w:tc>
        <w:tc>
          <w:tcPr>
            <w:tcW w:w="1559" w:type="dxa"/>
          </w:tcPr>
          <w:p w:rsidR="00486367" w:rsidRPr="00486367" w:rsidRDefault="00D874D5" w:rsidP="00486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13:30-14:15</w:t>
            </w:r>
          </w:p>
        </w:tc>
        <w:tc>
          <w:tcPr>
            <w:tcW w:w="1701" w:type="dxa"/>
          </w:tcPr>
          <w:p w:rsidR="00486367" w:rsidRPr="00486367" w:rsidRDefault="00C54F6A" w:rsidP="00486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Праздники, конкурсы.</w:t>
            </w:r>
          </w:p>
        </w:tc>
        <w:tc>
          <w:tcPr>
            <w:tcW w:w="851" w:type="dxa"/>
          </w:tcPr>
          <w:p w:rsidR="00486367" w:rsidRPr="00486367" w:rsidRDefault="00A42D46" w:rsidP="00A4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677" w:type="dxa"/>
          </w:tcPr>
          <w:p w:rsidR="00486367" w:rsidRPr="00A42D46" w:rsidRDefault="00A42D46" w:rsidP="00486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2D46">
              <w:rPr>
                <w:rFonts w:ascii="Times New Roman" w:eastAsia="Times New Roman" w:hAnsi="Times New Roman" w:cs="Times New Roman"/>
                <w:lang w:eastAsia="ru-RU"/>
              </w:rPr>
              <w:t xml:space="preserve">Знакомство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 методикой проведения и организации досуговых мероприятий. Тематическое планирование, разработка сценариев. </w:t>
            </w:r>
          </w:p>
        </w:tc>
        <w:tc>
          <w:tcPr>
            <w:tcW w:w="1560" w:type="dxa"/>
          </w:tcPr>
          <w:p w:rsidR="00486367" w:rsidRPr="00486367" w:rsidRDefault="00A42D46" w:rsidP="00486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97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Актовый зал</w:t>
            </w:r>
          </w:p>
        </w:tc>
        <w:tc>
          <w:tcPr>
            <w:tcW w:w="1842" w:type="dxa"/>
            <w:gridSpan w:val="2"/>
          </w:tcPr>
          <w:p w:rsidR="00486367" w:rsidRPr="00486367" w:rsidRDefault="00391E00" w:rsidP="00391E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Совместное обсуждение</w:t>
            </w:r>
            <w:r w:rsidR="00797D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 оценка сделанного.</w:t>
            </w:r>
          </w:p>
        </w:tc>
      </w:tr>
      <w:tr w:rsidR="00A42D46" w:rsidRPr="00486367" w:rsidTr="001B4006">
        <w:tc>
          <w:tcPr>
            <w:tcW w:w="568" w:type="dxa"/>
          </w:tcPr>
          <w:p w:rsidR="00A42D46" w:rsidRPr="00486367" w:rsidRDefault="00D874D5" w:rsidP="000E3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30.</w:t>
            </w:r>
          </w:p>
        </w:tc>
        <w:tc>
          <w:tcPr>
            <w:tcW w:w="1304" w:type="dxa"/>
          </w:tcPr>
          <w:p w:rsidR="00A42D46" w:rsidRPr="00486367" w:rsidRDefault="00D874D5" w:rsidP="000E3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851" w:type="dxa"/>
          </w:tcPr>
          <w:p w:rsidR="00A42D46" w:rsidRPr="00486367" w:rsidRDefault="00D874D5" w:rsidP="000E3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27.05.</w:t>
            </w:r>
          </w:p>
          <w:p w:rsidR="00A42D46" w:rsidRPr="00486367" w:rsidRDefault="00A42D46" w:rsidP="00486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A42D46" w:rsidRPr="00486367" w:rsidRDefault="00D874D5" w:rsidP="00486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13:30-14:15</w:t>
            </w:r>
          </w:p>
        </w:tc>
        <w:tc>
          <w:tcPr>
            <w:tcW w:w="1701" w:type="dxa"/>
          </w:tcPr>
          <w:p w:rsidR="00A42D46" w:rsidRPr="00486367" w:rsidRDefault="00C54F6A" w:rsidP="00486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Экзамен-выступление.</w:t>
            </w:r>
          </w:p>
        </w:tc>
        <w:tc>
          <w:tcPr>
            <w:tcW w:w="851" w:type="dxa"/>
          </w:tcPr>
          <w:p w:rsidR="00A42D46" w:rsidRPr="00486367" w:rsidRDefault="00A42D46" w:rsidP="00A4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677" w:type="dxa"/>
          </w:tcPr>
          <w:p w:rsidR="00A42D46" w:rsidRPr="00486367" w:rsidRDefault="00A42D46" w:rsidP="005C2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63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Итоговое занятие за 1-ый год обучения</w:t>
            </w:r>
          </w:p>
        </w:tc>
        <w:tc>
          <w:tcPr>
            <w:tcW w:w="1560" w:type="dxa"/>
          </w:tcPr>
          <w:p w:rsidR="00A42D46" w:rsidRPr="00486367" w:rsidRDefault="00A42D46" w:rsidP="00486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97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Актовый зал</w:t>
            </w:r>
          </w:p>
        </w:tc>
        <w:tc>
          <w:tcPr>
            <w:tcW w:w="1842" w:type="dxa"/>
            <w:gridSpan w:val="2"/>
          </w:tcPr>
          <w:p w:rsidR="00A42D46" w:rsidRPr="00486367" w:rsidRDefault="00391E00" w:rsidP="00486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Экзамен, самоанализ деятельности.</w:t>
            </w:r>
          </w:p>
        </w:tc>
      </w:tr>
      <w:tr w:rsidR="00A42D46" w:rsidRPr="00486367" w:rsidTr="001B4006">
        <w:tc>
          <w:tcPr>
            <w:tcW w:w="14913" w:type="dxa"/>
            <w:gridSpan w:val="10"/>
          </w:tcPr>
          <w:p w:rsidR="00A42D46" w:rsidRDefault="00A42D46" w:rsidP="00486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86367">
              <w:rPr>
                <w:rFonts w:ascii="Times New Roman" w:eastAsia="Times New Roman" w:hAnsi="Times New Roman" w:cs="Times New Roman"/>
                <w:b/>
                <w:lang w:eastAsia="ru-RU"/>
              </w:rPr>
              <w:t>2-ой год обучения</w:t>
            </w:r>
          </w:p>
          <w:p w:rsidR="00A42D46" w:rsidRPr="00486367" w:rsidRDefault="00A42D46" w:rsidP="00486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A42D46" w:rsidRPr="00486367" w:rsidTr="001B4006">
        <w:tc>
          <w:tcPr>
            <w:tcW w:w="568" w:type="dxa"/>
          </w:tcPr>
          <w:p w:rsidR="00A42D46" w:rsidRPr="00486367" w:rsidRDefault="00114D52" w:rsidP="00114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D874D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304" w:type="dxa"/>
          </w:tcPr>
          <w:p w:rsidR="00A42D46" w:rsidRPr="00486367" w:rsidRDefault="00114D52" w:rsidP="00486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D46" w:rsidRPr="00486367" w:rsidRDefault="00114D52" w:rsidP="00486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02.09.</w:t>
            </w:r>
          </w:p>
        </w:tc>
        <w:tc>
          <w:tcPr>
            <w:tcW w:w="1559" w:type="dxa"/>
          </w:tcPr>
          <w:p w:rsidR="00A42D46" w:rsidRPr="00486367" w:rsidRDefault="00114D52" w:rsidP="00486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4D52">
              <w:rPr>
                <w:rFonts w:ascii="Times New Roman" w:eastAsia="Times New Roman" w:hAnsi="Times New Roman" w:cs="Times New Roman"/>
                <w:lang w:eastAsia="ru-RU"/>
              </w:rPr>
              <w:t>13:30-14:15</w:t>
            </w:r>
          </w:p>
        </w:tc>
        <w:tc>
          <w:tcPr>
            <w:tcW w:w="1701" w:type="dxa"/>
          </w:tcPr>
          <w:p w:rsidR="00A42D46" w:rsidRPr="00486367" w:rsidRDefault="00BA1AEB" w:rsidP="00486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Беседа.</w:t>
            </w:r>
          </w:p>
        </w:tc>
        <w:tc>
          <w:tcPr>
            <w:tcW w:w="851" w:type="dxa"/>
          </w:tcPr>
          <w:p w:rsidR="00A42D46" w:rsidRPr="00486367" w:rsidRDefault="006C3B7D" w:rsidP="00A4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677" w:type="dxa"/>
          </w:tcPr>
          <w:p w:rsidR="00A42D46" w:rsidRPr="006C3B7D" w:rsidRDefault="006C3B7D" w:rsidP="006C3B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B7D">
              <w:rPr>
                <w:rFonts w:ascii="Times New Roman" w:eastAsia="Times New Roman" w:hAnsi="Times New Roman" w:cs="Times New Roman"/>
                <w:lang w:eastAsia="ru-RU"/>
              </w:rPr>
              <w:t>Вводное занятие.</w:t>
            </w:r>
          </w:p>
        </w:tc>
        <w:tc>
          <w:tcPr>
            <w:tcW w:w="1560" w:type="dxa"/>
          </w:tcPr>
          <w:p w:rsidR="00A42D46" w:rsidRPr="00486367" w:rsidRDefault="00114D52" w:rsidP="00114D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Актовый зал</w:t>
            </w:r>
          </w:p>
        </w:tc>
        <w:tc>
          <w:tcPr>
            <w:tcW w:w="1842" w:type="dxa"/>
            <w:gridSpan w:val="2"/>
          </w:tcPr>
          <w:p w:rsidR="00A42D46" w:rsidRPr="00486367" w:rsidRDefault="00391E00" w:rsidP="00486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Беседа</w:t>
            </w:r>
          </w:p>
        </w:tc>
      </w:tr>
      <w:tr w:rsidR="00A42D46" w:rsidRPr="00486367" w:rsidTr="001B4006">
        <w:trPr>
          <w:trHeight w:val="823"/>
        </w:trPr>
        <w:tc>
          <w:tcPr>
            <w:tcW w:w="568" w:type="dxa"/>
          </w:tcPr>
          <w:p w:rsidR="00A42D46" w:rsidRPr="00486367" w:rsidRDefault="00114D52" w:rsidP="00114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D874D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304" w:type="dxa"/>
          </w:tcPr>
          <w:p w:rsidR="00A42D46" w:rsidRPr="00486367" w:rsidRDefault="006C3B7D" w:rsidP="006C3B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Сентябрь </w:t>
            </w:r>
          </w:p>
        </w:tc>
        <w:tc>
          <w:tcPr>
            <w:tcW w:w="851" w:type="dxa"/>
          </w:tcPr>
          <w:p w:rsidR="00A42D46" w:rsidRPr="00486367" w:rsidRDefault="00D874D5" w:rsidP="00486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16.09.</w:t>
            </w:r>
          </w:p>
        </w:tc>
        <w:tc>
          <w:tcPr>
            <w:tcW w:w="1559" w:type="dxa"/>
          </w:tcPr>
          <w:p w:rsidR="00A42D46" w:rsidRPr="00486367" w:rsidRDefault="00114D52" w:rsidP="00114D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13:30-14:15</w:t>
            </w:r>
          </w:p>
        </w:tc>
        <w:tc>
          <w:tcPr>
            <w:tcW w:w="1701" w:type="dxa"/>
          </w:tcPr>
          <w:p w:rsidR="00A42D46" w:rsidRPr="00486367" w:rsidRDefault="00BA1AEB" w:rsidP="00486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1AEB">
              <w:rPr>
                <w:rFonts w:ascii="Times New Roman" w:eastAsia="Times New Roman" w:hAnsi="Times New Roman" w:cs="Times New Roman"/>
                <w:lang w:eastAsia="ru-RU"/>
              </w:rPr>
              <w:t>Групповые занятия по усвоению новых знаний.</w:t>
            </w:r>
          </w:p>
        </w:tc>
        <w:tc>
          <w:tcPr>
            <w:tcW w:w="851" w:type="dxa"/>
          </w:tcPr>
          <w:p w:rsidR="00A42D46" w:rsidRPr="00486367" w:rsidRDefault="006C3B7D" w:rsidP="00114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677" w:type="dxa"/>
          </w:tcPr>
          <w:p w:rsidR="00A42D46" w:rsidRPr="006C3B7D" w:rsidRDefault="006C3B7D" w:rsidP="006C3B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B7D">
              <w:rPr>
                <w:rFonts w:ascii="Times New Roman" w:eastAsia="Times New Roman" w:hAnsi="Times New Roman" w:cs="Times New Roman"/>
                <w:lang w:eastAsia="ru-RU"/>
              </w:rPr>
              <w:t>Страницы истории театра: театр Древнего Востока.</w:t>
            </w:r>
          </w:p>
        </w:tc>
        <w:tc>
          <w:tcPr>
            <w:tcW w:w="1560" w:type="dxa"/>
          </w:tcPr>
          <w:p w:rsidR="00A42D46" w:rsidRPr="00486367" w:rsidRDefault="00114D52" w:rsidP="00114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Актовый зал</w:t>
            </w:r>
          </w:p>
        </w:tc>
        <w:tc>
          <w:tcPr>
            <w:tcW w:w="1842" w:type="dxa"/>
            <w:gridSpan w:val="2"/>
          </w:tcPr>
          <w:p w:rsidR="00A42D46" w:rsidRPr="00486367" w:rsidRDefault="00391E00" w:rsidP="0039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Блиц-опрос.</w:t>
            </w:r>
          </w:p>
        </w:tc>
      </w:tr>
      <w:tr w:rsidR="00A42D46" w:rsidRPr="00486367" w:rsidTr="001B4006">
        <w:tc>
          <w:tcPr>
            <w:tcW w:w="568" w:type="dxa"/>
          </w:tcPr>
          <w:p w:rsidR="00A42D46" w:rsidRPr="00486367" w:rsidRDefault="00114D52" w:rsidP="00114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D874D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304" w:type="dxa"/>
          </w:tcPr>
          <w:p w:rsidR="00A42D46" w:rsidRPr="00486367" w:rsidRDefault="006C3B7D" w:rsidP="006C3B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Сентябрь </w:t>
            </w:r>
          </w:p>
        </w:tc>
        <w:tc>
          <w:tcPr>
            <w:tcW w:w="851" w:type="dxa"/>
          </w:tcPr>
          <w:p w:rsidR="00A42D46" w:rsidRPr="00486367" w:rsidRDefault="00D874D5" w:rsidP="00486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23.09.</w:t>
            </w:r>
          </w:p>
        </w:tc>
        <w:tc>
          <w:tcPr>
            <w:tcW w:w="1559" w:type="dxa"/>
          </w:tcPr>
          <w:p w:rsidR="00A42D46" w:rsidRPr="00486367" w:rsidRDefault="00114D52" w:rsidP="00486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13:30-14:15</w:t>
            </w:r>
          </w:p>
        </w:tc>
        <w:tc>
          <w:tcPr>
            <w:tcW w:w="1701" w:type="dxa"/>
          </w:tcPr>
          <w:p w:rsidR="00A42D46" w:rsidRPr="00486367" w:rsidRDefault="001A055E" w:rsidP="00114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A055E">
              <w:rPr>
                <w:rFonts w:ascii="Times New Roman" w:eastAsia="Times New Roman" w:hAnsi="Times New Roman" w:cs="Times New Roman"/>
                <w:lang w:eastAsia="ru-RU"/>
              </w:rPr>
              <w:t>Игровые групповые занятия.</w:t>
            </w:r>
          </w:p>
        </w:tc>
        <w:tc>
          <w:tcPr>
            <w:tcW w:w="851" w:type="dxa"/>
          </w:tcPr>
          <w:p w:rsidR="00A42D46" w:rsidRPr="00486367" w:rsidRDefault="006C3B7D" w:rsidP="00A4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677" w:type="dxa"/>
          </w:tcPr>
          <w:p w:rsidR="00A42D46" w:rsidRPr="006C3B7D" w:rsidRDefault="006C3B7D" w:rsidP="006C3B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B7D">
              <w:rPr>
                <w:rFonts w:ascii="Times New Roman" w:eastAsia="Times New Roman" w:hAnsi="Times New Roman" w:cs="Times New Roman"/>
                <w:lang w:eastAsia="ru-RU"/>
              </w:rPr>
              <w:t>Страницы исто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рии театра: театр Древней Греци</w:t>
            </w:r>
            <w:r w:rsidRPr="006C3B7D">
              <w:rPr>
                <w:rFonts w:ascii="Times New Roman" w:eastAsia="Times New Roman" w:hAnsi="Times New Roman" w:cs="Times New Roman"/>
                <w:lang w:eastAsia="ru-RU"/>
              </w:rPr>
              <w:t>и.</w:t>
            </w:r>
          </w:p>
        </w:tc>
        <w:tc>
          <w:tcPr>
            <w:tcW w:w="1560" w:type="dxa"/>
          </w:tcPr>
          <w:p w:rsidR="00A42D46" w:rsidRPr="00486367" w:rsidRDefault="00114D52" w:rsidP="00486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Актовый зал</w:t>
            </w:r>
          </w:p>
        </w:tc>
        <w:tc>
          <w:tcPr>
            <w:tcW w:w="1842" w:type="dxa"/>
            <w:gridSpan w:val="2"/>
          </w:tcPr>
          <w:p w:rsidR="00A42D46" w:rsidRPr="00486367" w:rsidRDefault="00D65924" w:rsidP="00486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Блиц-опрос.</w:t>
            </w:r>
          </w:p>
        </w:tc>
      </w:tr>
      <w:tr w:rsidR="00A42D46" w:rsidRPr="00486367" w:rsidTr="001B4006">
        <w:tc>
          <w:tcPr>
            <w:tcW w:w="568" w:type="dxa"/>
          </w:tcPr>
          <w:p w:rsidR="00A42D46" w:rsidRPr="00486367" w:rsidRDefault="00114D52" w:rsidP="00114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D874D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304" w:type="dxa"/>
          </w:tcPr>
          <w:p w:rsidR="00A42D46" w:rsidRPr="00486367" w:rsidRDefault="006C3B7D" w:rsidP="006C3B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851" w:type="dxa"/>
          </w:tcPr>
          <w:p w:rsidR="00D874D5" w:rsidRPr="00486367" w:rsidRDefault="00D874D5" w:rsidP="00D874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30.09.</w:t>
            </w:r>
          </w:p>
          <w:p w:rsidR="00A42D46" w:rsidRPr="00486367" w:rsidRDefault="00A42D46" w:rsidP="00486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A42D46" w:rsidRPr="00486367" w:rsidRDefault="00FF1B68" w:rsidP="00486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13:30-14:15</w:t>
            </w:r>
          </w:p>
        </w:tc>
        <w:tc>
          <w:tcPr>
            <w:tcW w:w="1701" w:type="dxa"/>
          </w:tcPr>
          <w:p w:rsidR="00A42D46" w:rsidRPr="00486367" w:rsidRDefault="001A055E" w:rsidP="00114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A055E">
              <w:rPr>
                <w:rFonts w:ascii="Times New Roman" w:eastAsia="Times New Roman" w:hAnsi="Times New Roman" w:cs="Times New Roman"/>
                <w:lang w:eastAsia="ru-RU"/>
              </w:rPr>
              <w:t>Практические занятия, творческая лаборатория.</w:t>
            </w:r>
          </w:p>
        </w:tc>
        <w:tc>
          <w:tcPr>
            <w:tcW w:w="851" w:type="dxa"/>
          </w:tcPr>
          <w:p w:rsidR="00A42D46" w:rsidRPr="00486367" w:rsidRDefault="006C3B7D" w:rsidP="006C3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677" w:type="dxa"/>
          </w:tcPr>
          <w:p w:rsidR="00A42D46" w:rsidRPr="006C3B7D" w:rsidRDefault="006C3B7D" w:rsidP="006C3B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B7D">
              <w:rPr>
                <w:rFonts w:ascii="Times New Roman" w:eastAsia="Times New Roman" w:hAnsi="Times New Roman" w:cs="Times New Roman"/>
                <w:lang w:eastAsia="ru-RU"/>
              </w:rPr>
              <w:t>Театр в ряду других искусств. Общее и особенное.</w:t>
            </w:r>
          </w:p>
        </w:tc>
        <w:tc>
          <w:tcPr>
            <w:tcW w:w="1560" w:type="dxa"/>
          </w:tcPr>
          <w:p w:rsidR="00A42D46" w:rsidRPr="00486367" w:rsidRDefault="00114D52" w:rsidP="00486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Актовый зал</w:t>
            </w:r>
          </w:p>
        </w:tc>
        <w:tc>
          <w:tcPr>
            <w:tcW w:w="1842" w:type="dxa"/>
            <w:gridSpan w:val="2"/>
          </w:tcPr>
          <w:p w:rsidR="00A42D46" w:rsidRPr="00486367" w:rsidRDefault="00D65924" w:rsidP="006C3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Викторина.</w:t>
            </w:r>
          </w:p>
        </w:tc>
      </w:tr>
      <w:tr w:rsidR="00D874D5" w:rsidRPr="00486367" w:rsidTr="001B4006">
        <w:tc>
          <w:tcPr>
            <w:tcW w:w="568" w:type="dxa"/>
          </w:tcPr>
          <w:p w:rsidR="00D874D5" w:rsidRDefault="00D874D5" w:rsidP="00114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1304" w:type="dxa"/>
          </w:tcPr>
          <w:p w:rsidR="00D874D5" w:rsidRDefault="00D874D5" w:rsidP="006C3B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851" w:type="dxa"/>
          </w:tcPr>
          <w:p w:rsidR="00D874D5" w:rsidRDefault="00D874D5" w:rsidP="00D874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07.10.</w:t>
            </w:r>
          </w:p>
        </w:tc>
        <w:tc>
          <w:tcPr>
            <w:tcW w:w="1559" w:type="dxa"/>
          </w:tcPr>
          <w:p w:rsidR="00D874D5" w:rsidRDefault="00D874D5" w:rsidP="00486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13:30-14:15</w:t>
            </w:r>
          </w:p>
        </w:tc>
        <w:tc>
          <w:tcPr>
            <w:tcW w:w="1701" w:type="dxa"/>
          </w:tcPr>
          <w:p w:rsidR="00D874D5" w:rsidRPr="001A055E" w:rsidRDefault="00D874D5" w:rsidP="00114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A055E">
              <w:rPr>
                <w:rFonts w:ascii="Times New Roman" w:eastAsia="Times New Roman" w:hAnsi="Times New Roman" w:cs="Times New Roman"/>
                <w:lang w:eastAsia="ru-RU"/>
              </w:rPr>
              <w:t xml:space="preserve">Заочная экскурсия по </w:t>
            </w:r>
            <w:r w:rsidRPr="001A055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театральным цехам.</w:t>
            </w:r>
          </w:p>
        </w:tc>
        <w:tc>
          <w:tcPr>
            <w:tcW w:w="851" w:type="dxa"/>
          </w:tcPr>
          <w:p w:rsidR="00D874D5" w:rsidRDefault="00D874D5" w:rsidP="006C3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4677" w:type="dxa"/>
          </w:tcPr>
          <w:p w:rsidR="00D874D5" w:rsidRPr="006C3B7D" w:rsidRDefault="00D874D5" w:rsidP="006C3B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Театр в ряду других искусств. </w:t>
            </w:r>
          </w:p>
        </w:tc>
        <w:tc>
          <w:tcPr>
            <w:tcW w:w="1560" w:type="dxa"/>
          </w:tcPr>
          <w:p w:rsidR="00D874D5" w:rsidRDefault="00D874D5" w:rsidP="00486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Актовый зал</w:t>
            </w:r>
          </w:p>
        </w:tc>
        <w:tc>
          <w:tcPr>
            <w:tcW w:w="1842" w:type="dxa"/>
            <w:gridSpan w:val="2"/>
          </w:tcPr>
          <w:p w:rsidR="00D874D5" w:rsidRDefault="00D874D5" w:rsidP="006C3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Викторина.</w:t>
            </w:r>
          </w:p>
        </w:tc>
      </w:tr>
      <w:tr w:rsidR="00A42D46" w:rsidRPr="00486367" w:rsidTr="001B4006">
        <w:tc>
          <w:tcPr>
            <w:tcW w:w="568" w:type="dxa"/>
          </w:tcPr>
          <w:p w:rsidR="00A42D46" w:rsidRPr="00486367" w:rsidRDefault="00D874D5" w:rsidP="006C3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6.</w:t>
            </w:r>
          </w:p>
        </w:tc>
        <w:tc>
          <w:tcPr>
            <w:tcW w:w="1304" w:type="dxa"/>
          </w:tcPr>
          <w:p w:rsidR="00A42D46" w:rsidRPr="00486367" w:rsidRDefault="00D874D5" w:rsidP="006C3B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851" w:type="dxa"/>
          </w:tcPr>
          <w:p w:rsidR="00A42D46" w:rsidRPr="00486367" w:rsidRDefault="00D874D5" w:rsidP="00D874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14.10.</w:t>
            </w:r>
          </w:p>
        </w:tc>
        <w:tc>
          <w:tcPr>
            <w:tcW w:w="1559" w:type="dxa"/>
          </w:tcPr>
          <w:p w:rsidR="00A42D46" w:rsidRPr="00486367" w:rsidRDefault="00D874D5" w:rsidP="006C3B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13:30-14:15</w:t>
            </w:r>
          </w:p>
        </w:tc>
        <w:tc>
          <w:tcPr>
            <w:tcW w:w="1701" w:type="dxa"/>
          </w:tcPr>
          <w:p w:rsidR="00A42D46" w:rsidRPr="00486367" w:rsidRDefault="00D874D5" w:rsidP="006C3B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055E">
              <w:rPr>
                <w:rFonts w:ascii="Times New Roman" w:eastAsia="Times New Roman" w:hAnsi="Times New Roman" w:cs="Times New Roman"/>
                <w:lang w:eastAsia="ru-RU"/>
              </w:rPr>
              <w:t>Беседы, игровые формы.</w:t>
            </w:r>
          </w:p>
        </w:tc>
        <w:tc>
          <w:tcPr>
            <w:tcW w:w="851" w:type="dxa"/>
          </w:tcPr>
          <w:p w:rsidR="00A42D46" w:rsidRPr="00486367" w:rsidRDefault="006C3B7D" w:rsidP="006C3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677" w:type="dxa"/>
          </w:tcPr>
          <w:p w:rsidR="00A42D46" w:rsidRPr="006C3B7D" w:rsidRDefault="006C3B7D" w:rsidP="006C3B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B7D">
              <w:rPr>
                <w:rFonts w:ascii="Times New Roman" w:eastAsia="Times New Roman" w:hAnsi="Times New Roman" w:cs="Times New Roman"/>
                <w:lang w:eastAsia="ru-RU"/>
              </w:rPr>
              <w:t>Средства актерского искусства.</w:t>
            </w:r>
          </w:p>
        </w:tc>
        <w:tc>
          <w:tcPr>
            <w:tcW w:w="1560" w:type="dxa"/>
          </w:tcPr>
          <w:p w:rsidR="00A42D46" w:rsidRPr="00486367" w:rsidRDefault="00114D52" w:rsidP="006C3B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Актовый зал</w:t>
            </w:r>
          </w:p>
        </w:tc>
        <w:tc>
          <w:tcPr>
            <w:tcW w:w="1842" w:type="dxa"/>
            <w:gridSpan w:val="2"/>
          </w:tcPr>
          <w:p w:rsidR="00A42D46" w:rsidRPr="00486367" w:rsidRDefault="00D65924" w:rsidP="006C3B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Опрос.</w:t>
            </w:r>
          </w:p>
        </w:tc>
      </w:tr>
      <w:tr w:rsidR="00A42D46" w:rsidRPr="00486367" w:rsidTr="001B4006">
        <w:tc>
          <w:tcPr>
            <w:tcW w:w="568" w:type="dxa"/>
          </w:tcPr>
          <w:p w:rsidR="00A42D46" w:rsidRPr="00486367" w:rsidRDefault="00D874D5" w:rsidP="006C3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1304" w:type="dxa"/>
          </w:tcPr>
          <w:p w:rsidR="00A42D46" w:rsidRPr="00486367" w:rsidRDefault="00D874D5" w:rsidP="006C3B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851" w:type="dxa"/>
          </w:tcPr>
          <w:p w:rsidR="00A42D46" w:rsidRPr="00486367" w:rsidRDefault="00D874D5" w:rsidP="006C3B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21.10.</w:t>
            </w:r>
          </w:p>
        </w:tc>
        <w:tc>
          <w:tcPr>
            <w:tcW w:w="1559" w:type="dxa"/>
          </w:tcPr>
          <w:p w:rsidR="00A42D46" w:rsidRPr="00486367" w:rsidRDefault="00D874D5" w:rsidP="006C3B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13:30-14:15</w:t>
            </w:r>
          </w:p>
        </w:tc>
        <w:tc>
          <w:tcPr>
            <w:tcW w:w="1701" w:type="dxa"/>
          </w:tcPr>
          <w:p w:rsidR="00A42D46" w:rsidRPr="00486367" w:rsidRDefault="00D874D5" w:rsidP="006C3B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055E">
              <w:rPr>
                <w:rFonts w:ascii="Times New Roman" w:eastAsia="Times New Roman" w:hAnsi="Times New Roman" w:cs="Times New Roman"/>
                <w:lang w:eastAsia="ru-RU"/>
              </w:rPr>
              <w:t>Беседы, игровые формы.</w:t>
            </w:r>
          </w:p>
        </w:tc>
        <w:tc>
          <w:tcPr>
            <w:tcW w:w="851" w:type="dxa"/>
          </w:tcPr>
          <w:p w:rsidR="00A42D46" w:rsidRPr="00486367" w:rsidRDefault="006C3B7D" w:rsidP="006C3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677" w:type="dxa"/>
          </w:tcPr>
          <w:p w:rsidR="00A42D46" w:rsidRPr="006C3B7D" w:rsidRDefault="006C3B7D" w:rsidP="006C3B7D">
            <w:pPr>
              <w:tabs>
                <w:tab w:val="num" w:pos="0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B7D">
              <w:rPr>
                <w:rFonts w:ascii="Times New Roman" w:eastAsia="Times New Roman" w:hAnsi="Times New Roman" w:cs="Times New Roman"/>
                <w:lang w:eastAsia="ru-RU"/>
              </w:rPr>
              <w:t>Актер и его роли.</w:t>
            </w:r>
          </w:p>
        </w:tc>
        <w:tc>
          <w:tcPr>
            <w:tcW w:w="1560" w:type="dxa"/>
          </w:tcPr>
          <w:p w:rsidR="00A42D46" w:rsidRPr="00486367" w:rsidRDefault="00114D52" w:rsidP="006C3B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Актовый зал</w:t>
            </w:r>
          </w:p>
        </w:tc>
        <w:tc>
          <w:tcPr>
            <w:tcW w:w="1842" w:type="dxa"/>
            <w:gridSpan w:val="2"/>
          </w:tcPr>
          <w:p w:rsidR="00A42D46" w:rsidRPr="00486367" w:rsidRDefault="00D65924" w:rsidP="006C3B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Опрос.</w:t>
            </w:r>
          </w:p>
        </w:tc>
      </w:tr>
      <w:tr w:rsidR="00A42D46" w:rsidRPr="00486367" w:rsidTr="001B4006">
        <w:tc>
          <w:tcPr>
            <w:tcW w:w="568" w:type="dxa"/>
          </w:tcPr>
          <w:p w:rsidR="00A42D46" w:rsidRPr="00486367" w:rsidRDefault="00D874D5" w:rsidP="006C3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1304" w:type="dxa"/>
          </w:tcPr>
          <w:p w:rsidR="00A42D46" w:rsidRPr="00486367" w:rsidRDefault="00D874D5" w:rsidP="006C3B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851" w:type="dxa"/>
          </w:tcPr>
          <w:p w:rsidR="00A42D46" w:rsidRPr="00486367" w:rsidRDefault="00D874D5" w:rsidP="006C3B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28.10.</w:t>
            </w:r>
          </w:p>
        </w:tc>
        <w:tc>
          <w:tcPr>
            <w:tcW w:w="1559" w:type="dxa"/>
          </w:tcPr>
          <w:p w:rsidR="00A42D46" w:rsidRPr="00486367" w:rsidRDefault="00D874D5" w:rsidP="006C3B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13:30-14:15</w:t>
            </w:r>
          </w:p>
        </w:tc>
        <w:tc>
          <w:tcPr>
            <w:tcW w:w="1701" w:type="dxa"/>
          </w:tcPr>
          <w:p w:rsidR="00A42D46" w:rsidRPr="00486367" w:rsidRDefault="00D874D5" w:rsidP="006C3B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Групповая</w:t>
            </w:r>
            <w:r w:rsidRPr="001A055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851" w:type="dxa"/>
          </w:tcPr>
          <w:p w:rsidR="00A42D46" w:rsidRPr="00486367" w:rsidRDefault="006C3B7D" w:rsidP="006C3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677" w:type="dxa"/>
          </w:tcPr>
          <w:p w:rsidR="00A42D46" w:rsidRPr="006C3B7D" w:rsidRDefault="006C3B7D" w:rsidP="006C3B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C3B7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Бессловесные и словесные воздействия</w:t>
            </w:r>
          </w:p>
        </w:tc>
        <w:tc>
          <w:tcPr>
            <w:tcW w:w="1560" w:type="dxa"/>
          </w:tcPr>
          <w:p w:rsidR="00A42D46" w:rsidRPr="00486367" w:rsidRDefault="00FF1B68" w:rsidP="006C3B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Актовый зал</w:t>
            </w:r>
          </w:p>
        </w:tc>
        <w:tc>
          <w:tcPr>
            <w:tcW w:w="1842" w:type="dxa"/>
            <w:gridSpan w:val="2"/>
          </w:tcPr>
          <w:p w:rsidR="00A42D46" w:rsidRPr="00486367" w:rsidRDefault="00D65924" w:rsidP="006C3B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Анализ практической деятельности.</w:t>
            </w:r>
          </w:p>
        </w:tc>
      </w:tr>
      <w:tr w:rsidR="00A42D46" w:rsidRPr="00486367" w:rsidTr="001B4006">
        <w:tc>
          <w:tcPr>
            <w:tcW w:w="568" w:type="dxa"/>
          </w:tcPr>
          <w:p w:rsidR="00A42D46" w:rsidRPr="00486367" w:rsidRDefault="00D874D5" w:rsidP="006C3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1304" w:type="dxa"/>
          </w:tcPr>
          <w:p w:rsidR="00A42D46" w:rsidRPr="00486367" w:rsidRDefault="00D874D5" w:rsidP="006C3B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851" w:type="dxa"/>
          </w:tcPr>
          <w:p w:rsidR="00A42D46" w:rsidRPr="00486367" w:rsidRDefault="00D874D5" w:rsidP="006C3B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11.11.</w:t>
            </w:r>
          </w:p>
        </w:tc>
        <w:tc>
          <w:tcPr>
            <w:tcW w:w="1559" w:type="dxa"/>
          </w:tcPr>
          <w:p w:rsidR="00A42D46" w:rsidRPr="00486367" w:rsidRDefault="00D874D5" w:rsidP="006C3B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13:30-14:15</w:t>
            </w:r>
          </w:p>
        </w:tc>
        <w:tc>
          <w:tcPr>
            <w:tcW w:w="1701" w:type="dxa"/>
          </w:tcPr>
          <w:p w:rsidR="00A42D46" w:rsidRPr="00486367" w:rsidRDefault="00D874D5" w:rsidP="006C3B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Групповая</w:t>
            </w:r>
            <w:r w:rsidRPr="001A055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851" w:type="dxa"/>
          </w:tcPr>
          <w:p w:rsidR="00A42D46" w:rsidRPr="00486367" w:rsidRDefault="006C3B7D" w:rsidP="006C3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677" w:type="dxa"/>
          </w:tcPr>
          <w:p w:rsidR="00A42D46" w:rsidRPr="006C3B7D" w:rsidRDefault="006C3B7D" w:rsidP="006C3B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B7D">
              <w:rPr>
                <w:rFonts w:ascii="Times New Roman" w:eastAsia="Times New Roman" w:hAnsi="Times New Roman" w:cs="Times New Roman"/>
                <w:lang w:eastAsia="ru-RU"/>
              </w:rPr>
              <w:t>Художественное чтение как вид исполнительского искусства</w:t>
            </w:r>
          </w:p>
        </w:tc>
        <w:tc>
          <w:tcPr>
            <w:tcW w:w="1560" w:type="dxa"/>
          </w:tcPr>
          <w:p w:rsidR="00A42D46" w:rsidRPr="00486367" w:rsidRDefault="00FF1B68" w:rsidP="006C3B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Актовый зал</w:t>
            </w:r>
          </w:p>
        </w:tc>
        <w:tc>
          <w:tcPr>
            <w:tcW w:w="1842" w:type="dxa"/>
            <w:gridSpan w:val="2"/>
          </w:tcPr>
          <w:p w:rsidR="00A42D46" w:rsidRPr="00486367" w:rsidRDefault="00D65924" w:rsidP="006C3B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Чтение художественного текста.</w:t>
            </w:r>
          </w:p>
        </w:tc>
      </w:tr>
      <w:tr w:rsidR="00A42D46" w:rsidRPr="00486367" w:rsidTr="001B4006">
        <w:tc>
          <w:tcPr>
            <w:tcW w:w="568" w:type="dxa"/>
          </w:tcPr>
          <w:p w:rsidR="00A42D46" w:rsidRPr="00486367" w:rsidRDefault="00D874D5" w:rsidP="006C3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1304" w:type="dxa"/>
          </w:tcPr>
          <w:p w:rsidR="00A42D46" w:rsidRPr="00FF1B68" w:rsidRDefault="00D874D5" w:rsidP="006C3B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851" w:type="dxa"/>
          </w:tcPr>
          <w:p w:rsidR="00A42D46" w:rsidRPr="00486367" w:rsidRDefault="00D874D5" w:rsidP="006C3B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18.11.</w:t>
            </w:r>
          </w:p>
        </w:tc>
        <w:tc>
          <w:tcPr>
            <w:tcW w:w="1559" w:type="dxa"/>
          </w:tcPr>
          <w:p w:rsidR="00A42D46" w:rsidRPr="00486367" w:rsidRDefault="00D874D5" w:rsidP="006C3B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13:30-14:15</w:t>
            </w:r>
          </w:p>
        </w:tc>
        <w:tc>
          <w:tcPr>
            <w:tcW w:w="1701" w:type="dxa"/>
          </w:tcPr>
          <w:p w:rsidR="00A42D46" w:rsidRPr="00486367" w:rsidRDefault="00D874D5" w:rsidP="006C3B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1A055E">
              <w:rPr>
                <w:rFonts w:ascii="Times New Roman" w:eastAsia="Times New Roman" w:hAnsi="Times New Roman" w:cs="Times New Roman"/>
                <w:lang w:eastAsia="ru-RU"/>
              </w:rPr>
              <w:t>гровая , занятие зачет.</w:t>
            </w:r>
          </w:p>
        </w:tc>
        <w:tc>
          <w:tcPr>
            <w:tcW w:w="851" w:type="dxa"/>
          </w:tcPr>
          <w:p w:rsidR="00A42D46" w:rsidRPr="00486367" w:rsidRDefault="006C3B7D" w:rsidP="006C3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677" w:type="dxa"/>
          </w:tcPr>
          <w:p w:rsidR="00A42D46" w:rsidRPr="006C3B7D" w:rsidRDefault="006C3B7D" w:rsidP="006C3B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3B7D">
              <w:rPr>
                <w:rFonts w:ascii="Times New Roman" w:eastAsia="Times New Roman" w:hAnsi="Times New Roman" w:cs="Times New Roman"/>
                <w:lang w:eastAsia="ru-RU"/>
              </w:rPr>
              <w:t>Разнообразие художественных приемов литературы</w:t>
            </w:r>
          </w:p>
        </w:tc>
        <w:tc>
          <w:tcPr>
            <w:tcW w:w="1560" w:type="dxa"/>
          </w:tcPr>
          <w:p w:rsidR="00A42D46" w:rsidRPr="00486367" w:rsidRDefault="00FF1B68" w:rsidP="006C3B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Актовый зал</w:t>
            </w:r>
          </w:p>
        </w:tc>
        <w:tc>
          <w:tcPr>
            <w:tcW w:w="1842" w:type="dxa"/>
            <w:gridSpan w:val="2"/>
          </w:tcPr>
          <w:p w:rsidR="00A42D46" w:rsidRPr="00486367" w:rsidRDefault="00D65924" w:rsidP="006C3B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Анализ своей работы.</w:t>
            </w:r>
          </w:p>
        </w:tc>
      </w:tr>
      <w:tr w:rsidR="00A42D46" w:rsidRPr="00486367" w:rsidTr="001B4006">
        <w:tc>
          <w:tcPr>
            <w:tcW w:w="568" w:type="dxa"/>
          </w:tcPr>
          <w:p w:rsidR="00A42D46" w:rsidRPr="00486367" w:rsidRDefault="00D874D5" w:rsidP="006C3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1304" w:type="dxa"/>
          </w:tcPr>
          <w:p w:rsidR="00A42D46" w:rsidRPr="00486367" w:rsidRDefault="00D874D5" w:rsidP="006C3B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851" w:type="dxa"/>
          </w:tcPr>
          <w:p w:rsidR="00D874D5" w:rsidRDefault="00D874D5" w:rsidP="00D874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25.11.</w:t>
            </w:r>
          </w:p>
          <w:p w:rsidR="00A42D46" w:rsidRPr="00486367" w:rsidRDefault="00A42D46" w:rsidP="006C3B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A42D46" w:rsidRPr="00486367" w:rsidRDefault="00D874D5" w:rsidP="006C3B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13:30-14:15</w:t>
            </w:r>
          </w:p>
        </w:tc>
        <w:tc>
          <w:tcPr>
            <w:tcW w:w="1701" w:type="dxa"/>
          </w:tcPr>
          <w:p w:rsidR="00A42D46" w:rsidRPr="00486367" w:rsidRDefault="00D874D5" w:rsidP="006C3B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055E">
              <w:rPr>
                <w:rFonts w:ascii="Times New Roman" w:eastAsia="Times New Roman" w:hAnsi="Times New Roman" w:cs="Times New Roman"/>
                <w:lang w:eastAsia="ru-RU"/>
              </w:rPr>
              <w:t>Групповая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851" w:type="dxa"/>
          </w:tcPr>
          <w:p w:rsidR="00A42D46" w:rsidRPr="00486367" w:rsidRDefault="006C3B7D" w:rsidP="006C3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677" w:type="dxa"/>
          </w:tcPr>
          <w:p w:rsidR="00A42D46" w:rsidRPr="006C3B7D" w:rsidRDefault="006C3B7D" w:rsidP="006C3B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Словесные воздействия</w:t>
            </w:r>
          </w:p>
        </w:tc>
        <w:tc>
          <w:tcPr>
            <w:tcW w:w="1560" w:type="dxa"/>
          </w:tcPr>
          <w:p w:rsidR="00A42D46" w:rsidRPr="00486367" w:rsidRDefault="00FF1B68" w:rsidP="006C3B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Актовый зал</w:t>
            </w:r>
          </w:p>
        </w:tc>
        <w:tc>
          <w:tcPr>
            <w:tcW w:w="1842" w:type="dxa"/>
            <w:gridSpan w:val="2"/>
          </w:tcPr>
          <w:p w:rsidR="00A42D46" w:rsidRPr="00486367" w:rsidRDefault="00D65924" w:rsidP="006C3B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5924">
              <w:rPr>
                <w:rFonts w:ascii="Times New Roman" w:eastAsia="Times New Roman" w:hAnsi="Times New Roman" w:cs="Times New Roman"/>
                <w:lang w:eastAsia="ru-RU"/>
              </w:rPr>
              <w:t>Анализ своей  работы</w:t>
            </w:r>
          </w:p>
        </w:tc>
      </w:tr>
      <w:tr w:rsidR="00A42D46" w:rsidRPr="00486367" w:rsidTr="001B4006">
        <w:tc>
          <w:tcPr>
            <w:tcW w:w="568" w:type="dxa"/>
          </w:tcPr>
          <w:p w:rsidR="00A42D46" w:rsidRPr="00486367" w:rsidRDefault="00D874D5" w:rsidP="006C3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1304" w:type="dxa"/>
          </w:tcPr>
          <w:p w:rsidR="00A42D46" w:rsidRPr="00486367" w:rsidRDefault="00D874D5" w:rsidP="006C3B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851" w:type="dxa"/>
          </w:tcPr>
          <w:p w:rsidR="00A42D46" w:rsidRPr="00486367" w:rsidRDefault="00D874D5" w:rsidP="00D874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09.12.</w:t>
            </w:r>
          </w:p>
        </w:tc>
        <w:tc>
          <w:tcPr>
            <w:tcW w:w="1559" w:type="dxa"/>
          </w:tcPr>
          <w:p w:rsidR="00A42D46" w:rsidRPr="00486367" w:rsidRDefault="00D874D5" w:rsidP="006C3B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13:30-14:15</w:t>
            </w:r>
          </w:p>
        </w:tc>
        <w:tc>
          <w:tcPr>
            <w:tcW w:w="1701" w:type="dxa"/>
          </w:tcPr>
          <w:p w:rsidR="00A42D46" w:rsidRPr="00486367" w:rsidRDefault="00D874D5" w:rsidP="006C3B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Групповая.</w:t>
            </w:r>
          </w:p>
        </w:tc>
        <w:tc>
          <w:tcPr>
            <w:tcW w:w="851" w:type="dxa"/>
          </w:tcPr>
          <w:p w:rsidR="00A42D46" w:rsidRPr="00486367" w:rsidRDefault="006C3B7D" w:rsidP="006C3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677" w:type="dxa"/>
          </w:tcPr>
          <w:p w:rsidR="00A42D46" w:rsidRPr="006C3B7D" w:rsidRDefault="006C3B7D" w:rsidP="006C3B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Пластическая выразительность актера</w:t>
            </w:r>
          </w:p>
        </w:tc>
        <w:tc>
          <w:tcPr>
            <w:tcW w:w="1560" w:type="dxa"/>
          </w:tcPr>
          <w:p w:rsidR="00A42D46" w:rsidRPr="00486367" w:rsidRDefault="00FF1B68" w:rsidP="006C3B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Актовый зал</w:t>
            </w:r>
          </w:p>
        </w:tc>
        <w:tc>
          <w:tcPr>
            <w:tcW w:w="1842" w:type="dxa"/>
            <w:gridSpan w:val="2"/>
          </w:tcPr>
          <w:p w:rsidR="00A42D46" w:rsidRPr="00486367" w:rsidRDefault="00D65924" w:rsidP="006C3B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Этюды.</w:t>
            </w:r>
          </w:p>
        </w:tc>
      </w:tr>
      <w:tr w:rsidR="00A42D46" w:rsidRPr="00486367" w:rsidTr="001B4006">
        <w:tc>
          <w:tcPr>
            <w:tcW w:w="568" w:type="dxa"/>
          </w:tcPr>
          <w:p w:rsidR="00A42D46" w:rsidRPr="00486367" w:rsidRDefault="00AB4416" w:rsidP="006C3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1304" w:type="dxa"/>
          </w:tcPr>
          <w:p w:rsidR="00A42D46" w:rsidRPr="00486367" w:rsidRDefault="00AB4416" w:rsidP="006C3B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851" w:type="dxa"/>
          </w:tcPr>
          <w:p w:rsidR="00A42D46" w:rsidRPr="00486367" w:rsidRDefault="00AB4416" w:rsidP="006C3B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16.12.</w:t>
            </w:r>
          </w:p>
        </w:tc>
        <w:tc>
          <w:tcPr>
            <w:tcW w:w="1559" w:type="dxa"/>
          </w:tcPr>
          <w:p w:rsidR="00A42D46" w:rsidRPr="00486367" w:rsidRDefault="00D874D5" w:rsidP="006C3B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13:30-14:15</w:t>
            </w:r>
          </w:p>
        </w:tc>
        <w:tc>
          <w:tcPr>
            <w:tcW w:w="1701" w:type="dxa"/>
          </w:tcPr>
          <w:p w:rsidR="00A42D46" w:rsidRPr="00486367" w:rsidRDefault="0032004A" w:rsidP="006C3B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Групповая.</w:t>
            </w:r>
          </w:p>
        </w:tc>
        <w:tc>
          <w:tcPr>
            <w:tcW w:w="851" w:type="dxa"/>
          </w:tcPr>
          <w:p w:rsidR="00A42D46" w:rsidRPr="00486367" w:rsidRDefault="006C3B7D" w:rsidP="006C3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677" w:type="dxa"/>
          </w:tcPr>
          <w:p w:rsidR="00A42D46" w:rsidRPr="00486367" w:rsidRDefault="006C3B7D" w:rsidP="006C3B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Сценическая акробатика</w:t>
            </w:r>
          </w:p>
        </w:tc>
        <w:tc>
          <w:tcPr>
            <w:tcW w:w="1560" w:type="dxa"/>
          </w:tcPr>
          <w:p w:rsidR="00A42D46" w:rsidRPr="00486367" w:rsidRDefault="00FF1B68" w:rsidP="006C3B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Актовый зал</w:t>
            </w:r>
          </w:p>
        </w:tc>
        <w:tc>
          <w:tcPr>
            <w:tcW w:w="1842" w:type="dxa"/>
            <w:gridSpan w:val="2"/>
          </w:tcPr>
          <w:p w:rsidR="00A42D46" w:rsidRPr="00486367" w:rsidRDefault="00D65924" w:rsidP="006C3B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Этюды.</w:t>
            </w:r>
          </w:p>
        </w:tc>
      </w:tr>
      <w:tr w:rsidR="00A42D46" w:rsidRPr="00486367" w:rsidTr="001B4006">
        <w:tc>
          <w:tcPr>
            <w:tcW w:w="568" w:type="dxa"/>
          </w:tcPr>
          <w:p w:rsidR="00A42D46" w:rsidRPr="00486367" w:rsidRDefault="00AB4416" w:rsidP="006C3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1304" w:type="dxa"/>
          </w:tcPr>
          <w:p w:rsidR="00DB37AA" w:rsidRPr="00486367" w:rsidRDefault="00AB4416" w:rsidP="006C3B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851" w:type="dxa"/>
          </w:tcPr>
          <w:p w:rsidR="00DB37AA" w:rsidRDefault="00AB4416" w:rsidP="006C3B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23.12.</w:t>
            </w:r>
          </w:p>
          <w:p w:rsidR="00AB4416" w:rsidRPr="00486367" w:rsidRDefault="00AB4416" w:rsidP="006C3B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30.12.</w:t>
            </w:r>
          </w:p>
        </w:tc>
        <w:tc>
          <w:tcPr>
            <w:tcW w:w="1559" w:type="dxa"/>
          </w:tcPr>
          <w:p w:rsidR="00A42D46" w:rsidRPr="00486367" w:rsidRDefault="00AB4416" w:rsidP="006C3B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13:30-14:15</w:t>
            </w:r>
          </w:p>
        </w:tc>
        <w:tc>
          <w:tcPr>
            <w:tcW w:w="1701" w:type="dxa"/>
          </w:tcPr>
          <w:p w:rsidR="00A42D46" w:rsidRPr="00486367" w:rsidRDefault="00AB4416" w:rsidP="006C3B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055E">
              <w:rPr>
                <w:rFonts w:ascii="Times New Roman" w:eastAsia="Times New Roman" w:hAnsi="Times New Roman" w:cs="Times New Roman"/>
                <w:lang w:eastAsia="ru-RU"/>
              </w:rPr>
              <w:t>Творческие лаборатории.</w:t>
            </w:r>
          </w:p>
        </w:tc>
        <w:tc>
          <w:tcPr>
            <w:tcW w:w="851" w:type="dxa"/>
          </w:tcPr>
          <w:p w:rsidR="00A42D46" w:rsidRPr="00486367" w:rsidRDefault="00DB37AA" w:rsidP="006C3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677" w:type="dxa"/>
          </w:tcPr>
          <w:p w:rsidR="00A42D46" w:rsidRPr="00486367" w:rsidRDefault="00DB37AA" w:rsidP="006C3B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Пьеса –основа спектакля.</w:t>
            </w:r>
          </w:p>
        </w:tc>
        <w:tc>
          <w:tcPr>
            <w:tcW w:w="1560" w:type="dxa"/>
          </w:tcPr>
          <w:p w:rsidR="00A42D46" w:rsidRPr="00486367" w:rsidRDefault="00FF1B68" w:rsidP="006C3B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Актовый зал</w:t>
            </w:r>
          </w:p>
        </w:tc>
        <w:tc>
          <w:tcPr>
            <w:tcW w:w="1842" w:type="dxa"/>
            <w:gridSpan w:val="2"/>
          </w:tcPr>
          <w:p w:rsidR="00A42D46" w:rsidRPr="00486367" w:rsidRDefault="00D65924" w:rsidP="006C3B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5924">
              <w:rPr>
                <w:rFonts w:ascii="Times New Roman" w:eastAsia="Times New Roman" w:hAnsi="Times New Roman" w:cs="Times New Roman"/>
                <w:lang w:eastAsia="ru-RU"/>
              </w:rPr>
              <w:t>Анализ пьесы.</w:t>
            </w:r>
          </w:p>
        </w:tc>
      </w:tr>
      <w:tr w:rsidR="00A42D46" w:rsidRPr="00486367" w:rsidTr="001B4006">
        <w:tc>
          <w:tcPr>
            <w:tcW w:w="568" w:type="dxa"/>
          </w:tcPr>
          <w:p w:rsidR="00A42D46" w:rsidRPr="00486367" w:rsidRDefault="00AB4416" w:rsidP="006C3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15-18.</w:t>
            </w:r>
          </w:p>
        </w:tc>
        <w:tc>
          <w:tcPr>
            <w:tcW w:w="1304" w:type="dxa"/>
          </w:tcPr>
          <w:p w:rsidR="00A42D46" w:rsidRPr="00486367" w:rsidRDefault="00AB4416" w:rsidP="006C3B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</w:tc>
        <w:tc>
          <w:tcPr>
            <w:tcW w:w="851" w:type="dxa"/>
          </w:tcPr>
          <w:p w:rsidR="00DB37AA" w:rsidRDefault="00AB4416" w:rsidP="006C3B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06.01.</w:t>
            </w:r>
          </w:p>
          <w:p w:rsidR="00AB4416" w:rsidRDefault="00AB4416" w:rsidP="006C3B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13.01.</w:t>
            </w:r>
          </w:p>
          <w:p w:rsidR="00AB4416" w:rsidRDefault="00AB4416" w:rsidP="006C3B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20.01.</w:t>
            </w:r>
          </w:p>
          <w:p w:rsidR="00AB4416" w:rsidRPr="00486367" w:rsidRDefault="00AB4416" w:rsidP="006C3B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27.01</w:t>
            </w:r>
          </w:p>
        </w:tc>
        <w:tc>
          <w:tcPr>
            <w:tcW w:w="1559" w:type="dxa"/>
          </w:tcPr>
          <w:p w:rsidR="00A42D46" w:rsidRPr="00486367" w:rsidRDefault="00AB4416" w:rsidP="006C3B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13:30-14:15</w:t>
            </w:r>
          </w:p>
        </w:tc>
        <w:tc>
          <w:tcPr>
            <w:tcW w:w="1701" w:type="dxa"/>
          </w:tcPr>
          <w:p w:rsidR="00A42D46" w:rsidRPr="00486367" w:rsidRDefault="00AB4416" w:rsidP="006C3B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Творческие лаборатории.</w:t>
            </w:r>
          </w:p>
        </w:tc>
        <w:tc>
          <w:tcPr>
            <w:tcW w:w="851" w:type="dxa"/>
          </w:tcPr>
          <w:p w:rsidR="00A42D46" w:rsidRPr="00486367" w:rsidRDefault="00DB37AA" w:rsidP="006C3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677" w:type="dxa"/>
          </w:tcPr>
          <w:p w:rsidR="00A42D46" w:rsidRPr="00486367" w:rsidRDefault="00DB37AA" w:rsidP="006C3B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Текст-основа спектакля.</w:t>
            </w:r>
          </w:p>
        </w:tc>
        <w:tc>
          <w:tcPr>
            <w:tcW w:w="1560" w:type="dxa"/>
          </w:tcPr>
          <w:p w:rsidR="00A42D46" w:rsidRPr="00486367" w:rsidRDefault="00FF1B68" w:rsidP="006C3B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Актовый зал</w:t>
            </w:r>
          </w:p>
        </w:tc>
        <w:tc>
          <w:tcPr>
            <w:tcW w:w="1842" w:type="dxa"/>
            <w:gridSpan w:val="2"/>
          </w:tcPr>
          <w:p w:rsidR="00A42D46" w:rsidRPr="00486367" w:rsidRDefault="00D65924" w:rsidP="006C3B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Составление таблицы.</w:t>
            </w:r>
          </w:p>
        </w:tc>
      </w:tr>
      <w:tr w:rsidR="00DB37AA" w:rsidRPr="00486367" w:rsidTr="001B4006">
        <w:tc>
          <w:tcPr>
            <w:tcW w:w="568" w:type="dxa"/>
          </w:tcPr>
          <w:p w:rsidR="00DB37AA" w:rsidRDefault="00B945F6" w:rsidP="006C3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19-22.</w:t>
            </w:r>
          </w:p>
        </w:tc>
        <w:tc>
          <w:tcPr>
            <w:tcW w:w="1304" w:type="dxa"/>
          </w:tcPr>
          <w:p w:rsidR="00AB4416" w:rsidRDefault="00AB4416" w:rsidP="00AB44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  <w:p w:rsidR="00DB37AA" w:rsidRDefault="00DB37AA" w:rsidP="00AB44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DB37AA" w:rsidRDefault="00AB4416" w:rsidP="006C3B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03.02.</w:t>
            </w:r>
          </w:p>
          <w:p w:rsidR="00AB4416" w:rsidRDefault="00AB4416" w:rsidP="006C3B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10.02.</w:t>
            </w:r>
          </w:p>
          <w:p w:rsidR="00AB4416" w:rsidRDefault="00AB4416" w:rsidP="006C3B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17.02.</w:t>
            </w:r>
          </w:p>
          <w:p w:rsidR="00AB4416" w:rsidRDefault="00AB4416" w:rsidP="006C3B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24.02.</w:t>
            </w:r>
          </w:p>
          <w:p w:rsidR="00AB4416" w:rsidRDefault="00AB4416" w:rsidP="006C3B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DB37AA" w:rsidRDefault="00DB37AA" w:rsidP="006C3B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13:30-14:15</w:t>
            </w:r>
          </w:p>
        </w:tc>
        <w:tc>
          <w:tcPr>
            <w:tcW w:w="1701" w:type="dxa"/>
          </w:tcPr>
          <w:p w:rsidR="00DB37AA" w:rsidRPr="00486367" w:rsidRDefault="001A055E" w:rsidP="006C3B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055E">
              <w:rPr>
                <w:rFonts w:ascii="Times New Roman" w:eastAsia="Times New Roman" w:hAnsi="Times New Roman" w:cs="Times New Roman"/>
                <w:lang w:eastAsia="ru-RU"/>
              </w:rPr>
              <w:t>Творческие лаборатории.</w:t>
            </w:r>
          </w:p>
        </w:tc>
        <w:tc>
          <w:tcPr>
            <w:tcW w:w="851" w:type="dxa"/>
          </w:tcPr>
          <w:p w:rsidR="00DB37AA" w:rsidRDefault="00AB4416" w:rsidP="006C3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677" w:type="dxa"/>
          </w:tcPr>
          <w:p w:rsidR="00DB37AA" w:rsidRPr="00486367" w:rsidRDefault="00DB37AA" w:rsidP="006C3B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Театральный грим. Костюм.</w:t>
            </w:r>
          </w:p>
        </w:tc>
        <w:tc>
          <w:tcPr>
            <w:tcW w:w="1560" w:type="dxa"/>
          </w:tcPr>
          <w:p w:rsidR="00DB37AA" w:rsidRDefault="00F76E7B" w:rsidP="006C3B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Актовый зал</w:t>
            </w:r>
          </w:p>
        </w:tc>
        <w:tc>
          <w:tcPr>
            <w:tcW w:w="1842" w:type="dxa"/>
            <w:gridSpan w:val="2"/>
          </w:tcPr>
          <w:p w:rsidR="00DB37AA" w:rsidRPr="00486367" w:rsidRDefault="00D65924" w:rsidP="006C3B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5924">
              <w:rPr>
                <w:rFonts w:ascii="Times New Roman" w:eastAsia="Times New Roman" w:hAnsi="Times New Roman" w:cs="Times New Roman"/>
                <w:lang w:eastAsia="ru-RU"/>
              </w:rPr>
              <w:t>Создание эскизов более сложного грима.</w:t>
            </w:r>
          </w:p>
        </w:tc>
      </w:tr>
      <w:tr w:rsidR="00DB37AA" w:rsidRPr="00486367" w:rsidTr="001B4006">
        <w:tc>
          <w:tcPr>
            <w:tcW w:w="568" w:type="dxa"/>
          </w:tcPr>
          <w:p w:rsidR="00DB37AA" w:rsidRPr="00B945F6" w:rsidRDefault="00B945F6" w:rsidP="006C3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945F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26.</w:t>
            </w:r>
          </w:p>
        </w:tc>
        <w:tc>
          <w:tcPr>
            <w:tcW w:w="1304" w:type="dxa"/>
          </w:tcPr>
          <w:p w:rsidR="00DB37AA" w:rsidRPr="00B945F6" w:rsidRDefault="00B945F6" w:rsidP="006C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Март</w:t>
            </w:r>
          </w:p>
        </w:tc>
        <w:tc>
          <w:tcPr>
            <w:tcW w:w="851" w:type="dxa"/>
          </w:tcPr>
          <w:p w:rsidR="00DB37AA" w:rsidRDefault="00B945F6" w:rsidP="006C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03.03.</w:t>
            </w:r>
          </w:p>
          <w:p w:rsidR="00B945F6" w:rsidRDefault="00B945F6" w:rsidP="006C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10.03.</w:t>
            </w:r>
          </w:p>
          <w:p w:rsidR="00B945F6" w:rsidRDefault="00B945F6" w:rsidP="006C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17.03.</w:t>
            </w:r>
          </w:p>
          <w:p w:rsidR="00B945F6" w:rsidRPr="00B945F6" w:rsidRDefault="00B945F6" w:rsidP="006C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24.03.</w:t>
            </w:r>
          </w:p>
        </w:tc>
        <w:tc>
          <w:tcPr>
            <w:tcW w:w="1559" w:type="dxa"/>
          </w:tcPr>
          <w:p w:rsidR="00DB37AA" w:rsidRPr="00B945F6" w:rsidRDefault="00DB37AA" w:rsidP="006C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945F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13:30-14:15</w:t>
            </w:r>
          </w:p>
        </w:tc>
        <w:tc>
          <w:tcPr>
            <w:tcW w:w="1701" w:type="dxa"/>
          </w:tcPr>
          <w:p w:rsidR="00DB37AA" w:rsidRPr="00B945F6" w:rsidRDefault="001A055E" w:rsidP="006C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945F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Творческие лаборатории.</w:t>
            </w:r>
          </w:p>
        </w:tc>
        <w:tc>
          <w:tcPr>
            <w:tcW w:w="851" w:type="dxa"/>
          </w:tcPr>
          <w:p w:rsidR="00DB37AA" w:rsidRPr="00B945F6" w:rsidRDefault="00AB4416" w:rsidP="006C3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945F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4677" w:type="dxa"/>
          </w:tcPr>
          <w:p w:rsidR="00DB37AA" w:rsidRPr="00B945F6" w:rsidRDefault="00DB37AA" w:rsidP="006C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945F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Театральный костюм.</w:t>
            </w:r>
          </w:p>
        </w:tc>
        <w:tc>
          <w:tcPr>
            <w:tcW w:w="1560" w:type="dxa"/>
          </w:tcPr>
          <w:p w:rsidR="00DB37AA" w:rsidRPr="00B945F6" w:rsidRDefault="00F76E7B" w:rsidP="006C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945F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Актовый зал</w:t>
            </w:r>
          </w:p>
        </w:tc>
        <w:tc>
          <w:tcPr>
            <w:tcW w:w="1842" w:type="dxa"/>
            <w:gridSpan w:val="2"/>
          </w:tcPr>
          <w:p w:rsidR="00DB37AA" w:rsidRPr="00B945F6" w:rsidRDefault="00391E00" w:rsidP="00391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945F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Рефераты.</w:t>
            </w:r>
          </w:p>
        </w:tc>
      </w:tr>
      <w:tr w:rsidR="00DB37AA" w:rsidRPr="00486367" w:rsidTr="001B4006">
        <w:tc>
          <w:tcPr>
            <w:tcW w:w="568" w:type="dxa"/>
          </w:tcPr>
          <w:p w:rsidR="00DB37AA" w:rsidRPr="00B945F6" w:rsidRDefault="00B945F6" w:rsidP="006C3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27-32.</w:t>
            </w:r>
          </w:p>
        </w:tc>
        <w:tc>
          <w:tcPr>
            <w:tcW w:w="1304" w:type="dxa"/>
          </w:tcPr>
          <w:p w:rsidR="00DB37AA" w:rsidRDefault="00B945F6" w:rsidP="006C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Март</w:t>
            </w:r>
          </w:p>
          <w:p w:rsidR="00B945F6" w:rsidRDefault="00B945F6" w:rsidP="006C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Апрель</w:t>
            </w:r>
          </w:p>
          <w:p w:rsidR="00B945F6" w:rsidRPr="00B945F6" w:rsidRDefault="00B945F6" w:rsidP="006C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Май</w:t>
            </w:r>
          </w:p>
          <w:p w:rsidR="00DB37AA" w:rsidRPr="00B945F6" w:rsidRDefault="00DB37AA" w:rsidP="006C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DB37AA" w:rsidRPr="00B945F6" w:rsidRDefault="00DB37AA" w:rsidP="006C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851" w:type="dxa"/>
          </w:tcPr>
          <w:p w:rsidR="00DB37AA" w:rsidRDefault="00B945F6" w:rsidP="006C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31.03.</w:t>
            </w:r>
          </w:p>
          <w:p w:rsidR="00B945F6" w:rsidRDefault="00B945F6" w:rsidP="006C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07.03.</w:t>
            </w:r>
          </w:p>
          <w:p w:rsidR="00B945F6" w:rsidRDefault="00B945F6" w:rsidP="006C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14.04.</w:t>
            </w:r>
          </w:p>
          <w:p w:rsidR="00B945F6" w:rsidRDefault="00B945F6" w:rsidP="006C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21.04.</w:t>
            </w:r>
          </w:p>
          <w:p w:rsidR="00B945F6" w:rsidRDefault="00B945F6" w:rsidP="006C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28.04.</w:t>
            </w:r>
          </w:p>
          <w:p w:rsidR="00B945F6" w:rsidRPr="00B945F6" w:rsidRDefault="00B945F6" w:rsidP="006C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05.05.</w:t>
            </w:r>
          </w:p>
        </w:tc>
        <w:tc>
          <w:tcPr>
            <w:tcW w:w="1559" w:type="dxa"/>
          </w:tcPr>
          <w:p w:rsidR="00DB37AA" w:rsidRPr="00B945F6" w:rsidRDefault="00DB37AA" w:rsidP="006C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945F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13:30-14:15</w:t>
            </w:r>
          </w:p>
        </w:tc>
        <w:tc>
          <w:tcPr>
            <w:tcW w:w="1701" w:type="dxa"/>
          </w:tcPr>
          <w:p w:rsidR="00DB37AA" w:rsidRPr="00B945F6" w:rsidRDefault="001A055E" w:rsidP="006C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945F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Репетиции.</w:t>
            </w:r>
          </w:p>
        </w:tc>
        <w:tc>
          <w:tcPr>
            <w:tcW w:w="851" w:type="dxa"/>
          </w:tcPr>
          <w:p w:rsidR="00DB37AA" w:rsidRPr="00B945F6" w:rsidRDefault="00DB37AA" w:rsidP="006C3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945F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4677" w:type="dxa"/>
          </w:tcPr>
          <w:p w:rsidR="00DB37AA" w:rsidRPr="00B945F6" w:rsidRDefault="00DB37AA" w:rsidP="006C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945F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Репетиционный период.</w:t>
            </w:r>
          </w:p>
        </w:tc>
        <w:tc>
          <w:tcPr>
            <w:tcW w:w="1560" w:type="dxa"/>
          </w:tcPr>
          <w:p w:rsidR="00DB37AA" w:rsidRPr="00B945F6" w:rsidRDefault="00F76E7B" w:rsidP="006C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945F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Актовый зал</w:t>
            </w:r>
          </w:p>
        </w:tc>
        <w:tc>
          <w:tcPr>
            <w:tcW w:w="1842" w:type="dxa"/>
            <w:gridSpan w:val="2"/>
          </w:tcPr>
          <w:p w:rsidR="00DB37AA" w:rsidRPr="00B945F6" w:rsidRDefault="00391E00" w:rsidP="006C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945F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Премьера(показ спектакля на зрителя). Обсуждение премьерного спектакля.</w:t>
            </w:r>
          </w:p>
        </w:tc>
      </w:tr>
      <w:tr w:rsidR="00DB37AA" w:rsidRPr="00486367" w:rsidTr="001B4006">
        <w:tc>
          <w:tcPr>
            <w:tcW w:w="568" w:type="dxa"/>
          </w:tcPr>
          <w:p w:rsidR="00DB37AA" w:rsidRPr="00B945F6" w:rsidRDefault="00B945F6" w:rsidP="006C3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33.</w:t>
            </w:r>
          </w:p>
        </w:tc>
        <w:tc>
          <w:tcPr>
            <w:tcW w:w="1304" w:type="dxa"/>
          </w:tcPr>
          <w:p w:rsidR="00DB37AA" w:rsidRPr="00B945F6" w:rsidRDefault="00B945F6" w:rsidP="00AB4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Май</w:t>
            </w:r>
          </w:p>
        </w:tc>
        <w:tc>
          <w:tcPr>
            <w:tcW w:w="851" w:type="dxa"/>
          </w:tcPr>
          <w:p w:rsidR="00756D66" w:rsidRPr="00B945F6" w:rsidRDefault="00B945F6" w:rsidP="00AB4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12.05.</w:t>
            </w:r>
          </w:p>
        </w:tc>
        <w:tc>
          <w:tcPr>
            <w:tcW w:w="1559" w:type="dxa"/>
          </w:tcPr>
          <w:p w:rsidR="00DB37AA" w:rsidRPr="00B945F6" w:rsidRDefault="00756D66" w:rsidP="006C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945F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13:30-14:15</w:t>
            </w:r>
          </w:p>
        </w:tc>
        <w:tc>
          <w:tcPr>
            <w:tcW w:w="1701" w:type="dxa"/>
          </w:tcPr>
          <w:p w:rsidR="00DB37AA" w:rsidRPr="00B945F6" w:rsidRDefault="001A055E" w:rsidP="006C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945F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Праздники, конкурсы.</w:t>
            </w:r>
          </w:p>
        </w:tc>
        <w:tc>
          <w:tcPr>
            <w:tcW w:w="851" w:type="dxa"/>
          </w:tcPr>
          <w:p w:rsidR="00DB37AA" w:rsidRPr="00B945F6" w:rsidRDefault="00DB37AA" w:rsidP="006C3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945F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4677" w:type="dxa"/>
          </w:tcPr>
          <w:p w:rsidR="00DB37AA" w:rsidRPr="00B945F6" w:rsidRDefault="00DB37AA" w:rsidP="006C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945F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Знакомство с методикой поведения и организации досуговых мероприятий. Тематическое планирование, разработка сценариев.</w:t>
            </w:r>
          </w:p>
        </w:tc>
        <w:tc>
          <w:tcPr>
            <w:tcW w:w="1560" w:type="dxa"/>
          </w:tcPr>
          <w:p w:rsidR="00DB37AA" w:rsidRPr="00B945F6" w:rsidRDefault="00F76E7B" w:rsidP="006C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945F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Актовый зал</w:t>
            </w:r>
          </w:p>
        </w:tc>
        <w:tc>
          <w:tcPr>
            <w:tcW w:w="1842" w:type="dxa"/>
            <w:gridSpan w:val="2"/>
          </w:tcPr>
          <w:p w:rsidR="00DB37AA" w:rsidRPr="00B945F6" w:rsidRDefault="00391E00" w:rsidP="006C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945F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Совместное обсуждение</w:t>
            </w:r>
            <w:r w:rsidR="00B945F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B945F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 оценка сделанного.</w:t>
            </w:r>
          </w:p>
        </w:tc>
      </w:tr>
      <w:tr w:rsidR="00DB37AA" w:rsidRPr="00486367" w:rsidTr="001B4006">
        <w:tc>
          <w:tcPr>
            <w:tcW w:w="568" w:type="dxa"/>
          </w:tcPr>
          <w:p w:rsidR="00DB37AA" w:rsidRPr="00B945F6" w:rsidRDefault="00B945F6" w:rsidP="006C3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34.</w:t>
            </w:r>
          </w:p>
        </w:tc>
        <w:tc>
          <w:tcPr>
            <w:tcW w:w="1304" w:type="dxa"/>
          </w:tcPr>
          <w:p w:rsidR="00DB37AA" w:rsidRPr="00B945F6" w:rsidRDefault="00B945F6" w:rsidP="006C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Май</w:t>
            </w:r>
          </w:p>
        </w:tc>
        <w:tc>
          <w:tcPr>
            <w:tcW w:w="851" w:type="dxa"/>
          </w:tcPr>
          <w:p w:rsidR="00DB37AA" w:rsidRPr="00B945F6" w:rsidRDefault="00B945F6" w:rsidP="006C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19.05.</w:t>
            </w:r>
          </w:p>
        </w:tc>
        <w:tc>
          <w:tcPr>
            <w:tcW w:w="1559" w:type="dxa"/>
          </w:tcPr>
          <w:p w:rsidR="00DB37AA" w:rsidRPr="00B945F6" w:rsidRDefault="00756D66" w:rsidP="006C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945F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13:30-14:15</w:t>
            </w:r>
          </w:p>
        </w:tc>
        <w:tc>
          <w:tcPr>
            <w:tcW w:w="1701" w:type="dxa"/>
          </w:tcPr>
          <w:p w:rsidR="00DB37AA" w:rsidRPr="00B945F6" w:rsidRDefault="001A055E" w:rsidP="006C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945F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Праздники, конкурсы.</w:t>
            </w:r>
          </w:p>
        </w:tc>
        <w:tc>
          <w:tcPr>
            <w:tcW w:w="851" w:type="dxa"/>
          </w:tcPr>
          <w:p w:rsidR="00DB37AA" w:rsidRPr="00B945F6" w:rsidRDefault="00DB37AA" w:rsidP="006C3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945F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4677" w:type="dxa"/>
          </w:tcPr>
          <w:p w:rsidR="00DB37AA" w:rsidRPr="00B945F6" w:rsidRDefault="00DB37AA" w:rsidP="006C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945F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Участие в подготовке досуговых мероприятий внутри учреждения. Выявление ошибок. Оформление газеты «В мире театра».</w:t>
            </w:r>
          </w:p>
        </w:tc>
        <w:tc>
          <w:tcPr>
            <w:tcW w:w="1560" w:type="dxa"/>
          </w:tcPr>
          <w:p w:rsidR="00DB37AA" w:rsidRPr="00B945F6" w:rsidRDefault="00F76E7B" w:rsidP="006C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945F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Актовый зал</w:t>
            </w:r>
          </w:p>
        </w:tc>
        <w:tc>
          <w:tcPr>
            <w:tcW w:w="1842" w:type="dxa"/>
            <w:gridSpan w:val="2"/>
          </w:tcPr>
          <w:p w:rsidR="00DB37AA" w:rsidRPr="00B945F6" w:rsidRDefault="00391E00" w:rsidP="006C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945F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Совместное обсуждение</w:t>
            </w:r>
            <w:r w:rsidR="00B945F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B945F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 оценка сделанного.</w:t>
            </w:r>
          </w:p>
        </w:tc>
      </w:tr>
      <w:tr w:rsidR="00DB37AA" w:rsidRPr="00486367" w:rsidTr="001B4006">
        <w:tc>
          <w:tcPr>
            <w:tcW w:w="568" w:type="dxa"/>
          </w:tcPr>
          <w:p w:rsidR="00DB37AA" w:rsidRPr="00B945F6" w:rsidRDefault="00B945F6" w:rsidP="006C3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35.</w:t>
            </w:r>
          </w:p>
        </w:tc>
        <w:tc>
          <w:tcPr>
            <w:tcW w:w="1304" w:type="dxa"/>
          </w:tcPr>
          <w:p w:rsidR="00DB37AA" w:rsidRPr="00B945F6" w:rsidRDefault="00B945F6" w:rsidP="006C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Май</w:t>
            </w:r>
          </w:p>
        </w:tc>
        <w:tc>
          <w:tcPr>
            <w:tcW w:w="851" w:type="dxa"/>
          </w:tcPr>
          <w:p w:rsidR="00DB37AA" w:rsidRPr="00B945F6" w:rsidRDefault="00B945F6" w:rsidP="006C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26.05.</w:t>
            </w:r>
          </w:p>
        </w:tc>
        <w:tc>
          <w:tcPr>
            <w:tcW w:w="1559" w:type="dxa"/>
          </w:tcPr>
          <w:p w:rsidR="00DB37AA" w:rsidRPr="00B945F6" w:rsidRDefault="00756D66" w:rsidP="006C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945F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13:30-14:15</w:t>
            </w:r>
          </w:p>
        </w:tc>
        <w:tc>
          <w:tcPr>
            <w:tcW w:w="1701" w:type="dxa"/>
          </w:tcPr>
          <w:p w:rsidR="00DB37AA" w:rsidRPr="00B945F6" w:rsidRDefault="001A055E" w:rsidP="006C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945F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Экзамен-выступление.</w:t>
            </w:r>
          </w:p>
        </w:tc>
        <w:tc>
          <w:tcPr>
            <w:tcW w:w="851" w:type="dxa"/>
          </w:tcPr>
          <w:p w:rsidR="00DB37AA" w:rsidRPr="00B945F6" w:rsidRDefault="00756D66" w:rsidP="006C3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945F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4677" w:type="dxa"/>
          </w:tcPr>
          <w:p w:rsidR="00DB37AA" w:rsidRPr="00B945F6" w:rsidRDefault="00DB37AA" w:rsidP="006C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945F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Итоговое занятие за </w:t>
            </w:r>
            <w:r w:rsidR="00F76E7B" w:rsidRPr="00B945F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 год</w:t>
            </w:r>
          </w:p>
        </w:tc>
        <w:tc>
          <w:tcPr>
            <w:tcW w:w="1560" w:type="dxa"/>
          </w:tcPr>
          <w:p w:rsidR="00DB37AA" w:rsidRPr="00B945F6" w:rsidRDefault="00F76E7B" w:rsidP="006C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945F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Актовый зал</w:t>
            </w:r>
          </w:p>
        </w:tc>
        <w:tc>
          <w:tcPr>
            <w:tcW w:w="1842" w:type="dxa"/>
            <w:gridSpan w:val="2"/>
          </w:tcPr>
          <w:p w:rsidR="00DB37AA" w:rsidRPr="00B945F6" w:rsidRDefault="00391E00" w:rsidP="006C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945F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Экзамен, самоанализ деятельности.</w:t>
            </w:r>
          </w:p>
        </w:tc>
      </w:tr>
      <w:tr w:rsidR="00F76E7B" w:rsidRPr="00486367" w:rsidTr="001B4006">
        <w:trPr>
          <w:gridAfter w:val="1"/>
          <w:wAfter w:w="28" w:type="dxa"/>
        </w:trPr>
        <w:tc>
          <w:tcPr>
            <w:tcW w:w="14885" w:type="dxa"/>
            <w:gridSpan w:val="9"/>
          </w:tcPr>
          <w:p w:rsidR="00F76E7B" w:rsidRPr="00F76E7B" w:rsidRDefault="00F76E7B" w:rsidP="006C3B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6E7B">
              <w:rPr>
                <w:rFonts w:ascii="Times New Roman" w:eastAsia="Times New Roman" w:hAnsi="Times New Roman" w:cs="Times New Roman"/>
                <w:b/>
                <w:lang w:eastAsia="ru-RU"/>
              </w:rPr>
              <w:t>3-й год обучения</w:t>
            </w:r>
          </w:p>
        </w:tc>
      </w:tr>
      <w:tr w:rsidR="00DB37AA" w:rsidRPr="00486367" w:rsidTr="001B4006">
        <w:tc>
          <w:tcPr>
            <w:tcW w:w="568" w:type="dxa"/>
          </w:tcPr>
          <w:p w:rsidR="00DB37AA" w:rsidRDefault="00F76E7B" w:rsidP="006C3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AB441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304" w:type="dxa"/>
          </w:tcPr>
          <w:p w:rsidR="00DB37AA" w:rsidRDefault="00AB4416" w:rsidP="006C3B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851" w:type="dxa"/>
          </w:tcPr>
          <w:p w:rsidR="00DB37AA" w:rsidRDefault="00F76E7B" w:rsidP="006C3B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01.09</w:t>
            </w:r>
            <w:r w:rsidR="00AB441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559" w:type="dxa"/>
          </w:tcPr>
          <w:p w:rsidR="00DB37AA" w:rsidRDefault="00C261C6" w:rsidP="00C261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13:30-14:15</w:t>
            </w:r>
          </w:p>
        </w:tc>
        <w:tc>
          <w:tcPr>
            <w:tcW w:w="1701" w:type="dxa"/>
          </w:tcPr>
          <w:p w:rsidR="00DB37AA" w:rsidRPr="00486367" w:rsidRDefault="00BA1AEB" w:rsidP="006C3B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Беседа.</w:t>
            </w:r>
          </w:p>
        </w:tc>
        <w:tc>
          <w:tcPr>
            <w:tcW w:w="851" w:type="dxa"/>
          </w:tcPr>
          <w:p w:rsidR="00DB37AA" w:rsidRDefault="00F76E7B" w:rsidP="006C3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677" w:type="dxa"/>
          </w:tcPr>
          <w:p w:rsidR="00DB37AA" w:rsidRPr="00486367" w:rsidRDefault="00F76E7B" w:rsidP="006C3B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Вводное занятие</w:t>
            </w:r>
          </w:p>
        </w:tc>
        <w:tc>
          <w:tcPr>
            <w:tcW w:w="1560" w:type="dxa"/>
          </w:tcPr>
          <w:p w:rsidR="00DB37AA" w:rsidRDefault="00C261C6" w:rsidP="006C3B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Актовый зал</w:t>
            </w:r>
          </w:p>
        </w:tc>
        <w:tc>
          <w:tcPr>
            <w:tcW w:w="1842" w:type="dxa"/>
            <w:gridSpan w:val="2"/>
          </w:tcPr>
          <w:p w:rsidR="00DB37AA" w:rsidRPr="00486367" w:rsidRDefault="00391E00" w:rsidP="006C3B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Беседа.</w:t>
            </w:r>
          </w:p>
        </w:tc>
      </w:tr>
      <w:tr w:rsidR="00DB37AA" w:rsidRPr="00486367" w:rsidTr="001B4006">
        <w:tc>
          <w:tcPr>
            <w:tcW w:w="568" w:type="dxa"/>
          </w:tcPr>
          <w:p w:rsidR="00DB37AA" w:rsidRDefault="00F76E7B" w:rsidP="006C3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AB4416">
              <w:rPr>
                <w:rFonts w:ascii="Times New Roman" w:eastAsia="Times New Roman" w:hAnsi="Times New Roman" w:cs="Times New Roman"/>
                <w:lang w:eastAsia="ru-RU"/>
              </w:rPr>
              <w:t>-3.</w:t>
            </w:r>
          </w:p>
        </w:tc>
        <w:tc>
          <w:tcPr>
            <w:tcW w:w="1304" w:type="dxa"/>
          </w:tcPr>
          <w:p w:rsidR="00DB37AA" w:rsidRDefault="00AB4416" w:rsidP="006C3B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851" w:type="dxa"/>
          </w:tcPr>
          <w:p w:rsidR="00AB4416" w:rsidRDefault="00F76E7B" w:rsidP="006C3B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08.09</w:t>
            </w:r>
            <w:r w:rsidR="00AB441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DB37AA" w:rsidRDefault="00AB4416" w:rsidP="006C3B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15.09.</w:t>
            </w:r>
          </w:p>
        </w:tc>
        <w:tc>
          <w:tcPr>
            <w:tcW w:w="1559" w:type="dxa"/>
          </w:tcPr>
          <w:p w:rsidR="00DB37AA" w:rsidRDefault="00C261C6" w:rsidP="006C3B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13:30-14:15</w:t>
            </w:r>
          </w:p>
        </w:tc>
        <w:tc>
          <w:tcPr>
            <w:tcW w:w="1701" w:type="dxa"/>
          </w:tcPr>
          <w:p w:rsidR="00DB37AA" w:rsidRPr="00486367" w:rsidRDefault="00BA1AEB" w:rsidP="006C3B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1AEB">
              <w:rPr>
                <w:rFonts w:ascii="Times New Roman" w:eastAsia="Times New Roman" w:hAnsi="Times New Roman" w:cs="Times New Roman"/>
                <w:lang w:eastAsia="ru-RU"/>
              </w:rPr>
              <w:t xml:space="preserve">Групповые занятия по </w:t>
            </w:r>
            <w:r w:rsidRPr="00BA1AE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усвоению новых знаний.</w:t>
            </w:r>
          </w:p>
        </w:tc>
        <w:tc>
          <w:tcPr>
            <w:tcW w:w="851" w:type="dxa"/>
          </w:tcPr>
          <w:p w:rsidR="00DB37AA" w:rsidRDefault="00AB4416" w:rsidP="006C3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4677" w:type="dxa"/>
          </w:tcPr>
          <w:p w:rsidR="00DB37AA" w:rsidRPr="00486367" w:rsidRDefault="00AB4416" w:rsidP="006C3B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Средства актерского искусства.</w:t>
            </w:r>
          </w:p>
        </w:tc>
        <w:tc>
          <w:tcPr>
            <w:tcW w:w="1560" w:type="dxa"/>
          </w:tcPr>
          <w:p w:rsidR="00DB37AA" w:rsidRDefault="00C261C6" w:rsidP="006C3B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Актовый зал</w:t>
            </w:r>
          </w:p>
        </w:tc>
        <w:tc>
          <w:tcPr>
            <w:tcW w:w="1842" w:type="dxa"/>
            <w:gridSpan w:val="2"/>
          </w:tcPr>
          <w:p w:rsidR="00DB37AA" w:rsidRPr="00486367" w:rsidRDefault="00391E00" w:rsidP="006C3B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E00">
              <w:rPr>
                <w:rFonts w:ascii="Times New Roman" w:eastAsia="Times New Roman" w:hAnsi="Times New Roman" w:cs="Times New Roman"/>
                <w:lang w:eastAsia="ru-RU"/>
              </w:rPr>
              <w:t>Блиц-опрос, игры-</w:t>
            </w:r>
            <w:r w:rsidRPr="00391E0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импровизации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F76E7B" w:rsidRPr="00486367" w:rsidTr="001B4006">
        <w:tc>
          <w:tcPr>
            <w:tcW w:w="568" w:type="dxa"/>
          </w:tcPr>
          <w:p w:rsidR="00F76E7B" w:rsidRDefault="00AB4416" w:rsidP="006C3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4.</w:t>
            </w:r>
          </w:p>
        </w:tc>
        <w:tc>
          <w:tcPr>
            <w:tcW w:w="1304" w:type="dxa"/>
          </w:tcPr>
          <w:p w:rsidR="00F76E7B" w:rsidRDefault="00AB4416" w:rsidP="006C3B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851" w:type="dxa"/>
          </w:tcPr>
          <w:p w:rsidR="00AB4416" w:rsidRDefault="00AB4416" w:rsidP="00AB44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22.09.</w:t>
            </w:r>
          </w:p>
          <w:p w:rsidR="00F76E7B" w:rsidRDefault="00F76E7B" w:rsidP="006C3B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F76E7B" w:rsidRDefault="00C261C6" w:rsidP="006C3B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13:30-14:15</w:t>
            </w:r>
          </w:p>
        </w:tc>
        <w:tc>
          <w:tcPr>
            <w:tcW w:w="1701" w:type="dxa"/>
          </w:tcPr>
          <w:p w:rsidR="00F76E7B" w:rsidRPr="00486367" w:rsidRDefault="001A055E" w:rsidP="006C3B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055E">
              <w:rPr>
                <w:rFonts w:ascii="Times New Roman" w:eastAsia="Times New Roman" w:hAnsi="Times New Roman" w:cs="Times New Roman"/>
                <w:lang w:eastAsia="ru-RU"/>
              </w:rPr>
              <w:t>Игровые групповые занятия.</w:t>
            </w:r>
          </w:p>
        </w:tc>
        <w:tc>
          <w:tcPr>
            <w:tcW w:w="851" w:type="dxa"/>
          </w:tcPr>
          <w:p w:rsidR="00F76E7B" w:rsidRDefault="00F76E7B" w:rsidP="006C3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677" w:type="dxa"/>
          </w:tcPr>
          <w:p w:rsidR="00F76E7B" w:rsidRPr="00486367" w:rsidRDefault="00AB4416" w:rsidP="006C3B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Актер и его роли.</w:t>
            </w:r>
          </w:p>
        </w:tc>
        <w:tc>
          <w:tcPr>
            <w:tcW w:w="1560" w:type="dxa"/>
          </w:tcPr>
          <w:p w:rsidR="00F76E7B" w:rsidRDefault="00C261C6" w:rsidP="006C3B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1C6">
              <w:rPr>
                <w:rFonts w:ascii="Times New Roman" w:eastAsia="Times New Roman" w:hAnsi="Times New Roman" w:cs="Times New Roman"/>
                <w:lang w:eastAsia="ru-RU"/>
              </w:rPr>
              <w:t>Актовый зал</w:t>
            </w:r>
          </w:p>
        </w:tc>
        <w:tc>
          <w:tcPr>
            <w:tcW w:w="1842" w:type="dxa"/>
            <w:gridSpan w:val="2"/>
          </w:tcPr>
          <w:p w:rsidR="00F76E7B" w:rsidRPr="00486367" w:rsidRDefault="00D65924" w:rsidP="006C3B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5924">
              <w:rPr>
                <w:rFonts w:ascii="Times New Roman" w:eastAsia="Times New Roman" w:hAnsi="Times New Roman" w:cs="Times New Roman"/>
                <w:lang w:eastAsia="ru-RU"/>
              </w:rPr>
              <w:t>Анализ своей  работы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F76E7B" w:rsidRPr="00486367" w:rsidTr="001B4006">
        <w:tc>
          <w:tcPr>
            <w:tcW w:w="568" w:type="dxa"/>
          </w:tcPr>
          <w:p w:rsidR="00F76E7B" w:rsidRDefault="00AB4416" w:rsidP="006C3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1304" w:type="dxa"/>
          </w:tcPr>
          <w:p w:rsidR="00F76E7B" w:rsidRDefault="00AB4416" w:rsidP="006C3B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  <w:p w:rsidR="00AB4416" w:rsidRDefault="00AB4416" w:rsidP="006C3B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851" w:type="dxa"/>
          </w:tcPr>
          <w:p w:rsidR="00AB4416" w:rsidRDefault="00F76E7B" w:rsidP="006C3B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29.09</w:t>
            </w:r>
            <w:r w:rsidR="00AB441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AB4416" w:rsidRDefault="00AB4416" w:rsidP="006C3B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06.10.</w:t>
            </w:r>
          </w:p>
        </w:tc>
        <w:tc>
          <w:tcPr>
            <w:tcW w:w="1559" w:type="dxa"/>
          </w:tcPr>
          <w:p w:rsidR="00F76E7B" w:rsidRDefault="00C261C6" w:rsidP="006C3B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13:30-14:15</w:t>
            </w:r>
          </w:p>
        </w:tc>
        <w:tc>
          <w:tcPr>
            <w:tcW w:w="1701" w:type="dxa"/>
          </w:tcPr>
          <w:p w:rsidR="00F76E7B" w:rsidRPr="00486367" w:rsidRDefault="001A055E" w:rsidP="001A05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055E">
              <w:rPr>
                <w:rFonts w:ascii="Times New Roman" w:eastAsia="Times New Roman" w:hAnsi="Times New Roman" w:cs="Times New Roman"/>
                <w:lang w:eastAsia="ru-RU"/>
              </w:rPr>
              <w:t>Заочная экскурсия по театральным цехам.</w:t>
            </w:r>
          </w:p>
        </w:tc>
        <w:tc>
          <w:tcPr>
            <w:tcW w:w="851" w:type="dxa"/>
          </w:tcPr>
          <w:p w:rsidR="00F76E7B" w:rsidRDefault="00F76E7B" w:rsidP="006C3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677" w:type="dxa"/>
          </w:tcPr>
          <w:p w:rsidR="00F76E7B" w:rsidRPr="00486367" w:rsidRDefault="00F76E7B" w:rsidP="006C3B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Бессловесные и словесные действия.</w:t>
            </w:r>
          </w:p>
        </w:tc>
        <w:tc>
          <w:tcPr>
            <w:tcW w:w="1560" w:type="dxa"/>
          </w:tcPr>
          <w:p w:rsidR="00F76E7B" w:rsidRDefault="00C261C6" w:rsidP="006C3B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Актовый зал</w:t>
            </w:r>
          </w:p>
        </w:tc>
        <w:tc>
          <w:tcPr>
            <w:tcW w:w="1842" w:type="dxa"/>
            <w:gridSpan w:val="2"/>
          </w:tcPr>
          <w:p w:rsidR="00F76E7B" w:rsidRPr="00486367" w:rsidRDefault="00D65924" w:rsidP="006C3B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5924">
              <w:rPr>
                <w:rFonts w:ascii="Times New Roman" w:eastAsia="Times New Roman" w:hAnsi="Times New Roman" w:cs="Times New Roman"/>
                <w:lang w:eastAsia="ru-RU"/>
              </w:rPr>
              <w:t>Анализ своей  работы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F76E7B" w:rsidRPr="00486367" w:rsidTr="001B4006">
        <w:tc>
          <w:tcPr>
            <w:tcW w:w="568" w:type="dxa"/>
          </w:tcPr>
          <w:p w:rsidR="00F76E7B" w:rsidRDefault="00A3005C" w:rsidP="00A30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1304" w:type="dxa"/>
          </w:tcPr>
          <w:p w:rsidR="00F76E7B" w:rsidRDefault="00A3005C" w:rsidP="006C3B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851" w:type="dxa"/>
          </w:tcPr>
          <w:p w:rsidR="00F76E7B" w:rsidRDefault="00AB4416" w:rsidP="006C3B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13.10.</w:t>
            </w:r>
          </w:p>
        </w:tc>
        <w:tc>
          <w:tcPr>
            <w:tcW w:w="1559" w:type="dxa"/>
          </w:tcPr>
          <w:p w:rsidR="00F76E7B" w:rsidRDefault="00C261C6" w:rsidP="006C3B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13:30-14:15</w:t>
            </w:r>
          </w:p>
        </w:tc>
        <w:tc>
          <w:tcPr>
            <w:tcW w:w="1701" w:type="dxa"/>
          </w:tcPr>
          <w:p w:rsidR="00F76E7B" w:rsidRPr="00486367" w:rsidRDefault="001A055E" w:rsidP="006C3B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055E">
              <w:rPr>
                <w:rFonts w:ascii="Times New Roman" w:eastAsia="Times New Roman" w:hAnsi="Times New Roman" w:cs="Times New Roman"/>
                <w:lang w:eastAsia="ru-RU"/>
              </w:rPr>
              <w:t>Беседы, игровые формы.</w:t>
            </w:r>
          </w:p>
        </w:tc>
        <w:tc>
          <w:tcPr>
            <w:tcW w:w="851" w:type="dxa"/>
          </w:tcPr>
          <w:p w:rsidR="00F76E7B" w:rsidRDefault="00F76E7B" w:rsidP="006C3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677" w:type="dxa"/>
          </w:tcPr>
          <w:p w:rsidR="00F76E7B" w:rsidRPr="00486367" w:rsidRDefault="00F76E7B" w:rsidP="006C3B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Художественное чтение как вид исполнительского искусства.</w:t>
            </w:r>
          </w:p>
        </w:tc>
        <w:tc>
          <w:tcPr>
            <w:tcW w:w="1560" w:type="dxa"/>
          </w:tcPr>
          <w:p w:rsidR="00F76E7B" w:rsidRDefault="00C261C6" w:rsidP="006C3B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Актовый зал</w:t>
            </w:r>
          </w:p>
        </w:tc>
        <w:tc>
          <w:tcPr>
            <w:tcW w:w="1842" w:type="dxa"/>
            <w:gridSpan w:val="2"/>
          </w:tcPr>
          <w:p w:rsidR="00F76E7B" w:rsidRPr="00486367" w:rsidRDefault="00D65924" w:rsidP="006C3B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65924">
              <w:rPr>
                <w:rFonts w:ascii="Times New Roman" w:eastAsia="Times New Roman" w:hAnsi="Times New Roman" w:cs="Times New Roman"/>
                <w:lang w:eastAsia="ru-RU"/>
              </w:rPr>
              <w:t>Анализ своей  работы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F76E7B" w:rsidRPr="00486367" w:rsidTr="001B4006">
        <w:tc>
          <w:tcPr>
            <w:tcW w:w="568" w:type="dxa"/>
          </w:tcPr>
          <w:p w:rsidR="00F76E7B" w:rsidRDefault="00A3005C" w:rsidP="006C3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7-8.</w:t>
            </w:r>
          </w:p>
        </w:tc>
        <w:tc>
          <w:tcPr>
            <w:tcW w:w="1304" w:type="dxa"/>
          </w:tcPr>
          <w:p w:rsidR="00F76E7B" w:rsidRDefault="00A3005C" w:rsidP="006C3B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851" w:type="dxa"/>
          </w:tcPr>
          <w:p w:rsidR="00F76E7B" w:rsidRDefault="00AB4416" w:rsidP="006C3B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20.10.</w:t>
            </w:r>
          </w:p>
          <w:p w:rsidR="00AB4416" w:rsidRDefault="00AB4416" w:rsidP="006C3B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27.10.</w:t>
            </w:r>
          </w:p>
        </w:tc>
        <w:tc>
          <w:tcPr>
            <w:tcW w:w="1559" w:type="dxa"/>
          </w:tcPr>
          <w:p w:rsidR="00F76E7B" w:rsidRDefault="00C261C6" w:rsidP="006C3B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13:30-14:15</w:t>
            </w:r>
          </w:p>
        </w:tc>
        <w:tc>
          <w:tcPr>
            <w:tcW w:w="1701" w:type="dxa"/>
          </w:tcPr>
          <w:p w:rsidR="00F76E7B" w:rsidRPr="00486367" w:rsidRDefault="001A055E" w:rsidP="006C3B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Беседа</w:t>
            </w:r>
          </w:p>
        </w:tc>
        <w:tc>
          <w:tcPr>
            <w:tcW w:w="851" w:type="dxa"/>
          </w:tcPr>
          <w:p w:rsidR="00F76E7B" w:rsidRDefault="00AB4416" w:rsidP="006C3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677" w:type="dxa"/>
          </w:tcPr>
          <w:p w:rsidR="00F76E7B" w:rsidRPr="00486367" w:rsidRDefault="00AB4416" w:rsidP="006C3B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Разнообразие художественных приемов литературы.</w:t>
            </w:r>
          </w:p>
        </w:tc>
        <w:tc>
          <w:tcPr>
            <w:tcW w:w="1560" w:type="dxa"/>
          </w:tcPr>
          <w:p w:rsidR="00F76E7B" w:rsidRDefault="00C261C6" w:rsidP="006C3B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Актовый зал</w:t>
            </w:r>
          </w:p>
        </w:tc>
        <w:tc>
          <w:tcPr>
            <w:tcW w:w="1842" w:type="dxa"/>
            <w:gridSpan w:val="2"/>
          </w:tcPr>
          <w:p w:rsidR="00F76E7B" w:rsidRPr="00486367" w:rsidRDefault="00AB4416" w:rsidP="006C3B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Анализ практической деятельности.</w:t>
            </w:r>
          </w:p>
        </w:tc>
      </w:tr>
      <w:tr w:rsidR="00F76E7B" w:rsidRPr="00486367" w:rsidTr="001B4006">
        <w:tc>
          <w:tcPr>
            <w:tcW w:w="568" w:type="dxa"/>
          </w:tcPr>
          <w:p w:rsidR="00F76E7B" w:rsidRDefault="00A3005C" w:rsidP="006C3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9-10.</w:t>
            </w:r>
          </w:p>
        </w:tc>
        <w:tc>
          <w:tcPr>
            <w:tcW w:w="1304" w:type="dxa"/>
          </w:tcPr>
          <w:p w:rsidR="00F76E7B" w:rsidRDefault="00A3005C" w:rsidP="006C3B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  <w:p w:rsidR="00A3005C" w:rsidRDefault="00A3005C" w:rsidP="006C3B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851" w:type="dxa"/>
          </w:tcPr>
          <w:p w:rsidR="00F76E7B" w:rsidRDefault="00A3005C" w:rsidP="006C3B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10.11.</w:t>
            </w:r>
          </w:p>
          <w:p w:rsidR="00A3005C" w:rsidRDefault="00A3005C" w:rsidP="006C3B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17.11.</w:t>
            </w:r>
          </w:p>
        </w:tc>
        <w:tc>
          <w:tcPr>
            <w:tcW w:w="1559" w:type="dxa"/>
          </w:tcPr>
          <w:p w:rsidR="00F76E7B" w:rsidRDefault="00C261C6" w:rsidP="006C3B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13:30-14:15</w:t>
            </w:r>
          </w:p>
        </w:tc>
        <w:tc>
          <w:tcPr>
            <w:tcW w:w="1701" w:type="dxa"/>
          </w:tcPr>
          <w:p w:rsidR="00F76E7B" w:rsidRPr="00486367" w:rsidRDefault="00AB4416" w:rsidP="006C3B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1A055E">
              <w:rPr>
                <w:rFonts w:ascii="Times New Roman" w:eastAsia="Times New Roman" w:hAnsi="Times New Roman" w:cs="Times New Roman"/>
                <w:lang w:eastAsia="ru-RU"/>
              </w:rPr>
              <w:t>гровая</w:t>
            </w:r>
            <w:r w:rsidR="001A055E" w:rsidRPr="001A055E">
              <w:rPr>
                <w:rFonts w:ascii="Times New Roman" w:eastAsia="Times New Roman" w:hAnsi="Times New Roman" w:cs="Times New Roman"/>
                <w:lang w:eastAsia="ru-RU"/>
              </w:rPr>
              <w:t xml:space="preserve"> , занятие зачет.</w:t>
            </w:r>
          </w:p>
        </w:tc>
        <w:tc>
          <w:tcPr>
            <w:tcW w:w="851" w:type="dxa"/>
          </w:tcPr>
          <w:p w:rsidR="00F76E7B" w:rsidRDefault="00AB4416" w:rsidP="006C3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677" w:type="dxa"/>
          </w:tcPr>
          <w:p w:rsidR="00F76E7B" w:rsidRPr="00486367" w:rsidRDefault="00F76E7B" w:rsidP="006C3B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Словесные воздействия.</w:t>
            </w:r>
          </w:p>
        </w:tc>
        <w:tc>
          <w:tcPr>
            <w:tcW w:w="1560" w:type="dxa"/>
          </w:tcPr>
          <w:p w:rsidR="00F76E7B" w:rsidRDefault="00C261C6" w:rsidP="006C3B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Актовый зал</w:t>
            </w:r>
          </w:p>
        </w:tc>
        <w:tc>
          <w:tcPr>
            <w:tcW w:w="1842" w:type="dxa"/>
            <w:gridSpan w:val="2"/>
          </w:tcPr>
          <w:p w:rsidR="00F76E7B" w:rsidRPr="00486367" w:rsidRDefault="00391E00" w:rsidP="006C3B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Исполнение каждым воспитанником работ из своего чтецкого репертуара.</w:t>
            </w:r>
          </w:p>
        </w:tc>
      </w:tr>
      <w:tr w:rsidR="0032004A" w:rsidRPr="00486367" w:rsidTr="001B4006">
        <w:tc>
          <w:tcPr>
            <w:tcW w:w="568" w:type="dxa"/>
          </w:tcPr>
          <w:p w:rsidR="0032004A" w:rsidRDefault="0032004A" w:rsidP="006C3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1304" w:type="dxa"/>
          </w:tcPr>
          <w:p w:rsidR="0032004A" w:rsidRDefault="0032004A" w:rsidP="006C3B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851" w:type="dxa"/>
          </w:tcPr>
          <w:p w:rsidR="0032004A" w:rsidRDefault="0032004A" w:rsidP="003200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24.11.</w:t>
            </w:r>
          </w:p>
          <w:p w:rsidR="0032004A" w:rsidRDefault="0032004A" w:rsidP="006C3B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32004A" w:rsidRDefault="0032004A" w:rsidP="006C3B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13:30-14:15</w:t>
            </w:r>
          </w:p>
        </w:tc>
        <w:tc>
          <w:tcPr>
            <w:tcW w:w="1701" w:type="dxa"/>
          </w:tcPr>
          <w:p w:rsidR="0032004A" w:rsidRDefault="0032004A" w:rsidP="006C3B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Групповая.</w:t>
            </w:r>
          </w:p>
        </w:tc>
        <w:tc>
          <w:tcPr>
            <w:tcW w:w="851" w:type="dxa"/>
          </w:tcPr>
          <w:p w:rsidR="0032004A" w:rsidRDefault="0032004A" w:rsidP="006C3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677" w:type="dxa"/>
          </w:tcPr>
          <w:p w:rsidR="0032004A" w:rsidRDefault="0032004A" w:rsidP="006C3B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Пластическая выразительность актера.</w:t>
            </w:r>
          </w:p>
        </w:tc>
        <w:tc>
          <w:tcPr>
            <w:tcW w:w="1560" w:type="dxa"/>
          </w:tcPr>
          <w:p w:rsidR="0032004A" w:rsidRDefault="0032004A" w:rsidP="006C3B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Актовый зал</w:t>
            </w:r>
          </w:p>
        </w:tc>
        <w:tc>
          <w:tcPr>
            <w:tcW w:w="1842" w:type="dxa"/>
            <w:gridSpan w:val="2"/>
          </w:tcPr>
          <w:p w:rsidR="0032004A" w:rsidRDefault="0032004A" w:rsidP="006C3B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04A">
              <w:rPr>
                <w:rFonts w:ascii="Times New Roman" w:eastAsia="Times New Roman" w:hAnsi="Times New Roman" w:cs="Times New Roman"/>
                <w:lang w:eastAsia="ru-RU"/>
              </w:rPr>
              <w:t>Этюды</w:t>
            </w:r>
          </w:p>
        </w:tc>
      </w:tr>
      <w:tr w:rsidR="0032004A" w:rsidRPr="00486367" w:rsidTr="001B4006">
        <w:tc>
          <w:tcPr>
            <w:tcW w:w="568" w:type="dxa"/>
          </w:tcPr>
          <w:p w:rsidR="0032004A" w:rsidRDefault="0032004A" w:rsidP="006C3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1304" w:type="dxa"/>
          </w:tcPr>
          <w:p w:rsidR="0032004A" w:rsidRDefault="0032004A" w:rsidP="006C3B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851" w:type="dxa"/>
          </w:tcPr>
          <w:p w:rsidR="0032004A" w:rsidRDefault="0032004A" w:rsidP="003200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01.12.</w:t>
            </w:r>
          </w:p>
        </w:tc>
        <w:tc>
          <w:tcPr>
            <w:tcW w:w="1559" w:type="dxa"/>
          </w:tcPr>
          <w:p w:rsidR="0032004A" w:rsidRDefault="0032004A" w:rsidP="006C3B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13:30-14:15</w:t>
            </w:r>
          </w:p>
        </w:tc>
        <w:tc>
          <w:tcPr>
            <w:tcW w:w="1701" w:type="dxa"/>
          </w:tcPr>
          <w:p w:rsidR="0032004A" w:rsidRDefault="0032004A" w:rsidP="006C3B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Групповая.</w:t>
            </w:r>
          </w:p>
        </w:tc>
        <w:tc>
          <w:tcPr>
            <w:tcW w:w="851" w:type="dxa"/>
          </w:tcPr>
          <w:p w:rsidR="0032004A" w:rsidRDefault="0032004A" w:rsidP="006C3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677" w:type="dxa"/>
          </w:tcPr>
          <w:p w:rsidR="0032004A" w:rsidRDefault="0032004A" w:rsidP="006C3B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Сценическая акробатика.</w:t>
            </w:r>
          </w:p>
        </w:tc>
        <w:tc>
          <w:tcPr>
            <w:tcW w:w="1560" w:type="dxa"/>
          </w:tcPr>
          <w:p w:rsidR="0032004A" w:rsidRDefault="0032004A" w:rsidP="006C3B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Актовый зал</w:t>
            </w:r>
          </w:p>
        </w:tc>
        <w:tc>
          <w:tcPr>
            <w:tcW w:w="1842" w:type="dxa"/>
            <w:gridSpan w:val="2"/>
          </w:tcPr>
          <w:p w:rsidR="0032004A" w:rsidRDefault="0032004A" w:rsidP="006C3B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004A">
              <w:rPr>
                <w:rFonts w:ascii="Times New Roman" w:eastAsia="Times New Roman" w:hAnsi="Times New Roman" w:cs="Times New Roman"/>
                <w:lang w:eastAsia="ru-RU"/>
              </w:rPr>
              <w:t>Этюды</w:t>
            </w:r>
          </w:p>
        </w:tc>
      </w:tr>
      <w:tr w:rsidR="00F76E7B" w:rsidRPr="00486367" w:rsidTr="001B4006">
        <w:tc>
          <w:tcPr>
            <w:tcW w:w="568" w:type="dxa"/>
          </w:tcPr>
          <w:p w:rsidR="00F76E7B" w:rsidRPr="0032004A" w:rsidRDefault="0032004A" w:rsidP="006C3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13-14.</w:t>
            </w:r>
          </w:p>
        </w:tc>
        <w:tc>
          <w:tcPr>
            <w:tcW w:w="1304" w:type="dxa"/>
          </w:tcPr>
          <w:p w:rsidR="00A3005C" w:rsidRPr="0032004A" w:rsidRDefault="0032004A" w:rsidP="006C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004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Декабрь</w:t>
            </w:r>
          </w:p>
        </w:tc>
        <w:tc>
          <w:tcPr>
            <w:tcW w:w="851" w:type="dxa"/>
          </w:tcPr>
          <w:p w:rsidR="0032004A" w:rsidRPr="0032004A" w:rsidRDefault="0032004A" w:rsidP="0032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004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08.12.</w:t>
            </w:r>
          </w:p>
          <w:p w:rsidR="00A3005C" w:rsidRPr="0032004A" w:rsidRDefault="0032004A" w:rsidP="0032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2004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15.12.</w:t>
            </w:r>
          </w:p>
        </w:tc>
        <w:tc>
          <w:tcPr>
            <w:tcW w:w="1559" w:type="dxa"/>
          </w:tcPr>
          <w:p w:rsidR="00F76E7B" w:rsidRPr="0032004A" w:rsidRDefault="00C261C6" w:rsidP="006C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004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13:30-14:15</w:t>
            </w:r>
          </w:p>
        </w:tc>
        <w:tc>
          <w:tcPr>
            <w:tcW w:w="1701" w:type="dxa"/>
          </w:tcPr>
          <w:p w:rsidR="00F76E7B" w:rsidRPr="0032004A" w:rsidRDefault="001A055E" w:rsidP="006C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004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Творческие лаборатории.</w:t>
            </w:r>
          </w:p>
        </w:tc>
        <w:tc>
          <w:tcPr>
            <w:tcW w:w="851" w:type="dxa"/>
          </w:tcPr>
          <w:p w:rsidR="00F76E7B" w:rsidRPr="0032004A" w:rsidRDefault="00F76E7B" w:rsidP="006C3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004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4677" w:type="dxa"/>
          </w:tcPr>
          <w:p w:rsidR="00F76E7B" w:rsidRPr="0032004A" w:rsidRDefault="00C261C6" w:rsidP="006C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004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Пьеса – основа спектакля.</w:t>
            </w:r>
          </w:p>
        </w:tc>
        <w:tc>
          <w:tcPr>
            <w:tcW w:w="1560" w:type="dxa"/>
          </w:tcPr>
          <w:p w:rsidR="00F76E7B" w:rsidRPr="0032004A" w:rsidRDefault="00C261C6" w:rsidP="006C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004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Актовый зал</w:t>
            </w:r>
          </w:p>
        </w:tc>
        <w:tc>
          <w:tcPr>
            <w:tcW w:w="1842" w:type="dxa"/>
            <w:gridSpan w:val="2"/>
          </w:tcPr>
          <w:p w:rsidR="00F76E7B" w:rsidRPr="0032004A" w:rsidRDefault="00391E00" w:rsidP="006C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004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Анализ пьесы.</w:t>
            </w:r>
          </w:p>
        </w:tc>
      </w:tr>
      <w:tr w:rsidR="00F76E7B" w:rsidRPr="00486367" w:rsidTr="001B4006">
        <w:tc>
          <w:tcPr>
            <w:tcW w:w="568" w:type="dxa"/>
          </w:tcPr>
          <w:p w:rsidR="00F76E7B" w:rsidRPr="0032004A" w:rsidRDefault="0032004A" w:rsidP="006C3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15-18.</w:t>
            </w:r>
          </w:p>
        </w:tc>
        <w:tc>
          <w:tcPr>
            <w:tcW w:w="1304" w:type="dxa"/>
          </w:tcPr>
          <w:p w:rsidR="00F76E7B" w:rsidRDefault="0032004A" w:rsidP="006C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Декабрь</w:t>
            </w:r>
          </w:p>
          <w:p w:rsidR="0032004A" w:rsidRPr="0032004A" w:rsidRDefault="0032004A" w:rsidP="006C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Январь</w:t>
            </w:r>
          </w:p>
        </w:tc>
        <w:tc>
          <w:tcPr>
            <w:tcW w:w="851" w:type="dxa"/>
          </w:tcPr>
          <w:p w:rsidR="00A3005C" w:rsidRDefault="0032004A" w:rsidP="006C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22.12.</w:t>
            </w:r>
          </w:p>
          <w:p w:rsidR="0032004A" w:rsidRDefault="0032004A" w:rsidP="006C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29.12.</w:t>
            </w:r>
          </w:p>
          <w:p w:rsidR="0032004A" w:rsidRDefault="0032004A" w:rsidP="006C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12.01.</w:t>
            </w:r>
          </w:p>
          <w:p w:rsidR="0032004A" w:rsidRDefault="0032004A" w:rsidP="006C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19.01.</w:t>
            </w:r>
          </w:p>
          <w:p w:rsidR="0032004A" w:rsidRPr="0032004A" w:rsidRDefault="0032004A" w:rsidP="006C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559" w:type="dxa"/>
          </w:tcPr>
          <w:p w:rsidR="00F76E7B" w:rsidRPr="0032004A" w:rsidRDefault="00C261C6" w:rsidP="006C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004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13:30-14:15</w:t>
            </w:r>
          </w:p>
        </w:tc>
        <w:tc>
          <w:tcPr>
            <w:tcW w:w="1701" w:type="dxa"/>
          </w:tcPr>
          <w:p w:rsidR="00F76E7B" w:rsidRPr="0032004A" w:rsidRDefault="001A055E" w:rsidP="006C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004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Творческие лаборатории.</w:t>
            </w:r>
          </w:p>
        </w:tc>
        <w:tc>
          <w:tcPr>
            <w:tcW w:w="851" w:type="dxa"/>
          </w:tcPr>
          <w:p w:rsidR="00F76E7B" w:rsidRPr="0032004A" w:rsidRDefault="00C261C6" w:rsidP="006C3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004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4677" w:type="dxa"/>
          </w:tcPr>
          <w:p w:rsidR="00F76E7B" w:rsidRPr="0032004A" w:rsidRDefault="00C261C6" w:rsidP="006C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004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Текст –основа постановки.</w:t>
            </w:r>
          </w:p>
        </w:tc>
        <w:tc>
          <w:tcPr>
            <w:tcW w:w="1560" w:type="dxa"/>
          </w:tcPr>
          <w:p w:rsidR="00F76E7B" w:rsidRPr="0032004A" w:rsidRDefault="00C261C6" w:rsidP="006C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004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Актовый зал</w:t>
            </w:r>
          </w:p>
        </w:tc>
        <w:tc>
          <w:tcPr>
            <w:tcW w:w="1842" w:type="dxa"/>
            <w:gridSpan w:val="2"/>
          </w:tcPr>
          <w:p w:rsidR="00F76E7B" w:rsidRPr="0032004A" w:rsidRDefault="00391E00" w:rsidP="006C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004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Упражнения по дыханию, упражнения на развитие и управление речеголосовым аппаратом.</w:t>
            </w:r>
          </w:p>
        </w:tc>
      </w:tr>
      <w:tr w:rsidR="00F76E7B" w:rsidRPr="00486367" w:rsidTr="001B4006">
        <w:tc>
          <w:tcPr>
            <w:tcW w:w="568" w:type="dxa"/>
          </w:tcPr>
          <w:p w:rsidR="00F76E7B" w:rsidRPr="0032004A" w:rsidRDefault="0032004A" w:rsidP="006C3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19-22.</w:t>
            </w:r>
          </w:p>
        </w:tc>
        <w:tc>
          <w:tcPr>
            <w:tcW w:w="1304" w:type="dxa"/>
          </w:tcPr>
          <w:p w:rsidR="00F76E7B" w:rsidRDefault="0032004A" w:rsidP="006C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Январь</w:t>
            </w:r>
          </w:p>
          <w:p w:rsidR="0032004A" w:rsidRPr="0032004A" w:rsidRDefault="0032004A" w:rsidP="006C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Февраль</w:t>
            </w:r>
          </w:p>
        </w:tc>
        <w:tc>
          <w:tcPr>
            <w:tcW w:w="851" w:type="dxa"/>
          </w:tcPr>
          <w:p w:rsidR="0032004A" w:rsidRPr="0032004A" w:rsidRDefault="0032004A" w:rsidP="0032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004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26.01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32004A" w:rsidRPr="0032004A" w:rsidRDefault="0032004A" w:rsidP="0032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004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02.02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32004A" w:rsidRPr="0032004A" w:rsidRDefault="0032004A" w:rsidP="0032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004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09.02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F76E7B" w:rsidRPr="0032004A" w:rsidRDefault="0032004A" w:rsidP="0032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004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16.02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1559" w:type="dxa"/>
          </w:tcPr>
          <w:p w:rsidR="00F76E7B" w:rsidRPr="0032004A" w:rsidRDefault="00C261C6" w:rsidP="006C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004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13:30-14:15</w:t>
            </w:r>
          </w:p>
        </w:tc>
        <w:tc>
          <w:tcPr>
            <w:tcW w:w="1701" w:type="dxa"/>
          </w:tcPr>
          <w:p w:rsidR="00F76E7B" w:rsidRPr="0032004A" w:rsidRDefault="001A055E" w:rsidP="006C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004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Творческие лаборатории.</w:t>
            </w:r>
          </w:p>
        </w:tc>
        <w:tc>
          <w:tcPr>
            <w:tcW w:w="851" w:type="dxa"/>
          </w:tcPr>
          <w:p w:rsidR="00F76E7B" w:rsidRPr="0032004A" w:rsidRDefault="00C261C6" w:rsidP="006C3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004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4677" w:type="dxa"/>
          </w:tcPr>
          <w:p w:rsidR="00F76E7B" w:rsidRPr="0032004A" w:rsidRDefault="00C261C6" w:rsidP="006C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004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Театральный грим. Костюм.</w:t>
            </w:r>
          </w:p>
        </w:tc>
        <w:tc>
          <w:tcPr>
            <w:tcW w:w="1560" w:type="dxa"/>
          </w:tcPr>
          <w:p w:rsidR="00F76E7B" w:rsidRPr="0032004A" w:rsidRDefault="00C261C6" w:rsidP="006C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004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Актовый зал</w:t>
            </w:r>
          </w:p>
        </w:tc>
        <w:tc>
          <w:tcPr>
            <w:tcW w:w="1842" w:type="dxa"/>
            <w:gridSpan w:val="2"/>
          </w:tcPr>
          <w:p w:rsidR="00F76E7B" w:rsidRPr="0032004A" w:rsidRDefault="00D65924" w:rsidP="006C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004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Создание эскизов более сложного грима.</w:t>
            </w:r>
          </w:p>
        </w:tc>
      </w:tr>
      <w:tr w:rsidR="00F76E7B" w:rsidRPr="00486367" w:rsidTr="001B4006">
        <w:tc>
          <w:tcPr>
            <w:tcW w:w="568" w:type="dxa"/>
          </w:tcPr>
          <w:p w:rsidR="00F76E7B" w:rsidRPr="0032004A" w:rsidRDefault="0032004A" w:rsidP="006C3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23-26.</w:t>
            </w:r>
          </w:p>
        </w:tc>
        <w:tc>
          <w:tcPr>
            <w:tcW w:w="1304" w:type="dxa"/>
          </w:tcPr>
          <w:p w:rsidR="00F76E7B" w:rsidRPr="0032004A" w:rsidRDefault="0032004A" w:rsidP="006C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Март</w:t>
            </w:r>
          </w:p>
        </w:tc>
        <w:tc>
          <w:tcPr>
            <w:tcW w:w="851" w:type="dxa"/>
          </w:tcPr>
          <w:p w:rsidR="0032004A" w:rsidRPr="0032004A" w:rsidRDefault="0032004A" w:rsidP="0032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004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01.03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32004A" w:rsidRPr="0032004A" w:rsidRDefault="0032004A" w:rsidP="0032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004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15.03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32004A" w:rsidRPr="0032004A" w:rsidRDefault="0032004A" w:rsidP="0032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004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22.03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F76E7B" w:rsidRPr="0032004A" w:rsidRDefault="0032004A" w:rsidP="00320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004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29.03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1559" w:type="dxa"/>
          </w:tcPr>
          <w:p w:rsidR="00F76E7B" w:rsidRPr="0032004A" w:rsidRDefault="00C261C6" w:rsidP="006C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004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13:30-14:15</w:t>
            </w:r>
          </w:p>
        </w:tc>
        <w:tc>
          <w:tcPr>
            <w:tcW w:w="1701" w:type="dxa"/>
          </w:tcPr>
          <w:p w:rsidR="00F76E7B" w:rsidRPr="0032004A" w:rsidRDefault="001A055E" w:rsidP="006C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004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Творческие лаборатории.</w:t>
            </w:r>
          </w:p>
        </w:tc>
        <w:tc>
          <w:tcPr>
            <w:tcW w:w="851" w:type="dxa"/>
          </w:tcPr>
          <w:p w:rsidR="00F76E7B" w:rsidRPr="0032004A" w:rsidRDefault="00C261C6" w:rsidP="006C3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004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4677" w:type="dxa"/>
          </w:tcPr>
          <w:p w:rsidR="00F76E7B" w:rsidRPr="0032004A" w:rsidRDefault="00C261C6" w:rsidP="006C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004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Театральный костюм.</w:t>
            </w:r>
          </w:p>
        </w:tc>
        <w:tc>
          <w:tcPr>
            <w:tcW w:w="1560" w:type="dxa"/>
          </w:tcPr>
          <w:p w:rsidR="00F76E7B" w:rsidRPr="0032004A" w:rsidRDefault="00C261C6" w:rsidP="006C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004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Актовый зал</w:t>
            </w:r>
          </w:p>
        </w:tc>
        <w:tc>
          <w:tcPr>
            <w:tcW w:w="1842" w:type="dxa"/>
            <w:gridSpan w:val="2"/>
          </w:tcPr>
          <w:p w:rsidR="00F76E7B" w:rsidRPr="0032004A" w:rsidRDefault="00D65924" w:rsidP="006C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004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Рефераты.</w:t>
            </w:r>
          </w:p>
        </w:tc>
      </w:tr>
      <w:tr w:rsidR="00F76E7B" w:rsidRPr="00486367" w:rsidTr="001B4006">
        <w:tc>
          <w:tcPr>
            <w:tcW w:w="568" w:type="dxa"/>
          </w:tcPr>
          <w:p w:rsidR="00F76E7B" w:rsidRPr="0032004A" w:rsidRDefault="0032004A" w:rsidP="006C3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27-30.</w:t>
            </w:r>
          </w:p>
        </w:tc>
        <w:tc>
          <w:tcPr>
            <w:tcW w:w="1304" w:type="dxa"/>
          </w:tcPr>
          <w:p w:rsidR="00F76E7B" w:rsidRPr="0032004A" w:rsidRDefault="0032004A" w:rsidP="006C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Апрель</w:t>
            </w:r>
          </w:p>
        </w:tc>
        <w:tc>
          <w:tcPr>
            <w:tcW w:w="851" w:type="dxa"/>
          </w:tcPr>
          <w:p w:rsidR="0032004A" w:rsidRDefault="0032004A" w:rsidP="006C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004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05.04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F76E7B" w:rsidRDefault="0032004A" w:rsidP="006C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004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12.04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32004A" w:rsidRDefault="0032004A" w:rsidP="006C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19.04.</w:t>
            </w:r>
          </w:p>
          <w:p w:rsidR="0032004A" w:rsidRPr="0032004A" w:rsidRDefault="0032004A" w:rsidP="006C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26.04.</w:t>
            </w:r>
          </w:p>
        </w:tc>
        <w:tc>
          <w:tcPr>
            <w:tcW w:w="1559" w:type="dxa"/>
          </w:tcPr>
          <w:p w:rsidR="00F76E7B" w:rsidRPr="0032004A" w:rsidRDefault="00C261C6" w:rsidP="006C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004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13:30-14:15</w:t>
            </w:r>
          </w:p>
        </w:tc>
        <w:tc>
          <w:tcPr>
            <w:tcW w:w="1701" w:type="dxa"/>
          </w:tcPr>
          <w:p w:rsidR="00F76E7B" w:rsidRPr="0032004A" w:rsidRDefault="001A055E" w:rsidP="006C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004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Репетиции.</w:t>
            </w:r>
          </w:p>
        </w:tc>
        <w:tc>
          <w:tcPr>
            <w:tcW w:w="851" w:type="dxa"/>
          </w:tcPr>
          <w:p w:rsidR="00F76E7B" w:rsidRPr="0032004A" w:rsidRDefault="00C261C6" w:rsidP="006C3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004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4677" w:type="dxa"/>
          </w:tcPr>
          <w:p w:rsidR="00F76E7B" w:rsidRPr="0032004A" w:rsidRDefault="00C261C6" w:rsidP="006C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004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Репетиционный период.</w:t>
            </w:r>
          </w:p>
        </w:tc>
        <w:tc>
          <w:tcPr>
            <w:tcW w:w="1560" w:type="dxa"/>
          </w:tcPr>
          <w:p w:rsidR="00F76E7B" w:rsidRPr="0032004A" w:rsidRDefault="00C261C6" w:rsidP="006C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004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Актовый зал</w:t>
            </w:r>
          </w:p>
        </w:tc>
        <w:tc>
          <w:tcPr>
            <w:tcW w:w="1842" w:type="dxa"/>
            <w:gridSpan w:val="2"/>
          </w:tcPr>
          <w:p w:rsidR="00F76E7B" w:rsidRPr="0032004A" w:rsidRDefault="00391E00" w:rsidP="006C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004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Премьера(показ спектакля на зрителя). Обсуждение премьерного спектакля.</w:t>
            </w:r>
          </w:p>
        </w:tc>
      </w:tr>
      <w:tr w:rsidR="00F76E7B" w:rsidRPr="00486367" w:rsidTr="001B4006">
        <w:tc>
          <w:tcPr>
            <w:tcW w:w="568" w:type="dxa"/>
          </w:tcPr>
          <w:p w:rsidR="00F76E7B" w:rsidRPr="0032004A" w:rsidRDefault="001B4006" w:rsidP="006C3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31.</w:t>
            </w:r>
          </w:p>
        </w:tc>
        <w:tc>
          <w:tcPr>
            <w:tcW w:w="1304" w:type="dxa"/>
          </w:tcPr>
          <w:p w:rsidR="00F76E7B" w:rsidRPr="0032004A" w:rsidRDefault="001B4006" w:rsidP="006C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Май</w:t>
            </w:r>
          </w:p>
        </w:tc>
        <w:tc>
          <w:tcPr>
            <w:tcW w:w="851" w:type="dxa"/>
          </w:tcPr>
          <w:p w:rsidR="00F76E7B" w:rsidRPr="0032004A" w:rsidRDefault="0032004A" w:rsidP="006C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17.05.</w:t>
            </w:r>
          </w:p>
        </w:tc>
        <w:tc>
          <w:tcPr>
            <w:tcW w:w="1559" w:type="dxa"/>
          </w:tcPr>
          <w:p w:rsidR="00F76E7B" w:rsidRPr="0032004A" w:rsidRDefault="00C261C6" w:rsidP="006C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004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13:30-14:15</w:t>
            </w:r>
          </w:p>
        </w:tc>
        <w:tc>
          <w:tcPr>
            <w:tcW w:w="1701" w:type="dxa"/>
          </w:tcPr>
          <w:p w:rsidR="00F76E7B" w:rsidRPr="0032004A" w:rsidRDefault="001A055E" w:rsidP="006C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004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Праздники, конкурсы.</w:t>
            </w:r>
          </w:p>
        </w:tc>
        <w:tc>
          <w:tcPr>
            <w:tcW w:w="851" w:type="dxa"/>
          </w:tcPr>
          <w:p w:rsidR="00F76E7B" w:rsidRPr="0032004A" w:rsidRDefault="00C261C6" w:rsidP="006C3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004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4677" w:type="dxa"/>
          </w:tcPr>
          <w:p w:rsidR="00F76E7B" w:rsidRPr="0032004A" w:rsidRDefault="00C261C6" w:rsidP="006C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004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Знакомство с методикой поведения и организации досуговых мероприятий. Тематическое планирование, разработка сценариев.</w:t>
            </w:r>
          </w:p>
        </w:tc>
        <w:tc>
          <w:tcPr>
            <w:tcW w:w="1560" w:type="dxa"/>
          </w:tcPr>
          <w:p w:rsidR="00F76E7B" w:rsidRPr="0032004A" w:rsidRDefault="00C261C6" w:rsidP="006C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004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Актовый зал</w:t>
            </w:r>
          </w:p>
        </w:tc>
        <w:tc>
          <w:tcPr>
            <w:tcW w:w="1842" w:type="dxa"/>
            <w:gridSpan w:val="2"/>
          </w:tcPr>
          <w:p w:rsidR="00F76E7B" w:rsidRPr="0032004A" w:rsidRDefault="00391E00" w:rsidP="006C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004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Совместное обсуждение</w:t>
            </w:r>
            <w:r w:rsidR="001B400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32004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 оценка сделанного.</w:t>
            </w:r>
          </w:p>
        </w:tc>
      </w:tr>
      <w:tr w:rsidR="00F76E7B" w:rsidRPr="00486367" w:rsidTr="001B4006">
        <w:tc>
          <w:tcPr>
            <w:tcW w:w="568" w:type="dxa"/>
          </w:tcPr>
          <w:p w:rsidR="00F76E7B" w:rsidRPr="0032004A" w:rsidRDefault="001B4006" w:rsidP="006C3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32.</w:t>
            </w:r>
          </w:p>
        </w:tc>
        <w:tc>
          <w:tcPr>
            <w:tcW w:w="1304" w:type="dxa"/>
          </w:tcPr>
          <w:p w:rsidR="00F76E7B" w:rsidRPr="0032004A" w:rsidRDefault="001B4006" w:rsidP="006C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Май</w:t>
            </w:r>
          </w:p>
        </w:tc>
        <w:tc>
          <w:tcPr>
            <w:tcW w:w="851" w:type="dxa"/>
          </w:tcPr>
          <w:p w:rsidR="00F76E7B" w:rsidRPr="0032004A" w:rsidRDefault="001B4006" w:rsidP="006C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24.05.</w:t>
            </w:r>
          </w:p>
        </w:tc>
        <w:tc>
          <w:tcPr>
            <w:tcW w:w="1559" w:type="dxa"/>
          </w:tcPr>
          <w:p w:rsidR="00F76E7B" w:rsidRPr="0032004A" w:rsidRDefault="00C261C6" w:rsidP="006C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004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13:30-14:15</w:t>
            </w:r>
          </w:p>
        </w:tc>
        <w:tc>
          <w:tcPr>
            <w:tcW w:w="1701" w:type="dxa"/>
          </w:tcPr>
          <w:p w:rsidR="00F76E7B" w:rsidRPr="0032004A" w:rsidRDefault="001A055E" w:rsidP="006C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004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Праздники, конкурсы.</w:t>
            </w:r>
          </w:p>
        </w:tc>
        <w:tc>
          <w:tcPr>
            <w:tcW w:w="851" w:type="dxa"/>
          </w:tcPr>
          <w:p w:rsidR="00F76E7B" w:rsidRPr="0032004A" w:rsidRDefault="00C261C6" w:rsidP="006C3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004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4677" w:type="dxa"/>
          </w:tcPr>
          <w:p w:rsidR="00F76E7B" w:rsidRPr="0032004A" w:rsidRDefault="00C261C6" w:rsidP="006C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004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Участие в подготовке досуговых мероприятий внутри учреждения. Выявление ошибок. Оформление газеты «В мире театра».</w:t>
            </w:r>
          </w:p>
        </w:tc>
        <w:tc>
          <w:tcPr>
            <w:tcW w:w="1560" w:type="dxa"/>
          </w:tcPr>
          <w:p w:rsidR="00F76E7B" w:rsidRPr="0032004A" w:rsidRDefault="00C261C6" w:rsidP="006C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004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Актовый зал</w:t>
            </w:r>
          </w:p>
        </w:tc>
        <w:tc>
          <w:tcPr>
            <w:tcW w:w="1842" w:type="dxa"/>
            <w:gridSpan w:val="2"/>
          </w:tcPr>
          <w:p w:rsidR="00F76E7B" w:rsidRPr="0032004A" w:rsidRDefault="00391E00" w:rsidP="006C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004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Совместное обсуждение</w:t>
            </w:r>
            <w:r w:rsidR="001B400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32004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 оценка сделанного.</w:t>
            </w:r>
          </w:p>
        </w:tc>
      </w:tr>
      <w:tr w:rsidR="00F76E7B" w:rsidRPr="00486367" w:rsidTr="001B4006">
        <w:tc>
          <w:tcPr>
            <w:tcW w:w="568" w:type="dxa"/>
          </w:tcPr>
          <w:p w:rsidR="00F76E7B" w:rsidRPr="0032004A" w:rsidRDefault="001B4006" w:rsidP="006C3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33.</w:t>
            </w:r>
          </w:p>
        </w:tc>
        <w:tc>
          <w:tcPr>
            <w:tcW w:w="1304" w:type="dxa"/>
          </w:tcPr>
          <w:p w:rsidR="00F76E7B" w:rsidRPr="0032004A" w:rsidRDefault="001B4006" w:rsidP="006C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Май</w:t>
            </w:r>
          </w:p>
        </w:tc>
        <w:tc>
          <w:tcPr>
            <w:tcW w:w="851" w:type="dxa"/>
            <w:shd w:val="clear" w:color="auto" w:fill="auto"/>
          </w:tcPr>
          <w:p w:rsidR="00F76E7B" w:rsidRPr="001B4006" w:rsidRDefault="001B4006" w:rsidP="006C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31.05.</w:t>
            </w:r>
          </w:p>
        </w:tc>
        <w:tc>
          <w:tcPr>
            <w:tcW w:w="1559" w:type="dxa"/>
          </w:tcPr>
          <w:p w:rsidR="00F76E7B" w:rsidRPr="0032004A" w:rsidRDefault="00F76E7B" w:rsidP="006C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004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13:30-14:15</w:t>
            </w:r>
          </w:p>
        </w:tc>
        <w:tc>
          <w:tcPr>
            <w:tcW w:w="1701" w:type="dxa"/>
          </w:tcPr>
          <w:p w:rsidR="00F76E7B" w:rsidRPr="0032004A" w:rsidRDefault="001A055E" w:rsidP="006C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004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Экзамен-</w:t>
            </w:r>
            <w:r w:rsidRPr="0032004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выступление.</w:t>
            </w:r>
          </w:p>
        </w:tc>
        <w:tc>
          <w:tcPr>
            <w:tcW w:w="851" w:type="dxa"/>
          </w:tcPr>
          <w:p w:rsidR="00F76E7B" w:rsidRPr="0032004A" w:rsidRDefault="00F76E7B" w:rsidP="006C3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004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1</w:t>
            </w:r>
          </w:p>
        </w:tc>
        <w:tc>
          <w:tcPr>
            <w:tcW w:w="4677" w:type="dxa"/>
          </w:tcPr>
          <w:p w:rsidR="00F76E7B" w:rsidRPr="0032004A" w:rsidRDefault="00F76E7B" w:rsidP="006C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004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Итоговое занятие за 3 год</w:t>
            </w:r>
          </w:p>
        </w:tc>
        <w:tc>
          <w:tcPr>
            <w:tcW w:w="1560" w:type="dxa"/>
          </w:tcPr>
          <w:p w:rsidR="00F76E7B" w:rsidRPr="0032004A" w:rsidRDefault="00C261C6" w:rsidP="006C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004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Актовый зал</w:t>
            </w:r>
          </w:p>
        </w:tc>
        <w:tc>
          <w:tcPr>
            <w:tcW w:w="1842" w:type="dxa"/>
            <w:gridSpan w:val="2"/>
          </w:tcPr>
          <w:p w:rsidR="00F76E7B" w:rsidRPr="0032004A" w:rsidRDefault="00391E00" w:rsidP="006C3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2004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Экзамен, </w:t>
            </w:r>
            <w:r w:rsidRPr="0032004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самоанализ деятельности.</w:t>
            </w:r>
          </w:p>
        </w:tc>
      </w:tr>
      <w:bookmarkEnd w:id="4"/>
    </w:tbl>
    <w:p w:rsidR="00C261C6" w:rsidRDefault="00C261C6" w:rsidP="00DE0C2E">
      <w:pPr>
        <w:rPr>
          <w:rFonts w:ascii="Times New Roman" w:hAnsi="Times New Roman" w:cs="Times New Roman"/>
          <w:b/>
          <w:sz w:val="28"/>
        </w:rPr>
      </w:pPr>
    </w:p>
    <w:p w:rsidR="00486367" w:rsidRPr="001F1BA0" w:rsidRDefault="00486367" w:rsidP="00486367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</w:pPr>
      <w:r w:rsidRPr="001F1BA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 xml:space="preserve">2.4. </w:t>
      </w:r>
      <w:r w:rsidRPr="001F1BA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Условия реализации программы</w:t>
      </w:r>
      <w:r w:rsidRPr="001F1B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486367" w:rsidRPr="00486367" w:rsidRDefault="00486367" w:rsidP="00486367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48636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2.4.1 Методическое обеспечение</w:t>
      </w:r>
    </w:p>
    <w:p w:rsidR="00486367" w:rsidRPr="00486367" w:rsidRDefault="00486367" w:rsidP="0048636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863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нормативно-правовая документация:</w:t>
      </w:r>
    </w:p>
    <w:p w:rsidR="00486367" w:rsidRPr="00486367" w:rsidRDefault="00486367" w:rsidP="0048636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367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Федеральный закон от 29 декабря 2012 года №273 - ФЗ «Об образовании в Российской Федерации» (с изменениями и дополнениями).</w:t>
      </w:r>
    </w:p>
    <w:p w:rsidR="00486367" w:rsidRPr="00486367" w:rsidRDefault="00486367" w:rsidP="00486367">
      <w:pPr>
        <w:shd w:val="clear" w:color="auto" w:fill="FFFFFF"/>
        <w:suppressAutoHyphens/>
        <w:autoSpaceDN w:val="0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 w:rsidRPr="00486367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2. Приказ Министерства просвещения Российской Федерации от 9 ноября 2018 г. № 196 «Об утверждении </w:t>
      </w:r>
      <w:hyperlink r:id="rId10" w:history="1">
        <w:r w:rsidRPr="00486367">
          <w:rPr>
            <w:rFonts w:ascii="Times New Roman" w:eastAsia="Times New Roman" w:hAnsi="Times New Roman" w:cs="Times New Roman"/>
            <w:kern w:val="3"/>
            <w:sz w:val="24"/>
            <w:szCs w:val="24"/>
            <w:lang w:eastAsia="ar-SA"/>
          </w:rPr>
          <w:t>Порядка организации и осуществления образовательной деятельности по дополнительным общеобразовательным программам</w:t>
        </w:r>
      </w:hyperlink>
      <w:r w:rsidRPr="00486367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». (в ред. Приказа Минпросвещения России от 05.09.2019 № 470).</w:t>
      </w:r>
    </w:p>
    <w:p w:rsidR="00486367" w:rsidRPr="00486367" w:rsidRDefault="00486367" w:rsidP="0048636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367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Постановление Главного государственного санитарного врача Российской Федерации от 28.09.</w:t>
      </w:r>
      <w:r w:rsidRPr="004863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2020</w:t>
      </w:r>
      <w:r w:rsidRPr="00486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№ 28 "Об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молодежи". </w:t>
      </w:r>
    </w:p>
    <w:p w:rsidR="00486367" w:rsidRPr="00486367" w:rsidRDefault="00486367" w:rsidP="00486367">
      <w:pPr>
        <w:shd w:val="clear" w:color="auto" w:fill="FFFFFF"/>
        <w:suppressAutoHyphens/>
        <w:autoSpaceDN w:val="0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 w:rsidRPr="00486367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4. Письмо Министерства образования науки  РФ № 09-3242 от 18.11.2015г. «Методические рекомендации по проектированию дополнительных общеразвивающих программ».</w:t>
      </w:r>
    </w:p>
    <w:p w:rsidR="00486367" w:rsidRPr="00486367" w:rsidRDefault="00486367" w:rsidP="00486367">
      <w:pPr>
        <w:shd w:val="clear" w:color="auto" w:fill="FFFFFF"/>
        <w:suppressAutoHyphens/>
        <w:autoSpaceDN w:val="0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 w:rsidRPr="00486367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5. Положение о рабочей программе педагога дополнительного образования МКОУ «</w:t>
      </w:r>
      <w:r w:rsidR="001F1BA0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Лицей №15</w:t>
      </w:r>
      <w:r w:rsidRPr="00486367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» г.</w:t>
      </w:r>
      <w:r w:rsidR="001F1BA0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 xml:space="preserve"> </w:t>
      </w:r>
      <w:r w:rsidRPr="00486367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Черкесска.</w:t>
      </w:r>
    </w:p>
    <w:p w:rsidR="00486367" w:rsidRPr="00486367" w:rsidRDefault="001F1BA0" w:rsidP="00486367">
      <w:pPr>
        <w:shd w:val="clear" w:color="auto" w:fill="FFFFFF"/>
        <w:suppressAutoHyphens/>
        <w:autoSpaceDN w:val="0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6. Устава МКОУ «Лицей №15</w:t>
      </w:r>
      <w:r w:rsidR="00486367" w:rsidRPr="00486367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».</w:t>
      </w:r>
    </w:p>
    <w:p w:rsidR="00486367" w:rsidRPr="00486367" w:rsidRDefault="001F1BA0" w:rsidP="00486367">
      <w:pPr>
        <w:shd w:val="clear" w:color="auto" w:fill="FFFFFF"/>
        <w:suppressAutoHyphens/>
        <w:autoSpaceDN w:val="0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7. Учебного плана МКОУ «Лицей №15</w:t>
      </w:r>
      <w:r w:rsidR="00486367" w:rsidRPr="00486367">
        <w:rPr>
          <w:rFonts w:ascii="Times New Roman" w:eastAsia="Times New Roman" w:hAnsi="Times New Roman" w:cs="Times New Roman"/>
          <w:kern w:val="3"/>
          <w:sz w:val="24"/>
          <w:szCs w:val="24"/>
          <w:lang w:eastAsia="ar-SA"/>
        </w:rPr>
        <w:t>» г. Черкесска.</w:t>
      </w:r>
    </w:p>
    <w:p w:rsidR="0080784C" w:rsidRPr="0080784C" w:rsidRDefault="00486367" w:rsidP="00486367">
      <w:pPr>
        <w:shd w:val="clear" w:color="auto" w:fill="FFFFFF"/>
        <w:spacing w:after="0" w:line="259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4863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методические пособия и рекомендации по организации деятельности в рамках программы.</w:t>
      </w:r>
      <w:r w:rsidRPr="004863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cr/>
      </w:r>
      <w:r w:rsidRPr="0080784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Методические пособия:</w:t>
      </w:r>
    </w:p>
    <w:p w:rsidR="00486367" w:rsidRPr="0080784C" w:rsidRDefault="00486367" w:rsidP="00486367">
      <w:pPr>
        <w:shd w:val="clear" w:color="auto" w:fill="FFFFFF"/>
        <w:spacing w:after="0" w:line="259" w:lineRule="auto"/>
        <w:rPr>
          <w:rFonts w:ascii="Times New Roman" w:eastAsia="Calibri" w:hAnsi="Times New Roman" w:cs="Times New Roman"/>
          <w:color w:val="000000" w:themeColor="text1"/>
          <w:sz w:val="24"/>
        </w:rPr>
      </w:pPr>
      <w:r w:rsidRPr="00486367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80784C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hd w:val="clear" w:color="auto" w:fill="FFFFFF"/>
        </w:rPr>
        <w:t>Т</w:t>
      </w:r>
      <w:r w:rsidR="0080784C" w:rsidRPr="0080784C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hd w:val="clear" w:color="auto" w:fill="FFFFFF"/>
        </w:rPr>
        <w:t xml:space="preserve">еатр: пьесы :пьесы-сказки, фантастические и волшебные истории для детей </w:t>
      </w:r>
      <w:r w:rsidR="0080784C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hd w:val="clear" w:color="auto" w:fill="FFFFFF"/>
        </w:rPr>
        <w:t xml:space="preserve">школьного </w:t>
      </w:r>
      <w:r w:rsidR="0080784C" w:rsidRPr="0080784C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hd w:val="clear" w:color="auto" w:fill="FFFFFF"/>
        </w:rPr>
        <w:t>возраста </w:t>
      </w:r>
      <w:r w:rsidR="0080784C" w:rsidRPr="0080784C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главный редактор М. Гааз. – Москва : Всероссийский Центр художественного творчества учащихся и работников начального профессионального образования, 2005. – 159 с. – (Я вхожу в мир искусств; № 11(09)-2005).</w:t>
      </w:r>
    </w:p>
    <w:p w:rsidR="0080784C" w:rsidRDefault="00486367" w:rsidP="00486367">
      <w:pPr>
        <w:shd w:val="clear" w:color="auto" w:fill="FFFFFF"/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486367">
        <w:rPr>
          <w:rFonts w:ascii="Times New Roman" w:eastAsia="Calibri" w:hAnsi="Times New Roman" w:cs="Times New Roman"/>
          <w:sz w:val="24"/>
          <w:szCs w:val="24"/>
        </w:rPr>
        <w:t>2.</w:t>
      </w:r>
      <w:r w:rsidR="0080784C" w:rsidRPr="0080784C">
        <w:rPr>
          <w:rFonts w:ascii="Georgia" w:hAnsi="Georgia"/>
          <w:b/>
          <w:bCs/>
          <w:i/>
          <w:iCs/>
          <w:color w:val="002056"/>
          <w:sz w:val="30"/>
          <w:szCs w:val="30"/>
          <w:shd w:val="clear" w:color="auto" w:fill="FFFFFF"/>
        </w:rPr>
        <w:t xml:space="preserve"> </w:t>
      </w:r>
      <w:r w:rsidR="0080784C" w:rsidRPr="0080784C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shd w:val="clear" w:color="auto" w:fill="FFFFFF"/>
        </w:rPr>
        <w:t>Секреты кукольного театра: литературно-музыкальный альманах.  </w:t>
      </w:r>
      <w:r w:rsidR="0080784C" w:rsidRPr="008078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– Москва : ЗАО Рифмэ, 2000. – 172 с.: ил. – (Панорама «Молодёжной эстрады» ; № 1-2000).</w:t>
      </w:r>
    </w:p>
    <w:p w:rsidR="00486367" w:rsidRPr="00486367" w:rsidRDefault="00486367" w:rsidP="00486367">
      <w:pPr>
        <w:shd w:val="clear" w:color="auto" w:fill="FFFFFF"/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86367">
        <w:rPr>
          <w:rFonts w:ascii="Times New Roman" w:eastAsia="Calibri" w:hAnsi="Times New Roman" w:cs="Times New Roman"/>
          <w:sz w:val="24"/>
          <w:szCs w:val="24"/>
        </w:rPr>
        <w:t>3.</w:t>
      </w:r>
      <w:r w:rsidR="0080784C" w:rsidRPr="0080784C">
        <w:rPr>
          <w:rFonts w:ascii="Georgia" w:hAnsi="Georgia"/>
          <w:b/>
          <w:bCs/>
          <w:i/>
          <w:iCs/>
          <w:color w:val="000000" w:themeColor="text1"/>
          <w:sz w:val="24"/>
          <w:szCs w:val="24"/>
          <w:shd w:val="clear" w:color="auto" w:fill="FFFFFF"/>
        </w:rPr>
        <w:t>Безымянная, О. М. Школьный театр </w:t>
      </w:r>
      <w:r w:rsidR="0080784C" w:rsidRPr="0080784C">
        <w:rPr>
          <w:color w:val="000000" w:themeColor="text1"/>
          <w:sz w:val="24"/>
          <w:szCs w:val="24"/>
          <w:shd w:val="clear" w:color="auto" w:fill="FFFFFF"/>
        </w:rPr>
        <w:t>/ О. Безымянная. – Москва : Айрис-пресс : Рольф , 2001. – 266 с. : ил. – (Внимание: дети!).</w:t>
      </w:r>
    </w:p>
    <w:p w:rsidR="00686AB7" w:rsidRDefault="00486367" w:rsidP="00686AB7">
      <w:pPr>
        <w:shd w:val="clear" w:color="auto" w:fill="FFFFFF"/>
        <w:spacing w:after="0" w:line="259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48636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2.4.2.Материально- техническое обеспечение</w:t>
      </w:r>
    </w:p>
    <w:p w:rsidR="00486367" w:rsidRPr="00486367" w:rsidRDefault="00486367" w:rsidP="0048636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367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Д</w:t>
      </w:r>
      <w:r w:rsidRPr="00486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 работы требуется кабинет, имеющий мебель, столы, стулья.</w:t>
      </w:r>
    </w:p>
    <w:p w:rsidR="00486367" w:rsidRPr="00486367" w:rsidRDefault="00486367" w:rsidP="0048636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Технические средства: компьютеры, принтер, экран, доступ к Интернету.</w:t>
      </w:r>
    </w:p>
    <w:p w:rsidR="00686AB7" w:rsidRDefault="00486367" w:rsidP="00686AB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Канцелярские товары: бумага формата А-4, ручки, карандаши, но</w:t>
      </w:r>
      <w:r w:rsidR="00686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жницы, маркеры, блокноты, ручки, краски</w:t>
      </w:r>
    </w:p>
    <w:p w:rsidR="00486367" w:rsidRPr="00686AB7" w:rsidRDefault="00486367" w:rsidP="00686AB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36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2.4.3. Кадровое обеспечение</w:t>
      </w:r>
      <w:r w:rsidRPr="004863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486367" w:rsidRPr="00486367" w:rsidRDefault="00486367" w:rsidP="0048636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863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Занятия проводит педагог дополнительного образования </w:t>
      </w:r>
      <w:r w:rsidR="00686AB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Шовгенова Фарида Ахмедовна</w:t>
      </w:r>
      <w:r w:rsidRPr="0048636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486367" w:rsidRPr="00686AB7" w:rsidRDefault="00486367" w:rsidP="00686A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Педагог, осуществляющий образовательную деятельность по программе, должен иметь высшее  образование по специализации  «</w:t>
      </w:r>
      <w:r w:rsidR="00686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Русский язык и литература</w:t>
      </w:r>
      <w:r w:rsidRPr="00486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</w:t>
      </w:r>
      <w:r w:rsidR="00686A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пройти курсы </w:t>
      </w:r>
      <w:r w:rsidR="00686A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дополнительного образования , а также </w:t>
      </w:r>
      <w:r w:rsidRPr="00486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обладать необходимыми знаниями по детской психологии</w:t>
      </w:r>
      <w:r w:rsidR="00686A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86367" w:rsidRPr="00486367" w:rsidRDefault="00486367" w:rsidP="00486367">
      <w:pPr>
        <w:shd w:val="clear" w:color="auto" w:fill="FFFFFF"/>
        <w:tabs>
          <w:tab w:val="left" w:pos="111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4863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2.4.4. Информационное обеспечение.</w:t>
      </w:r>
      <w:r w:rsidRPr="0048636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ab/>
      </w:r>
    </w:p>
    <w:p w:rsidR="00486367" w:rsidRPr="00486367" w:rsidRDefault="00486367" w:rsidP="004863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Средства, необходимые для реализации данной программы:</w:t>
      </w:r>
    </w:p>
    <w:p w:rsidR="00486367" w:rsidRPr="00486367" w:rsidRDefault="00486367" w:rsidP="004863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тематический материал;</w:t>
      </w:r>
    </w:p>
    <w:p w:rsidR="00486367" w:rsidRPr="00486367" w:rsidRDefault="00486367" w:rsidP="004863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B16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видеофрагменты спектаклей;</w:t>
      </w:r>
    </w:p>
    <w:p w:rsidR="00486367" w:rsidRPr="00486367" w:rsidRDefault="00486367" w:rsidP="004863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наглядный материал.</w:t>
      </w:r>
    </w:p>
    <w:p w:rsidR="00486367" w:rsidRPr="00E7240F" w:rsidRDefault="00486367" w:rsidP="004863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</w:pPr>
      <w:r w:rsidRPr="00E7240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2.4.5. Материально- техническая база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600"/>
      </w:tblPr>
      <w:tblGrid>
        <w:gridCol w:w="560"/>
        <w:gridCol w:w="1982"/>
        <w:gridCol w:w="118"/>
        <w:gridCol w:w="3000"/>
        <w:gridCol w:w="2127"/>
        <w:gridCol w:w="2268"/>
        <w:gridCol w:w="2268"/>
        <w:gridCol w:w="2386"/>
      </w:tblGrid>
      <w:tr w:rsidR="00486367" w:rsidRPr="00486367" w:rsidTr="00676C56">
        <w:trPr>
          <w:trHeight w:val="1276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86367" w:rsidRPr="00486367" w:rsidRDefault="00486367" w:rsidP="00486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5" w:name="_Hlk99868688"/>
            <w:r w:rsidRPr="00486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86367" w:rsidRPr="00486367" w:rsidRDefault="00486367" w:rsidP="00486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6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раздела, темы</w:t>
            </w: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86367" w:rsidRPr="00486367" w:rsidRDefault="00486367" w:rsidP="00486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6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Материально-техническое оснащение, дидактико-методический материал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86367" w:rsidRPr="0010606B" w:rsidRDefault="00486367" w:rsidP="0048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0606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Формы, методы, приемы обучения. Педагогические технологии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367" w:rsidRPr="00486367" w:rsidRDefault="00486367" w:rsidP="0048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63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учебного занятия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367" w:rsidRPr="00486367" w:rsidRDefault="00486367" w:rsidP="0048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6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занятий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86367" w:rsidRPr="00486367" w:rsidRDefault="00486367" w:rsidP="0048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6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аттестации/</w:t>
            </w:r>
          </w:p>
          <w:p w:rsidR="00486367" w:rsidRPr="00486367" w:rsidRDefault="00486367" w:rsidP="0048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6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контроля</w:t>
            </w:r>
          </w:p>
        </w:tc>
      </w:tr>
      <w:tr w:rsidR="00486367" w:rsidRPr="00486367" w:rsidTr="00676C56">
        <w:trPr>
          <w:trHeight w:val="425"/>
        </w:trPr>
        <w:tc>
          <w:tcPr>
            <w:tcW w:w="1470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86367" w:rsidRPr="00486367" w:rsidRDefault="00486367" w:rsidP="00486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63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год обучения</w:t>
            </w:r>
          </w:p>
        </w:tc>
      </w:tr>
      <w:tr w:rsidR="00486367" w:rsidRPr="00486367" w:rsidTr="00474A77">
        <w:trPr>
          <w:trHeight w:val="425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D33D3" w:rsidRPr="00474A77" w:rsidRDefault="00ED33D3" w:rsidP="0048636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7240F" w:rsidRPr="007601EF" w:rsidRDefault="007601EF" w:rsidP="007601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01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  <w:p w:rsidR="00E7240F" w:rsidRPr="00474A77" w:rsidRDefault="00E7240F" w:rsidP="00E724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6367" w:rsidRPr="00474A77" w:rsidRDefault="00486367" w:rsidP="00E724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86367" w:rsidRPr="00486367" w:rsidRDefault="00486367" w:rsidP="00486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63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86367" w:rsidRPr="00486367" w:rsidRDefault="00486367" w:rsidP="002607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63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компьютер, проектор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86367" w:rsidRPr="0010606B" w:rsidRDefault="0010606B" w:rsidP="001060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060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игровой, наглядный, иллюстрированный.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367" w:rsidRPr="00260756" w:rsidRDefault="00486367" w:rsidP="00260756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26075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групповая /</w:t>
            </w:r>
          </w:p>
          <w:p w:rsidR="00486367" w:rsidRPr="00260756" w:rsidRDefault="00486367" w:rsidP="00260756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26075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online занятие</w:t>
            </w:r>
          </w:p>
          <w:p w:rsidR="00486367" w:rsidRPr="00C70A44" w:rsidRDefault="00486367" w:rsidP="00260756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</w:pPr>
            <w:r w:rsidRPr="002607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учебные занятия в</w:t>
            </w:r>
            <w:r w:rsidR="00E7240F" w:rsidRPr="002607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актовом зале</w:t>
            </w:r>
            <w:r w:rsidRPr="002607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; лекция</w:t>
            </w:r>
            <w:r w:rsidR="0026075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367" w:rsidRPr="00486367" w:rsidRDefault="00486367" w:rsidP="00E72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</w:t>
            </w:r>
            <w:r w:rsidR="00E7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Лицей №15</w:t>
            </w:r>
            <w:r w:rsidRPr="0048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C4B88" w:rsidRDefault="00E7240F" w:rsidP="00E72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</w:t>
            </w:r>
            <w:r w:rsidR="00FC4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86367" w:rsidRPr="00486367" w:rsidRDefault="00FC4B88" w:rsidP="00E72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486367" w:rsidRPr="00486367" w:rsidTr="00676C56">
        <w:trPr>
          <w:trHeight w:val="425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86367" w:rsidRPr="00486367" w:rsidRDefault="007601EF" w:rsidP="0048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486367" w:rsidRPr="00486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86367" w:rsidRPr="00486367" w:rsidRDefault="00E7240F" w:rsidP="00E72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История театра. Театр как вид искусства.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86367" w:rsidRPr="00486367" w:rsidRDefault="00260756" w:rsidP="00260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0756">
              <w:rPr>
                <w:rFonts w:ascii="Times New Roman" w:eastAsia="Times New Roman" w:hAnsi="Times New Roman" w:cs="Times New Roman"/>
                <w:color w:val="181818"/>
                <w:sz w:val="24"/>
                <w:szCs w:val="28"/>
                <w:lang w:eastAsia="ru-RU"/>
              </w:rPr>
              <w:t>компьютер,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8"/>
                <w:lang w:eastAsia="ru-RU"/>
              </w:rPr>
              <w:t xml:space="preserve"> </w:t>
            </w:r>
            <w:r w:rsidRPr="00260756">
              <w:rPr>
                <w:rFonts w:ascii="Times New Roman" w:eastAsia="Times New Roman" w:hAnsi="Times New Roman" w:cs="Times New Roman"/>
                <w:color w:val="181818"/>
                <w:sz w:val="24"/>
                <w:szCs w:val="28"/>
                <w:lang w:eastAsia="ru-RU"/>
              </w:rPr>
              <w:t>видеофильмы, фотографии.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0606B" w:rsidRPr="0010606B" w:rsidRDefault="0010606B" w:rsidP="0010606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060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метод игрового содержания, наглядный, объяснительно-иллюстративный.</w:t>
            </w:r>
          </w:p>
          <w:p w:rsidR="00260756" w:rsidRPr="00E7240F" w:rsidRDefault="00260756" w:rsidP="0010606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486367" w:rsidRPr="00E7240F" w:rsidRDefault="00486367" w:rsidP="0010606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756" w:rsidRPr="00260756" w:rsidRDefault="00260756" w:rsidP="00B1617E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26075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групповая /</w:t>
            </w:r>
          </w:p>
          <w:p w:rsidR="00260756" w:rsidRPr="00260756" w:rsidRDefault="00260756" w:rsidP="00B1617E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26075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online занятие</w:t>
            </w:r>
          </w:p>
          <w:p w:rsidR="00486367" w:rsidRPr="00C70A44" w:rsidRDefault="00260756" w:rsidP="00B1617E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607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учебные занятия в актовом зале; лекция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367" w:rsidRPr="00486367" w:rsidRDefault="00486367" w:rsidP="00E724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</w:t>
            </w:r>
            <w:r w:rsidR="00E7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Лицей №15</w:t>
            </w:r>
            <w:r w:rsidRPr="0048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C4B88" w:rsidRDefault="00FC4B88" w:rsidP="00FC4B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4B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Блиц-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опрос.</w:t>
            </w:r>
          </w:p>
          <w:p w:rsidR="00FC4B88" w:rsidRDefault="00FC4B88" w:rsidP="00FC4B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Игры-импровизации.</w:t>
            </w:r>
          </w:p>
          <w:p w:rsidR="00486367" w:rsidRPr="00FC4B88" w:rsidRDefault="00FC4B88" w:rsidP="00FC4B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Разыгрывание сценок на темы сказочных сюжетов.</w:t>
            </w:r>
          </w:p>
        </w:tc>
      </w:tr>
      <w:tr w:rsidR="00486367" w:rsidRPr="00486367" w:rsidTr="00676C56">
        <w:trPr>
          <w:trHeight w:val="425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86367" w:rsidRPr="00486367" w:rsidRDefault="007601EF" w:rsidP="0048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486367" w:rsidRPr="00486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86367" w:rsidRPr="00486367" w:rsidRDefault="00E7240F" w:rsidP="00486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Актерская грамота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86367" w:rsidRPr="00E7240F" w:rsidRDefault="00B93C20" w:rsidP="00260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8"/>
                <w:lang w:eastAsia="ru-RU"/>
              </w:rPr>
              <w:t>компьютер</w:t>
            </w:r>
            <w:r w:rsidR="00260756" w:rsidRPr="00260756">
              <w:rPr>
                <w:rFonts w:ascii="Times New Roman" w:eastAsia="Times New Roman" w:hAnsi="Times New Roman" w:cs="Times New Roman"/>
                <w:color w:val="181818"/>
                <w:sz w:val="24"/>
                <w:szCs w:val="28"/>
                <w:lang w:eastAsia="ru-RU"/>
              </w:rPr>
              <w:t>, карточки с заданиями, фотографии, DVD, CD – диски с записями спектаклей 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60756" w:rsidRPr="00486367" w:rsidRDefault="0010606B" w:rsidP="001060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06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 игрового содержания, наглядный, объяснительно-иллюстративный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486367" w:rsidRPr="00486367" w:rsidRDefault="00486367" w:rsidP="001060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756" w:rsidRPr="00260756" w:rsidRDefault="00260756" w:rsidP="0026075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26075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групповая /</w:t>
            </w:r>
          </w:p>
          <w:p w:rsidR="00260756" w:rsidRPr="00260756" w:rsidRDefault="00260756" w:rsidP="0026075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26075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online занятие</w:t>
            </w:r>
          </w:p>
          <w:p w:rsidR="00486367" w:rsidRPr="00486367" w:rsidRDefault="00260756" w:rsidP="0026075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7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учебные занятия в актовом зале; лекция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367" w:rsidRPr="00486367" w:rsidRDefault="00C70A44" w:rsidP="00486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Лицей №15</w:t>
            </w:r>
            <w:r w:rsidRPr="0048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C4B88" w:rsidRDefault="00FC4B88" w:rsidP="00486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4B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Анализ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практической деятельности.</w:t>
            </w:r>
          </w:p>
          <w:p w:rsidR="00486367" w:rsidRPr="00FC4B88" w:rsidRDefault="00FC4B88" w:rsidP="00486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Самостоятельная импровизация.</w:t>
            </w:r>
          </w:p>
        </w:tc>
      </w:tr>
      <w:tr w:rsidR="00E7240F" w:rsidRPr="00486367" w:rsidTr="00676C56">
        <w:trPr>
          <w:trHeight w:val="425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7240F" w:rsidRPr="00486367" w:rsidRDefault="007601EF" w:rsidP="0048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E724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7240F" w:rsidRDefault="00C70A44" w:rsidP="00C70A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Художественное чтение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93C20" w:rsidRPr="00B93C20" w:rsidRDefault="00B93C20" w:rsidP="00B93C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8"/>
                <w:lang w:eastAsia="ru-RU"/>
              </w:rPr>
            </w:pPr>
            <w:r w:rsidRPr="00B93C20">
              <w:rPr>
                <w:rFonts w:ascii="Times New Roman" w:eastAsia="Times New Roman" w:hAnsi="Times New Roman" w:cs="Times New Roman"/>
                <w:color w:val="181818"/>
                <w:sz w:val="24"/>
                <w:szCs w:val="28"/>
                <w:lang w:eastAsia="ru-RU"/>
              </w:rPr>
              <w:t>компьютер, индивидуальные карточки с упражнениями по теме.</w:t>
            </w:r>
          </w:p>
          <w:p w:rsidR="00E7240F" w:rsidRPr="00E7240F" w:rsidRDefault="00E7240F" w:rsidP="00486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7240F" w:rsidRPr="0010606B" w:rsidRDefault="0010606B" w:rsidP="001060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060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метод ступенчатого повышения нагрузок, метод игрового содержания, метод импровизации.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756" w:rsidRPr="00260756" w:rsidRDefault="00260756" w:rsidP="0026075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26075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групповая /</w:t>
            </w:r>
          </w:p>
          <w:p w:rsidR="00260756" w:rsidRPr="00260756" w:rsidRDefault="00260756" w:rsidP="0026075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26075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online занятие</w:t>
            </w:r>
          </w:p>
          <w:p w:rsidR="00E7240F" w:rsidRPr="00486367" w:rsidRDefault="00260756" w:rsidP="0026075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607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учебные занятия в актовом зале; лекция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240F" w:rsidRPr="00486367" w:rsidRDefault="00C70A44" w:rsidP="00486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Лицей №15</w:t>
            </w:r>
            <w:r w:rsidRPr="0048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7240F" w:rsidRPr="00FC4B88" w:rsidRDefault="00FC4B88" w:rsidP="00FC4B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4B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Упражнение по дыханию.</w:t>
            </w:r>
          </w:p>
          <w:p w:rsidR="00FC4B88" w:rsidRDefault="00FC4B88" w:rsidP="00FC4B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4B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Исполнение текста, демонстрирующего его владение "лепкой" фразы.</w:t>
            </w:r>
          </w:p>
          <w:p w:rsidR="00FC4B88" w:rsidRPr="00486367" w:rsidRDefault="00FC4B88" w:rsidP="00FC4B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7240F" w:rsidRPr="00486367" w:rsidTr="00676C56">
        <w:trPr>
          <w:trHeight w:val="425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7240F" w:rsidRPr="00486367" w:rsidRDefault="007601EF" w:rsidP="0048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C70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7240F" w:rsidRDefault="00C70A44" w:rsidP="00C70A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Сценическое движение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7240F" w:rsidRPr="00E7240F" w:rsidRDefault="00B93C20" w:rsidP="00B93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93C20">
              <w:rPr>
                <w:rFonts w:ascii="Times New Roman" w:eastAsia="Times New Roman" w:hAnsi="Times New Roman" w:cs="Times New Roman"/>
                <w:color w:val="181818"/>
                <w:sz w:val="24"/>
                <w:szCs w:val="28"/>
                <w:lang w:eastAsia="ru-RU"/>
              </w:rPr>
              <w:t>маты или акробатические дорожки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7240F" w:rsidRPr="0010606B" w:rsidRDefault="0010606B" w:rsidP="001060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060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метод ступенчатого повышения нагрузок, метод плотных нагрузок, метод взаимообучения.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756" w:rsidRPr="00260756" w:rsidRDefault="00260756" w:rsidP="0026075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26075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групповая /</w:t>
            </w:r>
          </w:p>
          <w:p w:rsidR="00260756" w:rsidRPr="00260756" w:rsidRDefault="00260756" w:rsidP="0026075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26075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online занятие</w:t>
            </w:r>
          </w:p>
          <w:p w:rsidR="00E7240F" w:rsidRPr="00486367" w:rsidRDefault="00260756" w:rsidP="0026075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607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учебные занятия в актовом зале; лекция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240F" w:rsidRPr="00486367" w:rsidRDefault="00C70A44" w:rsidP="00486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Лицей №15</w:t>
            </w:r>
            <w:r w:rsidRPr="0048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7240F" w:rsidRPr="00FC4B88" w:rsidRDefault="00FC4B88" w:rsidP="00FC4B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4B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Этюды</w:t>
            </w:r>
          </w:p>
        </w:tc>
      </w:tr>
      <w:tr w:rsidR="00E7240F" w:rsidRPr="00486367" w:rsidTr="00676C56">
        <w:trPr>
          <w:trHeight w:val="425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7240F" w:rsidRPr="00486367" w:rsidRDefault="007601EF" w:rsidP="0048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6</w:t>
            </w:r>
            <w:r w:rsidR="00C70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7240F" w:rsidRDefault="00C70A44" w:rsidP="00C70A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над пьесой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93C20" w:rsidRPr="00B93C20" w:rsidRDefault="00B93C20" w:rsidP="00B93C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8"/>
                <w:lang w:eastAsia="ru-RU"/>
              </w:rPr>
            </w:pPr>
            <w:r w:rsidRPr="00B93C20">
              <w:rPr>
                <w:rFonts w:ascii="Times New Roman" w:eastAsia="Times New Roman" w:hAnsi="Times New Roman" w:cs="Times New Roman"/>
                <w:color w:val="181818"/>
                <w:sz w:val="24"/>
                <w:szCs w:val="28"/>
                <w:lang w:eastAsia="ru-RU"/>
              </w:rPr>
              <w:t>индивидуальные карточки с упражнениями по теме.</w:t>
            </w:r>
          </w:p>
          <w:p w:rsidR="00E7240F" w:rsidRPr="00E7240F" w:rsidRDefault="00E7240F" w:rsidP="00486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7240F" w:rsidRPr="0010606B" w:rsidRDefault="0010606B" w:rsidP="001060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060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метод ступенчатого повышения нагрузок, метод игрового содержания, метод импровизации.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756" w:rsidRPr="00260756" w:rsidRDefault="00260756" w:rsidP="0026075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26075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групповая /</w:t>
            </w:r>
          </w:p>
          <w:p w:rsidR="00260756" w:rsidRPr="00260756" w:rsidRDefault="00260756" w:rsidP="0026075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26075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online занятие</w:t>
            </w:r>
          </w:p>
          <w:p w:rsidR="00E7240F" w:rsidRPr="00486367" w:rsidRDefault="00260756" w:rsidP="0026075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607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учебные занятия в актовом зале; лекция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240F" w:rsidRPr="00486367" w:rsidRDefault="00C70A44" w:rsidP="00486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Лицей №15</w:t>
            </w:r>
            <w:r w:rsidRPr="0048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7240F" w:rsidRDefault="00FC4B88" w:rsidP="00FC4B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Анализ пьесы.</w:t>
            </w:r>
          </w:p>
          <w:p w:rsidR="00FC4B88" w:rsidRDefault="00FC4B88" w:rsidP="00FC4B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Составление таблицы "История про ... который..".</w:t>
            </w:r>
          </w:p>
          <w:p w:rsidR="00FC4B88" w:rsidRDefault="00FC4B88" w:rsidP="00FC4B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Создание эскизов более сложного грима.</w:t>
            </w:r>
          </w:p>
          <w:p w:rsidR="00FC4B88" w:rsidRPr="00FC4B88" w:rsidRDefault="00FC4B88" w:rsidP="00FC4B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Премьера показ спектакля на зрителя.</w:t>
            </w:r>
          </w:p>
        </w:tc>
      </w:tr>
      <w:tr w:rsidR="00C70A44" w:rsidRPr="00486367" w:rsidTr="00676C56">
        <w:trPr>
          <w:trHeight w:val="425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70A44" w:rsidRDefault="007601EF" w:rsidP="0048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C70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70A44" w:rsidRDefault="00C70A44" w:rsidP="00C70A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 и психологические практикумы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93C20" w:rsidRPr="00B93C20" w:rsidRDefault="00B93C20" w:rsidP="00486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8"/>
                <w:lang w:eastAsia="ru-RU"/>
              </w:rPr>
            </w:pPr>
            <w:r w:rsidRPr="00B93C20">
              <w:rPr>
                <w:rFonts w:ascii="Times New Roman" w:eastAsia="Times New Roman" w:hAnsi="Times New Roman" w:cs="Times New Roman"/>
                <w:color w:val="181818"/>
                <w:sz w:val="24"/>
                <w:szCs w:val="28"/>
                <w:lang w:eastAsia="ru-RU"/>
              </w:rPr>
              <w:t>компьютер, проект,</w:t>
            </w:r>
          </w:p>
          <w:p w:rsidR="00C70A44" w:rsidRPr="00E7240F" w:rsidRDefault="00B93C20" w:rsidP="00486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93C20">
              <w:rPr>
                <w:rFonts w:ascii="Times New Roman" w:eastAsia="Times New Roman" w:hAnsi="Times New Roman" w:cs="Times New Roman"/>
                <w:color w:val="181818"/>
                <w:sz w:val="24"/>
                <w:szCs w:val="28"/>
                <w:lang w:eastAsia="ru-RU"/>
              </w:rPr>
              <w:t>сценарии.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70A44" w:rsidRPr="0010606B" w:rsidRDefault="0010606B" w:rsidP="001060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060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эвристический, метод полных нагрузок.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756" w:rsidRPr="00260756" w:rsidRDefault="00260756" w:rsidP="0026075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26075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групповая /</w:t>
            </w:r>
          </w:p>
          <w:p w:rsidR="00260756" w:rsidRPr="00260756" w:rsidRDefault="00260756" w:rsidP="0026075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26075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online занятие</w:t>
            </w:r>
          </w:p>
          <w:p w:rsidR="00C70A44" w:rsidRPr="00486367" w:rsidRDefault="00260756" w:rsidP="0026075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607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учебные занятия в актовом зале; лекция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0A44" w:rsidRPr="00486367" w:rsidRDefault="00C70A44" w:rsidP="00486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Лицей №15</w:t>
            </w:r>
            <w:r w:rsidRPr="0048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70A44" w:rsidRDefault="00FC4B88" w:rsidP="00FC4B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4B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Совместное обсуждение и оценка сделанного.</w:t>
            </w:r>
          </w:p>
          <w:p w:rsidR="00FC4B88" w:rsidRPr="00FC4B88" w:rsidRDefault="00FC4B88" w:rsidP="00FC4B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Совместное обсуждение и оценка сделанного.</w:t>
            </w:r>
          </w:p>
        </w:tc>
      </w:tr>
      <w:tr w:rsidR="00C70A44" w:rsidRPr="00486367" w:rsidTr="00676C56">
        <w:trPr>
          <w:trHeight w:val="425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70A44" w:rsidRDefault="007601EF" w:rsidP="0048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C70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70A44" w:rsidRDefault="00C70A44" w:rsidP="00C70A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Итоговое занятие за 1 год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70A44" w:rsidRPr="00E7240F" w:rsidRDefault="00B93C20" w:rsidP="00486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93C20">
              <w:rPr>
                <w:rFonts w:ascii="Times New Roman" w:eastAsia="Times New Roman" w:hAnsi="Times New Roman" w:cs="Times New Roman"/>
                <w:color w:val="181818"/>
                <w:sz w:val="24"/>
                <w:szCs w:val="28"/>
                <w:lang w:eastAsia="ru-RU"/>
              </w:rPr>
              <w:t>текст викторины.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70A44" w:rsidRPr="00740FD3" w:rsidRDefault="00740FD3" w:rsidP="001060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40FD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дизайн-анализ, создание ситуации достижения и успеха.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756" w:rsidRPr="00260756" w:rsidRDefault="00260756" w:rsidP="0026075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26075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групповая /</w:t>
            </w:r>
          </w:p>
          <w:p w:rsidR="00260756" w:rsidRPr="00260756" w:rsidRDefault="00260756" w:rsidP="0026075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26075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online занятие</w:t>
            </w:r>
          </w:p>
          <w:p w:rsidR="00C70A44" w:rsidRPr="00486367" w:rsidRDefault="00260756" w:rsidP="0026075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607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учебные занятия в актовом зале; лекция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0A44" w:rsidRPr="00486367" w:rsidRDefault="00C70A44" w:rsidP="00486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Лицей №15</w:t>
            </w:r>
            <w:r w:rsidRPr="0048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70A44" w:rsidRPr="00FC4B88" w:rsidRDefault="00FC4B88" w:rsidP="00FC4B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Экзамен, самоанализ деятельности.</w:t>
            </w:r>
          </w:p>
        </w:tc>
      </w:tr>
      <w:tr w:rsidR="00486367" w:rsidRPr="00486367" w:rsidTr="00676C56">
        <w:trPr>
          <w:trHeight w:val="425"/>
        </w:trPr>
        <w:tc>
          <w:tcPr>
            <w:tcW w:w="1470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86367" w:rsidRPr="00486367" w:rsidRDefault="00486367" w:rsidP="00486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863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 год обучения</w:t>
            </w:r>
          </w:p>
        </w:tc>
      </w:tr>
      <w:tr w:rsidR="00486367" w:rsidRPr="00486367" w:rsidTr="00676C56">
        <w:trPr>
          <w:trHeight w:val="425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86367" w:rsidRPr="00486367" w:rsidRDefault="007601EF" w:rsidP="0048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86367" w:rsidRPr="00486367" w:rsidRDefault="00C70A44" w:rsidP="00486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86367" w:rsidRPr="00C70A44" w:rsidRDefault="00260756" w:rsidP="00486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4863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компьютер, проектор</w:t>
            </w:r>
            <w:r w:rsidR="00B93C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86367" w:rsidRPr="00AA30F4" w:rsidRDefault="00AA30F4" w:rsidP="00AA30F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30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игровой, наглядный, иллюстрированный.</w:t>
            </w:r>
          </w:p>
          <w:p w:rsidR="00260756" w:rsidRPr="00C70A44" w:rsidRDefault="00260756" w:rsidP="00AA30F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  <w:p w:rsidR="00486367" w:rsidRPr="00C70A44" w:rsidRDefault="00486367" w:rsidP="00AA30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756" w:rsidRPr="00260756" w:rsidRDefault="00260756" w:rsidP="0026075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26075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групповая /</w:t>
            </w:r>
          </w:p>
          <w:p w:rsidR="00260756" w:rsidRPr="00260756" w:rsidRDefault="00260756" w:rsidP="0026075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26075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online занятие</w:t>
            </w:r>
          </w:p>
          <w:p w:rsidR="00486367" w:rsidRPr="00C70A44" w:rsidRDefault="00260756" w:rsidP="0026075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2607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учебные занятия в актовом зале; лекция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367" w:rsidRPr="00486367" w:rsidRDefault="00C70A44" w:rsidP="00486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Лицей №15</w:t>
            </w:r>
            <w:r w:rsidRPr="0048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86367" w:rsidRPr="00486367" w:rsidRDefault="00FC4B88" w:rsidP="00FC4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Беседа.</w:t>
            </w:r>
          </w:p>
        </w:tc>
      </w:tr>
      <w:tr w:rsidR="00486367" w:rsidRPr="00486367" w:rsidTr="00676C56">
        <w:trPr>
          <w:trHeight w:val="425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86367" w:rsidRPr="00486367" w:rsidRDefault="007601EF" w:rsidP="0048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486367" w:rsidRPr="00486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86367" w:rsidRPr="00486367" w:rsidRDefault="00C70A44" w:rsidP="00C70A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История театра. Театр как вид искусства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86367" w:rsidRPr="00486367" w:rsidRDefault="00B93C20" w:rsidP="00486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0756">
              <w:rPr>
                <w:rFonts w:ascii="Times New Roman" w:eastAsia="Times New Roman" w:hAnsi="Times New Roman" w:cs="Times New Roman"/>
                <w:color w:val="181818"/>
                <w:sz w:val="24"/>
                <w:szCs w:val="28"/>
                <w:lang w:eastAsia="ru-RU"/>
              </w:rPr>
              <w:t>компьютер,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8"/>
                <w:lang w:eastAsia="ru-RU"/>
              </w:rPr>
              <w:t xml:space="preserve"> </w:t>
            </w:r>
            <w:r w:rsidRPr="00260756">
              <w:rPr>
                <w:rFonts w:ascii="Times New Roman" w:eastAsia="Times New Roman" w:hAnsi="Times New Roman" w:cs="Times New Roman"/>
                <w:color w:val="181818"/>
                <w:sz w:val="24"/>
                <w:szCs w:val="28"/>
                <w:lang w:eastAsia="ru-RU"/>
              </w:rPr>
              <w:t>видеофильмы, фотографии.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60756" w:rsidRPr="00AA30F4" w:rsidRDefault="00AA30F4" w:rsidP="00AA30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A30F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метод игрового содержания, наглядный, объяснительно-иллюстративный.</w:t>
            </w:r>
          </w:p>
          <w:p w:rsidR="00486367" w:rsidRPr="00C70A44" w:rsidRDefault="00260756" w:rsidP="00AA30F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C70A44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756" w:rsidRPr="00260756" w:rsidRDefault="00260756" w:rsidP="0026075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26075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групповая /</w:t>
            </w:r>
          </w:p>
          <w:p w:rsidR="00260756" w:rsidRPr="00260756" w:rsidRDefault="00260756" w:rsidP="0026075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26075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online занятие</w:t>
            </w:r>
          </w:p>
          <w:p w:rsidR="00486367" w:rsidRPr="00C70A44" w:rsidRDefault="00260756" w:rsidP="0026075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2607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учебные занятия в актовом зале; лекция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367" w:rsidRPr="00486367" w:rsidRDefault="00C70A44" w:rsidP="00486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Лицей №15</w:t>
            </w:r>
            <w:r w:rsidRPr="0048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86367" w:rsidRPr="00676C56" w:rsidRDefault="00676C56" w:rsidP="00FC4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76C5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Разыгрывание мистерии.</w:t>
            </w:r>
          </w:p>
          <w:p w:rsidR="00676C56" w:rsidRDefault="00676C56" w:rsidP="00FC4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6C56" w:rsidRDefault="00676C56" w:rsidP="00FC4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6C56" w:rsidRDefault="00676C56" w:rsidP="00FC4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6C56" w:rsidRPr="00486367" w:rsidRDefault="00676C56" w:rsidP="00FC4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86367" w:rsidRPr="00486367" w:rsidTr="00676C56">
        <w:trPr>
          <w:trHeight w:val="425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86367" w:rsidRPr="00486367" w:rsidRDefault="007601EF" w:rsidP="0048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486367" w:rsidRPr="00486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86367" w:rsidRPr="00486367" w:rsidRDefault="00C70A44" w:rsidP="00486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Актерская грамота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86367" w:rsidRPr="00C70A44" w:rsidRDefault="00B93C20" w:rsidP="00486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8"/>
                <w:lang w:eastAsia="ru-RU"/>
              </w:rPr>
              <w:t>компьютер</w:t>
            </w:r>
            <w:r w:rsidRPr="00260756">
              <w:rPr>
                <w:rFonts w:ascii="Times New Roman" w:eastAsia="Times New Roman" w:hAnsi="Times New Roman" w:cs="Times New Roman"/>
                <w:color w:val="181818"/>
                <w:sz w:val="24"/>
                <w:szCs w:val="28"/>
                <w:lang w:eastAsia="ru-RU"/>
              </w:rPr>
              <w:t>, карточки с заданиями, фотографии, DVD, CD – диски с записями спектаклей 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86367" w:rsidRPr="00AA30F4" w:rsidRDefault="00AA30F4" w:rsidP="00AA30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A30F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метод игрового содержания, наглядный, объяснительно-иллюстративный.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756" w:rsidRPr="00260756" w:rsidRDefault="00260756" w:rsidP="00260756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26075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групповая /</w:t>
            </w:r>
          </w:p>
          <w:p w:rsidR="00260756" w:rsidRPr="00260756" w:rsidRDefault="00260756" w:rsidP="00260756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26075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online занятие</w:t>
            </w:r>
          </w:p>
          <w:p w:rsidR="00486367" w:rsidRPr="00C70A44" w:rsidRDefault="00260756" w:rsidP="00260756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  <w:lang w:eastAsia="ru-RU"/>
              </w:rPr>
            </w:pPr>
            <w:r w:rsidRPr="002607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учебные занятия в актовом зале; лекция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6367" w:rsidRPr="00486367" w:rsidRDefault="00C70A44" w:rsidP="00486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Лицей №15</w:t>
            </w:r>
            <w:r w:rsidRPr="0048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86367" w:rsidRPr="00486367" w:rsidRDefault="00676C56" w:rsidP="00FC4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C5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Блиц-опрос, самостоятельные импровизации.</w:t>
            </w:r>
          </w:p>
        </w:tc>
      </w:tr>
      <w:tr w:rsidR="00C70A44" w:rsidRPr="00486367" w:rsidTr="00676C56">
        <w:trPr>
          <w:trHeight w:val="425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70A44" w:rsidRDefault="007601EF" w:rsidP="00C70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C70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70A44" w:rsidRDefault="00C70A44" w:rsidP="00C70A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Художественное чтение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93C20" w:rsidRPr="00B93C20" w:rsidRDefault="00B93C20" w:rsidP="00B93C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8"/>
                <w:lang w:eastAsia="ru-RU"/>
              </w:rPr>
            </w:pPr>
            <w:r w:rsidRPr="00B93C20">
              <w:rPr>
                <w:rFonts w:ascii="Times New Roman" w:eastAsia="Times New Roman" w:hAnsi="Times New Roman" w:cs="Times New Roman"/>
                <w:color w:val="181818"/>
                <w:sz w:val="24"/>
                <w:szCs w:val="28"/>
                <w:lang w:eastAsia="ru-RU"/>
              </w:rPr>
              <w:t>компьютер, индивидуальные карточки с упражнениями по теме.</w:t>
            </w:r>
          </w:p>
          <w:p w:rsidR="00C70A44" w:rsidRPr="00486367" w:rsidRDefault="00C70A44" w:rsidP="00486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70A44" w:rsidRPr="00486367" w:rsidRDefault="00AA30F4" w:rsidP="00AA30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30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 ступенчатого повышения нагрузок, метод игрового содержания, метод импровизации.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756" w:rsidRPr="00260756" w:rsidRDefault="00260756" w:rsidP="00260756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26075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групповая /</w:t>
            </w:r>
          </w:p>
          <w:p w:rsidR="00260756" w:rsidRPr="00260756" w:rsidRDefault="00260756" w:rsidP="00260756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26075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online занятие</w:t>
            </w:r>
          </w:p>
          <w:p w:rsidR="00C70A44" w:rsidRPr="00486367" w:rsidRDefault="00260756" w:rsidP="00260756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607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учебные занятия в актовом зале; лекция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0A44" w:rsidRPr="00486367" w:rsidRDefault="00C70A44" w:rsidP="00486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Лицей №15</w:t>
            </w:r>
            <w:r w:rsidRPr="0048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70A44" w:rsidRPr="00486367" w:rsidRDefault="00676C56" w:rsidP="00676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</w:t>
            </w:r>
            <w:r w:rsidRPr="00676C5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нализ практической деятельности.</w:t>
            </w:r>
          </w:p>
        </w:tc>
      </w:tr>
      <w:tr w:rsidR="00C70A44" w:rsidRPr="00486367" w:rsidTr="00676C56">
        <w:trPr>
          <w:trHeight w:val="425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70A44" w:rsidRDefault="007601EF" w:rsidP="0048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C70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70A44" w:rsidRDefault="00C70A44" w:rsidP="00C70A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Сценическое движение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70A44" w:rsidRPr="00486367" w:rsidRDefault="00B93C20" w:rsidP="00486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C20">
              <w:rPr>
                <w:rFonts w:ascii="Times New Roman" w:eastAsia="Times New Roman" w:hAnsi="Times New Roman" w:cs="Times New Roman"/>
                <w:color w:val="181818"/>
                <w:sz w:val="24"/>
                <w:szCs w:val="28"/>
                <w:lang w:eastAsia="ru-RU"/>
              </w:rPr>
              <w:t>маты или акробатические дорожки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70A44" w:rsidRPr="00486367" w:rsidRDefault="00AA30F4" w:rsidP="00AA30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30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метод ступенчатого </w:t>
            </w:r>
            <w:r w:rsidRPr="00AA30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повышения нагрузок, метод плотных нагрузок, метод взаимообучения.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756" w:rsidRPr="00260756" w:rsidRDefault="00260756" w:rsidP="00260756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26075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lastRenderedPageBreak/>
              <w:t>групповая /</w:t>
            </w:r>
          </w:p>
          <w:p w:rsidR="00260756" w:rsidRPr="00260756" w:rsidRDefault="00260756" w:rsidP="00260756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26075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online занятие</w:t>
            </w:r>
          </w:p>
          <w:p w:rsidR="00C70A44" w:rsidRPr="00486367" w:rsidRDefault="00260756" w:rsidP="00260756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607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lastRenderedPageBreak/>
              <w:t>учебные занятия в актовом зале; лекция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0A44" w:rsidRPr="00486367" w:rsidRDefault="00C70A44" w:rsidP="00486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МКОУ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Лицей №15</w:t>
            </w:r>
            <w:r w:rsidRPr="0048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70A44" w:rsidRPr="00486367" w:rsidRDefault="00676C56" w:rsidP="00676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Этюды</w:t>
            </w:r>
          </w:p>
        </w:tc>
      </w:tr>
      <w:tr w:rsidR="00C70A44" w:rsidRPr="00486367" w:rsidTr="00676C56">
        <w:trPr>
          <w:trHeight w:val="425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70A44" w:rsidRDefault="007601EF" w:rsidP="0048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6</w:t>
            </w:r>
            <w:r w:rsidR="00C70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70A44" w:rsidRDefault="00C70A44" w:rsidP="00C70A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над пьесой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93C20" w:rsidRPr="00B93C20" w:rsidRDefault="00B93C20" w:rsidP="00B93C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8"/>
                <w:lang w:eastAsia="ru-RU"/>
              </w:rPr>
            </w:pPr>
            <w:r w:rsidRPr="00B93C20">
              <w:rPr>
                <w:rFonts w:ascii="Times New Roman" w:eastAsia="Times New Roman" w:hAnsi="Times New Roman" w:cs="Times New Roman"/>
                <w:color w:val="181818"/>
                <w:sz w:val="24"/>
                <w:szCs w:val="28"/>
                <w:lang w:eastAsia="ru-RU"/>
              </w:rPr>
              <w:t>компьютер, индивидуальные карточки с упражнениями по теме.</w:t>
            </w:r>
          </w:p>
          <w:p w:rsidR="00C70A44" w:rsidRPr="00486367" w:rsidRDefault="00C70A44" w:rsidP="00486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70A44" w:rsidRPr="00486367" w:rsidRDefault="00AA30F4" w:rsidP="00AA30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30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 ступенчатого повышения нагрузок, метод игрового содержания, метод импровизации.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756" w:rsidRPr="00260756" w:rsidRDefault="00260756" w:rsidP="00260756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26075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групповая /</w:t>
            </w:r>
          </w:p>
          <w:p w:rsidR="00260756" w:rsidRPr="00260756" w:rsidRDefault="00260756" w:rsidP="00260756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26075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online занятие</w:t>
            </w:r>
          </w:p>
          <w:p w:rsidR="00C70A44" w:rsidRPr="00486367" w:rsidRDefault="00260756" w:rsidP="00260756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607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учебные занятия в актовом зале; лекция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0A44" w:rsidRPr="00486367" w:rsidRDefault="00C70A44" w:rsidP="00486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Лицей №15</w:t>
            </w:r>
            <w:r w:rsidRPr="0048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76C56" w:rsidRDefault="00676C56" w:rsidP="00676C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Анализ пьесы.</w:t>
            </w:r>
          </w:p>
          <w:p w:rsidR="00676C56" w:rsidRDefault="00676C56" w:rsidP="00676C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Создание эскизов более сложного грима.</w:t>
            </w:r>
          </w:p>
          <w:p w:rsidR="00C70A44" w:rsidRPr="00486367" w:rsidRDefault="00676C56" w:rsidP="00676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Премьера показ спектакля на зрителя.</w:t>
            </w:r>
          </w:p>
        </w:tc>
      </w:tr>
      <w:tr w:rsidR="00C70A44" w:rsidRPr="00486367" w:rsidTr="00676C56">
        <w:trPr>
          <w:trHeight w:val="425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70A44" w:rsidRDefault="007601EF" w:rsidP="0048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C70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70A44" w:rsidRDefault="00C70A44" w:rsidP="00486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 и психологические практикумы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93C20" w:rsidRPr="00B93C20" w:rsidRDefault="00B93C20" w:rsidP="00B93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8"/>
                <w:lang w:eastAsia="ru-RU"/>
              </w:rPr>
            </w:pPr>
            <w:r w:rsidRPr="00B93C20">
              <w:rPr>
                <w:rFonts w:ascii="Times New Roman" w:eastAsia="Times New Roman" w:hAnsi="Times New Roman" w:cs="Times New Roman"/>
                <w:color w:val="181818"/>
                <w:sz w:val="24"/>
                <w:szCs w:val="28"/>
                <w:lang w:eastAsia="ru-RU"/>
              </w:rPr>
              <w:t>компьютер, проект,</w:t>
            </w:r>
          </w:p>
          <w:p w:rsidR="00C70A44" w:rsidRPr="00486367" w:rsidRDefault="00B93C20" w:rsidP="00B93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C20">
              <w:rPr>
                <w:rFonts w:ascii="Times New Roman" w:eastAsia="Times New Roman" w:hAnsi="Times New Roman" w:cs="Times New Roman"/>
                <w:color w:val="181818"/>
                <w:sz w:val="24"/>
                <w:szCs w:val="28"/>
                <w:lang w:eastAsia="ru-RU"/>
              </w:rPr>
              <w:t>сценарии.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70A44" w:rsidRPr="00486367" w:rsidRDefault="00AA30F4" w:rsidP="00AA30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30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эвристический, метод полных нагрузок.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756" w:rsidRPr="00260756" w:rsidRDefault="00260756" w:rsidP="00260756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26075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групповая /</w:t>
            </w:r>
          </w:p>
          <w:p w:rsidR="00260756" w:rsidRPr="00260756" w:rsidRDefault="00260756" w:rsidP="00260756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26075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online занятие</w:t>
            </w:r>
          </w:p>
          <w:p w:rsidR="00C70A44" w:rsidRPr="00486367" w:rsidRDefault="00260756" w:rsidP="00260756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607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учебные занятия в актовом зале; лекция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0A44" w:rsidRPr="00486367" w:rsidRDefault="00C70A44" w:rsidP="00486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Лицей №15</w:t>
            </w:r>
            <w:r w:rsidRPr="0048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76C56" w:rsidRDefault="00676C56" w:rsidP="00676C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4B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Совместное обсуждение и оценка сделанного.</w:t>
            </w:r>
          </w:p>
          <w:p w:rsidR="00C70A44" w:rsidRPr="00486367" w:rsidRDefault="00C70A44" w:rsidP="00676C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0A44" w:rsidRPr="00486367" w:rsidTr="00676C56">
        <w:trPr>
          <w:trHeight w:val="425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70A44" w:rsidRDefault="007601EF" w:rsidP="0048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C70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70A44" w:rsidRDefault="00C70A44" w:rsidP="00486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Итоговое занятие за 2 год обучения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70A44" w:rsidRPr="00486367" w:rsidRDefault="00B93C20" w:rsidP="00486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C20">
              <w:rPr>
                <w:rFonts w:ascii="Times New Roman" w:eastAsia="Times New Roman" w:hAnsi="Times New Roman" w:cs="Times New Roman"/>
                <w:color w:val="181818"/>
                <w:sz w:val="24"/>
                <w:szCs w:val="28"/>
                <w:lang w:eastAsia="ru-RU"/>
              </w:rPr>
              <w:t>текст викторины.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70A44" w:rsidRPr="00486367" w:rsidRDefault="00AA30F4" w:rsidP="00AA30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30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дизайн-анализ, создание ситуации достижения и успеха.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756" w:rsidRPr="00260756" w:rsidRDefault="00260756" w:rsidP="00260756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26075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групповая /</w:t>
            </w:r>
          </w:p>
          <w:p w:rsidR="00260756" w:rsidRPr="00260756" w:rsidRDefault="00260756" w:rsidP="00260756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26075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online занятие</w:t>
            </w:r>
          </w:p>
          <w:p w:rsidR="00C70A44" w:rsidRPr="00486367" w:rsidRDefault="00260756" w:rsidP="00260756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607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учебные занятия в актовом зале; лекция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0A44" w:rsidRPr="00486367" w:rsidRDefault="00C70A44" w:rsidP="00486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Лицей №15</w:t>
            </w:r>
            <w:r w:rsidRPr="0048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70A44" w:rsidRPr="00486367" w:rsidRDefault="00676C56" w:rsidP="00486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Экзамен, самоанализ деятельности.</w:t>
            </w:r>
          </w:p>
        </w:tc>
      </w:tr>
      <w:tr w:rsidR="00C70A44" w:rsidRPr="00486367" w:rsidTr="00676C56">
        <w:trPr>
          <w:trHeight w:val="425"/>
        </w:trPr>
        <w:tc>
          <w:tcPr>
            <w:tcW w:w="1470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70A44" w:rsidRPr="00C70A44" w:rsidRDefault="00C70A44" w:rsidP="00486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год обучения</w:t>
            </w:r>
          </w:p>
        </w:tc>
      </w:tr>
      <w:tr w:rsidR="00C70A44" w:rsidRPr="00486367" w:rsidTr="00676C56">
        <w:trPr>
          <w:trHeight w:val="425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70A44" w:rsidRDefault="00C70A44" w:rsidP="0048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70A44" w:rsidRDefault="00C70A44" w:rsidP="00C70A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70A44" w:rsidRPr="00486367" w:rsidRDefault="00260756" w:rsidP="00486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компьютер, проектор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70A44" w:rsidRPr="00486367" w:rsidRDefault="00C70A44" w:rsidP="00AA30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756" w:rsidRPr="00260756" w:rsidRDefault="00260756" w:rsidP="00260756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26075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групповая /</w:t>
            </w:r>
          </w:p>
          <w:p w:rsidR="00260756" w:rsidRPr="00260756" w:rsidRDefault="00260756" w:rsidP="00260756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26075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online занятие</w:t>
            </w:r>
          </w:p>
          <w:p w:rsidR="00C70A44" w:rsidRPr="00486367" w:rsidRDefault="00260756" w:rsidP="0026075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607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учебные занятия в актовом зале; лекция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0A44" w:rsidRPr="00486367" w:rsidRDefault="00C70A44" w:rsidP="00486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Лицей №15</w:t>
            </w:r>
            <w:r w:rsidRPr="0048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70A44" w:rsidRPr="00486367" w:rsidRDefault="00676C56" w:rsidP="00676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Беседа.</w:t>
            </w:r>
          </w:p>
        </w:tc>
      </w:tr>
      <w:tr w:rsidR="00C70A44" w:rsidRPr="00486367" w:rsidTr="00676C56">
        <w:trPr>
          <w:trHeight w:val="425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70A44" w:rsidRDefault="00C70A44" w:rsidP="0048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70A44" w:rsidRDefault="00C70A44" w:rsidP="00C70A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Актерская грамота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70A44" w:rsidRDefault="00B93C20" w:rsidP="00DC45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8"/>
                <w:lang w:eastAsia="ru-RU"/>
              </w:rPr>
              <w:t>компьютер</w:t>
            </w:r>
            <w:r w:rsidR="00DC450E">
              <w:rPr>
                <w:rFonts w:ascii="Times New Roman" w:eastAsia="Times New Roman" w:hAnsi="Times New Roman" w:cs="Times New Roman"/>
                <w:color w:val="181818"/>
                <w:sz w:val="24"/>
                <w:szCs w:val="28"/>
                <w:lang w:eastAsia="ru-RU"/>
              </w:rPr>
              <w:t>, карточки с заданиями,</w:t>
            </w:r>
            <w:r w:rsidR="00B945F6">
              <w:rPr>
                <w:rFonts w:ascii="Times New Roman" w:eastAsia="Times New Roman" w:hAnsi="Times New Roman" w:cs="Times New Roman"/>
                <w:color w:val="181818"/>
                <w:sz w:val="24"/>
                <w:szCs w:val="28"/>
                <w:lang w:eastAsia="ru-RU"/>
              </w:rPr>
              <w:t xml:space="preserve"> </w:t>
            </w:r>
            <w:r w:rsidRPr="00260756">
              <w:rPr>
                <w:rFonts w:ascii="Times New Roman" w:eastAsia="Times New Roman" w:hAnsi="Times New Roman" w:cs="Times New Roman"/>
                <w:color w:val="181818"/>
                <w:sz w:val="24"/>
                <w:szCs w:val="28"/>
                <w:lang w:eastAsia="ru-RU"/>
              </w:rPr>
              <w:t>фотографии, DVD, CD – диски с записями спектаклей .</w:t>
            </w:r>
          </w:p>
          <w:p w:rsidR="00676C56" w:rsidRDefault="00676C56" w:rsidP="00486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6C56" w:rsidRDefault="00676C56" w:rsidP="00486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6C56" w:rsidRPr="00486367" w:rsidRDefault="00676C56" w:rsidP="00486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70A44" w:rsidRPr="00486367" w:rsidRDefault="00AA30F4" w:rsidP="00AA30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30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 игрового содержания, наглядный, объяснительно-иллюстративный.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756" w:rsidRPr="00260756" w:rsidRDefault="00260756" w:rsidP="00260756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26075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групповая /</w:t>
            </w:r>
          </w:p>
          <w:p w:rsidR="00260756" w:rsidRPr="00260756" w:rsidRDefault="00260756" w:rsidP="00260756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26075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online занятие</w:t>
            </w:r>
          </w:p>
          <w:p w:rsidR="00C70A44" w:rsidRPr="00486367" w:rsidRDefault="00260756" w:rsidP="00260756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607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учебные занятия в актовом зале; лекция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0A44" w:rsidRPr="00486367" w:rsidRDefault="00C70A44" w:rsidP="00486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Лицей №15</w:t>
            </w:r>
            <w:r w:rsidRPr="0048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70A44" w:rsidRPr="00486367" w:rsidRDefault="00676C56" w:rsidP="00676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C5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Блиц-опрос, самостоятельные импровизации.</w:t>
            </w:r>
          </w:p>
        </w:tc>
      </w:tr>
      <w:tr w:rsidR="00C70A44" w:rsidRPr="00486367" w:rsidTr="00676C56">
        <w:trPr>
          <w:trHeight w:val="425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70A44" w:rsidRDefault="00C70A44" w:rsidP="0048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70A44" w:rsidRDefault="00C70A44" w:rsidP="00C70A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Художественное чтение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93C20" w:rsidRPr="00B93C20" w:rsidRDefault="00B93C20" w:rsidP="00B93C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8"/>
                <w:lang w:eastAsia="ru-RU"/>
              </w:rPr>
            </w:pPr>
            <w:r w:rsidRPr="00B93C20">
              <w:rPr>
                <w:rFonts w:ascii="Times New Roman" w:eastAsia="Times New Roman" w:hAnsi="Times New Roman" w:cs="Times New Roman"/>
                <w:color w:val="181818"/>
                <w:sz w:val="24"/>
                <w:szCs w:val="28"/>
                <w:lang w:eastAsia="ru-RU"/>
              </w:rPr>
              <w:t>компьютер, индивидуальные карточки с упражнениями по теме.</w:t>
            </w:r>
          </w:p>
          <w:p w:rsidR="00C70A44" w:rsidRPr="00486367" w:rsidRDefault="00C70A44" w:rsidP="00B93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70A44" w:rsidRPr="00486367" w:rsidRDefault="00AA30F4" w:rsidP="00AA30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30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 ступенчатого повышения нагрузок, метод игрового содержания, метод импровизации.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756" w:rsidRPr="00260756" w:rsidRDefault="00260756" w:rsidP="00260756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26075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групповая /</w:t>
            </w:r>
          </w:p>
          <w:p w:rsidR="00260756" w:rsidRPr="00260756" w:rsidRDefault="00260756" w:rsidP="00260756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26075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online занятие</w:t>
            </w:r>
          </w:p>
          <w:p w:rsidR="00C70A44" w:rsidRPr="00486367" w:rsidRDefault="00260756" w:rsidP="00260756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607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учебные занятия в актовом зале; лекция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0A44" w:rsidRPr="00486367" w:rsidRDefault="00C70A44" w:rsidP="00486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Лицей №15</w:t>
            </w:r>
            <w:r w:rsidRPr="0048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76C56" w:rsidRPr="00FC4B88" w:rsidRDefault="00676C56" w:rsidP="00676C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4B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Упражнение по дыханию.</w:t>
            </w:r>
          </w:p>
          <w:p w:rsidR="00C70A44" w:rsidRPr="00486367" w:rsidRDefault="00C70A44" w:rsidP="00676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0A44" w:rsidRPr="00486367" w:rsidTr="00676C56">
        <w:trPr>
          <w:trHeight w:val="425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70A44" w:rsidRDefault="00C70A44" w:rsidP="0048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70A44" w:rsidRDefault="00C70A44" w:rsidP="00C70A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Сценическое движение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70A44" w:rsidRPr="00486367" w:rsidRDefault="00B93C20" w:rsidP="00B93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C20">
              <w:rPr>
                <w:rFonts w:ascii="Times New Roman" w:eastAsia="Times New Roman" w:hAnsi="Times New Roman" w:cs="Times New Roman"/>
                <w:color w:val="181818"/>
                <w:sz w:val="24"/>
                <w:szCs w:val="28"/>
                <w:lang w:eastAsia="ru-RU"/>
              </w:rPr>
              <w:t>маты или акробатические дорожки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70A44" w:rsidRPr="00486367" w:rsidRDefault="00AA30F4" w:rsidP="00AA30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30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метод ступенчатого повышения нагрузок, метод плотных нагрузок, метод </w:t>
            </w:r>
            <w:r w:rsidRPr="00AA30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взаимообучения.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756" w:rsidRPr="00260756" w:rsidRDefault="00260756" w:rsidP="00260756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26075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lastRenderedPageBreak/>
              <w:t>групповая /</w:t>
            </w:r>
          </w:p>
          <w:p w:rsidR="00260756" w:rsidRPr="00260756" w:rsidRDefault="00260756" w:rsidP="00260756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26075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online занятие</w:t>
            </w:r>
          </w:p>
          <w:p w:rsidR="00C70A44" w:rsidRPr="00486367" w:rsidRDefault="00260756" w:rsidP="00260756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607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учебные занятия в актовом зале; лекция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0A44" w:rsidRPr="00486367" w:rsidRDefault="00C70A44" w:rsidP="00486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Лицей №15</w:t>
            </w:r>
            <w:r w:rsidRPr="0048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70A44" w:rsidRPr="00486367" w:rsidRDefault="00676C56" w:rsidP="00676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Этюды.</w:t>
            </w:r>
          </w:p>
        </w:tc>
      </w:tr>
      <w:tr w:rsidR="00676C56" w:rsidRPr="00486367" w:rsidTr="00676C56">
        <w:trPr>
          <w:trHeight w:val="425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76C56" w:rsidRDefault="00676C56" w:rsidP="0048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1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76C56" w:rsidRDefault="00676C56" w:rsidP="00C70A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над пьесой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93C20" w:rsidRPr="00B93C20" w:rsidRDefault="00B93C20" w:rsidP="00B93C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8"/>
                <w:lang w:eastAsia="ru-RU"/>
              </w:rPr>
            </w:pPr>
            <w:r w:rsidRPr="00B93C20">
              <w:rPr>
                <w:rFonts w:ascii="Times New Roman" w:eastAsia="Times New Roman" w:hAnsi="Times New Roman" w:cs="Times New Roman"/>
                <w:color w:val="181818"/>
                <w:sz w:val="24"/>
                <w:szCs w:val="28"/>
                <w:lang w:eastAsia="ru-RU"/>
              </w:rPr>
              <w:t>компьютер, индивидуальные карточки с упражнениями по теме.</w:t>
            </w:r>
          </w:p>
          <w:p w:rsidR="00676C56" w:rsidRPr="00486367" w:rsidRDefault="00676C56" w:rsidP="00B93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76C56" w:rsidRPr="00486367" w:rsidRDefault="00AA30F4" w:rsidP="00AA30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30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 ступенчатого повышения нагрузок, метод игрового содержания, метод импровизации.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756" w:rsidRPr="00260756" w:rsidRDefault="00260756" w:rsidP="0026075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26075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групповая /</w:t>
            </w:r>
          </w:p>
          <w:p w:rsidR="00260756" w:rsidRPr="00260756" w:rsidRDefault="00260756" w:rsidP="0026075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26075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online занятие</w:t>
            </w:r>
          </w:p>
          <w:p w:rsidR="00676C56" w:rsidRPr="00486367" w:rsidRDefault="00260756" w:rsidP="0026075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607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учебные занятия в актовом зале; лекция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6C56" w:rsidRPr="00486367" w:rsidRDefault="00676C56" w:rsidP="00676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"Лицей №15</w:t>
            </w:r>
            <w:r w:rsidR="002607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76C56" w:rsidRDefault="00676C56" w:rsidP="00676C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Анализ пьесы.</w:t>
            </w:r>
          </w:p>
          <w:p w:rsidR="00676C56" w:rsidRDefault="00676C56" w:rsidP="00676C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Создание эскизов более сложного грима.</w:t>
            </w:r>
          </w:p>
          <w:p w:rsidR="00676C56" w:rsidRDefault="00676C56" w:rsidP="00676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Премьера показ спектакля на зрителя.</w:t>
            </w:r>
          </w:p>
        </w:tc>
      </w:tr>
      <w:tr w:rsidR="00C70A44" w:rsidRPr="00486367" w:rsidTr="00676C56">
        <w:trPr>
          <w:trHeight w:val="425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70A44" w:rsidRDefault="00676C56" w:rsidP="0048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C70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70A44" w:rsidRDefault="00C70A44" w:rsidP="00C70A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 и психологические практикумы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93C20" w:rsidRPr="00B93C20" w:rsidRDefault="00B93C20" w:rsidP="00B93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8"/>
                <w:lang w:eastAsia="ru-RU"/>
              </w:rPr>
            </w:pPr>
            <w:r w:rsidRPr="00B93C20">
              <w:rPr>
                <w:rFonts w:ascii="Times New Roman" w:eastAsia="Times New Roman" w:hAnsi="Times New Roman" w:cs="Times New Roman"/>
                <w:color w:val="181818"/>
                <w:sz w:val="24"/>
                <w:szCs w:val="28"/>
                <w:lang w:eastAsia="ru-RU"/>
              </w:rPr>
              <w:t>компьютер, проект,</w:t>
            </w:r>
          </w:p>
          <w:p w:rsidR="00C70A44" w:rsidRPr="00486367" w:rsidRDefault="00B93C20" w:rsidP="00B93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C20">
              <w:rPr>
                <w:rFonts w:ascii="Times New Roman" w:eastAsia="Times New Roman" w:hAnsi="Times New Roman" w:cs="Times New Roman"/>
                <w:color w:val="181818"/>
                <w:sz w:val="24"/>
                <w:szCs w:val="28"/>
                <w:lang w:eastAsia="ru-RU"/>
              </w:rPr>
              <w:t>сценарии.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70A44" w:rsidRPr="00486367" w:rsidRDefault="00AA30F4" w:rsidP="00AA30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30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эвристический, метод полных нагрузок.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756" w:rsidRPr="00260756" w:rsidRDefault="00260756" w:rsidP="00260756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26075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групповая /</w:t>
            </w:r>
          </w:p>
          <w:p w:rsidR="00260756" w:rsidRPr="00260756" w:rsidRDefault="00260756" w:rsidP="00260756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26075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online занятие</w:t>
            </w:r>
          </w:p>
          <w:p w:rsidR="00C70A44" w:rsidRPr="00486367" w:rsidRDefault="00260756" w:rsidP="00260756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607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учебные занятия в актовом зале; лекция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0A44" w:rsidRPr="00486367" w:rsidRDefault="00C70A44" w:rsidP="00486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Лицей №15</w:t>
            </w:r>
            <w:r w:rsidRPr="0048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76C56" w:rsidRDefault="00676C56" w:rsidP="00676C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4B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Совместное обсуждение и оценка сделанного.</w:t>
            </w:r>
          </w:p>
          <w:p w:rsidR="00C70A44" w:rsidRPr="00486367" w:rsidRDefault="00C70A44" w:rsidP="00486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0A44" w:rsidRPr="00486367" w:rsidTr="00676C56">
        <w:trPr>
          <w:trHeight w:val="425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70A44" w:rsidRDefault="00676C56" w:rsidP="00486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C70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70A44" w:rsidRDefault="00C70A44" w:rsidP="00C70A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Итоговое занятие за 3 год обучения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70A44" w:rsidRPr="00486367" w:rsidRDefault="00B93C20" w:rsidP="00B93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C20">
              <w:rPr>
                <w:rFonts w:ascii="Times New Roman" w:eastAsia="Times New Roman" w:hAnsi="Times New Roman" w:cs="Times New Roman"/>
                <w:color w:val="181818"/>
                <w:sz w:val="24"/>
                <w:szCs w:val="28"/>
                <w:lang w:eastAsia="ru-RU"/>
              </w:rPr>
              <w:t>текст викторины.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70A44" w:rsidRPr="00486367" w:rsidRDefault="00AA30F4" w:rsidP="00AA30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30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дизайн-анализ, создание ситуации достижения и успеха.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0756" w:rsidRPr="00260756" w:rsidRDefault="00260756" w:rsidP="00260756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26075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групповая /</w:t>
            </w:r>
          </w:p>
          <w:p w:rsidR="00260756" w:rsidRPr="00260756" w:rsidRDefault="00260756" w:rsidP="00260756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26075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online занятие</w:t>
            </w:r>
          </w:p>
          <w:p w:rsidR="00C70A44" w:rsidRPr="00486367" w:rsidRDefault="00260756" w:rsidP="00260756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607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учебные занятия в актовом зале; лекция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0A44" w:rsidRPr="00486367" w:rsidRDefault="00C70A44" w:rsidP="00486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Лицей №15</w:t>
            </w:r>
            <w:r w:rsidRPr="00486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70A44" w:rsidRPr="00486367" w:rsidRDefault="00676C56" w:rsidP="004863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Экзамен, самоанализ деятельности.</w:t>
            </w:r>
          </w:p>
        </w:tc>
      </w:tr>
      <w:bookmarkEnd w:id="5"/>
    </w:tbl>
    <w:p w:rsidR="00C70A44" w:rsidRDefault="00C70A44" w:rsidP="00653A06">
      <w:pPr>
        <w:rPr>
          <w:rFonts w:ascii="Times New Roman" w:hAnsi="Times New Roman" w:cs="Times New Roman"/>
          <w:b/>
          <w:sz w:val="28"/>
        </w:rPr>
      </w:pPr>
    </w:p>
    <w:p w:rsidR="00360D5C" w:rsidRPr="00653A06" w:rsidRDefault="00360D5C" w:rsidP="00653A06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653A0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2.5 </w:t>
      </w:r>
      <w:r w:rsidRPr="00653A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Формы, порядок текущего контроля и промежуточной аттестации</w:t>
      </w:r>
    </w:p>
    <w:p w:rsidR="00360D5C" w:rsidRPr="00653A06" w:rsidRDefault="00360D5C" w:rsidP="00653A0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3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эффективности реализации Программы осуществляется в процессе мониторинга. </w:t>
      </w:r>
    </w:p>
    <w:p w:rsidR="00360D5C" w:rsidRPr="00653A06" w:rsidRDefault="00360D5C" w:rsidP="00653A0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3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целью выявления уровня развития способностей и личностных качеств учащихся и их соответствия прогнозируемым результатам дополнительной образовательной общеобразовательной программы проводится аттестация:</w:t>
      </w:r>
    </w:p>
    <w:p w:rsidR="00360D5C" w:rsidRPr="00653A06" w:rsidRDefault="00360D5C" w:rsidP="00653A0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3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входная диагностика (проводится в начале учебного года для определения имеющегося уровня знаний, умений и навыков);</w:t>
      </w:r>
    </w:p>
    <w:p w:rsidR="00360D5C" w:rsidRPr="00653A06" w:rsidRDefault="00360D5C" w:rsidP="00653A0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3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промежуточная диагностика (проводится после первого полугодия);</w:t>
      </w:r>
    </w:p>
    <w:p w:rsidR="00360D5C" w:rsidRPr="00653A06" w:rsidRDefault="00360D5C" w:rsidP="00653A0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3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итоговая диагностика (завершает полный курс обучения по дополнительной общеобразовательной программе, проводится в конце учебного года).</w:t>
      </w:r>
    </w:p>
    <w:p w:rsidR="00360D5C" w:rsidRPr="00653A06" w:rsidRDefault="00360D5C" w:rsidP="00653A06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53A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2.6. Оценочные материалы</w:t>
      </w:r>
    </w:p>
    <w:p w:rsidR="00360D5C" w:rsidRDefault="00360D5C" w:rsidP="00653A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3A06">
        <w:rPr>
          <w:rFonts w:ascii="Times New Roman" w:hAnsi="Times New Roman" w:cs="Times New Roman"/>
          <w:sz w:val="24"/>
          <w:szCs w:val="24"/>
        </w:rPr>
        <w:t>Оценочные материалы</w:t>
      </w:r>
    </w:p>
    <w:tbl>
      <w:tblPr>
        <w:tblW w:w="11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87"/>
        <w:gridCol w:w="2647"/>
        <w:gridCol w:w="458"/>
        <w:gridCol w:w="2187"/>
        <w:gridCol w:w="364"/>
        <w:gridCol w:w="3261"/>
      </w:tblGrid>
      <w:tr w:rsidR="00653A06" w:rsidRPr="00653A06" w:rsidTr="00653A06">
        <w:trPr>
          <w:trHeight w:val="275"/>
        </w:trPr>
        <w:tc>
          <w:tcPr>
            <w:tcW w:w="2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3A06" w:rsidRPr="00653A06" w:rsidRDefault="00653A06" w:rsidP="00653A06">
            <w:pPr>
              <w:widowControl w:val="0"/>
              <w:autoSpaceDE w:val="0"/>
              <w:autoSpaceDN w:val="0"/>
              <w:spacing w:after="0"/>
              <w:ind w:left="142" w:right="4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A06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Оцениваемые</w:t>
            </w:r>
            <w:r w:rsidRPr="00653A06">
              <w:rPr>
                <w:rFonts w:ascii="Times New Roman" w:eastAsia="Times New Roman" w:hAnsi="Times New Roman" w:cs="Times New Roman"/>
                <w:color w:val="000000" w:themeColor="text1"/>
                <w:spacing w:val="-57"/>
                <w:sz w:val="24"/>
                <w:szCs w:val="24"/>
                <w:lang w:eastAsia="ru-RU"/>
              </w:rPr>
              <w:t xml:space="preserve"> </w:t>
            </w:r>
            <w:r w:rsidRPr="00653A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параметры</w:t>
            </w:r>
          </w:p>
        </w:tc>
        <w:tc>
          <w:tcPr>
            <w:tcW w:w="89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3A06" w:rsidRPr="00653A06" w:rsidRDefault="00653A06" w:rsidP="00653A06">
            <w:pPr>
              <w:widowControl w:val="0"/>
              <w:autoSpaceDE w:val="0"/>
              <w:autoSpaceDN w:val="0"/>
              <w:spacing w:after="0"/>
              <w:ind w:left="142" w:right="2344" w:firstLine="42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A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Уровень</w:t>
            </w:r>
            <w:r w:rsidRPr="00653A06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653A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сформированности</w:t>
            </w:r>
          </w:p>
        </w:tc>
      </w:tr>
      <w:tr w:rsidR="00653A06" w:rsidRPr="00653A06" w:rsidTr="00653A06">
        <w:trPr>
          <w:trHeight w:val="276"/>
        </w:trPr>
        <w:tc>
          <w:tcPr>
            <w:tcW w:w="2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A06" w:rsidRPr="00653A06" w:rsidRDefault="00653A06" w:rsidP="00653A06">
            <w:pPr>
              <w:widowControl w:val="0"/>
              <w:autoSpaceDE w:val="0"/>
              <w:autoSpaceDN w:val="0"/>
              <w:spacing w:after="0"/>
              <w:ind w:left="142" w:firstLine="42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3A06" w:rsidRPr="00653A06" w:rsidRDefault="00653A06" w:rsidP="00653A06">
            <w:pPr>
              <w:widowControl w:val="0"/>
              <w:autoSpaceDE w:val="0"/>
              <w:autoSpaceDN w:val="0"/>
              <w:spacing w:after="0"/>
              <w:ind w:left="142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</w:pPr>
            <w:r w:rsidRPr="00653A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Высокий</w:t>
            </w:r>
            <w:r w:rsidRPr="00653A06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653A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уровень</w:t>
            </w:r>
            <w:r w:rsidRPr="00653A06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 </w:t>
            </w:r>
          </w:p>
          <w:p w:rsidR="00653A06" w:rsidRPr="00653A06" w:rsidRDefault="00653A06" w:rsidP="00653A06">
            <w:pPr>
              <w:widowControl w:val="0"/>
              <w:autoSpaceDE w:val="0"/>
              <w:autoSpaceDN w:val="0"/>
              <w:spacing w:after="0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A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(2)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3A06" w:rsidRPr="00653A06" w:rsidRDefault="00653A06" w:rsidP="00653A06">
            <w:pPr>
              <w:widowControl w:val="0"/>
              <w:autoSpaceDE w:val="0"/>
              <w:autoSpaceDN w:val="0"/>
              <w:spacing w:after="0"/>
              <w:ind w:left="142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</w:pPr>
            <w:r w:rsidRPr="00653A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</w:t>
            </w:r>
            <w:r w:rsidRPr="00653A06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653A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уровень</w:t>
            </w:r>
            <w:r w:rsidRPr="00653A06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 </w:t>
            </w:r>
          </w:p>
          <w:p w:rsidR="00653A06" w:rsidRPr="00653A06" w:rsidRDefault="00653A06" w:rsidP="00653A06">
            <w:pPr>
              <w:widowControl w:val="0"/>
              <w:autoSpaceDE w:val="0"/>
              <w:autoSpaceDN w:val="0"/>
              <w:spacing w:after="0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A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(1)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3A06" w:rsidRPr="00653A06" w:rsidRDefault="00653A06" w:rsidP="00653A06">
            <w:pPr>
              <w:widowControl w:val="0"/>
              <w:autoSpaceDE w:val="0"/>
              <w:autoSpaceDN w:val="0"/>
              <w:spacing w:after="0"/>
              <w:ind w:left="142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</w:pPr>
            <w:r w:rsidRPr="00653A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Низкий</w:t>
            </w:r>
            <w:r w:rsidRPr="00653A06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653A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уровень</w:t>
            </w:r>
            <w:r w:rsidRPr="00653A06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 xml:space="preserve"> </w:t>
            </w:r>
          </w:p>
          <w:p w:rsidR="00653A06" w:rsidRPr="00653A06" w:rsidRDefault="00653A06" w:rsidP="00653A06">
            <w:pPr>
              <w:widowControl w:val="0"/>
              <w:autoSpaceDE w:val="0"/>
              <w:autoSpaceDN w:val="0"/>
              <w:spacing w:after="0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A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(0)</w:t>
            </w:r>
          </w:p>
        </w:tc>
      </w:tr>
      <w:tr w:rsidR="00653A06" w:rsidRPr="00653A06" w:rsidTr="00653A06">
        <w:trPr>
          <w:trHeight w:val="275"/>
        </w:trPr>
        <w:tc>
          <w:tcPr>
            <w:tcW w:w="112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3A06" w:rsidRPr="00653A06" w:rsidRDefault="00653A06" w:rsidP="00653A06">
            <w:pPr>
              <w:widowControl w:val="0"/>
              <w:autoSpaceDE w:val="0"/>
              <w:autoSpaceDN w:val="0"/>
              <w:spacing w:after="0"/>
              <w:ind w:left="142" w:firstLine="425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53A0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1.</w:t>
            </w:r>
            <w:r w:rsidRPr="00653A06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653A0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Личностное</w:t>
            </w:r>
            <w:r w:rsidRPr="00653A06">
              <w:rPr>
                <w:rFonts w:ascii="Times New Roman" w:eastAsia="Times New Roman" w:hAnsi="Times New Roman" w:cs="Times New Roman"/>
                <w:b/>
                <w:color w:val="000000" w:themeColor="text1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653A0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развитие</w:t>
            </w:r>
          </w:p>
        </w:tc>
      </w:tr>
      <w:tr w:rsidR="00653A06" w:rsidRPr="00653A06" w:rsidTr="00653A06">
        <w:trPr>
          <w:trHeight w:val="1130"/>
        </w:trPr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53A06" w:rsidRPr="00653A06" w:rsidRDefault="00653A06" w:rsidP="00653A0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3A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1.1.</w:t>
            </w:r>
            <w:r w:rsidRPr="00653A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Творческая</w:t>
            </w:r>
          </w:p>
          <w:p w:rsidR="00653A06" w:rsidRPr="00653A06" w:rsidRDefault="00653A06" w:rsidP="00653A06">
            <w:pPr>
              <w:shd w:val="clear" w:color="auto" w:fill="FFFFFF"/>
              <w:spacing w:after="2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3A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активность</w:t>
            </w:r>
          </w:p>
          <w:p w:rsidR="00653A06" w:rsidRPr="00653A06" w:rsidRDefault="00653A06" w:rsidP="00653A06">
            <w:pPr>
              <w:widowControl w:val="0"/>
              <w:autoSpaceDE w:val="0"/>
              <w:autoSpaceDN w:val="0"/>
              <w:spacing w:after="0"/>
              <w:ind w:left="142" w:firstLine="425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53A06" w:rsidRPr="00653A06" w:rsidRDefault="00653A06" w:rsidP="00653A0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3A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  Вносит</w:t>
            </w:r>
          </w:p>
          <w:p w:rsidR="00653A06" w:rsidRPr="00653A06" w:rsidRDefault="00653A06" w:rsidP="00653A06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3A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предложения по развитию </w:t>
            </w:r>
            <w:r w:rsidRPr="00653A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деятельности</w:t>
            </w:r>
          </w:p>
          <w:p w:rsidR="00653A06" w:rsidRPr="00653A06" w:rsidRDefault="00653A06" w:rsidP="00653A06">
            <w:pPr>
              <w:shd w:val="clear" w:color="auto" w:fill="FFFFFF"/>
              <w:spacing w:after="240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3A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студии. Легко, быстро увлекается творческим делом. Обладает оригинальностью, гибкостью мышления. Богатым воображением, </w:t>
            </w:r>
            <w:r w:rsidRPr="00653A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развитой интуицией. Способностью к созданию новых идей.</w:t>
            </w:r>
          </w:p>
          <w:p w:rsidR="00653A06" w:rsidRPr="00653A06" w:rsidRDefault="00653A06" w:rsidP="00653A06">
            <w:pPr>
              <w:shd w:val="clear" w:color="auto" w:fill="FFFFFF"/>
              <w:spacing w:after="240"/>
              <w:ind w:left="142" w:firstLine="42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53A06" w:rsidRPr="00653A06" w:rsidRDefault="00653A06" w:rsidP="00653A06">
            <w:pPr>
              <w:widowControl w:val="0"/>
              <w:autoSpaceDE w:val="0"/>
              <w:autoSpaceDN w:val="0"/>
              <w:spacing w:after="0"/>
              <w:ind w:left="142" w:right="114" w:firstLine="425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53A06" w:rsidRPr="00653A06" w:rsidRDefault="00653A06" w:rsidP="00653A0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3A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  Есть</w:t>
            </w:r>
          </w:p>
          <w:p w:rsidR="00653A06" w:rsidRPr="00653A06" w:rsidRDefault="00653A06" w:rsidP="00653A06">
            <w:pPr>
              <w:shd w:val="clear" w:color="auto" w:fill="FFFFFF"/>
              <w:spacing w:after="240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3A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положительный  </w:t>
            </w:r>
            <w:r w:rsidRPr="00653A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эмоциональный отклик на успехи свои и коллектива. Проявляет инициативу, но не всегда. Может предложить </w:t>
            </w:r>
            <w:r w:rsidRPr="00653A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lastRenderedPageBreak/>
              <w:t>интересные идеи, но часто не способен оценить их и выполнить.</w:t>
            </w:r>
          </w:p>
          <w:p w:rsidR="00653A06" w:rsidRPr="00653A06" w:rsidRDefault="00653A06" w:rsidP="00653A06">
            <w:pPr>
              <w:widowControl w:val="0"/>
              <w:autoSpaceDE w:val="0"/>
              <w:autoSpaceDN w:val="0"/>
              <w:spacing w:after="0"/>
              <w:ind w:left="142" w:right="66" w:firstLine="425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53A06" w:rsidRPr="00653A06" w:rsidRDefault="00653A06" w:rsidP="00653A0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3A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lastRenderedPageBreak/>
              <w:t>Интерес к</w:t>
            </w:r>
          </w:p>
          <w:p w:rsidR="00653A06" w:rsidRPr="00653A06" w:rsidRDefault="00653A06" w:rsidP="00653A0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3A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творчеству     отсутствует.</w:t>
            </w:r>
            <w:r w:rsidRPr="00653A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Инициативу не проявляет. Не испытывает радости от открытия. Отказывается от поручений, заданий. Производит операции по заранее данному плану. Нет навыков</w:t>
            </w:r>
          </w:p>
          <w:p w:rsidR="00653A06" w:rsidRPr="00653A06" w:rsidRDefault="00653A06" w:rsidP="00653A06">
            <w:pPr>
              <w:shd w:val="clear" w:color="auto" w:fill="FFFFFF"/>
              <w:spacing w:after="2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3A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самостоятельного решения проблем.</w:t>
            </w:r>
          </w:p>
          <w:p w:rsidR="00653A06" w:rsidRPr="00653A06" w:rsidRDefault="00653A06" w:rsidP="00653A06">
            <w:pPr>
              <w:shd w:val="clear" w:color="auto" w:fill="FFFFFF"/>
              <w:spacing w:after="240"/>
              <w:ind w:left="142" w:firstLine="42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53A06" w:rsidRPr="00653A06" w:rsidRDefault="00653A06" w:rsidP="00653A06">
            <w:pPr>
              <w:widowControl w:val="0"/>
              <w:autoSpaceDE w:val="0"/>
              <w:autoSpaceDN w:val="0"/>
              <w:spacing w:after="0"/>
              <w:ind w:left="142" w:right="18" w:firstLine="425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53A06" w:rsidRPr="00653A06" w:rsidTr="00653A06">
        <w:trPr>
          <w:trHeight w:val="4416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A06" w:rsidRPr="00653A06" w:rsidRDefault="00653A06" w:rsidP="00653A06">
            <w:pPr>
              <w:widowControl w:val="0"/>
              <w:autoSpaceDE w:val="0"/>
              <w:autoSpaceDN w:val="0"/>
              <w:spacing w:after="0"/>
              <w:ind w:left="142" w:firstLine="42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3A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1.2.</w:t>
            </w:r>
          </w:p>
          <w:p w:rsidR="00653A06" w:rsidRPr="00653A06" w:rsidRDefault="00653A06" w:rsidP="00653A0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3A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 Эмоционально</w:t>
            </w:r>
          </w:p>
          <w:p w:rsidR="00653A06" w:rsidRPr="00653A06" w:rsidRDefault="00653A06" w:rsidP="00653A06">
            <w:pPr>
              <w:shd w:val="clear" w:color="auto" w:fill="FFFFFF"/>
              <w:spacing w:after="240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3A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художественная    настроенность</w:t>
            </w:r>
          </w:p>
          <w:p w:rsidR="00653A06" w:rsidRPr="00653A06" w:rsidRDefault="00653A06" w:rsidP="00653A06">
            <w:pPr>
              <w:widowControl w:val="0"/>
              <w:autoSpaceDE w:val="0"/>
              <w:autoSpaceDN w:val="0"/>
              <w:spacing w:after="0"/>
              <w:ind w:left="142" w:right="556" w:firstLine="42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A06" w:rsidRPr="00653A06" w:rsidRDefault="00653A06" w:rsidP="00653A06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3A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Распознаёт и оценивает свои эмоции и эмоции других людей по жестам, мимике, речи и интонации. Проявляет произвольную активность в выражении эмоций. Развита эмоциональная выразительность жестов, мимики, голоса. Высокий уровень</w:t>
            </w:r>
          </w:p>
          <w:p w:rsidR="00653A06" w:rsidRPr="00653A06" w:rsidRDefault="00653A06" w:rsidP="00653A06">
            <w:pPr>
              <w:shd w:val="clear" w:color="auto" w:fill="FFFFFF"/>
              <w:spacing w:after="240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3A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включенности в художественный образ. Ненасыщаемая потребность в восприятии и исполнении произведений искусства.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A06" w:rsidRPr="00653A06" w:rsidRDefault="00653A06" w:rsidP="00653A06">
            <w:pPr>
              <w:spacing w:after="0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3A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Распознаёт свои эмоции и эмоции других людей. Выражает своё</w:t>
            </w:r>
          </w:p>
          <w:p w:rsidR="00653A06" w:rsidRPr="00653A06" w:rsidRDefault="00653A06" w:rsidP="00653A06">
            <w:pPr>
              <w:shd w:val="clear" w:color="auto" w:fill="FFFFFF"/>
              <w:spacing w:after="240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3A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эмоциональное состояние при помощи мимики, жестов, речи, голоса, включаясь в художественный образ. Есть устойчивая потребность в восприятии и исполнении произведений искусства.</w:t>
            </w:r>
          </w:p>
          <w:p w:rsidR="00653A06" w:rsidRPr="00653A06" w:rsidRDefault="00653A06" w:rsidP="00653A06">
            <w:pPr>
              <w:widowControl w:val="0"/>
              <w:autoSpaceDE w:val="0"/>
              <w:autoSpaceDN w:val="0"/>
              <w:spacing w:after="0"/>
              <w:ind w:left="142" w:right="66" w:firstLine="425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A06" w:rsidRPr="00653A06" w:rsidRDefault="00653A06" w:rsidP="00653A06">
            <w:pPr>
              <w:widowControl w:val="0"/>
              <w:tabs>
                <w:tab w:val="left" w:pos="2202"/>
              </w:tabs>
              <w:autoSpaceDE w:val="0"/>
              <w:autoSpaceDN w:val="0"/>
              <w:spacing w:after="0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3A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Подавленный, напряженный. Бедные и маловыразительные мимика, жесты, речь, голос. Не может четко выразить своё эмоциональное состояние. Нет устойчивой потребности воспринимать или исполнять произведения искусства.</w:t>
            </w:r>
          </w:p>
        </w:tc>
      </w:tr>
      <w:tr w:rsidR="00653A06" w:rsidRPr="00653A06" w:rsidTr="00653A06">
        <w:trPr>
          <w:trHeight w:val="1543"/>
        </w:trPr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A06" w:rsidRPr="00653A06" w:rsidRDefault="00653A06" w:rsidP="00653A06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3A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1.3.</w:t>
            </w:r>
          </w:p>
          <w:p w:rsidR="00653A06" w:rsidRPr="00653A06" w:rsidRDefault="00653A06" w:rsidP="00653A06">
            <w:pPr>
              <w:widowControl w:val="0"/>
              <w:autoSpaceDE w:val="0"/>
              <w:autoSpaceDN w:val="0"/>
              <w:spacing w:after="0"/>
              <w:ind w:right="25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A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Достижения</w:t>
            </w:r>
          </w:p>
        </w:tc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A06" w:rsidRPr="00653A06" w:rsidRDefault="00653A06" w:rsidP="00653A06">
            <w:pPr>
              <w:widowControl w:val="0"/>
              <w:autoSpaceDE w:val="0"/>
              <w:autoSpaceDN w:val="0"/>
              <w:spacing w:after="0"/>
              <w:ind w:left="142" w:right="1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A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На уровне  республики, России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A06" w:rsidRPr="00653A06" w:rsidRDefault="00653A06" w:rsidP="00653A06">
            <w:pPr>
              <w:shd w:val="clear" w:color="auto" w:fill="FFFFFF"/>
              <w:spacing w:after="240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3A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Активное участие в делах</w:t>
            </w:r>
            <w:r w:rsidRPr="00653A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студии</w:t>
            </w:r>
          </w:p>
          <w:p w:rsidR="00653A06" w:rsidRPr="00653A06" w:rsidRDefault="00653A06" w:rsidP="00653A06">
            <w:pPr>
              <w:spacing w:after="0"/>
              <w:ind w:left="142" w:firstLine="42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53A06" w:rsidRPr="00653A06" w:rsidRDefault="00653A06" w:rsidP="00653A06">
            <w:pPr>
              <w:shd w:val="clear" w:color="auto" w:fill="FFFFFF"/>
              <w:spacing w:after="240"/>
              <w:ind w:left="142" w:firstLine="42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A06" w:rsidRPr="00653A06" w:rsidRDefault="00653A06" w:rsidP="00653A06">
            <w:pPr>
              <w:widowControl w:val="0"/>
              <w:autoSpaceDE w:val="0"/>
              <w:autoSpaceDN w:val="0"/>
              <w:spacing w:after="0"/>
              <w:ind w:left="142" w:right="78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3A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Пассивное участие в делах объединения.</w:t>
            </w:r>
          </w:p>
        </w:tc>
      </w:tr>
      <w:tr w:rsidR="00653A06" w:rsidRPr="00653A06" w:rsidTr="00653A06">
        <w:trPr>
          <w:trHeight w:val="277"/>
        </w:trPr>
        <w:tc>
          <w:tcPr>
            <w:tcW w:w="112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3A06" w:rsidRPr="00653A06" w:rsidRDefault="00653A06" w:rsidP="00653A06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53A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           </w:t>
            </w:r>
            <w:r w:rsidRPr="00653A0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2.</w:t>
            </w:r>
            <w:r w:rsidRPr="00653A06">
              <w:rPr>
                <w:rFonts w:ascii="Times New Roman" w:eastAsia="Times New Roman" w:hAnsi="Times New Roman" w:cs="Times New Roman"/>
                <w:b/>
                <w:color w:val="000000" w:themeColor="text1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653A0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Сформированность</w:t>
            </w:r>
            <w:r w:rsidRPr="00653A06">
              <w:rPr>
                <w:rFonts w:ascii="Times New Roman" w:eastAsia="Times New Roman" w:hAnsi="Times New Roman" w:cs="Times New Roman"/>
                <w:b/>
                <w:color w:val="000000" w:themeColor="text1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653A0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метапредметных</w:t>
            </w:r>
            <w:r w:rsidRPr="00653A06">
              <w:rPr>
                <w:rFonts w:ascii="Times New Roman" w:eastAsia="Times New Roman" w:hAnsi="Times New Roman" w:cs="Times New Roman"/>
                <w:b/>
                <w:color w:val="000000" w:themeColor="text1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653A0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результатов</w:t>
            </w:r>
          </w:p>
        </w:tc>
      </w:tr>
      <w:tr w:rsidR="00653A06" w:rsidRPr="00653A06" w:rsidTr="00653A06">
        <w:trPr>
          <w:trHeight w:val="551"/>
        </w:trPr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3A06" w:rsidRPr="00653A06" w:rsidRDefault="00653A06" w:rsidP="00653A06">
            <w:pPr>
              <w:widowControl w:val="0"/>
              <w:autoSpaceDE w:val="0"/>
              <w:autoSpaceDN w:val="0"/>
              <w:spacing w:after="0"/>
              <w:ind w:left="142" w:right="4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A06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>Оцениваемые</w:t>
            </w:r>
            <w:r w:rsidRPr="00653A06">
              <w:rPr>
                <w:rFonts w:ascii="Times New Roman" w:eastAsia="Times New Roman" w:hAnsi="Times New Roman" w:cs="Times New Roman"/>
                <w:color w:val="000000" w:themeColor="text1"/>
                <w:spacing w:val="-57"/>
                <w:sz w:val="24"/>
                <w:szCs w:val="24"/>
                <w:lang w:eastAsia="ru-RU"/>
              </w:rPr>
              <w:t xml:space="preserve"> </w:t>
            </w:r>
            <w:r w:rsidRPr="00653A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параметры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3A06" w:rsidRPr="00653A06" w:rsidRDefault="00653A06" w:rsidP="00653A06">
            <w:pPr>
              <w:widowControl w:val="0"/>
              <w:autoSpaceDE w:val="0"/>
              <w:autoSpaceDN w:val="0"/>
              <w:spacing w:after="0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3A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Высокий</w:t>
            </w:r>
            <w:r w:rsidRPr="00653A06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653A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уровень</w:t>
            </w:r>
          </w:p>
          <w:p w:rsidR="00653A06" w:rsidRPr="00653A06" w:rsidRDefault="00653A06" w:rsidP="00653A06">
            <w:pPr>
              <w:widowControl w:val="0"/>
              <w:autoSpaceDE w:val="0"/>
              <w:autoSpaceDN w:val="0"/>
              <w:spacing w:after="0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A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(2)</w:t>
            </w:r>
          </w:p>
        </w:tc>
        <w:tc>
          <w:tcPr>
            <w:tcW w:w="2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3A06" w:rsidRPr="00653A06" w:rsidRDefault="00653A06" w:rsidP="00653A06">
            <w:pPr>
              <w:widowControl w:val="0"/>
              <w:autoSpaceDE w:val="0"/>
              <w:autoSpaceDN w:val="0"/>
              <w:spacing w:after="0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3A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</w:t>
            </w:r>
            <w:r w:rsidRPr="00653A06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653A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уровень</w:t>
            </w:r>
          </w:p>
          <w:p w:rsidR="00653A06" w:rsidRPr="00653A06" w:rsidRDefault="00653A06" w:rsidP="00653A06">
            <w:pPr>
              <w:widowControl w:val="0"/>
              <w:autoSpaceDE w:val="0"/>
              <w:autoSpaceDN w:val="0"/>
              <w:spacing w:after="0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A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(1)</w:t>
            </w:r>
          </w:p>
        </w:tc>
        <w:tc>
          <w:tcPr>
            <w:tcW w:w="3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3A06" w:rsidRPr="00653A06" w:rsidRDefault="00653A06" w:rsidP="00653A06">
            <w:pPr>
              <w:widowControl w:val="0"/>
              <w:autoSpaceDE w:val="0"/>
              <w:autoSpaceDN w:val="0"/>
              <w:spacing w:after="0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3A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Низкий</w:t>
            </w:r>
            <w:r w:rsidRPr="00653A06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653A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уровень</w:t>
            </w:r>
          </w:p>
          <w:p w:rsidR="00653A06" w:rsidRPr="00653A06" w:rsidRDefault="00653A06" w:rsidP="00653A06">
            <w:pPr>
              <w:widowControl w:val="0"/>
              <w:autoSpaceDE w:val="0"/>
              <w:autoSpaceDN w:val="0"/>
              <w:spacing w:after="0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A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(0)</w:t>
            </w:r>
          </w:p>
        </w:tc>
      </w:tr>
      <w:tr w:rsidR="00653A06" w:rsidRPr="00653A06" w:rsidTr="00653A06">
        <w:trPr>
          <w:trHeight w:val="280"/>
        </w:trPr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53A06" w:rsidRPr="00653A06" w:rsidRDefault="00653A06" w:rsidP="00653A06">
            <w:pPr>
              <w:widowControl w:val="0"/>
              <w:autoSpaceDE w:val="0"/>
              <w:autoSpaceDN w:val="0"/>
              <w:spacing w:after="0"/>
              <w:ind w:left="142" w:firstLine="42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A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2.1. Сформированность действий: целепологания, планирования, контроля, коррекции, оценки, саморегуляции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53A06" w:rsidRPr="00653A06" w:rsidRDefault="00653A06" w:rsidP="00653A06">
            <w:pPr>
              <w:widowControl w:val="0"/>
              <w:autoSpaceDE w:val="0"/>
              <w:autoSpaceDN w:val="0"/>
              <w:spacing w:after="0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A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самостоятельно ориентируется</w:t>
            </w:r>
            <w:r w:rsidRPr="00653A06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653A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практических заданиях,</w:t>
            </w:r>
            <w:r w:rsidRPr="00653A06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653A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может совместно со взрослым работать по плану, находит, исправляет и объясняет ошибки, в многократно повторенных действиях ошибок не допускает,  умеет самостоятельно оценить свои действия. Способен тормозить </w:t>
            </w:r>
            <w:r w:rsidRPr="00653A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свои импульсивные поведенческие реакции</w:t>
            </w:r>
          </w:p>
        </w:tc>
        <w:tc>
          <w:tcPr>
            <w:tcW w:w="2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53A06" w:rsidRPr="00653A06" w:rsidRDefault="00653A06" w:rsidP="00653A06">
            <w:pPr>
              <w:widowControl w:val="0"/>
              <w:autoSpaceDE w:val="0"/>
              <w:autoSpaceDN w:val="0"/>
              <w:spacing w:after="0"/>
              <w:ind w:left="142" w:right="9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3A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ориентируется</w:t>
            </w:r>
            <w:r w:rsidRPr="00653A06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  в </w:t>
            </w:r>
            <w:r w:rsidRPr="00653A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практических</w:t>
            </w:r>
            <w:r w:rsidRPr="00653A06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653A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заданиях с</w:t>
            </w:r>
            <w:r w:rsidRPr="00653A06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653A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помощью</w:t>
            </w:r>
            <w:r w:rsidRPr="00653A06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653A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педагога, способен</w:t>
            </w:r>
            <w:r w:rsidRPr="00653A06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653A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работать по предложенному</w:t>
            </w:r>
            <w:r w:rsidRPr="00653A06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653A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плану при</w:t>
            </w:r>
            <w:r w:rsidRPr="00653A06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653A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незначительном контроле,</w:t>
            </w:r>
            <w:r w:rsidRPr="00653A06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653A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контроль выполняется неосознанно</w:t>
            </w:r>
            <w:r w:rsidRPr="00653A06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653A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лишь</w:t>
            </w:r>
            <w:r w:rsidRPr="00653A06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653A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 счет многократного выполнения задания, схемы действия, сделанные ошибки, </w:t>
            </w:r>
            <w:r w:rsidRPr="00653A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исправляет неуверенно. Испытывает</w:t>
            </w:r>
            <w:r w:rsidRPr="00653A06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53A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потребность в</w:t>
            </w:r>
            <w:r w:rsidRPr="00653A06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53A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получении оценки со</w:t>
            </w:r>
            <w:r w:rsidRPr="00653A06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53A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стороны, не всегда</w:t>
            </w:r>
            <w:r w:rsidRPr="00653A06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53A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может</w:t>
            </w:r>
            <w:r w:rsidRPr="00653A06">
              <w:rPr>
                <w:rFonts w:ascii="Times New Roman" w:eastAsia="Times New Roman" w:hAnsi="Times New Roman" w:cs="Times New Roman"/>
                <w:color w:val="000000" w:themeColor="text1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653A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сдерживать</w:t>
            </w:r>
            <w:r w:rsidRPr="00653A06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653A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свои</w:t>
            </w:r>
            <w:r w:rsidRPr="00653A06">
              <w:rPr>
                <w:rFonts w:ascii="Times New Roman" w:eastAsia="Times New Roman" w:hAnsi="Times New Roman" w:cs="Times New Roman"/>
                <w:color w:val="000000" w:themeColor="text1"/>
                <w:spacing w:val="-57"/>
                <w:sz w:val="24"/>
                <w:szCs w:val="24"/>
                <w:lang w:eastAsia="ru-RU"/>
              </w:rPr>
              <w:t xml:space="preserve"> </w:t>
            </w:r>
            <w:r w:rsidRPr="00653A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импульсивные</w:t>
            </w:r>
          </w:p>
          <w:p w:rsidR="00653A06" w:rsidRPr="00653A06" w:rsidRDefault="00653A06" w:rsidP="00653A06">
            <w:pPr>
              <w:widowControl w:val="0"/>
              <w:autoSpaceDE w:val="0"/>
              <w:autoSpaceDN w:val="0"/>
              <w:spacing w:after="0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A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поведенческие</w:t>
            </w:r>
            <w:r w:rsidRPr="00653A06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653A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реакции.</w:t>
            </w:r>
          </w:p>
        </w:tc>
        <w:tc>
          <w:tcPr>
            <w:tcW w:w="3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53A06" w:rsidRPr="00653A06" w:rsidRDefault="00653A06" w:rsidP="00653A06">
            <w:pPr>
              <w:widowControl w:val="0"/>
              <w:autoSpaceDE w:val="0"/>
              <w:autoSpaceDN w:val="0"/>
              <w:spacing w:after="0"/>
              <w:ind w:left="142" w:right="47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3A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способен</w:t>
            </w:r>
            <w:r w:rsidRPr="00653A06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653A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принимать только</w:t>
            </w:r>
            <w:r w:rsidRPr="00653A06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653A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простейшие, задания, самостоятельно работать по предложенному педагогом</w:t>
            </w:r>
            <w:r w:rsidRPr="00653A06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653A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плану, не может,</w:t>
            </w:r>
            <w:r w:rsidRPr="00653A06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653A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замечает допущенных ошибок, некритично относится к исправленным ошибкам</w:t>
            </w:r>
            <w:r w:rsidRPr="00653A06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653A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Pr="00653A06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653A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своих работах</w:t>
            </w:r>
            <w:r w:rsidRPr="00653A06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653A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653A06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653A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 замечает ошибок</w:t>
            </w:r>
            <w:r w:rsidRPr="00653A06">
              <w:rPr>
                <w:rFonts w:ascii="Times New Roman" w:eastAsia="Times New Roman" w:hAnsi="Times New Roman" w:cs="Times New Roman"/>
                <w:color w:val="000000" w:themeColor="text1"/>
                <w:spacing w:val="-58"/>
                <w:sz w:val="24"/>
                <w:szCs w:val="24"/>
                <w:lang w:eastAsia="ru-RU"/>
              </w:rPr>
              <w:t xml:space="preserve"> </w:t>
            </w:r>
            <w:r w:rsidRPr="00653A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других,</w:t>
            </w:r>
          </w:p>
          <w:p w:rsidR="00653A06" w:rsidRPr="00653A06" w:rsidRDefault="00653A06" w:rsidP="00653A06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3A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не</w:t>
            </w:r>
            <w:r w:rsidRPr="00653A06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653A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умеет,</w:t>
            </w:r>
            <w:r w:rsidRPr="00653A06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653A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</w:t>
            </w:r>
          </w:p>
          <w:p w:rsidR="00653A06" w:rsidRPr="00653A06" w:rsidRDefault="00653A06" w:rsidP="00653A06">
            <w:pPr>
              <w:widowControl w:val="0"/>
              <w:autoSpaceDE w:val="0"/>
              <w:autoSpaceDN w:val="0"/>
              <w:spacing w:after="0"/>
              <w:ind w:left="142" w:right="23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3A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пытается  не испытывает потребности оценивать</w:t>
            </w:r>
            <w:r w:rsidRPr="00653A06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53A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свои </w:t>
            </w:r>
            <w:r w:rsidRPr="00653A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действия (ни</w:t>
            </w:r>
            <w:r w:rsidRPr="00653A06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53A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самостоятельно, ни</w:t>
            </w:r>
            <w:r w:rsidRPr="00653A06">
              <w:rPr>
                <w:rFonts w:ascii="Times New Roman" w:eastAsia="Times New Roman" w:hAnsi="Times New Roman" w:cs="Times New Roman"/>
                <w:color w:val="000000" w:themeColor="text1"/>
                <w:spacing w:val="-58"/>
                <w:sz w:val="24"/>
                <w:szCs w:val="24"/>
                <w:lang w:eastAsia="ru-RU"/>
              </w:rPr>
              <w:t xml:space="preserve"> </w:t>
            </w:r>
            <w:r w:rsidRPr="00653A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</w:t>
            </w:r>
            <w:r w:rsidRPr="00653A06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653A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просьбе</w:t>
            </w:r>
          </w:p>
          <w:p w:rsidR="00653A06" w:rsidRPr="00653A06" w:rsidRDefault="00653A06" w:rsidP="00653A06">
            <w:pPr>
              <w:widowControl w:val="0"/>
              <w:autoSpaceDE w:val="0"/>
              <w:autoSpaceDN w:val="0"/>
              <w:spacing w:after="0"/>
              <w:ind w:left="142" w:right="91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53A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педагога),</w:t>
            </w:r>
            <w:r w:rsidRPr="00653A06">
              <w:rPr>
                <w:rFonts w:ascii="Times New Roman" w:eastAsia="Times New Roman" w:hAnsi="Times New Roman" w:cs="Times New Roman"/>
                <w:color w:val="000000" w:themeColor="text1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653A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</w:t>
            </w:r>
            <w:r w:rsidRPr="00653A06">
              <w:rPr>
                <w:rFonts w:ascii="Times New Roman" w:eastAsia="Times New Roman" w:hAnsi="Times New Roman" w:cs="Times New Roman"/>
                <w:color w:val="000000" w:themeColor="text1"/>
                <w:spacing w:val="-57"/>
                <w:sz w:val="24"/>
                <w:szCs w:val="24"/>
                <w:lang w:eastAsia="ru-RU"/>
              </w:rPr>
              <w:t xml:space="preserve">  </w:t>
            </w:r>
            <w:r w:rsidRPr="00653A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способен</w:t>
            </w:r>
          </w:p>
          <w:p w:rsidR="00653A06" w:rsidRPr="00653A06" w:rsidRDefault="00653A06" w:rsidP="00653A06">
            <w:pPr>
              <w:widowControl w:val="0"/>
              <w:autoSpaceDE w:val="0"/>
              <w:autoSpaceDN w:val="0"/>
              <w:spacing w:after="0"/>
              <w:ind w:left="142" w:right="52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3A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сдерживать</w:t>
            </w:r>
            <w:r w:rsidRPr="00653A06">
              <w:rPr>
                <w:rFonts w:ascii="Times New Roman" w:eastAsia="Times New Roman" w:hAnsi="Times New Roman" w:cs="Times New Roman"/>
                <w:color w:val="000000" w:themeColor="text1"/>
                <w:spacing w:val="-14"/>
                <w:sz w:val="24"/>
                <w:szCs w:val="24"/>
                <w:lang w:eastAsia="ru-RU"/>
              </w:rPr>
              <w:t xml:space="preserve"> </w:t>
            </w:r>
            <w:r w:rsidRPr="00653A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свои</w:t>
            </w:r>
            <w:r w:rsidRPr="00653A06">
              <w:rPr>
                <w:rFonts w:ascii="Times New Roman" w:eastAsia="Times New Roman" w:hAnsi="Times New Roman" w:cs="Times New Roman"/>
                <w:color w:val="000000" w:themeColor="text1"/>
                <w:spacing w:val="-57"/>
                <w:sz w:val="24"/>
                <w:szCs w:val="24"/>
                <w:lang w:eastAsia="ru-RU"/>
              </w:rPr>
              <w:t xml:space="preserve"> </w:t>
            </w:r>
            <w:r w:rsidRPr="00653A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импульсивные</w:t>
            </w:r>
            <w:r w:rsidRPr="00653A06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53A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поведенческие реакции</w:t>
            </w:r>
          </w:p>
        </w:tc>
      </w:tr>
    </w:tbl>
    <w:p w:rsidR="00653A06" w:rsidRDefault="00653A06" w:rsidP="00653A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3A06" w:rsidRPr="00653A06" w:rsidRDefault="00653A06" w:rsidP="00653A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3A06">
        <w:rPr>
          <w:rFonts w:ascii="Times New Roman" w:hAnsi="Times New Roman" w:cs="Times New Roman"/>
          <w:sz w:val="24"/>
          <w:szCs w:val="24"/>
        </w:rPr>
        <w:t>Обучающийся, освоивший программу стартового уровня, должен обладать необходимыми для дальнейшего обучения знаниями, умениями и навыками. Оценочными материалами для контроля результативности обучения служат:</w:t>
      </w:r>
    </w:p>
    <w:p w:rsidR="00653A06" w:rsidRPr="00653A06" w:rsidRDefault="00653A06" w:rsidP="00653A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3A06">
        <w:rPr>
          <w:rFonts w:ascii="Times New Roman" w:hAnsi="Times New Roman" w:cs="Times New Roman"/>
          <w:sz w:val="24"/>
          <w:szCs w:val="24"/>
        </w:rPr>
        <w:t>-устные и письменные опросы на занятиях;</w:t>
      </w:r>
    </w:p>
    <w:p w:rsidR="00653A06" w:rsidRPr="00653A06" w:rsidRDefault="00653A06" w:rsidP="00653A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3A06">
        <w:rPr>
          <w:rFonts w:ascii="Times New Roman" w:hAnsi="Times New Roman" w:cs="Times New Roman"/>
          <w:sz w:val="24"/>
          <w:szCs w:val="24"/>
        </w:rPr>
        <w:t>- тест на теоретические знания (Приложение 1).</w:t>
      </w:r>
    </w:p>
    <w:p w:rsidR="00360D5C" w:rsidRDefault="00360D5C" w:rsidP="00653A06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653A0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2.6.1 Контроль результативности обучения базового уровня. </w:t>
      </w:r>
    </w:p>
    <w:p w:rsidR="00653A06" w:rsidRPr="00653A06" w:rsidRDefault="00653A06" w:rsidP="00653A06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3A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стартовом </w:t>
      </w:r>
      <w:r w:rsidRPr="00653A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уровне контроль освоения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модулей программы проводится </w:t>
      </w:r>
      <w:r w:rsidRPr="00653A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 раз – в конце обучения.</w:t>
      </w:r>
    </w:p>
    <w:p w:rsidR="00653A06" w:rsidRPr="00653A06" w:rsidRDefault="00653A06" w:rsidP="00653A06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3A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Тест на теоретические знания (Приложение 2);</w:t>
      </w:r>
    </w:p>
    <w:p w:rsidR="00653A06" w:rsidRDefault="00653A06" w:rsidP="00653A06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3A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методических материалов по программе; описание используемых методик и технологий; современные педагогические и информационные технологии; групповые и индивидуальные методы обучения; индивидуальный учебный план, если предусмотрено локальными документами организации; формы организации и алгоритм учебного занятия; дидактические материалы.</w:t>
      </w:r>
    </w:p>
    <w:p w:rsidR="00653A06" w:rsidRPr="00653A06" w:rsidRDefault="00653A06" w:rsidP="00653A06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60D5C" w:rsidRPr="0037690A" w:rsidRDefault="00360D5C" w:rsidP="00653A06">
      <w:pPr>
        <w:spacing w:after="0"/>
        <w:jc w:val="both"/>
        <w:rPr>
          <w:rFonts w:ascii="Times New Roman" w:hAnsi="Times New Roman" w:cs="Times New Roman"/>
          <w:color w:val="000000" w:themeColor="text1"/>
          <w:sz w:val="32"/>
        </w:rPr>
      </w:pPr>
      <w:bookmarkStart w:id="6" w:name="_GoBack"/>
      <w:bookmarkEnd w:id="6"/>
      <w:r w:rsidRPr="0037690A">
        <w:rPr>
          <w:rFonts w:ascii="Times New Roman" w:hAnsi="Times New Roman" w:cs="Times New Roman"/>
          <w:b/>
          <w:bCs/>
          <w:color w:val="000000" w:themeColor="text1"/>
          <w:sz w:val="24"/>
        </w:rPr>
        <w:t xml:space="preserve">2.6.2 Методы выявления результатов развития: </w:t>
      </w:r>
      <w:r w:rsidRPr="0037690A">
        <w:rPr>
          <w:rFonts w:ascii="Times New Roman" w:hAnsi="Times New Roman" w:cs="Times New Roman"/>
          <w:color w:val="000000" w:themeColor="text1"/>
          <w:sz w:val="24"/>
        </w:rPr>
        <w:t>диагностика знаний, умений, навыков учащихся в результате промежуточного, итогового контроля (Приложение 2);участие в краеведческих играх и мероприятиях школы.</w:t>
      </w:r>
      <w:r w:rsidRPr="0037690A">
        <w:rPr>
          <w:rFonts w:ascii="Times New Roman" w:hAnsi="Times New Roman" w:cs="Times New Roman"/>
          <w:color w:val="000000" w:themeColor="text1"/>
          <w:sz w:val="24"/>
        </w:rPr>
        <w:tab/>
      </w:r>
    </w:p>
    <w:p w:rsidR="00360D5C" w:rsidRPr="00761E6F" w:rsidRDefault="00360D5C" w:rsidP="00653A06">
      <w:pPr>
        <w:pStyle w:val="a4"/>
        <w:numPr>
          <w:ilvl w:val="3"/>
          <w:numId w:val="31"/>
        </w:numPr>
        <w:tabs>
          <w:tab w:val="left" w:pos="540"/>
        </w:tabs>
        <w:spacing w:after="0"/>
        <w:ind w:right="2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761E6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Ожидаемые результаты</w:t>
      </w:r>
    </w:p>
    <w:p w:rsidR="0037690A" w:rsidRDefault="00360D5C" w:rsidP="00653A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61E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Личностными результатами: </w:t>
      </w:r>
    </w:p>
    <w:p w:rsidR="00761E6F" w:rsidRPr="00761E6F" w:rsidRDefault="00761E6F" w:rsidP="00761E6F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24"/>
          <w:szCs w:val="28"/>
        </w:rPr>
      </w:pPr>
      <w:r w:rsidRPr="00761E6F">
        <w:rPr>
          <w:rFonts w:ascii="Times New Roman" w:hAnsi="Times New Roman" w:cs="Times New Roman"/>
          <w:b/>
          <w:iCs/>
          <w:color w:val="000000"/>
          <w:sz w:val="24"/>
          <w:szCs w:val="28"/>
        </w:rPr>
        <w:t xml:space="preserve">У </w:t>
      </w:r>
      <w:r>
        <w:rPr>
          <w:rFonts w:ascii="Times New Roman" w:hAnsi="Times New Roman" w:cs="Times New Roman"/>
          <w:b/>
          <w:iCs/>
          <w:color w:val="000000"/>
          <w:sz w:val="24"/>
          <w:szCs w:val="28"/>
        </w:rPr>
        <w:t xml:space="preserve">обучающихся </w:t>
      </w:r>
      <w:r w:rsidRPr="00761E6F">
        <w:rPr>
          <w:rFonts w:ascii="Times New Roman" w:hAnsi="Times New Roman" w:cs="Times New Roman"/>
          <w:b/>
          <w:iCs/>
          <w:color w:val="000000"/>
          <w:sz w:val="24"/>
          <w:szCs w:val="28"/>
        </w:rPr>
        <w:t>будут сформированы:</w:t>
      </w:r>
    </w:p>
    <w:p w:rsidR="00761E6F" w:rsidRPr="00761E6F" w:rsidRDefault="00761E6F" w:rsidP="00761E6F">
      <w:pPr>
        <w:numPr>
          <w:ilvl w:val="0"/>
          <w:numId w:val="36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761E6F">
        <w:rPr>
          <w:rFonts w:ascii="Times New Roman" w:hAnsi="Times New Roman" w:cs="Times New Roman"/>
          <w:color w:val="000000"/>
          <w:sz w:val="24"/>
          <w:szCs w:val="28"/>
        </w:rPr>
        <w:t>потребность сотрудничества со сверстниками, доброжелательное отношение к сверстникам, бесконфликтное поведение, стремление прислушиваться к мнению одноклассников</w:t>
      </w:r>
    </w:p>
    <w:p w:rsidR="00761E6F" w:rsidRPr="00761E6F" w:rsidRDefault="00761E6F" w:rsidP="00761E6F">
      <w:pPr>
        <w:numPr>
          <w:ilvl w:val="0"/>
          <w:numId w:val="36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761E6F">
        <w:rPr>
          <w:rFonts w:ascii="Times New Roman" w:hAnsi="Times New Roman" w:cs="Times New Roman"/>
          <w:color w:val="000000"/>
          <w:sz w:val="24"/>
          <w:szCs w:val="28"/>
        </w:rPr>
        <w:t>этические чувства, эстетические потребности, ценности и чувства на основе опыта слушания и заучивания произведений художественной литературы;</w:t>
      </w:r>
    </w:p>
    <w:p w:rsidR="00761E6F" w:rsidRPr="00761E6F" w:rsidRDefault="00761E6F" w:rsidP="00761E6F">
      <w:pPr>
        <w:numPr>
          <w:ilvl w:val="0"/>
          <w:numId w:val="36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761E6F">
        <w:rPr>
          <w:rFonts w:ascii="Times New Roman" w:hAnsi="Times New Roman" w:cs="Times New Roman"/>
          <w:color w:val="000000"/>
          <w:sz w:val="24"/>
          <w:szCs w:val="28"/>
        </w:rPr>
        <w:t>осознание значимости занятий театральным искусством для личного развития.</w:t>
      </w:r>
    </w:p>
    <w:p w:rsidR="00761E6F" w:rsidRPr="00761E6F" w:rsidRDefault="00761E6F" w:rsidP="00653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60D5C" w:rsidRDefault="00360D5C" w:rsidP="00653A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61E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Метапредметные результаты: </w:t>
      </w:r>
    </w:p>
    <w:p w:rsidR="00761E6F" w:rsidRPr="00761E6F" w:rsidRDefault="00761E6F" w:rsidP="00761E6F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24"/>
          <w:szCs w:val="28"/>
        </w:rPr>
      </w:pPr>
      <w:r w:rsidRPr="00761E6F">
        <w:rPr>
          <w:rFonts w:ascii="Times New Roman" w:hAnsi="Times New Roman" w:cs="Times New Roman"/>
          <w:b/>
          <w:iCs/>
          <w:color w:val="000000"/>
          <w:sz w:val="24"/>
          <w:szCs w:val="28"/>
        </w:rPr>
        <w:t>Обучающийся научится:</w:t>
      </w:r>
    </w:p>
    <w:p w:rsidR="00761E6F" w:rsidRPr="00761E6F" w:rsidRDefault="00761E6F" w:rsidP="00761E6F">
      <w:pPr>
        <w:numPr>
          <w:ilvl w:val="0"/>
          <w:numId w:val="33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761E6F">
        <w:rPr>
          <w:rFonts w:ascii="Times New Roman" w:hAnsi="Times New Roman" w:cs="Times New Roman"/>
          <w:color w:val="000000"/>
          <w:sz w:val="24"/>
          <w:szCs w:val="28"/>
        </w:rPr>
        <w:t>понимать и принимать учебную задачу, сформулированную учителем;</w:t>
      </w:r>
    </w:p>
    <w:p w:rsidR="00761E6F" w:rsidRPr="00761E6F" w:rsidRDefault="00761E6F" w:rsidP="00761E6F">
      <w:pPr>
        <w:numPr>
          <w:ilvl w:val="0"/>
          <w:numId w:val="33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761E6F">
        <w:rPr>
          <w:rFonts w:ascii="Times New Roman" w:hAnsi="Times New Roman" w:cs="Times New Roman"/>
          <w:color w:val="000000"/>
          <w:sz w:val="24"/>
          <w:szCs w:val="28"/>
        </w:rPr>
        <w:t>осуществлять контроль, коррекцию и оценку результатов своей деятельности;</w:t>
      </w:r>
    </w:p>
    <w:p w:rsidR="00761E6F" w:rsidRPr="00761E6F" w:rsidRDefault="00761E6F" w:rsidP="00761E6F">
      <w:pPr>
        <w:numPr>
          <w:ilvl w:val="0"/>
          <w:numId w:val="33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761E6F">
        <w:rPr>
          <w:rFonts w:ascii="Times New Roman" w:hAnsi="Times New Roman" w:cs="Times New Roman"/>
          <w:color w:val="000000"/>
          <w:sz w:val="24"/>
          <w:szCs w:val="28"/>
        </w:rPr>
        <w:t>анализировать причины успеха/неуспеха, осваивать с помощью учителя позитивные установки типа: «У меня всё получится», «Я ещё многое смогу».</w:t>
      </w:r>
    </w:p>
    <w:p w:rsidR="00761E6F" w:rsidRPr="00761E6F" w:rsidRDefault="00761E6F" w:rsidP="00761E6F">
      <w:pPr>
        <w:numPr>
          <w:ilvl w:val="0"/>
          <w:numId w:val="34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761E6F">
        <w:rPr>
          <w:rFonts w:ascii="Times New Roman" w:hAnsi="Times New Roman" w:cs="Times New Roman"/>
          <w:color w:val="000000"/>
          <w:sz w:val="24"/>
          <w:szCs w:val="28"/>
        </w:rPr>
        <w:lastRenderedPageBreak/>
        <w:t>пользоваться приёмами анализа и синтеза при чтении и просмотре видеозаписей, проводить сравнение и анализ поведения героя;</w:t>
      </w:r>
    </w:p>
    <w:p w:rsidR="00761E6F" w:rsidRPr="00761E6F" w:rsidRDefault="00761E6F" w:rsidP="00761E6F">
      <w:pPr>
        <w:numPr>
          <w:ilvl w:val="0"/>
          <w:numId w:val="34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761E6F">
        <w:rPr>
          <w:rFonts w:ascii="Times New Roman" w:hAnsi="Times New Roman" w:cs="Times New Roman"/>
          <w:color w:val="000000"/>
          <w:sz w:val="24"/>
          <w:szCs w:val="28"/>
        </w:rPr>
        <w:t>понимать и применять полученную информацию при выполнении заданий;</w:t>
      </w:r>
    </w:p>
    <w:p w:rsidR="00761E6F" w:rsidRPr="00761E6F" w:rsidRDefault="00761E6F" w:rsidP="00761E6F">
      <w:pPr>
        <w:numPr>
          <w:ilvl w:val="0"/>
          <w:numId w:val="34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761E6F">
        <w:rPr>
          <w:rFonts w:ascii="Times New Roman" w:hAnsi="Times New Roman" w:cs="Times New Roman"/>
          <w:color w:val="000000"/>
          <w:sz w:val="24"/>
          <w:szCs w:val="28"/>
        </w:rPr>
        <w:t>проявлять индивидуальные творческие способности при сочинении рассказов, сказок, этюдов, подборе простейших рифм, чтении по ролям и инсценировании.</w:t>
      </w:r>
    </w:p>
    <w:p w:rsidR="00761E6F" w:rsidRPr="00761E6F" w:rsidRDefault="00761E6F" w:rsidP="00761E6F">
      <w:pPr>
        <w:numPr>
          <w:ilvl w:val="0"/>
          <w:numId w:val="35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761E6F">
        <w:rPr>
          <w:rFonts w:ascii="Times New Roman" w:hAnsi="Times New Roman" w:cs="Times New Roman"/>
          <w:color w:val="000000"/>
          <w:sz w:val="24"/>
          <w:szCs w:val="28"/>
        </w:rPr>
        <w:t>включаться в диалог, в коллективное обсуждение, проявлять инициативу и активность</w:t>
      </w:r>
    </w:p>
    <w:p w:rsidR="00761E6F" w:rsidRPr="00761E6F" w:rsidRDefault="00761E6F" w:rsidP="00761E6F">
      <w:pPr>
        <w:numPr>
          <w:ilvl w:val="0"/>
          <w:numId w:val="35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761E6F">
        <w:rPr>
          <w:rFonts w:ascii="Times New Roman" w:hAnsi="Times New Roman" w:cs="Times New Roman"/>
          <w:color w:val="000000"/>
          <w:sz w:val="24"/>
          <w:szCs w:val="28"/>
        </w:rPr>
        <w:t>работать в группе, учитывать мнения партнёров, отличные от собственных;</w:t>
      </w:r>
    </w:p>
    <w:p w:rsidR="00761E6F" w:rsidRPr="00761E6F" w:rsidRDefault="00761E6F" w:rsidP="00761E6F">
      <w:pPr>
        <w:numPr>
          <w:ilvl w:val="0"/>
          <w:numId w:val="35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761E6F">
        <w:rPr>
          <w:rFonts w:ascii="Times New Roman" w:hAnsi="Times New Roman" w:cs="Times New Roman"/>
          <w:color w:val="000000"/>
          <w:sz w:val="24"/>
          <w:szCs w:val="28"/>
        </w:rPr>
        <w:t>обращаться за помощью;</w:t>
      </w:r>
    </w:p>
    <w:p w:rsidR="00761E6F" w:rsidRPr="00761E6F" w:rsidRDefault="00761E6F" w:rsidP="00761E6F">
      <w:pPr>
        <w:numPr>
          <w:ilvl w:val="0"/>
          <w:numId w:val="35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761E6F">
        <w:rPr>
          <w:rFonts w:ascii="Times New Roman" w:hAnsi="Times New Roman" w:cs="Times New Roman"/>
          <w:color w:val="000000"/>
          <w:sz w:val="24"/>
          <w:szCs w:val="28"/>
        </w:rPr>
        <w:t>формулировать свои затруднения;</w:t>
      </w:r>
    </w:p>
    <w:p w:rsidR="00761E6F" w:rsidRPr="00761E6F" w:rsidRDefault="00761E6F" w:rsidP="00761E6F">
      <w:pPr>
        <w:numPr>
          <w:ilvl w:val="0"/>
          <w:numId w:val="35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761E6F">
        <w:rPr>
          <w:rFonts w:ascii="Times New Roman" w:hAnsi="Times New Roman" w:cs="Times New Roman"/>
          <w:color w:val="000000"/>
          <w:sz w:val="24"/>
          <w:szCs w:val="28"/>
        </w:rPr>
        <w:t>предлагать помощь и сотрудничество;</w:t>
      </w:r>
    </w:p>
    <w:p w:rsidR="00761E6F" w:rsidRPr="00761E6F" w:rsidRDefault="00761E6F" w:rsidP="00761E6F">
      <w:pPr>
        <w:numPr>
          <w:ilvl w:val="0"/>
          <w:numId w:val="35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761E6F">
        <w:rPr>
          <w:rFonts w:ascii="Times New Roman" w:hAnsi="Times New Roman" w:cs="Times New Roman"/>
          <w:color w:val="000000"/>
          <w:sz w:val="24"/>
          <w:szCs w:val="28"/>
        </w:rPr>
        <w:t>слушать собеседника;</w:t>
      </w:r>
    </w:p>
    <w:p w:rsidR="00761E6F" w:rsidRPr="00761E6F" w:rsidRDefault="00761E6F" w:rsidP="00761E6F">
      <w:pPr>
        <w:numPr>
          <w:ilvl w:val="0"/>
          <w:numId w:val="35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761E6F">
        <w:rPr>
          <w:rFonts w:ascii="Times New Roman" w:hAnsi="Times New Roman" w:cs="Times New Roman"/>
          <w:color w:val="000000"/>
          <w:sz w:val="24"/>
          <w:szCs w:val="28"/>
        </w:rPr>
        <w:t>договариваться о распределении функций и ролей в совместной деятельности, приходить к общему решению;</w:t>
      </w:r>
    </w:p>
    <w:p w:rsidR="00761E6F" w:rsidRPr="00761E6F" w:rsidRDefault="00761E6F" w:rsidP="00761E6F">
      <w:pPr>
        <w:numPr>
          <w:ilvl w:val="0"/>
          <w:numId w:val="35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761E6F">
        <w:rPr>
          <w:rFonts w:ascii="Times New Roman" w:hAnsi="Times New Roman" w:cs="Times New Roman"/>
          <w:color w:val="000000"/>
          <w:sz w:val="24"/>
          <w:szCs w:val="28"/>
        </w:rPr>
        <w:t>формулировать собственное мнение и позицию;</w:t>
      </w:r>
    </w:p>
    <w:p w:rsidR="00761E6F" w:rsidRPr="00761E6F" w:rsidRDefault="00761E6F" w:rsidP="00761E6F">
      <w:pPr>
        <w:numPr>
          <w:ilvl w:val="0"/>
          <w:numId w:val="35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761E6F">
        <w:rPr>
          <w:rFonts w:ascii="Times New Roman" w:hAnsi="Times New Roman" w:cs="Times New Roman"/>
          <w:color w:val="000000"/>
          <w:sz w:val="24"/>
          <w:szCs w:val="28"/>
        </w:rPr>
        <w:t>осуществлять взаимный контроль;</w:t>
      </w:r>
    </w:p>
    <w:p w:rsidR="00761E6F" w:rsidRPr="00761E6F" w:rsidRDefault="00761E6F" w:rsidP="00761E6F">
      <w:pPr>
        <w:numPr>
          <w:ilvl w:val="0"/>
          <w:numId w:val="35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761E6F">
        <w:rPr>
          <w:rFonts w:ascii="Times New Roman" w:hAnsi="Times New Roman" w:cs="Times New Roman"/>
          <w:color w:val="000000"/>
          <w:sz w:val="24"/>
          <w:szCs w:val="28"/>
        </w:rPr>
        <w:t>адекватно оценивать собственное поведение и поведение окружающих.</w:t>
      </w:r>
    </w:p>
    <w:p w:rsidR="00761E6F" w:rsidRPr="00761E6F" w:rsidRDefault="00761E6F" w:rsidP="00653A06">
      <w:pPr>
        <w:spacing w:after="0" w:line="240" w:lineRule="auto"/>
        <w:jc w:val="both"/>
        <w:rPr>
          <w:rFonts w:ascii="Times New Roman" w:eastAsia="Times New Roman" w:hAnsi="Times New Roman" w:cs="Calibri"/>
          <w:color w:val="000000" w:themeColor="text1"/>
          <w:sz w:val="24"/>
          <w:szCs w:val="24"/>
          <w:shd w:val="clear" w:color="auto" w:fill="FFFFFF"/>
          <w:lang w:eastAsia="ar-SA"/>
        </w:rPr>
      </w:pPr>
    </w:p>
    <w:p w:rsidR="00360D5C" w:rsidRPr="00761E6F" w:rsidRDefault="00360D5C" w:rsidP="00653A06">
      <w:pPr>
        <w:tabs>
          <w:tab w:val="left" w:pos="540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61E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Предметные результаты: </w:t>
      </w:r>
    </w:p>
    <w:p w:rsidR="00761E6F" w:rsidRPr="00761E6F" w:rsidRDefault="00761E6F" w:rsidP="00761E6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761E6F">
        <w:rPr>
          <w:rFonts w:ascii="Times New Roman" w:hAnsi="Times New Roman" w:cs="Times New Roman"/>
          <w:b/>
          <w:bCs/>
          <w:color w:val="000000"/>
          <w:sz w:val="24"/>
          <w:szCs w:val="28"/>
        </w:rPr>
        <w:t>Обучающиеся научатся:</w:t>
      </w:r>
    </w:p>
    <w:p w:rsidR="00761E6F" w:rsidRPr="00761E6F" w:rsidRDefault="00761E6F" w:rsidP="00761E6F">
      <w:pPr>
        <w:numPr>
          <w:ilvl w:val="0"/>
          <w:numId w:val="32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761E6F">
        <w:rPr>
          <w:rFonts w:ascii="Times New Roman" w:hAnsi="Times New Roman" w:cs="Times New Roman"/>
          <w:color w:val="000000"/>
          <w:sz w:val="24"/>
          <w:szCs w:val="28"/>
        </w:rPr>
        <w:t>читать, соблюдая орфоэпические и интонационные нормы чтения;</w:t>
      </w:r>
    </w:p>
    <w:p w:rsidR="00761E6F" w:rsidRPr="00761E6F" w:rsidRDefault="00761E6F" w:rsidP="00761E6F">
      <w:pPr>
        <w:numPr>
          <w:ilvl w:val="0"/>
          <w:numId w:val="32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761E6F">
        <w:rPr>
          <w:rFonts w:ascii="Times New Roman" w:hAnsi="Times New Roman" w:cs="Times New Roman"/>
          <w:color w:val="000000"/>
          <w:sz w:val="24"/>
          <w:szCs w:val="28"/>
        </w:rPr>
        <w:t>выразительному чтению;</w:t>
      </w:r>
    </w:p>
    <w:p w:rsidR="00761E6F" w:rsidRPr="00761E6F" w:rsidRDefault="00761E6F" w:rsidP="00761E6F">
      <w:pPr>
        <w:numPr>
          <w:ilvl w:val="0"/>
          <w:numId w:val="32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761E6F">
        <w:rPr>
          <w:rFonts w:ascii="Times New Roman" w:hAnsi="Times New Roman" w:cs="Times New Roman"/>
          <w:color w:val="000000"/>
          <w:sz w:val="24"/>
          <w:szCs w:val="28"/>
        </w:rPr>
        <w:t>различать произведения по жанру;</w:t>
      </w:r>
    </w:p>
    <w:p w:rsidR="00761E6F" w:rsidRPr="00761E6F" w:rsidRDefault="00761E6F" w:rsidP="00761E6F">
      <w:pPr>
        <w:numPr>
          <w:ilvl w:val="0"/>
          <w:numId w:val="32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761E6F">
        <w:rPr>
          <w:rFonts w:ascii="Times New Roman" w:hAnsi="Times New Roman" w:cs="Times New Roman"/>
          <w:color w:val="000000"/>
          <w:sz w:val="24"/>
          <w:szCs w:val="28"/>
        </w:rPr>
        <w:t>развивать речевое дыхание и правильную артикуляцию;</w:t>
      </w:r>
    </w:p>
    <w:p w:rsidR="00761E6F" w:rsidRPr="00761E6F" w:rsidRDefault="00761E6F" w:rsidP="00761E6F">
      <w:pPr>
        <w:numPr>
          <w:ilvl w:val="0"/>
          <w:numId w:val="32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761E6F">
        <w:rPr>
          <w:rFonts w:ascii="Times New Roman" w:hAnsi="Times New Roman" w:cs="Times New Roman"/>
          <w:color w:val="000000"/>
          <w:sz w:val="24"/>
          <w:szCs w:val="28"/>
        </w:rPr>
        <w:t>видам театрального искусства, основам актёрского мастерства;</w:t>
      </w:r>
    </w:p>
    <w:p w:rsidR="00761E6F" w:rsidRPr="00761E6F" w:rsidRDefault="00761E6F" w:rsidP="00761E6F">
      <w:pPr>
        <w:numPr>
          <w:ilvl w:val="0"/>
          <w:numId w:val="32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761E6F">
        <w:rPr>
          <w:rFonts w:ascii="Times New Roman" w:hAnsi="Times New Roman" w:cs="Times New Roman"/>
          <w:color w:val="000000"/>
          <w:sz w:val="24"/>
          <w:szCs w:val="28"/>
        </w:rPr>
        <w:t>сочинять этюды по сказкам;</w:t>
      </w:r>
    </w:p>
    <w:p w:rsidR="00761E6F" w:rsidRPr="00761E6F" w:rsidRDefault="00761E6F" w:rsidP="00761E6F">
      <w:pPr>
        <w:numPr>
          <w:ilvl w:val="0"/>
          <w:numId w:val="32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761E6F">
        <w:rPr>
          <w:rFonts w:ascii="Times New Roman" w:hAnsi="Times New Roman" w:cs="Times New Roman"/>
          <w:color w:val="000000"/>
          <w:sz w:val="24"/>
          <w:szCs w:val="28"/>
        </w:rPr>
        <w:t>умению выражать разнообразные эмоциональные состояния (грусть, радость, злоба, удивление, восхищение)</w:t>
      </w:r>
    </w:p>
    <w:p w:rsidR="00761E6F" w:rsidRPr="0037690A" w:rsidRDefault="00761E6F" w:rsidP="00653A06">
      <w:pPr>
        <w:tabs>
          <w:tab w:val="left" w:pos="540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360D5C" w:rsidRPr="00653A06" w:rsidRDefault="00360D5C" w:rsidP="00653A06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3A0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2.6.2.2 Формы подведения итогов реализации программы:</w:t>
      </w:r>
    </w:p>
    <w:p w:rsidR="00360D5C" w:rsidRPr="00653A06" w:rsidRDefault="00360D5C" w:rsidP="00653A06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3A0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Итоговая аттестация</w:t>
      </w:r>
      <w:r w:rsidRPr="00653A0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Pr="00653A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проводится в конце обучения при предъявлении ребенком(в доступной ему форме) результата обучения, предусмотренного программой.  </w:t>
      </w:r>
    </w:p>
    <w:p w:rsidR="00360D5C" w:rsidRPr="00653A06" w:rsidRDefault="00360D5C" w:rsidP="00653A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3A0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2.7. Методические материалы - обеспечение программы методическими видами продукции</w:t>
      </w:r>
      <w:r w:rsidRPr="00653A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360D5C" w:rsidRPr="00653A06" w:rsidRDefault="00360D5C" w:rsidP="00653A06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3A06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Образовательный процесс строится на основе дифференцированного обучения и учета индивидуальных возможностей каждого обучающегося.</w:t>
      </w:r>
    </w:p>
    <w:p w:rsidR="00360D5C" w:rsidRPr="00653A06" w:rsidRDefault="00360D5C" w:rsidP="00653A06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3A06">
        <w:rPr>
          <w:rFonts w:ascii="Times New Roman" w:hAnsi="Times New Roman" w:cs="Times New Roman"/>
          <w:color w:val="000000" w:themeColor="text1"/>
          <w:sz w:val="24"/>
          <w:szCs w:val="24"/>
        </w:rPr>
        <w:t>Занятия проходят в форме беседы, игры, встречи с интересными людьми, экскурсии, экспедиции, конкурса, лекции</w:t>
      </w:r>
      <w:r w:rsidR="00761E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653A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Обучающиеся выполняют различные практические работы, творческие задания. </w:t>
      </w:r>
    </w:p>
    <w:p w:rsidR="00360D5C" w:rsidRPr="00653A06" w:rsidRDefault="00360D5C" w:rsidP="00653A06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3A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учебном процессе рекомендуется использовать следующие методы обучения: </w:t>
      </w:r>
    </w:p>
    <w:p w:rsidR="00360D5C" w:rsidRPr="00653A06" w:rsidRDefault="00761E6F" w:rsidP="00653A06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360D5C" w:rsidRPr="00653A06">
        <w:rPr>
          <w:rFonts w:ascii="Times New Roman" w:hAnsi="Times New Roman" w:cs="Times New Roman"/>
          <w:color w:val="000000" w:themeColor="text1"/>
          <w:sz w:val="24"/>
          <w:szCs w:val="24"/>
        </w:rPr>
        <w:t>словесный – передача необходимой для дальнейшего обучения информации;</w:t>
      </w:r>
    </w:p>
    <w:p w:rsidR="00360D5C" w:rsidRPr="00653A06" w:rsidRDefault="00360D5C" w:rsidP="00653A06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3A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-наглядный - наглядные пособия, фотографии и т.д.;  </w:t>
      </w:r>
    </w:p>
    <w:p w:rsidR="00360D5C" w:rsidRPr="00653A06" w:rsidRDefault="00360D5C" w:rsidP="00653A06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3A06">
        <w:rPr>
          <w:rFonts w:ascii="Times New Roman" w:hAnsi="Times New Roman" w:cs="Times New Roman"/>
          <w:color w:val="000000" w:themeColor="text1"/>
          <w:sz w:val="24"/>
          <w:szCs w:val="24"/>
        </w:rPr>
        <w:t>-частично-поисковый – сбор информации по заданной теме;</w:t>
      </w:r>
    </w:p>
    <w:p w:rsidR="00360D5C" w:rsidRPr="00653A06" w:rsidRDefault="00360D5C" w:rsidP="00653A06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3A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Педагог осуществляет отслеживание результатов образовательной деятельности следующим образом: </w:t>
      </w:r>
    </w:p>
    <w:p w:rsidR="00360D5C" w:rsidRPr="00653A06" w:rsidRDefault="00360D5C" w:rsidP="00653A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3A0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-текущий мониторинг проводится в процессе изучения основных тем программы в форме устного опроса или выполнения творческих заданий;</w:t>
      </w:r>
    </w:p>
    <w:p w:rsidR="00360D5C" w:rsidRPr="00653A06" w:rsidRDefault="00360D5C" w:rsidP="00653A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3A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-промежуточный мониторинг – проверка теоретических и практических знаний после изучения основных разделов программы;  </w:t>
      </w:r>
    </w:p>
    <w:p w:rsidR="00360D5C" w:rsidRPr="004F1B2D" w:rsidRDefault="00360D5C" w:rsidP="00360D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3A06">
        <w:rPr>
          <w:rFonts w:ascii="Times New Roman" w:hAnsi="Times New Roman" w:cs="Times New Roman"/>
          <w:color w:val="000000" w:themeColor="text1"/>
          <w:sz w:val="24"/>
          <w:szCs w:val="24"/>
        </w:rPr>
        <w:t>- итоговый мониторинг проводится в конце учебного года в форме защиты  разработанной экскурсии.</w:t>
      </w:r>
    </w:p>
    <w:p w:rsidR="00D25BBC" w:rsidRPr="00B1617E" w:rsidRDefault="00D25BBC" w:rsidP="00D25B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25BBC" w:rsidRPr="00B1617E" w:rsidRDefault="00D25BBC" w:rsidP="00D25BB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161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2.8.  Календарный план воспитательной работы </w:t>
      </w:r>
    </w:p>
    <w:tbl>
      <w:tblPr>
        <w:tblW w:w="10065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8"/>
        <w:gridCol w:w="2552"/>
        <w:gridCol w:w="1701"/>
        <w:gridCol w:w="2268"/>
        <w:gridCol w:w="1137"/>
        <w:gridCol w:w="1839"/>
      </w:tblGrid>
      <w:tr w:rsidR="00D25BBC" w:rsidRPr="00D25BBC" w:rsidTr="00C0431B">
        <w:trPr>
          <w:trHeight w:val="830"/>
        </w:trPr>
        <w:tc>
          <w:tcPr>
            <w:tcW w:w="568" w:type="dxa"/>
          </w:tcPr>
          <w:p w:rsidR="00E7240F" w:rsidRDefault="00D25BBC" w:rsidP="00E7240F">
            <w:pPr>
              <w:widowControl w:val="0"/>
              <w:autoSpaceDE w:val="0"/>
              <w:autoSpaceDN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D25BBC" w:rsidRPr="00D25BBC" w:rsidRDefault="00D25BBC" w:rsidP="00E7240F">
            <w:pPr>
              <w:widowControl w:val="0"/>
              <w:autoSpaceDE w:val="0"/>
              <w:autoSpaceDN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E72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D25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552" w:type="dxa"/>
          </w:tcPr>
          <w:p w:rsidR="00D25BBC" w:rsidRPr="00D25BBC" w:rsidRDefault="00D25BBC" w:rsidP="00E7240F">
            <w:pPr>
              <w:widowControl w:val="0"/>
              <w:autoSpaceDE w:val="0"/>
              <w:autoSpaceDN w:val="0"/>
              <w:spacing w:after="0" w:line="240" w:lineRule="auto"/>
              <w:ind w:righ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мероприятия</w:t>
            </w:r>
          </w:p>
          <w:p w:rsidR="00D25BBC" w:rsidRPr="00D25BBC" w:rsidRDefault="00D25BBC" w:rsidP="00E724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события</w:t>
            </w:r>
          </w:p>
        </w:tc>
        <w:tc>
          <w:tcPr>
            <w:tcW w:w="1701" w:type="dxa"/>
          </w:tcPr>
          <w:p w:rsidR="00D25BBC" w:rsidRPr="00D25BBC" w:rsidRDefault="00D25BBC" w:rsidP="00E7240F">
            <w:pPr>
              <w:widowControl w:val="0"/>
              <w:autoSpaceDE w:val="0"/>
              <w:autoSpaceDN w:val="0"/>
              <w:spacing w:after="0" w:line="240" w:lineRule="auto"/>
              <w:ind w:right="3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2268" w:type="dxa"/>
          </w:tcPr>
          <w:p w:rsidR="00D25BBC" w:rsidRPr="00D25BBC" w:rsidRDefault="00D25BBC" w:rsidP="00E724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1137" w:type="dxa"/>
          </w:tcPr>
          <w:p w:rsidR="00D25BBC" w:rsidRPr="00D25BBC" w:rsidRDefault="00D25BBC" w:rsidP="00E7240F">
            <w:pPr>
              <w:widowControl w:val="0"/>
              <w:autoSpaceDE w:val="0"/>
              <w:autoSpaceDN w:val="0"/>
              <w:spacing w:after="0" w:line="240" w:lineRule="auto"/>
              <w:ind w:right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839" w:type="dxa"/>
          </w:tcPr>
          <w:p w:rsidR="00D25BBC" w:rsidRPr="00D25BBC" w:rsidRDefault="00B1617E" w:rsidP="00E7240F">
            <w:pPr>
              <w:widowControl w:val="0"/>
              <w:autoSpaceDE w:val="0"/>
              <w:autoSpaceDN w:val="0"/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Ответственн</w:t>
            </w:r>
            <w:r w:rsidR="00D25BBC" w:rsidRPr="00D25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D25BBC" w:rsidRPr="00D25B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</w:p>
        </w:tc>
      </w:tr>
      <w:tr w:rsidR="00D25BBC" w:rsidRPr="00D25BBC" w:rsidTr="00B1617E">
        <w:trPr>
          <w:trHeight w:val="275"/>
        </w:trPr>
        <w:tc>
          <w:tcPr>
            <w:tcW w:w="10065" w:type="dxa"/>
            <w:gridSpan w:val="6"/>
          </w:tcPr>
          <w:p w:rsidR="00D25BBC" w:rsidRPr="00D25BBC" w:rsidRDefault="00B1617E" w:rsidP="00D25BB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="00D25BBC" w:rsidRPr="00D25B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1-ый год обучения </w:t>
            </w:r>
          </w:p>
        </w:tc>
      </w:tr>
      <w:tr w:rsidR="00D25BBC" w:rsidRPr="00D25BBC" w:rsidTr="00C0431B">
        <w:trPr>
          <w:trHeight w:val="275"/>
        </w:trPr>
        <w:tc>
          <w:tcPr>
            <w:tcW w:w="568" w:type="dxa"/>
          </w:tcPr>
          <w:p w:rsidR="00D25BBC" w:rsidRPr="00D25BBC" w:rsidRDefault="00FA3979" w:rsidP="003B6DB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52" w:type="dxa"/>
          </w:tcPr>
          <w:p w:rsidR="00D25BBC" w:rsidRPr="00D25BBC" w:rsidRDefault="00B1617E" w:rsidP="00C043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04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Развлекательное мероприятие «Будем знакомы»</w:t>
            </w:r>
          </w:p>
        </w:tc>
        <w:tc>
          <w:tcPr>
            <w:tcW w:w="1701" w:type="dxa"/>
          </w:tcPr>
          <w:p w:rsidR="00D25BBC" w:rsidRPr="00D25BBC" w:rsidRDefault="00D25BBC" w:rsidP="00C043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2268" w:type="dxa"/>
          </w:tcPr>
          <w:p w:rsidR="00D25BBC" w:rsidRPr="00D25BBC" w:rsidRDefault="00C0431B" w:rsidP="00C0431B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BFBFB"/>
                <w:lang w:eastAsia="ru-RU"/>
              </w:rPr>
              <w:t>Развивать стремление проявлять доброжелательность друг к другу</w:t>
            </w:r>
          </w:p>
        </w:tc>
        <w:tc>
          <w:tcPr>
            <w:tcW w:w="1137" w:type="dxa"/>
          </w:tcPr>
          <w:p w:rsidR="00D25BBC" w:rsidRPr="00D25BBC" w:rsidRDefault="009B0E6E" w:rsidP="009B0E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C0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евраль</w:t>
            </w:r>
          </w:p>
        </w:tc>
        <w:tc>
          <w:tcPr>
            <w:tcW w:w="1839" w:type="dxa"/>
          </w:tcPr>
          <w:p w:rsidR="00D25BBC" w:rsidRPr="00D25BBC" w:rsidRDefault="0063550A" w:rsidP="00635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Маргарян В.А.</w:t>
            </w:r>
          </w:p>
        </w:tc>
      </w:tr>
      <w:tr w:rsidR="00D25BBC" w:rsidRPr="00D25BBC" w:rsidTr="00C0431B">
        <w:trPr>
          <w:trHeight w:val="275"/>
        </w:trPr>
        <w:tc>
          <w:tcPr>
            <w:tcW w:w="568" w:type="dxa"/>
          </w:tcPr>
          <w:p w:rsidR="00D25BBC" w:rsidRPr="00D25BBC" w:rsidRDefault="00FA3979" w:rsidP="003B6DB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52" w:type="dxa"/>
          </w:tcPr>
          <w:p w:rsidR="00D25BBC" w:rsidRPr="00D25BBC" w:rsidRDefault="00C0431B" w:rsidP="00C043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«Безопасная дорога детям»</w:t>
            </w:r>
          </w:p>
        </w:tc>
        <w:tc>
          <w:tcPr>
            <w:tcW w:w="1701" w:type="dxa"/>
          </w:tcPr>
          <w:p w:rsidR="00D25BBC" w:rsidRPr="00D25BBC" w:rsidRDefault="00FA3979" w:rsidP="00C043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2268" w:type="dxa"/>
          </w:tcPr>
          <w:p w:rsidR="00D25BBC" w:rsidRPr="00D25BBC" w:rsidRDefault="00C0431B" w:rsidP="00C043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правовой </w:t>
            </w:r>
            <w:r w:rsidR="00FA3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культуры, представление об основных правах и обязанностях на дорогах</w:t>
            </w:r>
          </w:p>
        </w:tc>
        <w:tc>
          <w:tcPr>
            <w:tcW w:w="1137" w:type="dxa"/>
          </w:tcPr>
          <w:p w:rsidR="00D25BBC" w:rsidRPr="00D25BBC" w:rsidRDefault="009B0E6E" w:rsidP="009B0E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C0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</w:t>
            </w:r>
          </w:p>
        </w:tc>
        <w:tc>
          <w:tcPr>
            <w:tcW w:w="1839" w:type="dxa"/>
          </w:tcPr>
          <w:p w:rsidR="00D25BBC" w:rsidRPr="00D25BBC" w:rsidRDefault="0063550A" w:rsidP="006355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Маргарян В.А.</w:t>
            </w:r>
          </w:p>
        </w:tc>
      </w:tr>
      <w:tr w:rsidR="0063550A" w:rsidRPr="00D25BBC" w:rsidTr="00C0431B">
        <w:trPr>
          <w:trHeight w:val="1201"/>
        </w:trPr>
        <w:tc>
          <w:tcPr>
            <w:tcW w:w="568" w:type="dxa"/>
          </w:tcPr>
          <w:p w:rsidR="0063550A" w:rsidRPr="00D25BBC" w:rsidRDefault="0063550A" w:rsidP="003B6DB9">
            <w:pPr>
              <w:spacing w:after="0" w:line="259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52" w:type="dxa"/>
          </w:tcPr>
          <w:p w:rsidR="0063550A" w:rsidRPr="00D25BBC" w:rsidRDefault="0063550A" w:rsidP="00C043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«Умники и умницы»</w:t>
            </w:r>
          </w:p>
        </w:tc>
        <w:tc>
          <w:tcPr>
            <w:tcW w:w="1701" w:type="dxa"/>
          </w:tcPr>
          <w:p w:rsidR="0063550A" w:rsidRPr="00D25BBC" w:rsidRDefault="0063550A" w:rsidP="00C043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</w:t>
            </w:r>
          </w:p>
          <w:p w:rsidR="0063550A" w:rsidRPr="00D25BBC" w:rsidRDefault="0063550A" w:rsidP="00C043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3550A" w:rsidRPr="00D25BBC" w:rsidRDefault="0063550A" w:rsidP="00C043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усвоению театральных терминов и элементов</w:t>
            </w:r>
          </w:p>
        </w:tc>
        <w:tc>
          <w:tcPr>
            <w:tcW w:w="1137" w:type="dxa"/>
          </w:tcPr>
          <w:p w:rsidR="0063550A" w:rsidRPr="00D25BBC" w:rsidRDefault="0063550A" w:rsidP="009B0E6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839" w:type="dxa"/>
          </w:tcPr>
          <w:p w:rsidR="0063550A" w:rsidRDefault="0063550A" w:rsidP="0063550A">
            <w:pPr>
              <w:jc w:val="center"/>
            </w:pPr>
            <w:r w:rsidRPr="00207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Маргарян В.А.</w:t>
            </w:r>
          </w:p>
        </w:tc>
      </w:tr>
      <w:tr w:rsidR="0063550A" w:rsidRPr="00D25BBC" w:rsidTr="00C0431B">
        <w:trPr>
          <w:trHeight w:val="1201"/>
        </w:trPr>
        <w:tc>
          <w:tcPr>
            <w:tcW w:w="568" w:type="dxa"/>
          </w:tcPr>
          <w:p w:rsidR="0063550A" w:rsidRPr="00D25BBC" w:rsidRDefault="0063550A" w:rsidP="003B6DB9">
            <w:pPr>
              <w:spacing w:after="0" w:line="259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52" w:type="dxa"/>
          </w:tcPr>
          <w:p w:rsidR="0063550A" w:rsidRDefault="0063550A" w:rsidP="00D25B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«Моя семья –</w:t>
            </w:r>
          </w:p>
          <w:p w:rsidR="0063550A" w:rsidRPr="00D25BBC" w:rsidRDefault="0063550A" w:rsidP="00D25B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мое богатство»</w:t>
            </w:r>
          </w:p>
        </w:tc>
        <w:tc>
          <w:tcPr>
            <w:tcW w:w="1701" w:type="dxa"/>
          </w:tcPr>
          <w:p w:rsidR="0063550A" w:rsidRPr="00D25BBC" w:rsidRDefault="0063550A" w:rsidP="00D25B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2268" w:type="dxa"/>
          </w:tcPr>
          <w:p w:rsidR="0063550A" w:rsidRPr="00FA3979" w:rsidRDefault="0063550A" w:rsidP="00D25BB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Формирование представлений о семейных ценностях и традициях</w:t>
            </w:r>
          </w:p>
        </w:tc>
        <w:tc>
          <w:tcPr>
            <w:tcW w:w="1137" w:type="dxa"/>
          </w:tcPr>
          <w:p w:rsidR="0063550A" w:rsidRPr="00D25BBC" w:rsidRDefault="0063550A" w:rsidP="009B0E6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39" w:type="dxa"/>
          </w:tcPr>
          <w:p w:rsidR="0063550A" w:rsidRDefault="0063550A" w:rsidP="0063550A">
            <w:pPr>
              <w:jc w:val="center"/>
            </w:pPr>
            <w:r w:rsidRPr="00207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Маргарян В.А.</w:t>
            </w:r>
          </w:p>
        </w:tc>
      </w:tr>
      <w:tr w:rsidR="00D25BBC" w:rsidRPr="00D25BBC" w:rsidTr="00B1617E">
        <w:trPr>
          <w:trHeight w:val="275"/>
        </w:trPr>
        <w:tc>
          <w:tcPr>
            <w:tcW w:w="10065" w:type="dxa"/>
            <w:gridSpan w:val="6"/>
          </w:tcPr>
          <w:p w:rsidR="00D25BBC" w:rsidRPr="00D25BBC" w:rsidRDefault="00FA3979" w:rsidP="00D25BBC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="00D25BBC" w:rsidRPr="00D25B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2-ой год обучения</w:t>
            </w:r>
          </w:p>
        </w:tc>
      </w:tr>
      <w:tr w:rsidR="00D25BBC" w:rsidRPr="00D25BBC" w:rsidTr="00C0431B">
        <w:trPr>
          <w:trHeight w:val="275"/>
        </w:trPr>
        <w:tc>
          <w:tcPr>
            <w:tcW w:w="568" w:type="dxa"/>
          </w:tcPr>
          <w:p w:rsidR="00D25BBC" w:rsidRPr="00D25BBC" w:rsidRDefault="00FA3979" w:rsidP="00FA3979">
            <w:pPr>
              <w:spacing w:after="0" w:line="259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52" w:type="dxa"/>
          </w:tcPr>
          <w:p w:rsidR="00FA3979" w:rsidRDefault="00FA3979" w:rsidP="00FA397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«Я и мое место в жизни».</w:t>
            </w:r>
          </w:p>
          <w:p w:rsidR="00FA3979" w:rsidRDefault="00FA3979" w:rsidP="00FA397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рисунков «Моя малая Родина».</w:t>
            </w:r>
          </w:p>
          <w:p w:rsidR="00FA3979" w:rsidRDefault="00FA3979" w:rsidP="00FA39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3979" w:rsidRPr="00D25BBC" w:rsidRDefault="00FA3979" w:rsidP="00FA39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25BBC" w:rsidRDefault="00FA3979" w:rsidP="00D25B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Беседа</w:t>
            </w:r>
          </w:p>
          <w:p w:rsidR="00FA3979" w:rsidRPr="00D25BBC" w:rsidRDefault="00FA3979" w:rsidP="00D25B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Выставка рисунков</w:t>
            </w:r>
          </w:p>
        </w:tc>
        <w:tc>
          <w:tcPr>
            <w:tcW w:w="2268" w:type="dxa"/>
          </w:tcPr>
          <w:p w:rsidR="00D25BBC" w:rsidRPr="00D25BBC" w:rsidRDefault="00FA3979" w:rsidP="00FA397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у обучающихся чувства патриотизма и любви к Родине на примере старших поколений.</w:t>
            </w:r>
          </w:p>
        </w:tc>
        <w:tc>
          <w:tcPr>
            <w:tcW w:w="1137" w:type="dxa"/>
          </w:tcPr>
          <w:p w:rsidR="00D25BBC" w:rsidRPr="00D25BBC" w:rsidRDefault="00D25BBC" w:rsidP="009B0E6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39" w:type="dxa"/>
          </w:tcPr>
          <w:p w:rsidR="00D25BBC" w:rsidRPr="00D25BBC" w:rsidRDefault="0063550A" w:rsidP="0063550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Маргарян В.А.</w:t>
            </w:r>
          </w:p>
        </w:tc>
      </w:tr>
      <w:tr w:rsidR="0063550A" w:rsidRPr="00D25BBC" w:rsidTr="00C0431B">
        <w:trPr>
          <w:trHeight w:val="275"/>
        </w:trPr>
        <w:tc>
          <w:tcPr>
            <w:tcW w:w="568" w:type="dxa"/>
          </w:tcPr>
          <w:p w:rsidR="0063550A" w:rsidRPr="00D25BBC" w:rsidRDefault="0063550A" w:rsidP="00B1617E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</w:tcPr>
          <w:p w:rsidR="0063550A" w:rsidRPr="00D25BBC" w:rsidRDefault="0063550A" w:rsidP="00D2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пожилого человека.</w:t>
            </w:r>
          </w:p>
        </w:tc>
        <w:tc>
          <w:tcPr>
            <w:tcW w:w="1701" w:type="dxa"/>
          </w:tcPr>
          <w:p w:rsidR="0063550A" w:rsidRPr="00D25BBC" w:rsidRDefault="0063550A" w:rsidP="00D25B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  <w:p w:rsidR="0063550A" w:rsidRPr="00D25BBC" w:rsidRDefault="0063550A" w:rsidP="00D25B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550A" w:rsidRPr="00D25BBC" w:rsidRDefault="0063550A" w:rsidP="00D25B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3550A" w:rsidRPr="00D25BBC" w:rsidRDefault="0063550A" w:rsidP="00FA397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Привлечь внимание обучающихся к проблемам людей пожилого возраста.</w:t>
            </w:r>
          </w:p>
        </w:tc>
        <w:tc>
          <w:tcPr>
            <w:tcW w:w="1137" w:type="dxa"/>
          </w:tcPr>
          <w:p w:rsidR="0063550A" w:rsidRPr="00D25BBC" w:rsidRDefault="0063550A" w:rsidP="009B0E6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839" w:type="dxa"/>
          </w:tcPr>
          <w:p w:rsidR="0063550A" w:rsidRDefault="0063550A" w:rsidP="0063550A">
            <w:pPr>
              <w:jc w:val="center"/>
            </w:pPr>
            <w:r w:rsidRPr="008B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Маргарян В.А.</w:t>
            </w:r>
          </w:p>
        </w:tc>
      </w:tr>
      <w:tr w:rsidR="0063550A" w:rsidRPr="00D25BBC" w:rsidTr="00C0431B">
        <w:trPr>
          <w:trHeight w:val="275"/>
        </w:trPr>
        <w:tc>
          <w:tcPr>
            <w:tcW w:w="568" w:type="dxa"/>
          </w:tcPr>
          <w:p w:rsidR="0063550A" w:rsidRPr="00D25BBC" w:rsidRDefault="0063550A" w:rsidP="00B1617E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</w:tcPr>
          <w:p w:rsidR="0063550A" w:rsidRDefault="0063550A" w:rsidP="00FA397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«Большие права ребенка».</w:t>
            </w:r>
          </w:p>
          <w:p w:rsidR="0063550A" w:rsidRDefault="0063550A" w:rsidP="00FA397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550A" w:rsidRPr="00D25BBC" w:rsidRDefault="0063550A" w:rsidP="00FA397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3550A" w:rsidRPr="00D25BBC" w:rsidRDefault="0063550A" w:rsidP="009C0A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Презентация </w:t>
            </w:r>
          </w:p>
          <w:p w:rsidR="0063550A" w:rsidRPr="00D25BBC" w:rsidRDefault="0063550A" w:rsidP="00D25B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3550A" w:rsidRPr="00D25BBC" w:rsidRDefault="0063550A" w:rsidP="00D25B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обучающихся видеть и слышать, пытливо вглядываться в мир, наблюдать этот мир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действовать в соответствии с законами жизни.</w:t>
            </w:r>
          </w:p>
        </w:tc>
        <w:tc>
          <w:tcPr>
            <w:tcW w:w="1137" w:type="dxa"/>
          </w:tcPr>
          <w:p w:rsidR="0063550A" w:rsidRPr="00D25BBC" w:rsidRDefault="0063550A" w:rsidP="009B0E6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  <w:tc>
          <w:tcPr>
            <w:tcW w:w="1839" w:type="dxa"/>
          </w:tcPr>
          <w:p w:rsidR="0063550A" w:rsidRDefault="0063550A" w:rsidP="0063550A">
            <w:pPr>
              <w:jc w:val="center"/>
            </w:pPr>
            <w:r w:rsidRPr="008B7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Маргарян В.А.</w:t>
            </w:r>
          </w:p>
        </w:tc>
      </w:tr>
      <w:tr w:rsidR="00D25BBC" w:rsidRPr="00D25BBC" w:rsidTr="00C0431B">
        <w:trPr>
          <w:trHeight w:val="275"/>
        </w:trPr>
        <w:tc>
          <w:tcPr>
            <w:tcW w:w="568" w:type="dxa"/>
          </w:tcPr>
          <w:p w:rsidR="00D25BBC" w:rsidRPr="00D25BBC" w:rsidRDefault="00D25BBC" w:rsidP="00B1617E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 w:rsidR="00FA3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</w:tcPr>
          <w:p w:rsidR="002079B4" w:rsidRPr="00D25BBC" w:rsidRDefault="002079B4" w:rsidP="002079B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Нравственные идеалы</w:t>
            </w:r>
            <w:r w:rsidR="009B0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25BBC" w:rsidRPr="00D25BBC" w:rsidRDefault="00D25BBC" w:rsidP="00D25B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25BBC" w:rsidRPr="00D25BBC" w:rsidRDefault="002079B4" w:rsidP="00D25B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Презентация </w:t>
            </w:r>
          </w:p>
        </w:tc>
        <w:tc>
          <w:tcPr>
            <w:tcW w:w="2268" w:type="dxa"/>
          </w:tcPr>
          <w:p w:rsidR="00D25BBC" w:rsidRPr="00D25BBC" w:rsidRDefault="002079B4" w:rsidP="00D25BB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Формировать положительную оценку качества</w:t>
            </w:r>
          </w:p>
        </w:tc>
        <w:tc>
          <w:tcPr>
            <w:tcW w:w="1137" w:type="dxa"/>
          </w:tcPr>
          <w:p w:rsidR="00D25BBC" w:rsidRPr="00D25BBC" w:rsidRDefault="00D25BBC" w:rsidP="009B0E6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839" w:type="dxa"/>
          </w:tcPr>
          <w:p w:rsidR="00D25BBC" w:rsidRPr="00D25BBC" w:rsidRDefault="0063550A" w:rsidP="0063550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Маргарян В.А.</w:t>
            </w:r>
          </w:p>
        </w:tc>
      </w:tr>
      <w:tr w:rsidR="0063550A" w:rsidRPr="00D25BBC" w:rsidTr="00C0431B">
        <w:trPr>
          <w:trHeight w:val="275"/>
        </w:trPr>
        <w:tc>
          <w:tcPr>
            <w:tcW w:w="568" w:type="dxa"/>
          </w:tcPr>
          <w:p w:rsidR="0063550A" w:rsidRPr="00D25BBC" w:rsidRDefault="0063550A" w:rsidP="00B1617E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</w:tcPr>
          <w:p w:rsidR="0063550A" w:rsidRPr="00D25BBC" w:rsidRDefault="0063550A" w:rsidP="002079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«Что такое человечность?».</w:t>
            </w:r>
          </w:p>
        </w:tc>
        <w:tc>
          <w:tcPr>
            <w:tcW w:w="1701" w:type="dxa"/>
          </w:tcPr>
          <w:p w:rsidR="0063550A" w:rsidRPr="00D25BBC" w:rsidRDefault="0063550A" w:rsidP="002079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2268" w:type="dxa"/>
          </w:tcPr>
          <w:p w:rsidR="0063550A" w:rsidRPr="002079B4" w:rsidRDefault="0063550A" w:rsidP="002079B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5BBC">
              <w:rPr>
                <w:rFonts w:ascii="Times New Roman" w:eastAsia="Times New Roman" w:hAnsi="Times New Roman" w:cs="Times New Roman"/>
                <w:b/>
                <w:bCs/>
                <w:sz w:val="36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Воспитать у детей понимание сущности сознательной дисциплины культуры поведения.</w:t>
            </w:r>
          </w:p>
        </w:tc>
        <w:tc>
          <w:tcPr>
            <w:tcW w:w="1137" w:type="dxa"/>
          </w:tcPr>
          <w:p w:rsidR="0063550A" w:rsidRPr="00D25BBC" w:rsidRDefault="0063550A" w:rsidP="009B0E6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839" w:type="dxa"/>
          </w:tcPr>
          <w:p w:rsidR="0063550A" w:rsidRDefault="0063550A" w:rsidP="0063550A">
            <w:pPr>
              <w:jc w:val="center"/>
            </w:pPr>
            <w:r w:rsidRPr="00E66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Маргарян В.А.</w:t>
            </w:r>
          </w:p>
        </w:tc>
      </w:tr>
      <w:tr w:rsidR="0063550A" w:rsidRPr="00D25BBC" w:rsidTr="00C0431B">
        <w:trPr>
          <w:trHeight w:val="275"/>
        </w:trPr>
        <w:tc>
          <w:tcPr>
            <w:tcW w:w="568" w:type="dxa"/>
          </w:tcPr>
          <w:p w:rsidR="0063550A" w:rsidRPr="00D25BBC" w:rsidRDefault="0063550A" w:rsidP="00B1617E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</w:tcPr>
          <w:p w:rsidR="0063550A" w:rsidRPr="00D25BBC" w:rsidRDefault="0063550A" w:rsidP="002079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5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«Известные люди нашего города»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:rsidR="0063550A" w:rsidRPr="00D25BBC" w:rsidRDefault="0063550A" w:rsidP="00D25B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2268" w:type="dxa"/>
          </w:tcPr>
          <w:p w:rsidR="0063550A" w:rsidRPr="00D25BBC" w:rsidRDefault="0063550A" w:rsidP="00D25B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B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Познакомить детей с известными и  </w:t>
            </w:r>
            <w:r w:rsidRPr="00D25BB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знаменитыми</w:t>
            </w:r>
            <w:r w:rsidRPr="00D25BB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D25BB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людьми</w:t>
            </w:r>
            <w:r w:rsidRPr="00D25BB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 своего </w:t>
            </w:r>
            <w:r w:rsidRPr="00D25BB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города</w:t>
            </w:r>
            <w:r w:rsidRPr="00D25BB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. </w:t>
            </w:r>
          </w:p>
        </w:tc>
        <w:tc>
          <w:tcPr>
            <w:tcW w:w="1137" w:type="dxa"/>
          </w:tcPr>
          <w:p w:rsidR="0063550A" w:rsidRPr="00D25BBC" w:rsidRDefault="0063550A" w:rsidP="009B0E6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839" w:type="dxa"/>
          </w:tcPr>
          <w:p w:rsidR="0063550A" w:rsidRDefault="0063550A" w:rsidP="0063550A">
            <w:pPr>
              <w:jc w:val="center"/>
            </w:pPr>
            <w:r w:rsidRPr="00E66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Маргарян В.А.</w:t>
            </w:r>
          </w:p>
        </w:tc>
      </w:tr>
      <w:tr w:rsidR="0063550A" w:rsidRPr="00D25BBC" w:rsidTr="00C0431B">
        <w:trPr>
          <w:trHeight w:val="275"/>
        </w:trPr>
        <w:tc>
          <w:tcPr>
            <w:tcW w:w="568" w:type="dxa"/>
          </w:tcPr>
          <w:p w:rsidR="0063550A" w:rsidRPr="00D25BBC" w:rsidRDefault="0063550A" w:rsidP="00B1617E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</w:tcPr>
          <w:p w:rsidR="0063550A" w:rsidRPr="00D25BBC" w:rsidRDefault="0063550A" w:rsidP="00D25B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«День матери».</w:t>
            </w:r>
          </w:p>
        </w:tc>
        <w:tc>
          <w:tcPr>
            <w:tcW w:w="1701" w:type="dxa"/>
          </w:tcPr>
          <w:p w:rsidR="0063550A" w:rsidRPr="00D25BBC" w:rsidRDefault="0063550A" w:rsidP="00D25B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2268" w:type="dxa"/>
          </w:tcPr>
          <w:p w:rsidR="0063550A" w:rsidRPr="00D25BBC" w:rsidRDefault="0063550A" w:rsidP="00D25BB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взаимоотношений в семье, повышение роли матери.</w:t>
            </w:r>
          </w:p>
        </w:tc>
        <w:tc>
          <w:tcPr>
            <w:tcW w:w="1137" w:type="dxa"/>
          </w:tcPr>
          <w:p w:rsidR="0063550A" w:rsidRPr="00D25BBC" w:rsidRDefault="0063550A" w:rsidP="009B0E6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839" w:type="dxa"/>
          </w:tcPr>
          <w:p w:rsidR="0063550A" w:rsidRDefault="0063550A" w:rsidP="0063550A">
            <w:pPr>
              <w:jc w:val="center"/>
            </w:pPr>
            <w:r w:rsidRPr="00E66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Маргарян В.А.</w:t>
            </w:r>
          </w:p>
        </w:tc>
      </w:tr>
      <w:tr w:rsidR="0063550A" w:rsidRPr="00D25BBC" w:rsidTr="00C0431B">
        <w:trPr>
          <w:trHeight w:val="275"/>
        </w:trPr>
        <w:tc>
          <w:tcPr>
            <w:tcW w:w="568" w:type="dxa"/>
          </w:tcPr>
          <w:p w:rsidR="0063550A" w:rsidRPr="00D25BBC" w:rsidRDefault="0063550A" w:rsidP="00B1617E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</w:tcPr>
          <w:p w:rsidR="0063550A" w:rsidRPr="00D25BBC" w:rsidRDefault="0063550A" w:rsidP="00D25B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«Георгиевская ленточка»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:rsidR="0063550A" w:rsidRPr="00D25BBC" w:rsidRDefault="0063550A" w:rsidP="00D25B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</w:t>
            </w:r>
          </w:p>
        </w:tc>
        <w:tc>
          <w:tcPr>
            <w:tcW w:w="2268" w:type="dxa"/>
          </w:tcPr>
          <w:p w:rsidR="0063550A" w:rsidRPr="00D25BBC" w:rsidRDefault="0063550A" w:rsidP="00D25B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патриотических чувств и гордость за Россию.</w:t>
            </w:r>
          </w:p>
        </w:tc>
        <w:tc>
          <w:tcPr>
            <w:tcW w:w="1137" w:type="dxa"/>
          </w:tcPr>
          <w:p w:rsidR="0063550A" w:rsidRPr="00D25BBC" w:rsidRDefault="0063550A" w:rsidP="009B0E6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839" w:type="dxa"/>
          </w:tcPr>
          <w:p w:rsidR="0063550A" w:rsidRDefault="0063550A" w:rsidP="0063550A">
            <w:pPr>
              <w:jc w:val="center"/>
            </w:pPr>
            <w:r w:rsidRPr="00E66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Маргарян В.А.</w:t>
            </w:r>
          </w:p>
        </w:tc>
      </w:tr>
      <w:tr w:rsidR="0063550A" w:rsidRPr="00D25BBC" w:rsidTr="00C0431B">
        <w:trPr>
          <w:trHeight w:val="275"/>
        </w:trPr>
        <w:tc>
          <w:tcPr>
            <w:tcW w:w="568" w:type="dxa"/>
          </w:tcPr>
          <w:p w:rsidR="0063550A" w:rsidRPr="00D25BBC" w:rsidRDefault="0063550A" w:rsidP="00B1617E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</w:tcPr>
          <w:p w:rsidR="0063550A" w:rsidRPr="00D25BBC" w:rsidRDefault="0063550A" w:rsidP="00D25B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ветераном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25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63550A" w:rsidRPr="00D25BBC" w:rsidRDefault="0063550A" w:rsidP="00D25B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Встреча с ветераном у дома. </w:t>
            </w:r>
          </w:p>
        </w:tc>
        <w:tc>
          <w:tcPr>
            <w:tcW w:w="2268" w:type="dxa"/>
          </w:tcPr>
          <w:p w:rsidR="0063550A" w:rsidRPr="00D25BBC" w:rsidRDefault="0063550A" w:rsidP="00D25B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Поблагодарить за мирное небо над головой  и вспомнить о подвигах народа.</w:t>
            </w:r>
          </w:p>
        </w:tc>
        <w:tc>
          <w:tcPr>
            <w:tcW w:w="1137" w:type="dxa"/>
          </w:tcPr>
          <w:p w:rsidR="0063550A" w:rsidRPr="00D25BBC" w:rsidRDefault="0063550A" w:rsidP="009B0E6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39" w:type="dxa"/>
          </w:tcPr>
          <w:p w:rsidR="0063550A" w:rsidRDefault="0063550A" w:rsidP="0063550A">
            <w:pPr>
              <w:jc w:val="center"/>
            </w:pPr>
            <w:r w:rsidRPr="00E66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Маргарян В.А.</w:t>
            </w:r>
          </w:p>
        </w:tc>
      </w:tr>
      <w:tr w:rsidR="009B0E6E" w:rsidRPr="00D25BBC" w:rsidTr="009B0E6E">
        <w:trPr>
          <w:trHeight w:val="275"/>
        </w:trPr>
        <w:tc>
          <w:tcPr>
            <w:tcW w:w="10065" w:type="dxa"/>
            <w:gridSpan w:val="6"/>
          </w:tcPr>
          <w:p w:rsidR="009B0E6E" w:rsidRPr="009B0E6E" w:rsidRDefault="009B0E6E" w:rsidP="00D25BBC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9B0E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3-й год обучения</w:t>
            </w:r>
          </w:p>
        </w:tc>
      </w:tr>
      <w:tr w:rsidR="0063550A" w:rsidRPr="00D25BBC" w:rsidTr="00C0431B">
        <w:trPr>
          <w:trHeight w:val="275"/>
        </w:trPr>
        <w:tc>
          <w:tcPr>
            <w:tcW w:w="568" w:type="dxa"/>
          </w:tcPr>
          <w:p w:rsidR="0063550A" w:rsidRPr="00D25BBC" w:rsidRDefault="0063550A" w:rsidP="00B1617E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52" w:type="dxa"/>
          </w:tcPr>
          <w:p w:rsidR="0063550A" w:rsidRPr="00D25BBC" w:rsidRDefault="0063550A" w:rsidP="009B0E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мира.</w:t>
            </w:r>
          </w:p>
        </w:tc>
        <w:tc>
          <w:tcPr>
            <w:tcW w:w="1701" w:type="dxa"/>
          </w:tcPr>
          <w:p w:rsidR="0063550A" w:rsidRPr="00D25BBC" w:rsidRDefault="0063550A" w:rsidP="00D25B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2268" w:type="dxa"/>
          </w:tcPr>
          <w:p w:rsidR="0063550A" w:rsidRPr="00D25BBC" w:rsidRDefault="0063550A" w:rsidP="009B0E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патриотизма, гражданственности, активной жизненной позиции.</w:t>
            </w:r>
          </w:p>
        </w:tc>
        <w:tc>
          <w:tcPr>
            <w:tcW w:w="1137" w:type="dxa"/>
          </w:tcPr>
          <w:p w:rsidR="0063550A" w:rsidRPr="00D25BBC" w:rsidRDefault="0063550A" w:rsidP="009B0E6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39" w:type="dxa"/>
          </w:tcPr>
          <w:p w:rsidR="0063550A" w:rsidRDefault="0063550A" w:rsidP="0063550A">
            <w:pPr>
              <w:jc w:val="center"/>
            </w:pPr>
            <w:r w:rsidRPr="00772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Маргарян В.А.</w:t>
            </w:r>
          </w:p>
        </w:tc>
      </w:tr>
      <w:tr w:rsidR="0063550A" w:rsidRPr="00D25BBC" w:rsidTr="00C0431B">
        <w:trPr>
          <w:trHeight w:val="275"/>
        </w:trPr>
        <w:tc>
          <w:tcPr>
            <w:tcW w:w="568" w:type="dxa"/>
          </w:tcPr>
          <w:p w:rsidR="0063550A" w:rsidRPr="00D25BBC" w:rsidRDefault="0063550A" w:rsidP="009B0E6E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52" w:type="dxa"/>
          </w:tcPr>
          <w:p w:rsidR="0063550A" w:rsidRPr="00D25BBC" w:rsidRDefault="0063550A" w:rsidP="009B0E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«Учимся быть добрыми»</w:t>
            </w:r>
          </w:p>
        </w:tc>
        <w:tc>
          <w:tcPr>
            <w:tcW w:w="1701" w:type="dxa"/>
          </w:tcPr>
          <w:p w:rsidR="0063550A" w:rsidRPr="00D25BBC" w:rsidRDefault="0063550A" w:rsidP="00D25B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2268" w:type="dxa"/>
          </w:tcPr>
          <w:p w:rsidR="0063550A" w:rsidRPr="00D25BBC" w:rsidRDefault="0063550A" w:rsidP="009B0E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такие нравственные качества, как доброта, сострадание.</w:t>
            </w:r>
          </w:p>
        </w:tc>
        <w:tc>
          <w:tcPr>
            <w:tcW w:w="1137" w:type="dxa"/>
          </w:tcPr>
          <w:p w:rsidR="0063550A" w:rsidRPr="00D25BBC" w:rsidRDefault="0063550A" w:rsidP="009B0E6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839" w:type="dxa"/>
          </w:tcPr>
          <w:p w:rsidR="0063550A" w:rsidRDefault="0063550A" w:rsidP="0063550A">
            <w:pPr>
              <w:jc w:val="center"/>
            </w:pPr>
            <w:r w:rsidRPr="00772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Маргарян В.А.</w:t>
            </w:r>
          </w:p>
        </w:tc>
      </w:tr>
      <w:tr w:rsidR="0063550A" w:rsidRPr="00D25BBC" w:rsidTr="00C0431B">
        <w:trPr>
          <w:trHeight w:val="275"/>
        </w:trPr>
        <w:tc>
          <w:tcPr>
            <w:tcW w:w="568" w:type="dxa"/>
          </w:tcPr>
          <w:p w:rsidR="0063550A" w:rsidRPr="00D25BBC" w:rsidRDefault="0063550A" w:rsidP="00B1617E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52" w:type="dxa"/>
          </w:tcPr>
          <w:p w:rsidR="0063550A" w:rsidRPr="00D25BBC" w:rsidRDefault="0063550A" w:rsidP="00C30F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Республики</w:t>
            </w:r>
          </w:p>
        </w:tc>
        <w:tc>
          <w:tcPr>
            <w:tcW w:w="1701" w:type="dxa"/>
          </w:tcPr>
          <w:p w:rsidR="0063550A" w:rsidRPr="00D25BBC" w:rsidRDefault="0063550A" w:rsidP="00D25B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2268" w:type="dxa"/>
          </w:tcPr>
          <w:p w:rsidR="0063550A" w:rsidRPr="00D25BBC" w:rsidRDefault="0063550A" w:rsidP="009B0E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воспитанию у детей чувства патриотизма</w:t>
            </w:r>
          </w:p>
        </w:tc>
        <w:tc>
          <w:tcPr>
            <w:tcW w:w="1137" w:type="dxa"/>
          </w:tcPr>
          <w:p w:rsidR="0063550A" w:rsidRPr="00D25BBC" w:rsidRDefault="0063550A" w:rsidP="009B0E6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839" w:type="dxa"/>
          </w:tcPr>
          <w:p w:rsidR="0063550A" w:rsidRDefault="0063550A" w:rsidP="0063550A">
            <w:pPr>
              <w:jc w:val="center"/>
            </w:pPr>
            <w:r w:rsidRPr="00772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Маргарян В.А.</w:t>
            </w:r>
          </w:p>
        </w:tc>
      </w:tr>
      <w:tr w:rsidR="0063550A" w:rsidRPr="00D25BBC" w:rsidTr="00C0431B">
        <w:trPr>
          <w:trHeight w:val="275"/>
        </w:trPr>
        <w:tc>
          <w:tcPr>
            <w:tcW w:w="568" w:type="dxa"/>
          </w:tcPr>
          <w:p w:rsidR="0063550A" w:rsidRPr="00D25BBC" w:rsidRDefault="0063550A" w:rsidP="00B1617E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52" w:type="dxa"/>
          </w:tcPr>
          <w:p w:rsidR="0063550A" w:rsidRPr="00D25BBC" w:rsidRDefault="0063550A" w:rsidP="00C30F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«Новогодние приключения»</w:t>
            </w:r>
          </w:p>
        </w:tc>
        <w:tc>
          <w:tcPr>
            <w:tcW w:w="1701" w:type="dxa"/>
          </w:tcPr>
          <w:p w:rsidR="0063550A" w:rsidRDefault="0063550A" w:rsidP="00D25B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  <w:p w:rsidR="0063550A" w:rsidRPr="00D25BBC" w:rsidRDefault="0063550A" w:rsidP="00D25B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2268" w:type="dxa"/>
          </w:tcPr>
          <w:p w:rsidR="0063550A" w:rsidRPr="00D25BBC" w:rsidRDefault="0063550A" w:rsidP="00C30F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Воспитывать желание проявлять творческую инициативу, предоставив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этого равные возможности всем детям.</w:t>
            </w:r>
          </w:p>
        </w:tc>
        <w:tc>
          <w:tcPr>
            <w:tcW w:w="1137" w:type="dxa"/>
          </w:tcPr>
          <w:p w:rsidR="0063550A" w:rsidRPr="00D25BBC" w:rsidRDefault="0063550A" w:rsidP="009B0E6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  <w:tc>
          <w:tcPr>
            <w:tcW w:w="1839" w:type="dxa"/>
          </w:tcPr>
          <w:p w:rsidR="0063550A" w:rsidRDefault="0063550A" w:rsidP="0063550A">
            <w:pPr>
              <w:jc w:val="center"/>
            </w:pPr>
            <w:r w:rsidRPr="00772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Маргарян В.А.</w:t>
            </w:r>
          </w:p>
        </w:tc>
      </w:tr>
      <w:tr w:rsidR="0063550A" w:rsidRPr="00D25BBC" w:rsidTr="00C0431B">
        <w:trPr>
          <w:trHeight w:val="275"/>
        </w:trPr>
        <w:tc>
          <w:tcPr>
            <w:tcW w:w="568" w:type="dxa"/>
          </w:tcPr>
          <w:p w:rsidR="0063550A" w:rsidRPr="00D25BBC" w:rsidRDefault="0063550A" w:rsidP="00B1617E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552" w:type="dxa"/>
          </w:tcPr>
          <w:p w:rsidR="0063550A" w:rsidRPr="00D25BBC" w:rsidRDefault="0063550A" w:rsidP="00C30F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«Легко ли быть хорошим?»</w:t>
            </w:r>
          </w:p>
        </w:tc>
        <w:tc>
          <w:tcPr>
            <w:tcW w:w="1701" w:type="dxa"/>
          </w:tcPr>
          <w:p w:rsidR="0063550A" w:rsidRPr="00D25BBC" w:rsidRDefault="0063550A" w:rsidP="00D25B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2268" w:type="dxa"/>
          </w:tcPr>
          <w:p w:rsidR="0063550A" w:rsidRPr="00D25BBC" w:rsidRDefault="0063550A" w:rsidP="00C30F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этических норм и правил поведения в социуме.</w:t>
            </w:r>
          </w:p>
        </w:tc>
        <w:tc>
          <w:tcPr>
            <w:tcW w:w="1137" w:type="dxa"/>
          </w:tcPr>
          <w:p w:rsidR="0063550A" w:rsidRPr="00D25BBC" w:rsidRDefault="0063550A" w:rsidP="009B0E6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839" w:type="dxa"/>
          </w:tcPr>
          <w:p w:rsidR="0063550A" w:rsidRDefault="0063550A" w:rsidP="0063550A">
            <w:pPr>
              <w:jc w:val="center"/>
            </w:pPr>
            <w:r w:rsidRPr="002D5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Маргарян В.А.</w:t>
            </w:r>
          </w:p>
        </w:tc>
      </w:tr>
      <w:tr w:rsidR="0063550A" w:rsidRPr="00D25BBC" w:rsidTr="00C0431B">
        <w:trPr>
          <w:trHeight w:val="275"/>
        </w:trPr>
        <w:tc>
          <w:tcPr>
            <w:tcW w:w="568" w:type="dxa"/>
          </w:tcPr>
          <w:p w:rsidR="0063550A" w:rsidRDefault="0063550A" w:rsidP="00B1617E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552" w:type="dxa"/>
          </w:tcPr>
          <w:p w:rsidR="0063550A" w:rsidRPr="00D25BBC" w:rsidRDefault="0063550A" w:rsidP="00C30F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и мои роли…»</w:t>
            </w:r>
          </w:p>
        </w:tc>
        <w:tc>
          <w:tcPr>
            <w:tcW w:w="1701" w:type="dxa"/>
          </w:tcPr>
          <w:p w:rsidR="0063550A" w:rsidRDefault="0063550A" w:rsidP="00D25B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  <w:p w:rsidR="0063550A" w:rsidRPr="00D25BBC" w:rsidRDefault="0063550A" w:rsidP="00D25B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2268" w:type="dxa"/>
          </w:tcPr>
          <w:p w:rsidR="0063550A" w:rsidRPr="00D25BBC" w:rsidRDefault="0063550A" w:rsidP="00D25B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Сформировать понятие о роли, актерах.</w:t>
            </w:r>
          </w:p>
        </w:tc>
        <w:tc>
          <w:tcPr>
            <w:tcW w:w="1137" w:type="dxa"/>
          </w:tcPr>
          <w:p w:rsidR="0063550A" w:rsidRDefault="0063550A" w:rsidP="009B0E6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839" w:type="dxa"/>
          </w:tcPr>
          <w:p w:rsidR="0063550A" w:rsidRDefault="0063550A" w:rsidP="0063550A">
            <w:pPr>
              <w:jc w:val="center"/>
            </w:pPr>
            <w:r w:rsidRPr="002D5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Маргарян В.А.</w:t>
            </w:r>
          </w:p>
        </w:tc>
      </w:tr>
      <w:tr w:rsidR="0063550A" w:rsidRPr="00D25BBC" w:rsidTr="00C0431B">
        <w:trPr>
          <w:trHeight w:val="275"/>
        </w:trPr>
        <w:tc>
          <w:tcPr>
            <w:tcW w:w="568" w:type="dxa"/>
          </w:tcPr>
          <w:p w:rsidR="0063550A" w:rsidRDefault="0063550A" w:rsidP="00B1617E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552" w:type="dxa"/>
          </w:tcPr>
          <w:p w:rsidR="0063550A" w:rsidRPr="00D25BBC" w:rsidRDefault="0063550A" w:rsidP="00D25B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талантлив!»</w:t>
            </w:r>
          </w:p>
        </w:tc>
        <w:tc>
          <w:tcPr>
            <w:tcW w:w="1701" w:type="dxa"/>
          </w:tcPr>
          <w:p w:rsidR="0063550A" w:rsidRPr="00D25BBC" w:rsidRDefault="0063550A" w:rsidP="00D25B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</w:t>
            </w:r>
          </w:p>
        </w:tc>
        <w:tc>
          <w:tcPr>
            <w:tcW w:w="2268" w:type="dxa"/>
          </w:tcPr>
          <w:p w:rsidR="0063550A" w:rsidRPr="00D25BBC" w:rsidRDefault="0063550A" w:rsidP="00C30F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обучающихся к выполнению заданий эмоционально и мотивировать их на достижение планируемых результатов.</w:t>
            </w:r>
          </w:p>
        </w:tc>
        <w:tc>
          <w:tcPr>
            <w:tcW w:w="1137" w:type="dxa"/>
          </w:tcPr>
          <w:p w:rsidR="0063550A" w:rsidRDefault="0063550A" w:rsidP="009B0E6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839" w:type="dxa"/>
          </w:tcPr>
          <w:p w:rsidR="0063550A" w:rsidRDefault="0063550A" w:rsidP="0063550A">
            <w:pPr>
              <w:jc w:val="center"/>
            </w:pPr>
            <w:r w:rsidRPr="002D5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Маргарян В.А.</w:t>
            </w:r>
          </w:p>
        </w:tc>
      </w:tr>
      <w:tr w:rsidR="0063550A" w:rsidRPr="00D25BBC" w:rsidTr="00C0431B">
        <w:trPr>
          <w:trHeight w:val="275"/>
        </w:trPr>
        <w:tc>
          <w:tcPr>
            <w:tcW w:w="568" w:type="dxa"/>
          </w:tcPr>
          <w:p w:rsidR="0063550A" w:rsidRDefault="0063550A" w:rsidP="00B1617E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552" w:type="dxa"/>
          </w:tcPr>
          <w:p w:rsidR="0063550A" w:rsidRPr="00D25BBC" w:rsidRDefault="0063550A" w:rsidP="00C30F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вести себя в театре»</w:t>
            </w:r>
          </w:p>
        </w:tc>
        <w:tc>
          <w:tcPr>
            <w:tcW w:w="1701" w:type="dxa"/>
          </w:tcPr>
          <w:p w:rsidR="0063550A" w:rsidRPr="00D25BBC" w:rsidRDefault="0063550A" w:rsidP="00D25B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2268" w:type="dxa"/>
          </w:tcPr>
          <w:p w:rsidR="0063550A" w:rsidRPr="00D25BBC" w:rsidRDefault="0063550A" w:rsidP="00C30F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Прививать детям навыки культурного поведения в общественных местах.</w:t>
            </w:r>
          </w:p>
        </w:tc>
        <w:tc>
          <w:tcPr>
            <w:tcW w:w="1137" w:type="dxa"/>
          </w:tcPr>
          <w:p w:rsidR="0063550A" w:rsidRDefault="0063550A" w:rsidP="009B0E6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839" w:type="dxa"/>
          </w:tcPr>
          <w:p w:rsidR="0063550A" w:rsidRDefault="0063550A" w:rsidP="0063550A">
            <w:pPr>
              <w:jc w:val="center"/>
            </w:pPr>
            <w:r w:rsidRPr="002D5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Маргарян В.А.</w:t>
            </w:r>
          </w:p>
        </w:tc>
      </w:tr>
      <w:tr w:rsidR="0063550A" w:rsidRPr="00D25BBC" w:rsidTr="00C0431B">
        <w:trPr>
          <w:trHeight w:val="275"/>
        </w:trPr>
        <w:tc>
          <w:tcPr>
            <w:tcW w:w="568" w:type="dxa"/>
          </w:tcPr>
          <w:p w:rsidR="0063550A" w:rsidRDefault="0063550A" w:rsidP="00B1617E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552" w:type="dxa"/>
          </w:tcPr>
          <w:p w:rsidR="0063550A" w:rsidRPr="00D25BBC" w:rsidRDefault="0063550A" w:rsidP="00D25B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смеха»</w:t>
            </w:r>
          </w:p>
        </w:tc>
        <w:tc>
          <w:tcPr>
            <w:tcW w:w="1701" w:type="dxa"/>
          </w:tcPr>
          <w:p w:rsidR="0063550A" w:rsidRPr="00D25BBC" w:rsidRDefault="0063550A" w:rsidP="00D25B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Презентация </w:t>
            </w:r>
          </w:p>
        </w:tc>
        <w:tc>
          <w:tcPr>
            <w:tcW w:w="2268" w:type="dxa"/>
          </w:tcPr>
          <w:p w:rsidR="0063550A" w:rsidRPr="00D25BBC" w:rsidRDefault="0063550A" w:rsidP="00C71C3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эмоционального опыта детей.</w:t>
            </w:r>
          </w:p>
        </w:tc>
        <w:tc>
          <w:tcPr>
            <w:tcW w:w="1137" w:type="dxa"/>
          </w:tcPr>
          <w:p w:rsidR="0063550A" w:rsidRDefault="0063550A" w:rsidP="009B0E6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39" w:type="dxa"/>
          </w:tcPr>
          <w:p w:rsidR="0063550A" w:rsidRDefault="0063550A" w:rsidP="0063550A">
            <w:pPr>
              <w:jc w:val="center"/>
            </w:pPr>
            <w:r w:rsidRPr="002D5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Маргарян В.А.</w:t>
            </w:r>
          </w:p>
        </w:tc>
      </w:tr>
    </w:tbl>
    <w:p w:rsidR="00D25BBC" w:rsidRPr="005C2100" w:rsidRDefault="00D25BBC" w:rsidP="00D25BBC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  <w:shd w:val="clear" w:color="auto" w:fill="FFFFFF"/>
          <w:lang w:eastAsia="ru-RU"/>
        </w:rPr>
      </w:pPr>
      <w:r w:rsidRPr="005C2100">
        <w:rPr>
          <w:rFonts w:ascii="Times New Roman" w:eastAsia="Times New Roman" w:hAnsi="Times New Roman" w:cs="Times New Roman"/>
          <w:b/>
          <w:color w:val="000000"/>
          <w:sz w:val="24"/>
          <w:szCs w:val="28"/>
          <w:shd w:val="clear" w:color="auto" w:fill="FFFFFF"/>
          <w:lang w:eastAsia="ru-RU"/>
        </w:rPr>
        <w:t xml:space="preserve">3. Список литературы для педагога </w:t>
      </w:r>
    </w:p>
    <w:p w:rsidR="005C2100" w:rsidRPr="005C2100" w:rsidRDefault="005C2100" w:rsidP="005C2100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5C2100">
        <w:rPr>
          <w:rFonts w:ascii="Times New Roman" w:hAnsi="Times New Roman" w:cs="Times New Roman"/>
          <w:sz w:val="24"/>
        </w:rPr>
        <w:t xml:space="preserve">Калинина Г.В. Давайте устроим театр. – Москва, 2007 год </w:t>
      </w:r>
    </w:p>
    <w:p w:rsidR="005C2100" w:rsidRPr="005C2100" w:rsidRDefault="005C2100" w:rsidP="005C2100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5C2100">
        <w:rPr>
          <w:rFonts w:ascii="Times New Roman" w:hAnsi="Times New Roman" w:cs="Times New Roman"/>
          <w:sz w:val="24"/>
        </w:rPr>
        <w:t xml:space="preserve">Джежелей О.В. Из детских книг. – Москва, 1995 год </w:t>
      </w:r>
    </w:p>
    <w:p w:rsidR="005C2100" w:rsidRPr="005C2100" w:rsidRDefault="005C2100" w:rsidP="005C2100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5C2100">
        <w:rPr>
          <w:rFonts w:ascii="Times New Roman" w:hAnsi="Times New Roman" w:cs="Times New Roman"/>
          <w:sz w:val="24"/>
        </w:rPr>
        <w:t xml:space="preserve">Маршак С.Я. Сказки, песни, загадки. – Москва, 1987 год </w:t>
      </w:r>
    </w:p>
    <w:p w:rsidR="005C2100" w:rsidRPr="005C2100" w:rsidRDefault="005C2100" w:rsidP="005C2100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5C2100">
        <w:rPr>
          <w:rFonts w:ascii="Times New Roman" w:hAnsi="Times New Roman" w:cs="Times New Roman"/>
          <w:sz w:val="24"/>
        </w:rPr>
        <w:t xml:space="preserve">Библиотека словесника: русские народные загадки, пословицы и поговорки.-Москва, 1990  </w:t>
      </w:r>
    </w:p>
    <w:p w:rsidR="005C2100" w:rsidRPr="005C2100" w:rsidRDefault="005C2100" w:rsidP="005C2100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5C2100">
        <w:rPr>
          <w:rFonts w:ascii="Times New Roman" w:hAnsi="Times New Roman" w:cs="Times New Roman"/>
          <w:sz w:val="24"/>
        </w:rPr>
        <w:t xml:space="preserve">Базанов В.В. Техника и технология сцены. Москва, -1976 год </w:t>
      </w:r>
    </w:p>
    <w:p w:rsidR="005C2100" w:rsidRPr="005C2100" w:rsidRDefault="005C2100" w:rsidP="005C2100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5C2100">
        <w:rPr>
          <w:rFonts w:ascii="Times New Roman" w:hAnsi="Times New Roman" w:cs="Times New Roman"/>
          <w:sz w:val="24"/>
        </w:rPr>
        <w:t xml:space="preserve">Берѐзкин В.И. Искусство оформления спектакля. Москва, -1986 год </w:t>
      </w:r>
    </w:p>
    <w:p w:rsidR="005C2100" w:rsidRPr="005C2100" w:rsidRDefault="005C2100" w:rsidP="005C2100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5C2100">
        <w:rPr>
          <w:rFonts w:ascii="Times New Roman" w:hAnsi="Times New Roman" w:cs="Times New Roman"/>
          <w:sz w:val="24"/>
        </w:rPr>
        <w:t xml:space="preserve">Былеева Л.В. Русские народные игры. – Москва, 1986 год </w:t>
      </w:r>
    </w:p>
    <w:p w:rsidR="005C2100" w:rsidRPr="005C2100" w:rsidRDefault="005C2100" w:rsidP="005C2100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5C2100">
        <w:rPr>
          <w:rFonts w:ascii="Times New Roman" w:hAnsi="Times New Roman" w:cs="Times New Roman"/>
          <w:sz w:val="24"/>
        </w:rPr>
        <w:t xml:space="preserve">Горбачѐв И.А. Театральные сезоны в школе.- Москва, 2003 год </w:t>
      </w:r>
    </w:p>
    <w:p w:rsidR="005C2100" w:rsidRPr="005C2100" w:rsidRDefault="005C2100" w:rsidP="005C2100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5C2100">
        <w:rPr>
          <w:rFonts w:ascii="Times New Roman" w:hAnsi="Times New Roman" w:cs="Times New Roman"/>
          <w:sz w:val="24"/>
        </w:rPr>
        <w:t xml:space="preserve">Колчеев Ю.В. Театрализованные игры в школе.- Москва, 2000 год </w:t>
      </w:r>
    </w:p>
    <w:p w:rsidR="005C2100" w:rsidRPr="005C2100" w:rsidRDefault="005C2100" w:rsidP="005C2100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5C2100">
        <w:rPr>
          <w:rFonts w:ascii="Times New Roman" w:hAnsi="Times New Roman" w:cs="Times New Roman"/>
          <w:sz w:val="24"/>
        </w:rPr>
        <w:t>Лебединский А.Л. Театр в чемодане. – М.: Искусство, 1977.</w:t>
      </w:r>
    </w:p>
    <w:p w:rsidR="005C2100" w:rsidRPr="005C2100" w:rsidRDefault="005C2100" w:rsidP="005C2100">
      <w:pPr>
        <w:rPr>
          <w:rFonts w:ascii="Times New Roman" w:hAnsi="Times New Roman" w:cs="Times New Roman"/>
          <w:b/>
          <w:sz w:val="24"/>
        </w:rPr>
      </w:pPr>
      <w:r w:rsidRPr="005C2100">
        <w:rPr>
          <w:rFonts w:ascii="Times New Roman" w:hAnsi="Times New Roman" w:cs="Times New Roman"/>
          <w:b/>
          <w:sz w:val="24"/>
        </w:rPr>
        <w:t>Список литературы для воспитанников и родителей</w:t>
      </w:r>
    </w:p>
    <w:p w:rsidR="005C2100" w:rsidRPr="005C2100" w:rsidRDefault="005C2100" w:rsidP="005C2100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5C2100">
        <w:rPr>
          <w:rFonts w:ascii="Times New Roman" w:hAnsi="Times New Roman" w:cs="Times New Roman"/>
          <w:sz w:val="24"/>
        </w:rPr>
        <w:t>Безымянная О.В. Школьный театр. – М.: Рольф, 2001.</w:t>
      </w:r>
    </w:p>
    <w:p w:rsidR="005C2100" w:rsidRPr="005C2100" w:rsidRDefault="005C2100" w:rsidP="005C2100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5C2100">
        <w:rPr>
          <w:rFonts w:ascii="Times New Roman" w:hAnsi="Times New Roman" w:cs="Times New Roman"/>
          <w:sz w:val="24"/>
        </w:rPr>
        <w:t>Городкова Т.В., Нагибина М..И. Мягкие игрушки – мультяшки и зверюшки: популярное пособие для родителе и педагогов. – Ярославль: Академия развития, 1997.</w:t>
      </w:r>
    </w:p>
    <w:p w:rsidR="005C2100" w:rsidRPr="005C2100" w:rsidRDefault="005C2100" w:rsidP="005C2100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5C2100">
        <w:rPr>
          <w:rFonts w:ascii="Times New Roman" w:hAnsi="Times New Roman" w:cs="Times New Roman"/>
          <w:sz w:val="24"/>
        </w:rPr>
        <w:lastRenderedPageBreak/>
        <w:t>Еценко В.Г. Кукольный театр в школе. – Новосибирск: Издательская компания «Лада», 2001.</w:t>
      </w:r>
    </w:p>
    <w:p w:rsidR="005C2100" w:rsidRPr="005C2100" w:rsidRDefault="005C2100" w:rsidP="005C2100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5C2100">
        <w:rPr>
          <w:rFonts w:ascii="Times New Roman" w:hAnsi="Times New Roman" w:cs="Times New Roman"/>
          <w:sz w:val="24"/>
        </w:rPr>
        <w:t>Мирясова В.И. Играем в театр. – М.: Гном-Пресс, 1999.</w:t>
      </w:r>
    </w:p>
    <w:p w:rsidR="005C2100" w:rsidRPr="005C2100" w:rsidRDefault="005C2100" w:rsidP="005C2100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5C2100">
        <w:rPr>
          <w:rFonts w:ascii="Times New Roman" w:hAnsi="Times New Roman" w:cs="Times New Roman"/>
          <w:sz w:val="24"/>
        </w:rPr>
        <w:t>Овдиенко Г.Г., Цаплина Л.Н. Смешное и грустное на школьной сцене. – М.: Издат-школа 2000.</w:t>
      </w:r>
    </w:p>
    <w:p w:rsidR="005C2100" w:rsidRPr="005C2100" w:rsidRDefault="005C2100" w:rsidP="005C2100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5C2100">
        <w:rPr>
          <w:rFonts w:ascii="Times New Roman" w:hAnsi="Times New Roman" w:cs="Times New Roman"/>
          <w:sz w:val="24"/>
        </w:rPr>
        <w:t>Поляк Л.Я. Театр сказок. – СПб.: Детство-Пресс, 2003.</w:t>
      </w:r>
    </w:p>
    <w:p w:rsidR="005C2100" w:rsidRPr="005C2100" w:rsidRDefault="005C2100" w:rsidP="005C2100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5C2100">
        <w:rPr>
          <w:rFonts w:ascii="Times New Roman" w:hAnsi="Times New Roman" w:cs="Times New Roman"/>
          <w:sz w:val="24"/>
        </w:rPr>
        <w:t>Сорокина Н.Ф.Играем в кукольный театр: программа «Театр – творчество – дети». – М.: АРКТИ, 2002.</w:t>
      </w:r>
    </w:p>
    <w:p w:rsidR="005C2100" w:rsidRPr="005C2100" w:rsidRDefault="005C2100" w:rsidP="005C2100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5C2100">
        <w:rPr>
          <w:rFonts w:ascii="Times New Roman" w:hAnsi="Times New Roman" w:cs="Times New Roman"/>
          <w:sz w:val="24"/>
        </w:rPr>
        <w:t>Театр, где играют дети: учебно-методическое пособие для руководителей детских театральных коллективов под ред. А.Б. Никитиной. – М.: «Гуманитарный издательский центр ВЛАДОС»,2001.</w:t>
      </w:r>
    </w:p>
    <w:p w:rsidR="005C2100" w:rsidRPr="005C2100" w:rsidRDefault="005C2100" w:rsidP="005C2100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5C2100">
        <w:rPr>
          <w:rFonts w:ascii="Times New Roman" w:hAnsi="Times New Roman" w:cs="Times New Roman"/>
          <w:sz w:val="24"/>
        </w:rPr>
        <w:t>Шихматов Л.М. Сценические этюды: Учебное пособие для театральных и культурно-просветительных учебных заведений.</w:t>
      </w:r>
    </w:p>
    <w:p w:rsidR="005C2100" w:rsidRPr="005C2100" w:rsidRDefault="005C2100" w:rsidP="005C2100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5C2100">
        <w:rPr>
          <w:rFonts w:ascii="Times New Roman" w:hAnsi="Times New Roman" w:cs="Times New Roman"/>
          <w:sz w:val="24"/>
        </w:rPr>
        <w:t xml:space="preserve"> Юнисов М..М. Маленький театр: пьесы для домашних и школьных постановок. – Самара: Издательский дом «БАХРАХ-М», 2003.</w:t>
      </w:r>
    </w:p>
    <w:p w:rsidR="00D25BBC" w:rsidRDefault="00D25BBC" w:rsidP="00DE0C2E">
      <w:pPr>
        <w:rPr>
          <w:rFonts w:ascii="Times New Roman" w:hAnsi="Times New Roman" w:cs="Times New Roman"/>
          <w:b/>
          <w:sz w:val="28"/>
        </w:rPr>
      </w:pPr>
    </w:p>
    <w:p w:rsidR="00D25BBC" w:rsidRDefault="00D25BBC" w:rsidP="00DE0C2E">
      <w:pPr>
        <w:rPr>
          <w:rFonts w:ascii="Times New Roman" w:hAnsi="Times New Roman" w:cs="Times New Roman"/>
          <w:b/>
          <w:sz w:val="28"/>
        </w:rPr>
      </w:pPr>
    </w:p>
    <w:p w:rsidR="00D25BBC" w:rsidRDefault="00D25BBC" w:rsidP="00DE0C2E">
      <w:pPr>
        <w:rPr>
          <w:rFonts w:ascii="Times New Roman" w:hAnsi="Times New Roman" w:cs="Times New Roman"/>
          <w:b/>
          <w:sz w:val="28"/>
        </w:rPr>
      </w:pPr>
    </w:p>
    <w:p w:rsidR="00D25BBC" w:rsidRDefault="00D25BBC" w:rsidP="00DE0C2E">
      <w:pPr>
        <w:rPr>
          <w:rFonts w:ascii="Times New Roman" w:hAnsi="Times New Roman" w:cs="Times New Roman"/>
          <w:b/>
          <w:sz w:val="28"/>
        </w:rPr>
      </w:pPr>
    </w:p>
    <w:p w:rsidR="00DA32EC" w:rsidRDefault="00DA32EC" w:rsidP="00DE0C2E">
      <w:pPr>
        <w:rPr>
          <w:rFonts w:ascii="Times New Roman" w:hAnsi="Times New Roman" w:cs="Times New Roman"/>
          <w:b/>
          <w:sz w:val="28"/>
        </w:rPr>
      </w:pPr>
    </w:p>
    <w:p w:rsidR="0037690A" w:rsidRDefault="0037690A" w:rsidP="00DE0C2E">
      <w:pPr>
        <w:rPr>
          <w:rFonts w:ascii="Times New Roman" w:hAnsi="Times New Roman" w:cs="Times New Roman"/>
          <w:b/>
          <w:sz w:val="28"/>
        </w:rPr>
      </w:pPr>
    </w:p>
    <w:p w:rsidR="0037690A" w:rsidRDefault="0037690A" w:rsidP="00DE0C2E">
      <w:pPr>
        <w:rPr>
          <w:rFonts w:ascii="Times New Roman" w:hAnsi="Times New Roman" w:cs="Times New Roman"/>
          <w:b/>
          <w:sz w:val="28"/>
        </w:rPr>
      </w:pPr>
    </w:p>
    <w:p w:rsidR="0037690A" w:rsidRDefault="0037690A" w:rsidP="00DE0C2E">
      <w:pPr>
        <w:rPr>
          <w:rFonts w:ascii="Times New Roman" w:hAnsi="Times New Roman" w:cs="Times New Roman"/>
          <w:b/>
          <w:sz w:val="28"/>
        </w:rPr>
      </w:pPr>
    </w:p>
    <w:p w:rsidR="0037690A" w:rsidRDefault="0037690A" w:rsidP="00DE0C2E">
      <w:pPr>
        <w:rPr>
          <w:rFonts w:ascii="Times New Roman" w:hAnsi="Times New Roman" w:cs="Times New Roman"/>
          <w:b/>
          <w:sz w:val="28"/>
        </w:rPr>
      </w:pPr>
    </w:p>
    <w:p w:rsidR="0037690A" w:rsidRDefault="0037690A" w:rsidP="00DE0C2E">
      <w:pPr>
        <w:rPr>
          <w:rFonts w:ascii="Times New Roman" w:hAnsi="Times New Roman" w:cs="Times New Roman"/>
          <w:b/>
          <w:sz w:val="28"/>
        </w:rPr>
      </w:pPr>
    </w:p>
    <w:p w:rsidR="0037690A" w:rsidRDefault="0037690A" w:rsidP="00DE0C2E">
      <w:pPr>
        <w:rPr>
          <w:rFonts w:ascii="Times New Roman" w:hAnsi="Times New Roman" w:cs="Times New Roman"/>
          <w:b/>
          <w:sz w:val="28"/>
        </w:rPr>
      </w:pPr>
    </w:p>
    <w:p w:rsidR="00DA32EC" w:rsidRPr="00DA32EC" w:rsidRDefault="00DA32EC" w:rsidP="00DE0C2E">
      <w:pPr>
        <w:rPr>
          <w:rFonts w:ascii="Times New Roman" w:hAnsi="Times New Roman" w:cs="Times New Roman"/>
          <w:b/>
          <w:sz w:val="24"/>
        </w:rPr>
      </w:pPr>
      <w:r w:rsidRPr="00DA32EC">
        <w:rPr>
          <w:rFonts w:ascii="Times New Roman" w:hAnsi="Times New Roman" w:cs="Times New Roman"/>
          <w:b/>
          <w:sz w:val="24"/>
        </w:rPr>
        <w:t>Прило</w:t>
      </w:r>
      <w:r>
        <w:rPr>
          <w:rFonts w:ascii="Times New Roman" w:hAnsi="Times New Roman" w:cs="Times New Roman"/>
          <w:b/>
          <w:sz w:val="24"/>
        </w:rPr>
        <w:t>жение №1</w:t>
      </w:r>
    </w:p>
    <w:p w:rsidR="00D25BBC" w:rsidRPr="00D25BBC" w:rsidRDefault="00D25BBC" w:rsidP="00D25BBC">
      <w:pPr>
        <w:keepNext/>
        <w:keepLines/>
        <w:shd w:val="clear" w:color="auto" w:fill="FFFFFF"/>
        <w:spacing w:after="0" w:line="259" w:lineRule="auto"/>
        <w:ind w:right="480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D25BBC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</w:rPr>
        <w:t>Анкета «Давай познакомимся!»</w:t>
      </w:r>
    </w:p>
    <w:p w:rsidR="00D25BBC" w:rsidRPr="00D25BBC" w:rsidRDefault="00D25BBC" w:rsidP="00D25BBC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25BB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Опрос к вводному занятию</w:t>
      </w:r>
    </w:p>
    <w:p w:rsidR="00D25BBC" w:rsidRPr="00D25BBC" w:rsidRDefault="00D25BBC" w:rsidP="005C2100">
      <w:pPr>
        <w:shd w:val="clear" w:color="auto" w:fill="FFFFFF"/>
        <w:spacing w:after="160" w:line="284" w:lineRule="atLeast"/>
        <w:ind w:right="469" w:firstLine="283"/>
        <w:rPr>
          <w:rFonts w:ascii="Times New Roman" w:eastAsia="Calibri" w:hAnsi="Times New Roman" w:cs="Times New Roman"/>
          <w:color w:val="181818"/>
          <w:sz w:val="21"/>
          <w:szCs w:val="21"/>
        </w:rPr>
      </w:pPr>
      <w:r w:rsidRPr="00D25BBC">
        <w:rPr>
          <w:rFonts w:ascii="Times New Roman" w:eastAsia="Calibri" w:hAnsi="Times New Roman" w:cs="Times New Roman"/>
          <w:color w:val="181818"/>
          <w:sz w:val="21"/>
          <w:szCs w:val="21"/>
        </w:rPr>
        <w:t>Дорогой друг! Ты попал в объединение «Юный экскурсовод». Для того чтобы познакомиться, необходимо ответить на некоторые вопросы.</w:t>
      </w:r>
    </w:p>
    <w:p w:rsidR="00D25BBC" w:rsidRPr="00D25BBC" w:rsidRDefault="00D25BBC" w:rsidP="00D25BBC">
      <w:pPr>
        <w:shd w:val="clear" w:color="auto" w:fill="FFFFFF"/>
        <w:spacing w:after="75" w:line="259" w:lineRule="auto"/>
        <w:ind w:left="512" w:right="469"/>
        <w:rPr>
          <w:rFonts w:ascii="Times New Roman" w:eastAsia="Calibri" w:hAnsi="Times New Roman" w:cs="Times New Roman"/>
          <w:color w:val="181818"/>
          <w:sz w:val="21"/>
          <w:szCs w:val="21"/>
        </w:rPr>
      </w:pPr>
      <w:r w:rsidRPr="00D25BBC">
        <w:rPr>
          <w:rFonts w:ascii="Times New Roman" w:eastAsia="Calibri" w:hAnsi="Times New Roman" w:cs="Times New Roman"/>
          <w:color w:val="181818"/>
          <w:sz w:val="21"/>
          <w:szCs w:val="21"/>
        </w:rPr>
        <w:t>1.</w:t>
      </w:r>
      <w:r w:rsidRPr="00D25BBC">
        <w:rPr>
          <w:rFonts w:ascii="Times New Roman" w:eastAsia="Calibri" w:hAnsi="Times New Roman" w:cs="Times New Roman"/>
          <w:color w:val="181818"/>
          <w:sz w:val="14"/>
          <w:szCs w:val="14"/>
        </w:rPr>
        <w:t>  </w:t>
      </w:r>
      <w:r w:rsidRPr="00D25BBC">
        <w:rPr>
          <w:rFonts w:ascii="Times New Roman" w:eastAsia="Calibri" w:hAnsi="Times New Roman" w:cs="Times New Roman"/>
          <w:color w:val="181818"/>
          <w:sz w:val="21"/>
          <w:szCs w:val="21"/>
        </w:rPr>
        <w:t>Меня зовут (фамилия, имя) ________________________________________________________</w:t>
      </w:r>
    </w:p>
    <w:p w:rsidR="00D25BBC" w:rsidRPr="00D25BBC" w:rsidRDefault="00D25BBC" w:rsidP="00D25BBC">
      <w:pPr>
        <w:shd w:val="clear" w:color="auto" w:fill="FFFFFF"/>
        <w:spacing w:after="75" w:line="259" w:lineRule="auto"/>
        <w:ind w:left="512" w:right="469"/>
        <w:rPr>
          <w:rFonts w:ascii="Times New Roman" w:eastAsia="Calibri" w:hAnsi="Times New Roman" w:cs="Times New Roman"/>
          <w:color w:val="181818"/>
          <w:sz w:val="21"/>
          <w:szCs w:val="21"/>
        </w:rPr>
      </w:pPr>
      <w:r w:rsidRPr="00D25BBC">
        <w:rPr>
          <w:rFonts w:ascii="Times New Roman" w:eastAsia="Calibri" w:hAnsi="Times New Roman" w:cs="Times New Roman"/>
          <w:color w:val="181818"/>
          <w:sz w:val="21"/>
          <w:szCs w:val="21"/>
        </w:rPr>
        <w:t>2.</w:t>
      </w:r>
      <w:r w:rsidRPr="00D25BBC">
        <w:rPr>
          <w:rFonts w:ascii="Times New Roman" w:eastAsia="Calibri" w:hAnsi="Times New Roman" w:cs="Times New Roman"/>
          <w:color w:val="181818"/>
          <w:sz w:val="14"/>
          <w:szCs w:val="14"/>
        </w:rPr>
        <w:t>  </w:t>
      </w:r>
      <w:r w:rsidRPr="00D25BBC">
        <w:rPr>
          <w:rFonts w:ascii="Times New Roman" w:eastAsia="Calibri" w:hAnsi="Times New Roman" w:cs="Times New Roman"/>
          <w:color w:val="181818"/>
          <w:sz w:val="21"/>
          <w:szCs w:val="21"/>
        </w:rPr>
        <w:t>Мне __</w:t>
      </w:r>
      <w:r w:rsidR="005C2100">
        <w:rPr>
          <w:rFonts w:ascii="Times New Roman" w:eastAsia="Calibri" w:hAnsi="Times New Roman" w:cs="Times New Roman"/>
          <w:color w:val="181818"/>
          <w:sz w:val="21"/>
          <w:szCs w:val="21"/>
        </w:rPr>
        <w:t>__</w:t>
      </w:r>
      <w:r w:rsidRPr="00D25BBC">
        <w:rPr>
          <w:rFonts w:ascii="Times New Roman" w:eastAsia="Calibri" w:hAnsi="Times New Roman" w:cs="Times New Roman"/>
          <w:color w:val="181818"/>
          <w:sz w:val="21"/>
          <w:szCs w:val="21"/>
        </w:rPr>
        <w:t>лет</w:t>
      </w:r>
    </w:p>
    <w:p w:rsidR="00D25BBC" w:rsidRPr="00D25BBC" w:rsidRDefault="00D25BBC" w:rsidP="00D25BBC">
      <w:pPr>
        <w:shd w:val="clear" w:color="auto" w:fill="FFFFFF"/>
        <w:spacing w:after="75" w:line="259" w:lineRule="auto"/>
        <w:ind w:left="512" w:right="469"/>
        <w:rPr>
          <w:rFonts w:ascii="Times New Roman" w:eastAsia="Calibri" w:hAnsi="Times New Roman" w:cs="Times New Roman"/>
          <w:color w:val="181818"/>
          <w:sz w:val="21"/>
          <w:szCs w:val="21"/>
        </w:rPr>
      </w:pPr>
      <w:r w:rsidRPr="00D25BBC">
        <w:rPr>
          <w:rFonts w:ascii="Times New Roman" w:eastAsia="Calibri" w:hAnsi="Times New Roman" w:cs="Times New Roman"/>
          <w:color w:val="181818"/>
          <w:sz w:val="21"/>
          <w:szCs w:val="21"/>
        </w:rPr>
        <w:lastRenderedPageBreak/>
        <w:t>3.</w:t>
      </w:r>
      <w:r w:rsidRPr="00D25BBC">
        <w:rPr>
          <w:rFonts w:ascii="Times New Roman" w:eastAsia="Calibri" w:hAnsi="Times New Roman" w:cs="Times New Roman"/>
          <w:color w:val="181818"/>
          <w:sz w:val="14"/>
          <w:szCs w:val="14"/>
        </w:rPr>
        <w:t>  </w:t>
      </w:r>
      <w:r w:rsidRPr="00D25BBC">
        <w:rPr>
          <w:rFonts w:ascii="Times New Roman" w:eastAsia="Calibri" w:hAnsi="Times New Roman" w:cs="Times New Roman"/>
          <w:color w:val="181818"/>
          <w:sz w:val="21"/>
          <w:szCs w:val="21"/>
        </w:rPr>
        <w:t>Мне нравится, когда меня называют _________________________________________________</w:t>
      </w:r>
    </w:p>
    <w:p w:rsidR="00D25BBC" w:rsidRDefault="00D25BBC" w:rsidP="00D25BBC">
      <w:pPr>
        <w:shd w:val="clear" w:color="auto" w:fill="FFFFFF"/>
        <w:spacing w:after="75" w:line="259" w:lineRule="auto"/>
        <w:ind w:left="512" w:right="469"/>
        <w:rPr>
          <w:rFonts w:ascii="Times New Roman" w:eastAsia="Calibri" w:hAnsi="Times New Roman" w:cs="Times New Roman"/>
          <w:color w:val="181818"/>
          <w:sz w:val="21"/>
          <w:szCs w:val="21"/>
        </w:rPr>
      </w:pPr>
      <w:r w:rsidRPr="00D25BBC">
        <w:rPr>
          <w:rFonts w:ascii="Times New Roman" w:eastAsia="Calibri" w:hAnsi="Times New Roman" w:cs="Times New Roman"/>
          <w:color w:val="181818"/>
          <w:sz w:val="21"/>
          <w:szCs w:val="21"/>
        </w:rPr>
        <w:t>4.</w:t>
      </w:r>
      <w:r w:rsidRPr="00D25BBC">
        <w:rPr>
          <w:rFonts w:ascii="Times New Roman" w:eastAsia="Calibri" w:hAnsi="Times New Roman" w:cs="Times New Roman"/>
          <w:color w:val="181818"/>
          <w:sz w:val="14"/>
          <w:szCs w:val="14"/>
        </w:rPr>
        <w:t>  </w:t>
      </w:r>
      <w:r w:rsidRPr="00D25BBC">
        <w:rPr>
          <w:rFonts w:ascii="Times New Roman" w:eastAsia="Calibri" w:hAnsi="Times New Roman" w:cs="Times New Roman"/>
          <w:color w:val="181818"/>
          <w:sz w:val="21"/>
          <w:szCs w:val="21"/>
        </w:rPr>
        <w:t>Какая      (ой)     Я         (написать       прилагательные,        которые          тебя     характеризуют) ________________________________________________</w:t>
      </w:r>
      <w:r w:rsidR="005C2100">
        <w:rPr>
          <w:rFonts w:ascii="Times New Roman" w:eastAsia="Calibri" w:hAnsi="Times New Roman" w:cs="Times New Roman"/>
          <w:color w:val="181818"/>
          <w:sz w:val="21"/>
          <w:szCs w:val="21"/>
        </w:rPr>
        <w:t>______________________________</w:t>
      </w:r>
    </w:p>
    <w:p w:rsidR="005C2100" w:rsidRPr="00D25BBC" w:rsidRDefault="005C2100" w:rsidP="00D25BBC">
      <w:pPr>
        <w:shd w:val="clear" w:color="auto" w:fill="FFFFFF"/>
        <w:spacing w:after="75" w:line="259" w:lineRule="auto"/>
        <w:ind w:left="512" w:right="469"/>
        <w:rPr>
          <w:rFonts w:ascii="Times New Roman" w:eastAsia="Calibri" w:hAnsi="Times New Roman" w:cs="Times New Roman"/>
          <w:color w:val="181818"/>
          <w:sz w:val="21"/>
          <w:szCs w:val="21"/>
        </w:rPr>
      </w:pPr>
      <w:r>
        <w:rPr>
          <w:rFonts w:ascii="Times New Roman" w:eastAsia="Calibri" w:hAnsi="Times New Roman" w:cs="Times New Roman"/>
          <w:color w:val="181818"/>
          <w:sz w:val="21"/>
          <w:szCs w:val="21"/>
        </w:rPr>
        <w:t>______________________________________________________________________________</w:t>
      </w:r>
    </w:p>
    <w:p w:rsidR="00D25BBC" w:rsidRPr="00D25BBC" w:rsidRDefault="00D25BBC" w:rsidP="00D25BBC">
      <w:pPr>
        <w:shd w:val="clear" w:color="auto" w:fill="FFFFFF"/>
        <w:spacing w:after="1" w:line="284" w:lineRule="atLeast"/>
        <w:ind w:left="512" w:right="469"/>
        <w:rPr>
          <w:rFonts w:ascii="Times New Roman" w:eastAsia="Calibri" w:hAnsi="Times New Roman" w:cs="Times New Roman"/>
          <w:color w:val="181818"/>
          <w:sz w:val="21"/>
          <w:szCs w:val="21"/>
        </w:rPr>
      </w:pPr>
      <w:r w:rsidRPr="00D25BBC">
        <w:rPr>
          <w:rFonts w:ascii="Times New Roman" w:eastAsia="Calibri" w:hAnsi="Times New Roman" w:cs="Times New Roman"/>
          <w:color w:val="181818"/>
          <w:sz w:val="21"/>
          <w:szCs w:val="21"/>
        </w:rPr>
        <w:t>5.</w:t>
      </w:r>
      <w:r w:rsidRPr="00D25BBC">
        <w:rPr>
          <w:rFonts w:ascii="Times New Roman" w:eastAsia="Calibri" w:hAnsi="Times New Roman" w:cs="Times New Roman"/>
          <w:color w:val="181818"/>
          <w:sz w:val="14"/>
          <w:szCs w:val="14"/>
        </w:rPr>
        <w:t>  </w:t>
      </w:r>
      <w:r w:rsidRPr="00D25BBC">
        <w:rPr>
          <w:rFonts w:ascii="Times New Roman" w:eastAsia="Calibri" w:hAnsi="Times New Roman" w:cs="Times New Roman"/>
          <w:color w:val="181818"/>
          <w:sz w:val="21"/>
          <w:szCs w:val="21"/>
        </w:rPr>
        <w:t>Дома в свободное время я увлекаюсь: (нужное подчеркни) а) танцами</w:t>
      </w:r>
    </w:p>
    <w:p w:rsidR="00D25BBC" w:rsidRPr="00D25BBC" w:rsidRDefault="00D25BBC" w:rsidP="00D25BBC">
      <w:pPr>
        <w:shd w:val="clear" w:color="auto" w:fill="FFFFFF"/>
        <w:spacing w:after="75" w:line="259" w:lineRule="auto"/>
        <w:ind w:left="278" w:right="469"/>
        <w:rPr>
          <w:rFonts w:ascii="Times New Roman" w:eastAsia="Calibri" w:hAnsi="Times New Roman" w:cs="Times New Roman"/>
          <w:color w:val="181818"/>
          <w:sz w:val="21"/>
          <w:szCs w:val="21"/>
        </w:rPr>
      </w:pPr>
      <w:r w:rsidRPr="00D25BBC">
        <w:rPr>
          <w:rFonts w:ascii="Times New Roman" w:eastAsia="Calibri" w:hAnsi="Times New Roman" w:cs="Times New Roman"/>
          <w:color w:val="181818"/>
          <w:sz w:val="21"/>
          <w:szCs w:val="21"/>
        </w:rPr>
        <w:t>д) спортом</w:t>
      </w:r>
    </w:p>
    <w:p w:rsidR="00D25BBC" w:rsidRPr="00D25BBC" w:rsidRDefault="00D25BBC" w:rsidP="00D25BBC">
      <w:pPr>
        <w:shd w:val="clear" w:color="auto" w:fill="FFFFFF"/>
        <w:spacing w:after="75" w:line="259" w:lineRule="auto"/>
        <w:ind w:left="278" w:right="469"/>
        <w:rPr>
          <w:rFonts w:ascii="Times New Roman" w:eastAsia="Calibri" w:hAnsi="Times New Roman" w:cs="Times New Roman"/>
          <w:color w:val="181818"/>
          <w:sz w:val="21"/>
          <w:szCs w:val="21"/>
        </w:rPr>
      </w:pPr>
      <w:r w:rsidRPr="00D25BBC">
        <w:rPr>
          <w:rFonts w:ascii="Times New Roman" w:eastAsia="Calibri" w:hAnsi="Times New Roman" w:cs="Times New Roman"/>
          <w:color w:val="181818"/>
          <w:sz w:val="21"/>
          <w:szCs w:val="21"/>
        </w:rPr>
        <w:t>з) чтением книг</w:t>
      </w:r>
    </w:p>
    <w:p w:rsidR="00D25BBC" w:rsidRPr="00D25BBC" w:rsidRDefault="00D25BBC" w:rsidP="00D25BBC">
      <w:pPr>
        <w:shd w:val="clear" w:color="auto" w:fill="FFFFFF"/>
        <w:spacing w:after="75" w:line="259" w:lineRule="auto"/>
        <w:ind w:left="278" w:right="469"/>
        <w:rPr>
          <w:rFonts w:ascii="Times New Roman" w:eastAsia="Calibri" w:hAnsi="Times New Roman" w:cs="Times New Roman"/>
          <w:color w:val="181818"/>
          <w:sz w:val="21"/>
          <w:szCs w:val="21"/>
        </w:rPr>
      </w:pPr>
      <w:r w:rsidRPr="00D25BBC">
        <w:rPr>
          <w:rFonts w:ascii="Times New Roman" w:eastAsia="Calibri" w:hAnsi="Times New Roman" w:cs="Times New Roman"/>
          <w:color w:val="181818"/>
          <w:sz w:val="21"/>
          <w:szCs w:val="21"/>
        </w:rPr>
        <w:t>б) музыкой</w:t>
      </w:r>
    </w:p>
    <w:p w:rsidR="00D25BBC" w:rsidRPr="00D25BBC" w:rsidRDefault="00D25BBC" w:rsidP="00D25BBC">
      <w:pPr>
        <w:shd w:val="clear" w:color="auto" w:fill="FFFFFF"/>
        <w:spacing w:after="75" w:line="259" w:lineRule="auto"/>
        <w:ind w:left="278" w:right="469"/>
        <w:rPr>
          <w:rFonts w:ascii="Times New Roman" w:eastAsia="Calibri" w:hAnsi="Times New Roman" w:cs="Times New Roman"/>
          <w:color w:val="181818"/>
          <w:sz w:val="21"/>
          <w:szCs w:val="21"/>
        </w:rPr>
      </w:pPr>
      <w:r w:rsidRPr="00D25BBC">
        <w:rPr>
          <w:rFonts w:ascii="Times New Roman" w:eastAsia="Calibri" w:hAnsi="Times New Roman" w:cs="Times New Roman"/>
          <w:color w:val="181818"/>
          <w:sz w:val="21"/>
          <w:szCs w:val="21"/>
        </w:rPr>
        <w:t>е) пением </w:t>
      </w:r>
    </w:p>
    <w:p w:rsidR="00D25BBC" w:rsidRPr="00D25BBC" w:rsidRDefault="00D25BBC" w:rsidP="00D25BBC">
      <w:pPr>
        <w:shd w:val="clear" w:color="auto" w:fill="FFFFFF"/>
        <w:spacing w:after="75" w:line="259" w:lineRule="auto"/>
        <w:ind w:left="278" w:right="469"/>
        <w:rPr>
          <w:rFonts w:ascii="Times New Roman" w:eastAsia="Calibri" w:hAnsi="Times New Roman" w:cs="Times New Roman"/>
          <w:color w:val="181818"/>
          <w:sz w:val="21"/>
          <w:szCs w:val="21"/>
        </w:rPr>
      </w:pPr>
      <w:r w:rsidRPr="00D25BBC">
        <w:rPr>
          <w:rFonts w:ascii="Times New Roman" w:eastAsia="Calibri" w:hAnsi="Times New Roman" w:cs="Times New Roman"/>
          <w:color w:val="181818"/>
          <w:sz w:val="21"/>
          <w:szCs w:val="21"/>
        </w:rPr>
        <w:t>и) туризмом</w:t>
      </w:r>
    </w:p>
    <w:p w:rsidR="00D25BBC" w:rsidRPr="00D25BBC" w:rsidRDefault="00D25BBC" w:rsidP="00D25BBC">
      <w:pPr>
        <w:shd w:val="clear" w:color="auto" w:fill="FFFFFF"/>
        <w:spacing w:after="75" w:line="259" w:lineRule="auto"/>
        <w:ind w:left="278" w:right="469"/>
        <w:rPr>
          <w:rFonts w:ascii="Times New Roman" w:eastAsia="Calibri" w:hAnsi="Times New Roman" w:cs="Times New Roman"/>
          <w:color w:val="181818"/>
          <w:sz w:val="21"/>
          <w:szCs w:val="21"/>
        </w:rPr>
      </w:pPr>
      <w:r w:rsidRPr="00D25BBC">
        <w:rPr>
          <w:rFonts w:ascii="Times New Roman" w:eastAsia="Calibri" w:hAnsi="Times New Roman" w:cs="Times New Roman"/>
          <w:color w:val="181818"/>
          <w:sz w:val="21"/>
          <w:szCs w:val="21"/>
        </w:rPr>
        <w:t>в) рисованием</w:t>
      </w:r>
    </w:p>
    <w:p w:rsidR="00D25BBC" w:rsidRPr="00D25BBC" w:rsidRDefault="00D25BBC" w:rsidP="00D25BBC">
      <w:pPr>
        <w:shd w:val="clear" w:color="auto" w:fill="FFFFFF"/>
        <w:spacing w:after="46" w:line="259" w:lineRule="auto"/>
        <w:ind w:left="278" w:right="469"/>
        <w:rPr>
          <w:rFonts w:ascii="Times New Roman" w:eastAsia="Calibri" w:hAnsi="Times New Roman" w:cs="Times New Roman"/>
          <w:color w:val="181818"/>
          <w:sz w:val="21"/>
          <w:szCs w:val="21"/>
        </w:rPr>
      </w:pPr>
      <w:r w:rsidRPr="00D25BBC">
        <w:rPr>
          <w:rFonts w:ascii="Times New Roman" w:eastAsia="Calibri" w:hAnsi="Times New Roman" w:cs="Times New Roman"/>
          <w:color w:val="181818"/>
          <w:sz w:val="21"/>
          <w:szCs w:val="21"/>
        </w:rPr>
        <w:t>ё) компьютером</w:t>
      </w:r>
    </w:p>
    <w:p w:rsidR="00D25BBC" w:rsidRPr="00D25BBC" w:rsidRDefault="00D25BBC" w:rsidP="00D25BBC">
      <w:pPr>
        <w:shd w:val="clear" w:color="auto" w:fill="FFFFFF"/>
        <w:spacing w:after="160" w:line="279" w:lineRule="atLeast"/>
        <w:ind w:left="278" w:right="469"/>
        <w:rPr>
          <w:rFonts w:ascii="Times New Roman" w:eastAsia="Calibri" w:hAnsi="Times New Roman" w:cs="Times New Roman"/>
          <w:color w:val="181818"/>
          <w:sz w:val="21"/>
          <w:szCs w:val="21"/>
        </w:rPr>
      </w:pPr>
      <w:r w:rsidRPr="00D25BBC">
        <w:rPr>
          <w:rFonts w:ascii="Times New Roman" w:eastAsia="Calibri" w:hAnsi="Times New Roman" w:cs="Times New Roman"/>
          <w:color w:val="181818"/>
          <w:sz w:val="21"/>
          <w:szCs w:val="21"/>
        </w:rPr>
        <w:t>й) рукоделием (каким именно) _______________________________________________________ свой вариант_______________________________________________________________________</w:t>
      </w:r>
    </w:p>
    <w:p w:rsidR="00D25BBC" w:rsidRPr="00D25BBC" w:rsidRDefault="00D25BBC" w:rsidP="00D25BBC">
      <w:pPr>
        <w:shd w:val="clear" w:color="auto" w:fill="FFFFFF"/>
        <w:spacing w:after="67" w:line="259" w:lineRule="auto"/>
        <w:ind w:left="512" w:right="469"/>
        <w:rPr>
          <w:rFonts w:ascii="Times New Roman" w:eastAsia="Calibri" w:hAnsi="Times New Roman" w:cs="Times New Roman"/>
          <w:color w:val="181818"/>
          <w:sz w:val="21"/>
          <w:szCs w:val="21"/>
        </w:rPr>
      </w:pPr>
      <w:r w:rsidRPr="00D25BBC">
        <w:rPr>
          <w:rFonts w:ascii="Times New Roman" w:eastAsia="Calibri" w:hAnsi="Times New Roman" w:cs="Times New Roman"/>
          <w:color w:val="181818"/>
          <w:sz w:val="21"/>
          <w:szCs w:val="21"/>
        </w:rPr>
        <w:t>6.</w:t>
      </w:r>
      <w:r w:rsidRPr="00D25BBC">
        <w:rPr>
          <w:rFonts w:ascii="Times New Roman" w:eastAsia="Calibri" w:hAnsi="Times New Roman" w:cs="Times New Roman"/>
          <w:color w:val="181818"/>
          <w:sz w:val="14"/>
          <w:szCs w:val="14"/>
        </w:rPr>
        <w:t>  </w:t>
      </w:r>
      <w:r w:rsidRPr="00D25BBC">
        <w:rPr>
          <w:rFonts w:ascii="Times New Roman" w:eastAsia="Calibri" w:hAnsi="Times New Roman" w:cs="Times New Roman"/>
          <w:color w:val="181818"/>
          <w:sz w:val="21"/>
          <w:szCs w:val="21"/>
        </w:rPr>
        <w:t>В каких делах я хочу участвовать ____________________</w:t>
      </w:r>
      <w:r w:rsidR="005C2100">
        <w:rPr>
          <w:rFonts w:ascii="Times New Roman" w:eastAsia="Calibri" w:hAnsi="Times New Roman" w:cs="Times New Roman"/>
          <w:color w:val="181818"/>
          <w:sz w:val="21"/>
          <w:szCs w:val="21"/>
        </w:rPr>
        <w:t>______________________________</w:t>
      </w:r>
      <w:r w:rsidRPr="00D25BBC">
        <w:rPr>
          <w:rFonts w:ascii="Times New Roman" w:eastAsia="Calibri" w:hAnsi="Times New Roman" w:cs="Times New Roman"/>
          <w:color w:val="181818"/>
          <w:sz w:val="21"/>
          <w:szCs w:val="21"/>
        </w:rPr>
        <w:t>________________________________________________________________________________</w:t>
      </w:r>
      <w:r w:rsidR="005C2100">
        <w:rPr>
          <w:rFonts w:ascii="Times New Roman" w:eastAsia="Calibri" w:hAnsi="Times New Roman" w:cs="Times New Roman"/>
          <w:color w:val="181818"/>
          <w:sz w:val="21"/>
          <w:szCs w:val="21"/>
        </w:rPr>
        <w:t>______________________________</w:t>
      </w:r>
    </w:p>
    <w:p w:rsidR="00D25BBC" w:rsidRPr="00D25BBC" w:rsidRDefault="00D25BBC" w:rsidP="00D25BBC">
      <w:pPr>
        <w:shd w:val="clear" w:color="auto" w:fill="FFFFFF"/>
        <w:spacing w:after="75" w:line="259" w:lineRule="auto"/>
        <w:ind w:left="512" w:right="469"/>
        <w:rPr>
          <w:rFonts w:ascii="Times New Roman" w:eastAsia="Calibri" w:hAnsi="Times New Roman" w:cs="Times New Roman"/>
          <w:color w:val="181818"/>
          <w:sz w:val="21"/>
          <w:szCs w:val="21"/>
        </w:rPr>
      </w:pPr>
      <w:r w:rsidRPr="00D25BBC">
        <w:rPr>
          <w:rFonts w:ascii="Times New Roman" w:eastAsia="Calibri" w:hAnsi="Times New Roman" w:cs="Times New Roman"/>
          <w:color w:val="181818"/>
          <w:sz w:val="21"/>
          <w:szCs w:val="21"/>
        </w:rPr>
        <w:t>7.</w:t>
      </w:r>
      <w:r w:rsidRPr="00D25BBC">
        <w:rPr>
          <w:rFonts w:ascii="Times New Roman" w:eastAsia="Calibri" w:hAnsi="Times New Roman" w:cs="Times New Roman"/>
          <w:color w:val="181818"/>
          <w:sz w:val="14"/>
          <w:szCs w:val="14"/>
        </w:rPr>
        <w:t>  </w:t>
      </w:r>
      <w:r w:rsidRPr="00D25BBC">
        <w:rPr>
          <w:rFonts w:ascii="Times New Roman" w:eastAsia="Calibri" w:hAnsi="Times New Roman" w:cs="Times New Roman"/>
          <w:color w:val="181818"/>
          <w:sz w:val="21"/>
          <w:szCs w:val="21"/>
        </w:rPr>
        <w:t>Я хочу научиться ________________________________________________________________</w:t>
      </w:r>
      <w:r w:rsidR="005C2100">
        <w:rPr>
          <w:rFonts w:ascii="Times New Roman" w:eastAsia="Calibri" w:hAnsi="Times New Roman" w:cs="Times New Roman"/>
          <w:color w:val="181818"/>
          <w:sz w:val="21"/>
          <w:szCs w:val="21"/>
        </w:rPr>
        <w:t>________________________________________________________________________________________________</w:t>
      </w:r>
    </w:p>
    <w:p w:rsidR="00D25BBC" w:rsidRPr="00D25BBC" w:rsidRDefault="00D25BBC" w:rsidP="00D25BBC">
      <w:pPr>
        <w:shd w:val="clear" w:color="auto" w:fill="FFFFFF"/>
        <w:spacing w:after="31" w:line="259" w:lineRule="auto"/>
        <w:ind w:left="512" w:right="469"/>
        <w:rPr>
          <w:rFonts w:ascii="Times New Roman" w:eastAsia="Calibri" w:hAnsi="Times New Roman" w:cs="Times New Roman"/>
          <w:color w:val="181818"/>
          <w:sz w:val="21"/>
          <w:szCs w:val="21"/>
        </w:rPr>
      </w:pPr>
      <w:r w:rsidRPr="00D25BBC">
        <w:rPr>
          <w:rFonts w:ascii="Times New Roman" w:eastAsia="Calibri" w:hAnsi="Times New Roman" w:cs="Times New Roman"/>
          <w:color w:val="181818"/>
          <w:sz w:val="21"/>
          <w:szCs w:val="21"/>
        </w:rPr>
        <w:t>8.</w:t>
      </w:r>
      <w:r w:rsidRPr="00D25BBC">
        <w:rPr>
          <w:rFonts w:ascii="Times New Roman" w:eastAsia="Calibri" w:hAnsi="Times New Roman" w:cs="Times New Roman"/>
          <w:color w:val="181818"/>
          <w:sz w:val="14"/>
          <w:szCs w:val="14"/>
        </w:rPr>
        <w:t>  </w:t>
      </w:r>
      <w:r w:rsidRPr="00D25BBC">
        <w:rPr>
          <w:rFonts w:ascii="Times New Roman" w:eastAsia="Calibri" w:hAnsi="Times New Roman" w:cs="Times New Roman"/>
          <w:color w:val="181818"/>
          <w:sz w:val="21"/>
          <w:szCs w:val="21"/>
        </w:rPr>
        <w:t>Я могу научить других ____________________________________________________________</w:t>
      </w:r>
      <w:r w:rsidR="005C2100">
        <w:rPr>
          <w:rFonts w:ascii="Times New Roman" w:eastAsia="Calibri" w:hAnsi="Times New Roman" w:cs="Times New Roman"/>
          <w:color w:val="181818"/>
          <w:sz w:val="21"/>
          <w:szCs w:val="21"/>
        </w:rPr>
        <w:t>____________________________________________________________________________________________________</w:t>
      </w:r>
      <w:r w:rsidRPr="00D25BBC">
        <w:rPr>
          <w:rFonts w:ascii="Times New Roman" w:eastAsia="Calibri" w:hAnsi="Times New Roman" w:cs="Times New Roman"/>
          <w:color w:val="181818"/>
          <w:sz w:val="21"/>
          <w:szCs w:val="21"/>
        </w:rPr>
        <w:t> </w:t>
      </w:r>
    </w:p>
    <w:p w:rsidR="00D25BBC" w:rsidRPr="00D25BBC" w:rsidRDefault="00D25BBC" w:rsidP="00D25BBC">
      <w:pPr>
        <w:shd w:val="clear" w:color="auto" w:fill="FFFFFF"/>
        <w:spacing w:after="31" w:line="259" w:lineRule="auto"/>
        <w:ind w:left="283"/>
        <w:rPr>
          <w:rFonts w:ascii="Times New Roman" w:eastAsia="Calibri" w:hAnsi="Times New Roman" w:cs="Times New Roman"/>
          <w:color w:val="181818"/>
          <w:sz w:val="21"/>
          <w:szCs w:val="21"/>
        </w:rPr>
      </w:pPr>
      <w:r w:rsidRPr="00D25BBC">
        <w:rPr>
          <w:rFonts w:ascii="Times New Roman" w:eastAsia="Calibri" w:hAnsi="Times New Roman" w:cs="Times New Roman"/>
          <w:color w:val="181818"/>
          <w:sz w:val="21"/>
          <w:szCs w:val="21"/>
        </w:rPr>
        <w:t> </w:t>
      </w:r>
    </w:p>
    <w:p w:rsidR="00D25BBC" w:rsidRPr="00D25BBC" w:rsidRDefault="00D25BBC" w:rsidP="00D25BBC">
      <w:pPr>
        <w:shd w:val="clear" w:color="auto" w:fill="FFFFFF"/>
        <w:spacing w:after="78" w:line="259" w:lineRule="auto"/>
        <w:ind w:left="283"/>
        <w:rPr>
          <w:rFonts w:ascii="Times New Roman" w:eastAsia="Calibri" w:hAnsi="Times New Roman" w:cs="Times New Roman"/>
          <w:color w:val="181818"/>
          <w:sz w:val="21"/>
          <w:szCs w:val="21"/>
        </w:rPr>
      </w:pPr>
      <w:r w:rsidRPr="00D25BBC">
        <w:rPr>
          <w:rFonts w:ascii="Times New Roman" w:eastAsia="Calibri" w:hAnsi="Times New Roman" w:cs="Times New Roman"/>
          <w:color w:val="181818"/>
          <w:sz w:val="21"/>
          <w:szCs w:val="21"/>
        </w:rPr>
        <w:t> </w:t>
      </w:r>
    </w:p>
    <w:p w:rsidR="00D25BBC" w:rsidRPr="00D25BBC" w:rsidRDefault="00D25BBC" w:rsidP="00D25BBC">
      <w:pPr>
        <w:shd w:val="clear" w:color="auto" w:fill="FFFFFF"/>
        <w:spacing w:after="31" w:line="259" w:lineRule="auto"/>
        <w:ind w:left="278" w:right="469"/>
        <w:rPr>
          <w:rFonts w:ascii="Times New Roman" w:eastAsia="Calibri" w:hAnsi="Times New Roman" w:cs="Times New Roman"/>
          <w:color w:val="181818"/>
          <w:sz w:val="21"/>
          <w:szCs w:val="21"/>
        </w:rPr>
      </w:pPr>
      <w:r w:rsidRPr="00D25BBC">
        <w:rPr>
          <w:rFonts w:ascii="Times New Roman" w:eastAsia="Calibri" w:hAnsi="Times New Roman" w:cs="Times New Roman"/>
          <w:color w:val="181818"/>
          <w:sz w:val="21"/>
          <w:szCs w:val="21"/>
        </w:rPr>
        <w:t>Дата _____________________ 20____ г. </w:t>
      </w:r>
    </w:p>
    <w:p w:rsidR="005C2100" w:rsidRDefault="00D25BBC" w:rsidP="00B1635C">
      <w:pPr>
        <w:shd w:val="clear" w:color="auto" w:fill="FFFFFF"/>
        <w:spacing w:after="31" w:line="259" w:lineRule="auto"/>
        <w:ind w:left="283"/>
        <w:rPr>
          <w:rFonts w:ascii="Times New Roman" w:eastAsia="Calibri" w:hAnsi="Times New Roman" w:cs="Times New Roman"/>
          <w:color w:val="181818"/>
          <w:sz w:val="21"/>
          <w:szCs w:val="21"/>
        </w:rPr>
      </w:pPr>
      <w:r w:rsidRPr="00D25BBC">
        <w:rPr>
          <w:rFonts w:ascii="Times New Roman" w:eastAsia="Calibri" w:hAnsi="Times New Roman" w:cs="Times New Roman"/>
          <w:color w:val="181818"/>
          <w:sz w:val="21"/>
          <w:szCs w:val="21"/>
        </w:rPr>
        <w:t> </w:t>
      </w:r>
    </w:p>
    <w:p w:rsidR="00B1635C" w:rsidRPr="00B1635C" w:rsidRDefault="00B1635C" w:rsidP="00B1635C">
      <w:pPr>
        <w:shd w:val="clear" w:color="auto" w:fill="FFFFFF"/>
        <w:spacing w:after="31" w:line="259" w:lineRule="auto"/>
        <w:ind w:left="283"/>
        <w:rPr>
          <w:rFonts w:ascii="Times New Roman" w:eastAsia="Calibri" w:hAnsi="Times New Roman" w:cs="Times New Roman"/>
          <w:color w:val="181818"/>
          <w:sz w:val="21"/>
          <w:szCs w:val="21"/>
        </w:rPr>
      </w:pPr>
    </w:p>
    <w:p w:rsidR="00360D5C" w:rsidRDefault="00360D5C" w:rsidP="00D25BBC">
      <w:pPr>
        <w:widowControl w:val="0"/>
        <w:autoSpaceDE w:val="0"/>
        <w:autoSpaceDN w:val="0"/>
        <w:spacing w:after="0" w:line="240" w:lineRule="auto"/>
        <w:ind w:right="-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90A" w:rsidRDefault="0037690A" w:rsidP="00D25BBC">
      <w:pPr>
        <w:widowControl w:val="0"/>
        <w:autoSpaceDE w:val="0"/>
        <w:autoSpaceDN w:val="0"/>
        <w:spacing w:after="0" w:line="240" w:lineRule="auto"/>
        <w:ind w:right="-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90A" w:rsidRDefault="0037690A" w:rsidP="00D25BBC">
      <w:pPr>
        <w:widowControl w:val="0"/>
        <w:autoSpaceDE w:val="0"/>
        <w:autoSpaceDN w:val="0"/>
        <w:spacing w:after="0" w:line="240" w:lineRule="auto"/>
        <w:ind w:right="-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90A" w:rsidRPr="00B81C91" w:rsidRDefault="0037690A" w:rsidP="0037690A">
      <w:pPr>
        <w:pStyle w:val="c0"/>
        <w:shd w:val="clear" w:color="auto" w:fill="FFFFFF"/>
        <w:spacing w:before="0" w:beforeAutospacing="0" w:after="0" w:afterAutospacing="0" w:line="276" w:lineRule="auto"/>
        <w:ind w:left="142" w:firstLine="425"/>
        <w:rPr>
          <w:color w:val="000000"/>
          <w:sz w:val="28"/>
          <w:szCs w:val="28"/>
        </w:rPr>
      </w:pPr>
    </w:p>
    <w:p w:rsidR="0037690A" w:rsidRPr="0037690A" w:rsidRDefault="0037690A" w:rsidP="0037690A">
      <w:pPr>
        <w:tabs>
          <w:tab w:val="left" w:pos="1188"/>
        </w:tabs>
        <w:rPr>
          <w:b/>
          <w:sz w:val="24"/>
          <w:szCs w:val="28"/>
        </w:rPr>
      </w:pPr>
      <w:r w:rsidRPr="0037690A">
        <w:rPr>
          <w:b/>
          <w:sz w:val="24"/>
          <w:szCs w:val="28"/>
        </w:rPr>
        <w:t>Приложение №2</w:t>
      </w:r>
    </w:p>
    <w:p w:rsidR="0037690A" w:rsidRPr="00740742" w:rsidRDefault="0037690A" w:rsidP="0037690A">
      <w:pPr>
        <w:ind w:left="142" w:firstLine="425"/>
        <w:rPr>
          <w:rFonts w:ascii="Times New Roman" w:hAnsi="Times New Roman" w:cs="Times New Roman"/>
          <w:color w:val="000000"/>
          <w:sz w:val="24"/>
          <w:szCs w:val="28"/>
        </w:rPr>
      </w:pPr>
      <w:r w:rsidRPr="00740742">
        <w:rPr>
          <w:rFonts w:ascii="Times New Roman" w:hAnsi="Times New Roman" w:cs="Times New Roman"/>
          <w:b/>
          <w:bCs/>
          <w:color w:val="000000"/>
          <w:sz w:val="24"/>
          <w:szCs w:val="28"/>
        </w:rPr>
        <w:t>Выберите правильные ответы и обведите их в кружок.</w:t>
      </w:r>
    </w:p>
    <w:p w:rsidR="0037690A" w:rsidRPr="00740742" w:rsidRDefault="0037690A" w:rsidP="0037690A">
      <w:pPr>
        <w:ind w:left="142" w:firstLine="425"/>
        <w:rPr>
          <w:rFonts w:ascii="Times New Roman" w:hAnsi="Times New Roman" w:cs="Times New Roman"/>
          <w:color w:val="000000"/>
          <w:sz w:val="24"/>
          <w:szCs w:val="28"/>
        </w:rPr>
      </w:pPr>
      <w:r w:rsidRPr="00740742">
        <w:rPr>
          <w:rFonts w:ascii="Times New Roman" w:hAnsi="Times New Roman" w:cs="Times New Roman"/>
          <w:bCs/>
          <w:color w:val="000000"/>
          <w:sz w:val="24"/>
          <w:szCs w:val="28"/>
        </w:rPr>
        <w:t xml:space="preserve">1.Авенсцена -  это </w:t>
      </w:r>
    </w:p>
    <w:p w:rsidR="0037690A" w:rsidRPr="00740742" w:rsidRDefault="0037690A" w:rsidP="0037690A">
      <w:pPr>
        <w:ind w:left="142" w:firstLine="425"/>
        <w:rPr>
          <w:rFonts w:ascii="Times New Roman" w:hAnsi="Times New Roman" w:cs="Times New Roman"/>
          <w:color w:val="000000"/>
          <w:sz w:val="24"/>
          <w:szCs w:val="28"/>
        </w:rPr>
      </w:pPr>
      <w:r w:rsidRPr="00740742">
        <w:rPr>
          <w:rFonts w:ascii="Times New Roman" w:hAnsi="Times New Roman" w:cs="Times New Roman"/>
          <w:bCs/>
          <w:color w:val="000000"/>
          <w:sz w:val="24"/>
          <w:szCs w:val="28"/>
        </w:rPr>
        <w:t>а. </w:t>
      </w:r>
      <w:r w:rsidRPr="00740742">
        <w:rPr>
          <w:rFonts w:ascii="Times New Roman" w:hAnsi="Times New Roman" w:cs="Times New Roman"/>
          <w:color w:val="000000"/>
          <w:sz w:val="24"/>
          <w:szCs w:val="28"/>
        </w:rPr>
        <w:t>Передняя часть сцены-коробки</w:t>
      </w:r>
    </w:p>
    <w:p w:rsidR="0037690A" w:rsidRPr="00740742" w:rsidRDefault="0037690A" w:rsidP="0037690A">
      <w:pPr>
        <w:ind w:left="142" w:firstLine="425"/>
        <w:rPr>
          <w:rFonts w:ascii="Times New Roman" w:hAnsi="Times New Roman" w:cs="Times New Roman"/>
          <w:color w:val="000000"/>
          <w:sz w:val="24"/>
          <w:szCs w:val="28"/>
        </w:rPr>
      </w:pPr>
      <w:r w:rsidRPr="00740742">
        <w:rPr>
          <w:rFonts w:ascii="Times New Roman" w:hAnsi="Times New Roman" w:cs="Times New Roman"/>
          <w:color w:val="000000"/>
          <w:sz w:val="24"/>
          <w:szCs w:val="28"/>
        </w:rPr>
        <w:t>б.</w:t>
      </w:r>
      <w:r w:rsidRPr="0037690A">
        <w:rPr>
          <w:color w:val="000000"/>
          <w:sz w:val="24"/>
          <w:szCs w:val="28"/>
        </w:rPr>
        <w:t xml:space="preserve"> </w:t>
      </w:r>
      <w:r w:rsidRPr="00740742">
        <w:rPr>
          <w:rFonts w:ascii="Times New Roman" w:hAnsi="Times New Roman" w:cs="Times New Roman"/>
          <w:color w:val="000000"/>
          <w:sz w:val="24"/>
          <w:szCs w:val="28"/>
        </w:rPr>
        <w:t>Зеркало сцены</w:t>
      </w:r>
    </w:p>
    <w:p w:rsidR="0037690A" w:rsidRPr="00740742" w:rsidRDefault="0037690A" w:rsidP="0037690A">
      <w:pPr>
        <w:ind w:left="142" w:firstLine="425"/>
        <w:rPr>
          <w:rFonts w:ascii="Times New Roman" w:hAnsi="Times New Roman" w:cs="Times New Roman"/>
          <w:color w:val="000000"/>
          <w:sz w:val="24"/>
          <w:szCs w:val="28"/>
        </w:rPr>
      </w:pPr>
      <w:r w:rsidRPr="00740742">
        <w:rPr>
          <w:rFonts w:ascii="Times New Roman" w:hAnsi="Times New Roman" w:cs="Times New Roman"/>
          <w:color w:val="000000"/>
          <w:sz w:val="24"/>
          <w:szCs w:val="28"/>
        </w:rPr>
        <w:t>в. За кулисье</w:t>
      </w:r>
    </w:p>
    <w:p w:rsidR="0037690A" w:rsidRPr="00740742" w:rsidRDefault="0037690A" w:rsidP="0037690A">
      <w:pPr>
        <w:ind w:left="142" w:firstLine="425"/>
        <w:rPr>
          <w:rFonts w:ascii="Times New Roman" w:hAnsi="Times New Roman" w:cs="Times New Roman"/>
          <w:color w:val="000000"/>
          <w:sz w:val="24"/>
          <w:szCs w:val="28"/>
        </w:rPr>
      </w:pPr>
      <w:r w:rsidRPr="00740742">
        <w:rPr>
          <w:rFonts w:ascii="Times New Roman" w:hAnsi="Times New Roman" w:cs="Times New Roman"/>
          <w:color w:val="000000"/>
          <w:sz w:val="24"/>
          <w:szCs w:val="28"/>
        </w:rPr>
        <w:lastRenderedPageBreak/>
        <w:t>2 . </w:t>
      </w:r>
      <w:r w:rsidRPr="00740742">
        <w:rPr>
          <w:rFonts w:ascii="Times New Roman" w:hAnsi="Times New Roman" w:cs="Times New Roman"/>
          <w:bCs/>
          <w:color w:val="000000"/>
          <w:sz w:val="24"/>
          <w:szCs w:val="28"/>
        </w:rPr>
        <w:t>Гримёр – это:</w:t>
      </w:r>
    </w:p>
    <w:p w:rsidR="0037690A" w:rsidRPr="00740742" w:rsidRDefault="0037690A" w:rsidP="0037690A">
      <w:pPr>
        <w:ind w:left="142" w:firstLine="425"/>
        <w:rPr>
          <w:rFonts w:ascii="Times New Roman" w:hAnsi="Times New Roman" w:cs="Times New Roman"/>
          <w:color w:val="000000"/>
          <w:sz w:val="24"/>
          <w:szCs w:val="28"/>
        </w:rPr>
      </w:pPr>
      <w:r w:rsidRPr="00740742">
        <w:rPr>
          <w:rFonts w:ascii="Times New Roman" w:hAnsi="Times New Roman" w:cs="Times New Roman"/>
          <w:color w:val="000000"/>
          <w:sz w:val="24"/>
          <w:szCs w:val="28"/>
        </w:rPr>
        <w:t>а.</w:t>
      </w:r>
      <w:r w:rsidRPr="00740742">
        <w:rPr>
          <w:rFonts w:ascii="Times New Roman" w:hAnsi="Times New Roman" w:cs="Times New Roman"/>
          <w:bCs/>
          <w:color w:val="000000"/>
          <w:sz w:val="24"/>
          <w:szCs w:val="28"/>
        </w:rPr>
        <w:t> </w:t>
      </w:r>
      <w:r w:rsidRPr="00740742">
        <w:rPr>
          <w:rFonts w:ascii="Times New Roman" w:hAnsi="Times New Roman" w:cs="Times New Roman"/>
          <w:color w:val="000000"/>
          <w:sz w:val="24"/>
          <w:szCs w:val="28"/>
        </w:rPr>
        <w:t>Исследователь творчества братьев Гримм</w:t>
      </w:r>
    </w:p>
    <w:p w:rsidR="0037690A" w:rsidRPr="00740742" w:rsidRDefault="0037690A" w:rsidP="0037690A">
      <w:pPr>
        <w:ind w:left="142" w:firstLine="425"/>
        <w:rPr>
          <w:rFonts w:ascii="Times New Roman" w:hAnsi="Times New Roman" w:cs="Times New Roman"/>
          <w:color w:val="000000"/>
          <w:sz w:val="24"/>
          <w:szCs w:val="28"/>
        </w:rPr>
      </w:pPr>
      <w:r w:rsidRPr="00740742">
        <w:rPr>
          <w:rFonts w:ascii="Times New Roman" w:hAnsi="Times New Roman" w:cs="Times New Roman"/>
          <w:color w:val="000000"/>
          <w:sz w:val="24"/>
          <w:szCs w:val="28"/>
        </w:rPr>
        <w:t>б. Работник театра?</w:t>
      </w:r>
    </w:p>
    <w:p w:rsidR="0037690A" w:rsidRPr="00740742" w:rsidRDefault="0037690A" w:rsidP="0037690A">
      <w:pPr>
        <w:ind w:left="142" w:firstLine="425"/>
        <w:rPr>
          <w:rFonts w:ascii="Times New Roman" w:hAnsi="Times New Roman" w:cs="Times New Roman"/>
          <w:color w:val="000000"/>
          <w:sz w:val="24"/>
          <w:szCs w:val="28"/>
        </w:rPr>
      </w:pPr>
      <w:r w:rsidRPr="00740742">
        <w:rPr>
          <w:rFonts w:ascii="Times New Roman" w:hAnsi="Times New Roman" w:cs="Times New Roman"/>
          <w:bCs/>
          <w:color w:val="000000"/>
          <w:sz w:val="24"/>
          <w:szCs w:val="28"/>
        </w:rPr>
        <w:t>3. Как называется время поедания сладостей в театральном буфете?</w:t>
      </w:r>
    </w:p>
    <w:p w:rsidR="0037690A" w:rsidRPr="00740742" w:rsidRDefault="0037690A" w:rsidP="0037690A">
      <w:pPr>
        <w:ind w:left="142" w:firstLine="425"/>
        <w:rPr>
          <w:rFonts w:ascii="Times New Roman" w:hAnsi="Times New Roman" w:cs="Times New Roman"/>
          <w:color w:val="000000"/>
          <w:sz w:val="24"/>
          <w:szCs w:val="28"/>
        </w:rPr>
      </w:pPr>
      <w:r w:rsidRPr="00740742">
        <w:rPr>
          <w:rFonts w:ascii="Times New Roman" w:hAnsi="Times New Roman" w:cs="Times New Roman"/>
          <w:color w:val="000000"/>
          <w:sz w:val="24"/>
          <w:szCs w:val="28"/>
        </w:rPr>
        <w:t>а. Обед</w:t>
      </w:r>
    </w:p>
    <w:p w:rsidR="0037690A" w:rsidRPr="00740742" w:rsidRDefault="0037690A" w:rsidP="0037690A">
      <w:pPr>
        <w:ind w:left="142" w:firstLine="425"/>
        <w:rPr>
          <w:rFonts w:ascii="Times New Roman" w:hAnsi="Times New Roman" w:cs="Times New Roman"/>
          <w:color w:val="000000"/>
          <w:sz w:val="24"/>
          <w:szCs w:val="28"/>
        </w:rPr>
      </w:pPr>
      <w:r w:rsidRPr="00740742">
        <w:rPr>
          <w:rFonts w:ascii="Times New Roman" w:hAnsi="Times New Roman" w:cs="Times New Roman"/>
          <w:color w:val="000000"/>
          <w:sz w:val="24"/>
          <w:szCs w:val="28"/>
        </w:rPr>
        <w:t>б. Перекус</w:t>
      </w:r>
    </w:p>
    <w:p w:rsidR="0037690A" w:rsidRPr="00740742" w:rsidRDefault="0037690A" w:rsidP="0037690A">
      <w:pPr>
        <w:ind w:left="142" w:firstLine="425"/>
        <w:rPr>
          <w:rFonts w:ascii="Times New Roman" w:hAnsi="Times New Roman" w:cs="Times New Roman"/>
          <w:color w:val="000000"/>
          <w:sz w:val="24"/>
          <w:szCs w:val="28"/>
        </w:rPr>
      </w:pPr>
      <w:r w:rsidRPr="00740742">
        <w:rPr>
          <w:rFonts w:ascii="Times New Roman" w:hAnsi="Times New Roman" w:cs="Times New Roman"/>
          <w:color w:val="000000"/>
          <w:sz w:val="24"/>
          <w:szCs w:val="28"/>
        </w:rPr>
        <w:t>в. Завтрак</w:t>
      </w:r>
    </w:p>
    <w:p w:rsidR="0037690A" w:rsidRPr="00740742" w:rsidRDefault="0037690A" w:rsidP="0037690A">
      <w:pPr>
        <w:ind w:left="142" w:firstLine="425"/>
        <w:rPr>
          <w:rFonts w:ascii="Times New Roman" w:hAnsi="Times New Roman" w:cs="Times New Roman"/>
          <w:color w:val="000000"/>
          <w:sz w:val="24"/>
          <w:szCs w:val="28"/>
        </w:rPr>
      </w:pPr>
      <w:r w:rsidRPr="00740742">
        <w:rPr>
          <w:rFonts w:ascii="Times New Roman" w:hAnsi="Times New Roman" w:cs="Times New Roman"/>
          <w:color w:val="000000"/>
          <w:sz w:val="24"/>
          <w:szCs w:val="28"/>
        </w:rPr>
        <w:t>г. Антракт</w:t>
      </w:r>
    </w:p>
    <w:p w:rsidR="0037690A" w:rsidRPr="00740742" w:rsidRDefault="0037690A" w:rsidP="0037690A">
      <w:pPr>
        <w:ind w:left="142" w:firstLine="425"/>
        <w:rPr>
          <w:rFonts w:ascii="Times New Roman" w:hAnsi="Times New Roman" w:cs="Times New Roman"/>
          <w:color w:val="000000"/>
          <w:sz w:val="24"/>
          <w:szCs w:val="28"/>
        </w:rPr>
      </w:pPr>
      <w:r w:rsidRPr="00740742">
        <w:rPr>
          <w:rFonts w:ascii="Times New Roman" w:hAnsi="Times New Roman" w:cs="Times New Roman"/>
          <w:bCs/>
          <w:color w:val="000000"/>
          <w:sz w:val="24"/>
          <w:szCs w:val="28"/>
        </w:rPr>
        <w:t>4. Самый приятный для артистов шум во время спектакля - это...</w:t>
      </w:r>
    </w:p>
    <w:p w:rsidR="0037690A" w:rsidRPr="00740742" w:rsidRDefault="0037690A" w:rsidP="0037690A">
      <w:pPr>
        <w:ind w:left="142" w:firstLine="425"/>
        <w:rPr>
          <w:rFonts w:ascii="Times New Roman" w:hAnsi="Times New Roman" w:cs="Times New Roman"/>
          <w:color w:val="000000"/>
          <w:sz w:val="24"/>
          <w:szCs w:val="28"/>
        </w:rPr>
      </w:pPr>
      <w:r w:rsidRPr="00740742">
        <w:rPr>
          <w:rFonts w:ascii="Times New Roman" w:hAnsi="Times New Roman" w:cs="Times New Roman"/>
          <w:color w:val="000000"/>
          <w:sz w:val="24"/>
          <w:szCs w:val="28"/>
        </w:rPr>
        <w:t>а. Аплодисменты</w:t>
      </w:r>
    </w:p>
    <w:p w:rsidR="0037690A" w:rsidRPr="00740742" w:rsidRDefault="0037690A" w:rsidP="0037690A">
      <w:pPr>
        <w:ind w:left="142" w:firstLine="425"/>
        <w:rPr>
          <w:rFonts w:ascii="Times New Roman" w:hAnsi="Times New Roman" w:cs="Times New Roman"/>
          <w:color w:val="000000"/>
          <w:sz w:val="24"/>
          <w:szCs w:val="28"/>
        </w:rPr>
      </w:pPr>
      <w:r w:rsidRPr="00740742">
        <w:rPr>
          <w:rFonts w:ascii="Times New Roman" w:hAnsi="Times New Roman" w:cs="Times New Roman"/>
          <w:color w:val="000000"/>
          <w:sz w:val="24"/>
          <w:szCs w:val="28"/>
        </w:rPr>
        <w:t>б. Музыка</w:t>
      </w:r>
    </w:p>
    <w:p w:rsidR="0037690A" w:rsidRPr="00740742" w:rsidRDefault="0037690A" w:rsidP="0037690A">
      <w:pPr>
        <w:ind w:left="142" w:firstLine="425"/>
        <w:rPr>
          <w:rFonts w:ascii="Times New Roman" w:hAnsi="Times New Roman" w:cs="Times New Roman"/>
          <w:color w:val="000000"/>
          <w:sz w:val="24"/>
          <w:szCs w:val="28"/>
        </w:rPr>
      </w:pPr>
      <w:r w:rsidRPr="00740742">
        <w:rPr>
          <w:rFonts w:ascii="Times New Roman" w:hAnsi="Times New Roman" w:cs="Times New Roman"/>
          <w:bCs/>
          <w:color w:val="000000"/>
          <w:sz w:val="24"/>
          <w:szCs w:val="28"/>
        </w:rPr>
        <w:t>5.Обувь древнегреческих актёров</w:t>
      </w:r>
    </w:p>
    <w:p w:rsidR="0037690A" w:rsidRPr="00740742" w:rsidRDefault="0037690A" w:rsidP="0037690A">
      <w:pPr>
        <w:ind w:left="142" w:firstLine="425"/>
        <w:rPr>
          <w:rFonts w:ascii="Times New Roman" w:hAnsi="Times New Roman" w:cs="Times New Roman"/>
          <w:color w:val="000000"/>
          <w:sz w:val="24"/>
          <w:szCs w:val="28"/>
        </w:rPr>
      </w:pPr>
      <w:r w:rsidRPr="00740742">
        <w:rPr>
          <w:rFonts w:ascii="Times New Roman" w:hAnsi="Times New Roman" w:cs="Times New Roman"/>
          <w:color w:val="000000"/>
          <w:sz w:val="24"/>
          <w:szCs w:val="28"/>
        </w:rPr>
        <w:t>а. Пуанты</w:t>
      </w:r>
    </w:p>
    <w:p w:rsidR="0037690A" w:rsidRPr="00740742" w:rsidRDefault="0037690A" w:rsidP="0037690A">
      <w:pPr>
        <w:ind w:left="142" w:firstLine="425"/>
        <w:rPr>
          <w:rFonts w:ascii="Times New Roman" w:hAnsi="Times New Roman" w:cs="Times New Roman"/>
          <w:color w:val="000000"/>
          <w:sz w:val="24"/>
          <w:szCs w:val="28"/>
        </w:rPr>
      </w:pPr>
      <w:r w:rsidRPr="00740742">
        <w:rPr>
          <w:rFonts w:ascii="Times New Roman" w:hAnsi="Times New Roman" w:cs="Times New Roman"/>
          <w:color w:val="000000"/>
          <w:sz w:val="24"/>
          <w:szCs w:val="28"/>
        </w:rPr>
        <w:t>б. Катурны</w:t>
      </w:r>
    </w:p>
    <w:p w:rsidR="0037690A" w:rsidRPr="00740742" w:rsidRDefault="0037690A" w:rsidP="0037690A">
      <w:pPr>
        <w:ind w:left="142" w:firstLine="425"/>
        <w:rPr>
          <w:rFonts w:ascii="Times New Roman" w:hAnsi="Times New Roman" w:cs="Times New Roman"/>
          <w:color w:val="000000"/>
          <w:sz w:val="24"/>
          <w:szCs w:val="28"/>
        </w:rPr>
      </w:pPr>
      <w:r w:rsidRPr="00740742">
        <w:rPr>
          <w:rFonts w:ascii="Times New Roman" w:hAnsi="Times New Roman" w:cs="Times New Roman"/>
          <w:color w:val="000000"/>
          <w:sz w:val="24"/>
          <w:szCs w:val="28"/>
        </w:rPr>
        <w:t>в. Кеды</w:t>
      </w:r>
    </w:p>
    <w:p w:rsidR="0037690A" w:rsidRPr="00740742" w:rsidRDefault="0037690A" w:rsidP="0037690A">
      <w:pPr>
        <w:ind w:left="142" w:firstLine="425"/>
        <w:rPr>
          <w:rFonts w:ascii="Times New Roman" w:hAnsi="Times New Roman" w:cs="Times New Roman"/>
          <w:color w:val="000000"/>
          <w:sz w:val="24"/>
          <w:szCs w:val="28"/>
        </w:rPr>
      </w:pPr>
      <w:r w:rsidRPr="00740742">
        <w:rPr>
          <w:rFonts w:ascii="Times New Roman" w:hAnsi="Times New Roman" w:cs="Times New Roman"/>
          <w:color w:val="000000"/>
          <w:sz w:val="24"/>
          <w:szCs w:val="28"/>
        </w:rPr>
        <w:t>г .Берцы</w:t>
      </w:r>
    </w:p>
    <w:p w:rsidR="0037690A" w:rsidRPr="00740742" w:rsidRDefault="0037690A" w:rsidP="0037690A">
      <w:pPr>
        <w:ind w:left="142" w:firstLine="425"/>
        <w:rPr>
          <w:rFonts w:ascii="Times New Roman" w:hAnsi="Times New Roman" w:cs="Times New Roman"/>
          <w:color w:val="000000"/>
          <w:sz w:val="24"/>
          <w:szCs w:val="28"/>
        </w:rPr>
      </w:pPr>
      <w:r w:rsidRPr="00740742">
        <w:rPr>
          <w:rFonts w:ascii="Times New Roman" w:hAnsi="Times New Roman" w:cs="Times New Roman"/>
          <w:bCs/>
          <w:color w:val="000000"/>
          <w:sz w:val="24"/>
          <w:szCs w:val="28"/>
        </w:rPr>
        <w:t>6. Установить соответствие. (соединить линиями) жанр</w:t>
      </w:r>
    </w:p>
    <w:p w:rsidR="0037690A" w:rsidRPr="00740742" w:rsidRDefault="0037690A" w:rsidP="0037690A">
      <w:pPr>
        <w:ind w:left="142" w:firstLine="425"/>
        <w:rPr>
          <w:rFonts w:ascii="Times New Roman" w:hAnsi="Times New Roman" w:cs="Times New Roman"/>
          <w:color w:val="000000"/>
          <w:sz w:val="24"/>
          <w:szCs w:val="28"/>
        </w:rPr>
      </w:pPr>
      <w:r w:rsidRPr="00740742">
        <w:rPr>
          <w:rFonts w:ascii="Times New Roman" w:hAnsi="Times New Roman" w:cs="Times New Roman"/>
          <w:color w:val="000000"/>
          <w:sz w:val="24"/>
          <w:szCs w:val="28"/>
        </w:rPr>
        <w:t>а. Церковный </w:t>
      </w:r>
      <w:r w:rsidRPr="00740742">
        <w:rPr>
          <w:rFonts w:ascii="Times New Roman" w:hAnsi="Times New Roman" w:cs="Times New Roman"/>
          <w:color w:val="000000"/>
          <w:sz w:val="24"/>
          <w:szCs w:val="28"/>
        </w:rPr>
        <w:br/>
        <w:t xml:space="preserve">       б. Народный </w:t>
      </w:r>
      <w:r w:rsidRPr="00740742">
        <w:rPr>
          <w:rFonts w:ascii="Times New Roman" w:hAnsi="Times New Roman" w:cs="Times New Roman"/>
          <w:color w:val="000000"/>
          <w:sz w:val="24"/>
          <w:szCs w:val="28"/>
        </w:rPr>
        <w:br/>
        <w:t xml:space="preserve">       в. Шекспировский</w:t>
      </w:r>
    </w:p>
    <w:p w:rsidR="0037690A" w:rsidRPr="00740742" w:rsidRDefault="0037690A" w:rsidP="0037690A">
      <w:pPr>
        <w:ind w:left="142"/>
        <w:rPr>
          <w:rFonts w:ascii="Times New Roman" w:hAnsi="Times New Roman" w:cs="Times New Roman"/>
          <w:color w:val="000000"/>
          <w:sz w:val="24"/>
          <w:szCs w:val="28"/>
        </w:rPr>
      </w:pPr>
      <w:r w:rsidRPr="00740742">
        <w:rPr>
          <w:rFonts w:ascii="Times New Roman" w:hAnsi="Times New Roman" w:cs="Times New Roman"/>
          <w:color w:val="000000"/>
          <w:sz w:val="24"/>
          <w:szCs w:val="28"/>
        </w:rPr>
        <w:t xml:space="preserve">      1. Трагедия </w:t>
      </w:r>
      <w:r w:rsidRPr="00740742">
        <w:rPr>
          <w:rFonts w:ascii="Times New Roman" w:hAnsi="Times New Roman" w:cs="Times New Roman"/>
          <w:color w:val="000000"/>
          <w:sz w:val="24"/>
          <w:szCs w:val="28"/>
        </w:rPr>
        <w:br/>
        <w:t xml:space="preserve">      2. Церковная драма </w:t>
      </w:r>
      <w:r w:rsidRPr="00740742">
        <w:rPr>
          <w:rFonts w:ascii="Times New Roman" w:hAnsi="Times New Roman" w:cs="Times New Roman"/>
          <w:color w:val="000000"/>
          <w:sz w:val="24"/>
          <w:szCs w:val="28"/>
        </w:rPr>
        <w:br/>
        <w:t xml:space="preserve">      3. Фарс</w:t>
      </w:r>
    </w:p>
    <w:p w:rsidR="0037690A" w:rsidRPr="00740742" w:rsidRDefault="0037690A" w:rsidP="0037690A">
      <w:pPr>
        <w:ind w:left="142" w:firstLine="425"/>
        <w:rPr>
          <w:rFonts w:ascii="Times New Roman" w:hAnsi="Times New Roman" w:cs="Times New Roman"/>
          <w:color w:val="000000"/>
          <w:sz w:val="24"/>
          <w:szCs w:val="28"/>
        </w:rPr>
      </w:pPr>
      <w:r w:rsidRPr="00740742">
        <w:rPr>
          <w:rFonts w:ascii="Times New Roman" w:hAnsi="Times New Roman" w:cs="Times New Roman"/>
          <w:bCs/>
          <w:color w:val="000000"/>
          <w:sz w:val="24"/>
          <w:szCs w:val="28"/>
        </w:rPr>
        <w:t>7. Что означает слово «театр»?</w:t>
      </w:r>
    </w:p>
    <w:p w:rsidR="0037690A" w:rsidRPr="00740742" w:rsidRDefault="0037690A" w:rsidP="0037690A">
      <w:pPr>
        <w:ind w:left="142" w:firstLine="425"/>
        <w:rPr>
          <w:rFonts w:ascii="Times New Roman" w:hAnsi="Times New Roman" w:cs="Times New Roman"/>
          <w:color w:val="000000"/>
          <w:sz w:val="24"/>
          <w:szCs w:val="28"/>
        </w:rPr>
      </w:pPr>
      <w:r w:rsidRPr="00740742">
        <w:rPr>
          <w:rFonts w:ascii="Times New Roman" w:hAnsi="Times New Roman" w:cs="Times New Roman"/>
          <w:color w:val="000000"/>
          <w:sz w:val="24"/>
          <w:szCs w:val="28"/>
        </w:rPr>
        <w:t>а. В переводе с греческого «зрелище»</w:t>
      </w:r>
    </w:p>
    <w:p w:rsidR="0037690A" w:rsidRPr="00740742" w:rsidRDefault="0037690A" w:rsidP="0037690A">
      <w:pPr>
        <w:ind w:left="142" w:firstLine="425"/>
        <w:rPr>
          <w:rFonts w:ascii="Times New Roman" w:hAnsi="Times New Roman" w:cs="Times New Roman"/>
          <w:color w:val="000000"/>
          <w:sz w:val="24"/>
          <w:szCs w:val="28"/>
        </w:rPr>
      </w:pPr>
      <w:r w:rsidRPr="00740742">
        <w:rPr>
          <w:rFonts w:ascii="Times New Roman" w:hAnsi="Times New Roman" w:cs="Times New Roman"/>
          <w:color w:val="000000"/>
          <w:sz w:val="24"/>
          <w:szCs w:val="28"/>
        </w:rPr>
        <w:t>б. В переводе с латинского «вид»</w:t>
      </w:r>
    </w:p>
    <w:p w:rsidR="0037690A" w:rsidRPr="00740742" w:rsidRDefault="0037690A" w:rsidP="0037690A">
      <w:pPr>
        <w:ind w:left="142" w:firstLine="425"/>
        <w:rPr>
          <w:rFonts w:ascii="Times New Roman" w:hAnsi="Times New Roman" w:cs="Times New Roman"/>
          <w:color w:val="000000"/>
          <w:sz w:val="24"/>
          <w:szCs w:val="28"/>
        </w:rPr>
      </w:pPr>
      <w:r w:rsidRPr="00740742">
        <w:rPr>
          <w:rFonts w:ascii="Times New Roman" w:hAnsi="Times New Roman" w:cs="Times New Roman"/>
          <w:color w:val="000000"/>
          <w:sz w:val="24"/>
          <w:szCs w:val="28"/>
        </w:rPr>
        <w:t>в. В переводе с древнеегипетского «соревнование»</w:t>
      </w:r>
    </w:p>
    <w:p w:rsidR="0037690A" w:rsidRPr="00740742" w:rsidRDefault="0037690A" w:rsidP="0037690A">
      <w:pPr>
        <w:shd w:val="clear" w:color="auto" w:fill="FFFFFF"/>
        <w:ind w:left="142" w:firstLine="425"/>
        <w:rPr>
          <w:rFonts w:ascii="Times New Roman" w:hAnsi="Times New Roman" w:cs="Times New Roman"/>
          <w:color w:val="000000"/>
          <w:sz w:val="24"/>
          <w:szCs w:val="28"/>
        </w:rPr>
      </w:pPr>
      <w:r w:rsidRPr="00740742">
        <w:rPr>
          <w:rFonts w:ascii="Times New Roman" w:hAnsi="Times New Roman" w:cs="Times New Roman"/>
          <w:color w:val="000000"/>
          <w:sz w:val="24"/>
          <w:szCs w:val="28"/>
        </w:rPr>
        <w:t>8. Что послужило прообразом театра?</w:t>
      </w:r>
    </w:p>
    <w:p w:rsidR="0037690A" w:rsidRPr="00740742" w:rsidRDefault="0037690A" w:rsidP="0037690A">
      <w:pPr>
        <w:shd w:val="clear" w:color="auto" w:fill="FFFFFF"/>
        <w:ind w:left="142"/>
        <w:rPr>
          <w:rFonts w:ascii="Times New Roman" w:hAnsi="Times New Roman" w:cs="Times New Roman"/>
          <w:color w:val="000000"/>
          <w:sz w:val="24"/>
          <w:szCs w:val="28"/>
        </w:rPr>
      </w:pPr>
      <w:r w:rsidRPr="00740742">
        <w:rPr>
          <w:rFonts w:ascii="Times New Roman" w:hAnsi="Times New Roman" w:cs="Times New Roman"/>
          <w:color w:val="000000"/>
          <w:sz w:val="24"/>
          <w:szCs w:val="28"/>
        </w:rPr>
        <w:t xml:space="preserve">       а. Охота на животных.</w:t>
      </w:r>
      <w:r w:rsidRPr="00740742">
        <w:rPr>
          <w:rFonts w:ascii="Times New Roman" w:hAnsi="Times New Roman" w:cs="Times New Roman"/>
          <w:color w:val="000000"/>
          <w:sz w:val="24"/>
          <w:szCs w:val="28"/>
        </w:rPr>
        <w:br/>
        <w:t xml:space="preserve">       б. Обрядовые игры в честь богов</w:t>
      </w:r>
    </w:p>
    <w:p w:rsidR="0037690A" w:rsidRPr="00740742" w:rsidRDefault="0037690A" w:rsidP="0037690A">
      <w:pPr>
        <w:shd w:val="clear" w:color="auto" w:fill="FFFFFF"/>
        <w:ind w:left="142"/>
        <w:rPr>
          <w:rFonts w:ascii="Times New Roman" w:hAnsi="Times New Roman" w:cs="Times New Roman"/>
          <w:color w:val="000000"/>
          <w:sz w:val="24"/>
          <w:szCs w:val="28"/>
        </w:rPr>
      </w:pPr>
      <w:r w:rsidRPr="00740742">
        <w:rPr>
          <w:rFonts w:ascii="Times New Roman" w:hAnsi="Times New Roman" w:cs="Times New Roman"/>
          <w:color w:val="000000"/>
          <w:sz w:val="24"/>
          <w:szCs w:val="28"/>
        </w:rPr>
        <w:lastRenderedPageBreak/>
        <w:t xml:space="preserve">       в. Природные явления</w:t>
      </w:r>
    </w:p>
    <w:p w:rsidR="0037690A" w:rsidRPr="00740742" w:rsidRDefault="0037690A" w:rsidP="0037690A">
      <w:pPr>
        <w:shd w:val="clear" w:color="auto" w:fill="FFFFFF"/>
        <w:ind w:left="142"/>
        <w:rPr>
          <w:rFonts w:ascii="Times New Roman" w:hAnsi="Times New Roman" w:cs="Times New Roman"/>
          <w:color w:val="000000"/>
          <w:sz w:val="24"/>
          <w:szCs w:val="28"/>
        </w:rPr>
      </w:pPr>
      <w:r w:rsidRPr="00740742">
        <w:rPr>
          <w:rFonts w:ascii="Times New Roman" w:hAnsi="Times New Roman" w:cs="Times New Roman"/>
          <w:color w:val="000000"/>
          <w:sz w:val="24"/>
          <w:szCs w:val="28"/>
        </w:rPr>
        <w:t xml:space="preserve">      9. В какой стране родилось высокое искусства театра, на основе которого возник    европейский театр?</w:t>
      </w:r>
    </w:p>
    <w:p w:rsidR="0037690A" w:rsidRPr="00740742" w:rsidRDefault="0037690A" w:rsidP="0037690A">
      <w:pPr>
        <w:shd w:val="clear" w:color="auto" w:fill="FFFFFF"/>
        <w:ind w:left="142"/>
        <w:rPr>
          <w:rFonts w:ascii="Times New Roman" w:hAnsi="Times New Roman" w:cs="Times New Roman"/>
          <w:color w:val="000000"/>
          <w:sz w:val="24"/>
          <w:szCs w:val="28"/>
        </w:rPr>
      </w:pPr>
      <w:r w:rsidRPr="00740742">
        <w:rPr>
          <w:rFonts w:ascii="Times New Roman" w:hAnsi="Times New Roman" w:cs="Times New Roman"/>
          <w:color w:val="000000"/>
          <w:sz w:val="24"/>
          <w:szCs w:val="28"/>
        </w:rPr>
        <w:t xml:space="preserve">      а. В Древней Греции</w:t>
      </w:r>
      <w:r w:rsidRPr="00740742">
        <w:rPr>
          <w:rFonts w:ascii="Times New Roman" w:hAnsi="Times New Roman" w:cs="Times New Roman"/>
          <w:color w:val="000000"/>
          <w:sz w:val="24"/>
          <w:szCs w:val="28"/>
        </w:rPr>
        <w:br/>
        <w:t xml:space="preserve">      б. В Древнем Риме</w:t>
      </w:r>
      <w:r w:rsidRPr="00740742">
        <w:rPr>
          <w:rFonts w:ascii="Times New Roman" w:hAnsi="Times New Roman" w:cs="Times New Roman"/>
          <w:color w:val="000000"/>
          <w:sz w:val="24"/>
          <w:szCs w:val="28"/>
        </w:rPr>
        <w:br/>
        <w:t xml:space="preserve">      в. Во Франции</w:t>
      </w:r>
    </w:p>
    <w:p w:rsidR="0037690A" w:rsidRDefault="0037690A" w:rsidP="00D25BBC">
      <w:pPr>
        <w:widowControl w:val="0"/>
        <w:autoSpaceDE w:val="0"/>
        <w:autoSpaceDN w:val="0"/>
        <w:spacing w:after="0" w:line="240" w:lineRule="auto"/>
        <w:ind w:right="-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90A" w:rsidRDefault="0037690A" w:rsidP="0037690A">
      <w:pPr>
        <w:widowControl w:val="0"/>
        <w:autoSpaceDE w:val="0"/>
        <w:autoSpaceDN w:val="0"/>
        <w:spacing w:after="0" w:line="240" w:lineRule="auto"/>
        <w:ind w:right="-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90A" w:rsidRDefault="0037690A" w:rsidP="0037690A">
      <w:pPr>
        <w:widowControl w:val="0"/>
        <w:autoSpaceDE w:val="0"/>
        <w:autoSpaceDN w:val="0"/>
        <w:spacing w:after="0" w:line="240" w:lineRule="auto"/>
        <w:ind w:right="-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90A" w:rsidRDefault="0037690A" w:rsidP="0037690A">
      <w:pPr>
        <w:widowControl w:val="0"/>
        <w:autoSpaceDE w:val="0"/>
        <w:autoSpaceDN w:val="0"/>
        <w:spacing w:after="0" w:line="240" w:lineRule="auto"/>
        <w:ind w:right="-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90A" w:rsidRDefault="0037690A" w:rsidP="0037690A">
      <w:pPr>
        <w:widowControl w:val="0"/>
        <w:autoSpaceDE w:val="0"/>
        <w:autoSpaceDN w:val="0"/>
        <w:spacing w:after="0" w:line="240" w:lineRule="auto"/>
        <w:ind w:right="-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90A" w:rsidRDefault="0037690A" w:rsidP="0037690A">
      <w:pPr>
        <w:widowControl w:val="0"/>
        <w:autoSpaceDE w:val="0"/>
        <w:autoSpaceDN w:val="0"/>
        <w:spacing w:after="0" w:line="240" w:lineRule="auto"/>
        <w:ind w:right="-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90A" w:rsidRDefault="0037690A" w:rsidP="0037690A">
      <w:pPr>
        <w:widowControl w:val="0"/>
        <w:autoSpaceDE w:val="0"/>
        <w:autoSpaceDN w:val="0"/>
        <w:spacing w:after="0" w:line="240" w:lineRule="auto"/>
        <w:ind w:right="-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90A" w:rsidRDefault="0037690A" w:rsidP="0037690A">
      <w:pPr>
        <w:widowControl w:val="0"/>
        <w:autoSpaceDE w:val="0"/>
        <w:autoSpaceDN w:val="0"/>
        <w:spacing w:after="0" w:line="240" w:lineRule="auto"/>
        <w:ind w:right="-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90A" w:rsidRDefault="0037690A" w:rsidP="0037690A">
      <w:pPr>
        <w:widowControl w:val="0"/>
        <w:autoSpaceDE w:val="0"/>
        <w:autoSpaceDN w:val="0"/>
        <w:spacing w:after="0" w:line="240" w:lineRule="auto"/>
        <w:ind w:right="-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90A" w:rsidRDefault="0037690A" w:rsidP="0037690A">
      <w:pPr>
        <w:widowControl w:val="0"/>
        <w:autoSpaceDE w:val="0"/>
        <w:autoSpaceDN w:val="0"/>
        <w:spacing w:after="0" w:line="240" w:lineRule="auto"/>
        <w:ind w:right="-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90A" w:rsidRDefault="0037690A" w:rsidP="0037690A">
      <w:pPr>
        <w:widowControl w:val="0"/>
        <w:autoSpaceDE w:val="0"/>
        <w:autoSpaceDN w:val="0"/>
        <w:spacing w:after="0" w:line="240" w:lineRule="auto"/>
        <w:ind w:right="-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90A" w:rsidRDefault="0037690A" w:rsidP="0037690A">
      <w:pPr>
        <w:widowControl w:val="0"/>
        <w:autoSpaceDE w:val="0"/>
        <w:autoSpaceDN w:val="0"/>
        <w:spacing w:after="0" w:line="240" w:lineRule="auto"/>
        <w:ind w:right="-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90A" w:rsidRDefault="0037690A" w:rsidP="0037690A">
      <w:pPr>
        <w:widowControl w:val="0"/>
        <w:autoSpaceDE w:val="0"/>
        <w:autoSpaceDN w:val="0"/>
        <w:spacing w:after="0" w:line="240" w:lineRule="auto"/>
        <w:ind w:right="-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90A" w:rsidRDefault="0037690A" w:rsidP="0037690A">
      <w:pPr>
        <w:widowControl w:val="0"/>
        <w:autoSpaceDE w:val="0"/>
        <w:autoSpaceDN w:val="0"/>
        <w:spacing w:after="0" w:line="240" w:lineRule="auto"/>
        <w:ind w:right="-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90A" w:rsidRDefault="0037690A" w:rsidP="0037690A">
      <w:pPr>
        <w:widowControl w:val="0"/>
        <w:autoSpaceDE w:val="0"/>
        <w:autoSpaceDN w:val="0"/>
        <w:spacing w:after="0" w:line="240" w:lineRule="auto"/>
        <w:ind w:right="-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90A" w:rsidRDefault="0037690A" w:rsidP="0037690A">
      <w:pPr>
        <w:widowControl w:val="0"/>
        <w:autoSpaceDE w:val="0"/>
        <w:autoSpaceDN w:val="0"/>
        <w:spacing w:after="0" w:line="240" w:lineRule="auto"/>
        <w:ind w:right="-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90A" w:rsidRDefault="0037690A" w:rsidP="0037690A">
      <w:pPr>
        <w:widowControl w:val="0"/>
        <w:autoSpaceDE w:val="0"/>
        <w:autoSpaceDN w:val="0"/>
        <w:spacing w:after="0" w:line="240" w:lineRule="auto"/>
        <w:ind w:right="-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90A" w:rsidRDefault="0037690A" w:rsidP="0037690A">
      <w:pPr>
        <w:widowControl w:val="0"/>
        <w:autoSpaceDE w:val="0"/>
        <w:autoSpaceDN w:val="0"/>
        <w:spacing w:after="0" w:line="240" w:lineRule="auto"/>
        <w:ind w:right="-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90A" w:rsidRDefault="0037690A" w:rsidP="0037690A">
      <w:pPr>
        <w:widowControl w:val="0"/>
        <w:autoSpaceDE w:val="0"/>
        <w:autoSpaceDN w:val="0"/>
        <w:spacing w:after="0" w:line="240" w:lineRule="auto"/>
        <w:ind w:right="-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90A" w:rsidRDefault="0037690A" w:rsidP="0037690A">
      <w:pPr>
        <w:widowControl w:val="0"/>
        <w:autoSpaceDE w:val="0"/>
        <w:autoSpaceDN w:val="0"/>
        <w:spacing w:after="0" w:line="240" w:lineRule="auto"/>
        <w:ind w:right="-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90A" w:rsidRDefault="0037690A" w:rsidP="0037690A">
      <w:pPr>
        <w:widowControl w:val="0"/>
        <w:autoSpaceDE w:val="0"/>
        <w:autoSpaceDN w:val="0"/>
        <w:spacing w:after="0" w:line="240" w:lineRule="auto"/>
        <w:ind w:right="-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90A" w:rsidRDefault="0037690A" w:rsidP="0037690A">
      <w:pPr>
        <w:widowControl w:val="0"/>
        <w:autoSpaceDE w:val="0"/>
        <w:autoSpaceDN w:val="0"/>
        <w:spacing w:after="0" w:line="240" w:lineRule="auto"/>
        <w:ind w:right="-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90A" w:rsidRDefault="0037690A" w:rsidP="0037690A">
      <w:pPr>
        <w:widowControl w:val="0"/>
        <w:autoSpaceDE w:val="0"/>
        <w:autoSpaceDN w:val="0"/>
        <w:spacing w:after="0" w:line="240" w:lineRule="auto"/>
        <w:ind w:right="-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90A" w:rsidRDefault="0037690A" w:rsidP="0037690A">
      <w:pPr>
        <w:widowControl w:val="0"/>
        <w:autoSpaceDE w:val="0"/>
        <w:autoSpaceDN w:val="0"/>
        <w:spacing w:after="0" w:line="240" w:lineRule="auto"/>
        <w:ind w:right="-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90A" w:rsidRDefault="0037690A" w:rsidP="0037690A">
      <w:pPr>
        <w:widowControl w:val="0"/>
        <w:autoSpaceDE w:val="0"/>
        <w:autoSpaceDN w:val="0"/>
        <w:spacing w:after="0" w:line="240" w:lineRule="auto"/>
        <w:ind w:right="-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90A" w:rsidRDefault="0037690A" w:rsidP="0037690A">
      <w:pPr>
        <w:widowControl w:val="0"/>
        <w:autoSpaceDE w:val="0"/>
        <w:autoSpaceDN w:val="0"/>
        <w:spacing w:after="0" w:line="240" w:lineRule="auto"/>
        <w:ind w:right="-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0742" w:rsidRDefault="00740742" w:rsidP="0037690A">
      <w:pPr>
        <w:widowControl w:val="0"/>
        <w:autoSpaceDE w:val="0"/>
        <w:autoSpaceDN w:val="0"/>
        <w:spacing w:after="0" w:line="240" w:lineRule="auto"/>
        <w:ind w:right="-4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D5C" w:rsidRPr="00740742" w:rsidRDefault="0037690A" w:rsidP="0037690A">
      <w:pPr>
        <w:widowControl w:val="0"/>
        <w:autoSpaceDE w:val="0"/>
        <w:autoSpaceDN w:val="0"/>
        <w:spacing w:after="0" w:line="240" w:lineRule="auto"/>
        <w:ind w:right="-4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07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№3</w:t>
      </w:r>
    </w:p>
    <w:p w:rsidR="0037690A" w:rsidRDefault="0037690A" w:rsidP="0037690A">
      <w:pPr>
        <w:widowControl w:val="0"/>
        <w:autoSpaceDE w:val="0"/>
        <w:autoSpaceDN w:val="0"/>
        <w:spacing w:after="0" w:line="240" w:lineRule="auto"/>
        <w:ind w:right="-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90A" w:rsidRPr="0037690A" w:rsidRDefault="0037690A" w:rsidP="0037690A">
      <w:pPr>
        <w:spacing w:after="13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48"/>
          <w:lang w:eastAsia="ru-RU"/>
        </w:rPr>
      </w:pPr>
      <w:r w:rsidRPr="0037690A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48"/>
          <w:lang w:eastAsia="ru-RU"/>
        </w:rPr>
        <w:t>Игры-драматизации («разыгрывание сценок», «исполнение ролей»)</w:t>
      </w:r>
      <w:r w:rsidR="00740742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48"/>
          <w:lang w:eastAsia="ru-RU"/>
        </w:rPr>
        <w:t>.</w:t>
      </w:r>
    </w:p>
    <w:p w:rsidR="0037690A" w:rsidRPr="004F5756" w:rsidRDefault="0037690A" w:rsidP="004F5756">
      <w:pPr>
        <w:spacing w:beforeAutospacing="1" w:after="0" w:afterAutospacing="1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4F575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«Противостоящие ряды»</w:t>
      </w:r>
      <w:r w:rsidRPr="004F575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bookmarkStart w:id="7" w:name="v1"/>
      <w:bookmarkEnd w:id="7"/>
      <w:r w:rsidR="004F5756" w:rsidRPr="004F575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</w:p>
    <w:p w:rsidR="0037690A" w:rsidRPr="004F5756" w:rsidRDefault="0037690A" w:rsidP="004F575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F57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Выбирается сценка, в которой всего два участника. Класс делится на пары. Одного человека в паре назовем Х, другого – Y. Играющие Х получают роль первого героя ситуации, играющие Y – второго. Если позволяет место, все «иксы» становятся в одни ряд, напротив них в ряд становятся «игреки». Если места недостаточно, пары произвольно расходятся по классу и становятся так, чтобы не мешать друг другу (а может быть, просто сидят на своих местах, повернувшись друг к другу лицом). По сигналу учителя пары начинают разыгрывать сценку. Второй сигнал – игра прекращается. Чтобы обсудить, что же произошло, учитель может попросить кратко высказаться представителя от каждой пары, выслушать несколько желающих или предложить одной из пар разыграть сценку </w:t>
      </w:r>
      <w:r w:rsidRPr="004F57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для всех. В результате у каждого учащегося появится свой опыт и свой взгляд на проблему.</w:t>
      </w:r>
    </w:p>
    <w:p w:rsidR="0037690A" w:rsidRPr="004F5756" w:rsidRDefault="0037690A" w:rsidP="004F5756">
      <w:pPr>
        <w:spacing w:beforeAutospacing="1" w:after="0" w:afterAutospacing="1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4F575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«Дублер»</w:t>
      </w:r>
    </w:p>
    <w:p w:rsidR="0037690A" w:rsidRPr="004F5756" w:rsidRDefault="0037690A" w:rsidP="004F575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F57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Сценка разыгрывается несколькими учениками для всего класса, однако у каждого из «артистов» есть свой «дублер». В любой момент учитель может попросить дублера сменить артиста. Дублеров можно выбрать заранее, а можно назначать тут же из зрителей.</w:t>
      </w:r>
    </w:p>
    <w:p w:rsidR="0037690A" w:rsidRPr="004F5756" w:rsidRDefault="0037690A" w:rsidP="004F5756">
      <w:pPr>
        <w:spacing w:beforeAutospacing="1" w:after="0" w:afterAutospacing="1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4F575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«Второе Я»</w:t>
      </w:r>
    </w:p>
    <w:p w:rsidR="0037690A" w:rsidRPr="004F5756" w:rsidRDefault="0037690A" w:rsidP="004F575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F57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Дублер не просто готовится сменить артиста, а стоит рядом с ним, внимательно наблюдая, иногда подсказывая и помогая ему, но не заменяя его в сценке. Учитель может остановить сценку и попросить «второе Я» персонажа рассказать о том, почему его герой вел себя таким образом, что для него ценно в жизни, что он может сделать дальше. Артисту будет интересно увидеть, как воспринимаются его намерения и поступки со стороны. В то же время игроку, играющему «второе Я», понадобится чуткость, внимательность, умение поставить себя на место другого.</w:t>
      </w:r>
    </w:p>
    <w:p w:rsidR="0037690A" w:rsidRPr="004F5756" w:rsidRDefault="0037690A" w:rsidP="004F5756">
      <w:pPr>
        <w:spacing w:beforeAutospacing="1" w:after="0" w:afterAutospacing="1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4F575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«Группа поддержки»</w:t>
      </w:r>
    </w:p>
    <w:p w:rsidR="0037690A" w:rsidRPr="004F5756" w:rsidRDefault="0037690A" w:rsidP="004F575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F57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 и в предыдущем случае, в сценке принимают участие несколько человек. Для каждого персонажа заранее формируется «группа поддержки». Ее члены внимательно следят за действиями «своего» игрока и его оппонентов. В любой момент играющий может прервать сценку и обратиться к ним за помощью. В крайнем случае артиста может заменить один из членов «группы поддержки».</w:t>
      </w:r>
    </w:p>
    <w:p w:rsidR="0037690A" w:rsidRPr="004F5756" w:rsidRDefault="0037690A" w:rsidP="004F5756">
      <w:pPr>
        <w:spacing w:beforeAutospacing="1" w:after="0" w:afterAutospacing="1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4F575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«Волшебные очки»</w:t>
      </w:r>
    </w:p>
    <w:p w:rsidR="0037690A" w:rsidRPr="004F5756" w:rsidRDefault="0037690A" w:rsidP="004F575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F57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Представим себе, что точка зрения персонажа сценки зависит от надетых на него «волшебных очков». Бывают очки «Думаю только о себе», очки «Забочусь об окружающих», очки «Мне все равно», «Мне страшно», «Главное в жизни – уметь ко всему приспосабливаться» и множество других.</w:t>
      </w:r>
    </w:p>
    <w:p w:rsidR="0037690A" w:rsidRPr="004F5756" w:rsidRDefault="0037690A" w:rsidP="004F575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F57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Разыграем сценку и подумаем, какие «очки» были у каждого из персонажей. А если поменять «очки» на другие, что получится? Сыграем еще раз. Какие из «очков» помогают решать конфликты, а какие мешают?</w:t>
      </w:r>
    </w:p>
    <w:p w:rsidR="0037690A" w:rsidRPr="004F5756" w:rsidRDefault="0037690A" w:rsidP="004F575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F57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Чтобы ребята научились представлять «очки», а значит думать о различных установках, которые бывают у людей, можно для начала предложить разыграть простую сценку с заданными «очками» (для наглядности пригодятся несколько разноцветных оправ).</w:t>
      </w:r>
    </w:p>
    <w:p w:rsidR="0037690A" w:rsidRPr="004F5756" w:rsidRDefault="0037690A" w:rsidP="004F575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F57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Время от времени, играя в другие игры, обсуждая тексты из «Книги для чтения» или реальные случаи, можно возвращаться к метафоре «очков» и говорить о разных мотивах, стоящих за действиями людей. Предрассудки и некоторые стереотипы тоже можно назвать «волшебными очками», искажающими взгляд. Кстати, часто на человеке бывает надето несколько «очков».</w:t>
      </w:r>
    </w:p>
    <w:p w:rsidR="0037690A" w:rsidRPr="00740742" w:rsidRDefault="0037690A" w:rsidP="004F5756">
      <w:pPr>
        <w:spacing w:beforeAutospacing="1" w:after="0" w:afterAutospacing="1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74074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«Обмен ролями»</w:t>
      </w:r>
    </w:p>
    <w:p w:rsidR="0037690A" w:rsidRPr="00740742" w:rsidRDefault="0037690A" w:rsidP="004F575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07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Из названия понятно, что играющим будет предложено поменяться ролями и разыграть сценку еще раз. Этот прием можно использовать в ситуации, когда роль подразумевала выражение нетерпимых взглядов, нарушение чьих-то прав, особенно если играющий сам выбрал такое поведение. Ему будет полезно оказаться на месте «потерпевшей стороны». В </w:t>
      </w:r>
      <w:r w:rsidRPr="007407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то же время этот прием можно использовать в ситуациях конфликта прав для того, чтобы научить ребят видеть разные стороны конфликта и ставить себя на место другого.</w:t>
      </w:r>
    </w:p>
    <w:p w:rsidR="0037690A" w:rsidRPr="00740742" w:rsidRDefault="0037690A" w:rsidP="004F5756">
      <w:pPr>
        <w:spacing w:beforeAutospacing="1" w:after="0" w:afterAutospacing="1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74074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 «Активный зритель»</w:t>
      </w:r>
    </w:p>
    <w:p w:rsidR="0037690A" w:rsidRPr="00740742" w:rsidRDefault="0037690A" w:rsidP="004F575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07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Каждого зрителя просят внимательно следить за тем, что происходит в игре, и отвечать в тетрадях на вопросы, которые заранее предложил учитель или сформулировали сами ребята.</w:t>
      </w:r>
    </w:p>
    <w:p w:rsidR="0037690A" w:rsidRPr="00740742" w:rsidRDefault="0037690A" w:rsidP="004F5756">
      <w:pPr>
        <w:spacing w:beforeAutospacing="1" w:after="0" w:afterAutospacing="1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74074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«Групповые роли»</w:t>
      </w:r>
    </w:p>
    <w:p w:rsidR="0037690A" w:rsidRPr="00740742" w:rsidRDefault="0037690A" w:rsidP="004F575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07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Достичь большей активности ребят можно, разработав игру с групповыми, а не одиночными ролями. В сценке будут принимать участие не персонажи Петр Сергеевич и Ваня, а, например, группа учителей и группа учеников. Кто-то будет вести себя более активно, кто-то – более пассивно. Однако если дать группам время для выработки общих целей и обдумывания группового поведения, все более или менее включатся в работу.</w:t>
      </w:r>
    </w:p>
    <w:p w:rsidR="0037690A" w:rsidRDefault="0037690A" w:rsidP="004F5756">
      <w:pPr>
        <w:widowControl w:val="0"/>
        <w:autoSpaceDE w:val="0"/>
        <w:autoSpaceDN w:val="0"/>
        <w:spacing w:after="0" w:line="240" w:lineRule="auto"/>
        <w:ind w:right="-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0D5C" w:rsidRDefault="00360D5C" w:rsidP="00D25BBC">
      <w:pPr>
        <w:widowControl w:val="0"/>
        <w:autoSpaceDE w:val="0"/>
        <w:autoSpaceDN w:val="0"/>
        <w:spacing w:after="0" w:line="240" w:lineRule="auto"/>
        <w:ind w:right="-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90A" w:rsidRDefault="0037690A" w:rsidP="00D25BBC">
      <w:pPr>
        <w:widowControl w:val="0"/>
        <w:autoSpaceDE w:val="0"/>
        <w:autoSpaceDN w:val="0"/>
        <w:spacing w:after="0" w:line="240" w:lineRule="auto"/>
        <w:ind w:right="-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90A" w:rsidRDefault="0037690A" w:rsidP="00D25BBC">
      <w:pPr>
        <w:widowControl w:val="0"/>
        <w:autoSpaceDE w:val="0"/>
        <w:autoSpaceDN w:val="0"/>
        <w:spacing w:after="0" w:line="240" w:lineRule="auto"/>
        <w:ind w:right="-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90A" w:rsidRDefault="0037690A" w:rsidP="00D25BBC">
      <w:pPr>
        <w:widowControl w:val="0"/>
        <w:autoSpaceDE w:val="0"/>
        <w:autoSpaceDN w:val="0"/>
        <w:spacing w:after="0" w:line="240" w:lineRule="auto"/>
        <w:ind w:right="-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90A" w:rsidRDefault="0037690A" w:rsidP="00D25BBC">
      <w:pPr>
        <w:widowControl w:val="0"/>
        <w:autoSpaceDE w:val="0"/>
        <w:autoSpaceDN w:val="0"/>
        <w:spacing w:after="0" w:line="240" w:lineRule="auto"/>
        <w:ind w:right="-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90A" w:rsidRDefault="0037690A" w:rsidP="00D25BBC">
      <w:pPr>
        <w:widowControl w:val="0"/>
        <w:autoSpaceDE w:val="0"/>
        <w:autoSpaceDN w:val="0"/>
        <w:spacing w:after="0" w:line="240" w:lineRule="auto"/>
        <w:ind w:right="-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90A" w:rsidRDefault="0037690A" w:rsidP="00D25BBC">
      <w:pPr>
        <w:widowControl w:val="0"/>
        <w:autoSpaceDE w:val="0"/>
        <w:autoSpaceDN w:val="0"/>
        <w:spacing w:after="0" w:line="240" w:lineRule="auto"/>
        <w:ind w:right="-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90A" w:rsidRDefault="0037690A" w:rsidP="00D25BBC">
      <w:pPr>
        <w:widowControl w:val="0"/>
        <w:autoSpaceDE w:val="0"/>
        <w:autoSpaceDN w:val="0"/>
        <w:spacing w:after="0" w:line="240" w:lineRule="auto"/>
        <w:ind w:right="-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90A" w:rsidRDefault="0037690A" w:rsidP="00D25BBC">
      <w:pPr>
        <w:widowControl w:val="0"/>
        <w:autoSpaceDE w:val="0"/>
        <w:autoSpaceDN w:val="0"/>
        <w:spacing w:after="0" w:line="240" w:lineRule="auto"/>
        <w:ind w:right="-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90A" w:rsidRDefault="0037690A" w:rsidP="00D25BBC">
      <w:pPr>
        <w:widowControl w:val="0"/>
        <w:autoSpaceDE w:val="0"/>
        <w:autoSpaceDN w:val="0"/>
        <w:spacing w:after="0" w:line="240" w:lineRule="auto"/>
        <w:ind w:right="-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90A" w:rsidRDefault="0037690A" w:rsidP="00D25BBC">
      <w:pPr>
        <w:widowControl w:val="0"/>
        <w:autoSpaceDE w:val="0"/>
        <w:autoSpaceDN w:val="0"/>
        <w:spacing w:after="0" w:line="240" w:lineRule="auto"/>
        <w:ind w:right="-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90A" w:rsidRDefault="0037690A" w:rsidP="00D25BBC">
      <w:pPr>
        <w:widowControl w:val="0"/>
        <w:autoSpaceDE w:val="0"/>
        <w:autoSpaceDN w:val="0"/>
        <w:spacing w:after="0" w:line="240" w:lineRule="auto"/>
        <w:ind w:right="-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90A" w:rsidRDefault="0037690A" w:rsidP="00D25BBC">
      <w:pPr>
        <w:widowControl w:val="0"/>
        <w:autoSpaceDE w:val="0"/>
        <w:autoSpaceDN w:val="0"/>
        <w:spacing w:after="0" w:line="240" w:lineRule="auto"/>
        <w:ind w:right="-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90A" w:rsidRDefault="0037690A" w:rsidP="00D25BBC">
      <w:pPr>
        <w:widowControl w:val="0"/>
        <w:autoSpaceDE w:val="0"/>
        <w:autoSpaceDN w:val="0"/>
        <w:spacing w:after="0" w:line="240" w:lineRule="auto"/>
        <w:ind w:right="-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90A" w:rsidRDefault="0037690A" w:rsidP="00D25BBC">
      <w:pPr>
        <w:widowControl w:val="0"/>
        <w:autoSpaceDE w:val="0"/>
        <w:autoSpaceDN w:val="0"/>
        <w:spacing w:after="0" w:line="240" w:lineRule="auto"/>
        <w:ind w:right="-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90A" w:rsidRDefault="0037690A" w:rsidP="00D25BBC">
      <w:pPr>
        <w:widowControl w:val="0"/>
        <w:autoSpaceDE w:val="0"/>
        <w:autoSpaceDN w:val="0"/>
        <w:spacing w:after="0" w:line="240" w:lineRule="auto"/>
        <w:ind w:right="-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90A" w:rsidRDefault="0037690A" w:rsidP="00D25BBC">
      <w:pPr>
        <w:widowControl w:val="0"/>
        <w:autoSpaceDE w:val="0"/>
        <w:autoSpaceDN w:val="0"/>
        <w:spacing w:after="0" w:line="240" w:lineRule="auto"/>
        <w:ind w:right="-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90A" w:rsidRDefault="0037690A" w:rsidP="00D25BBC">
      <w:pPr>
        <w:widowControl w:val="0"/>
        <w:autoSpaceDE w:val="0"/>
        <w:autoSpaceDN w:val="0"/>
        <w:spacing w:after="0" w:line="240" w:lineRule="auto"/>
        <w:ind w:right="-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90A" w:rsidRDefault="0037690A" w:rsidP="00D25BBC">
      <w:pPr>
        <w:widowControl w:val="0"/>
        <w:autoSpaceDE w:val="0"/>
        <w:autoSpaceDN w:val="0"/>
        <w:spacing w:after="0" w:line="240" w:lineRule="auto"/>
        <w:ind w:right="-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90A" w:rsidRDefault="0037690A" w:rsidP="00D25BBC">
      <w:pPr>
        <w:widowControl w:val="0"/>
        <w:autoSpaceDE w:val="0"/>
        <w:autoSpaceDN w:val="0"/>
        <w:spacing w:after="0" w:line="240" w:lineRule="auto"/>
        <w:ind w:right="-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90A" w:rsidRDefault="0037690A" w:rsidP="00D25BBC">
      <w:pPr>
        <w:widowControl w:val="0"/>
        <w:autoSpaceDE w:val="0"/>
        <w:autoSpaceDN w:val="0"/>
        <w:spacing w:after="0" w:line="240" w:lineRule="auto"/>
        <w:ind w:right="-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90A" w:rsidRDefault="0037690A" w:rsidP="00D25BBC">
      <w:pPr>
        <w:widowControl w:val="0"/>
        <w:autoSpaceDE w:val="0"/>
        <w:autoSpaceDN w:val="0"/>
        <w:spacing w:after="0" w:line="240" w:lineRule="auto"/>
        <w:ind w:right="-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90A" w:rsidRDefault="0037690A" w:rsidP="00D25BBC">
      <w:pPr>
        <w:widowControl w:val="0"/>
        <w:autoSpaceDE w:val="0"/>
        <w:autoSpaceDN w:val="0"/>
        <w:spacing w:after="0" w:line="240" w:lineRule="auto"/>
        <w:ind w:right="-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0D5C" w:rsidRDefault="00360D5C" w:rsidP="00D25BBC">
      <w:pPr>
        <w:widowControl w:val="0"/>
        <w:autoSpaceDE w:val="0"/>
        <w:autoSpaceDN w:val="0"/>
        <w:spacing w:after="0" w:line="240" w:lineRule="auto"/>
        <w:ind w:right="-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BBC" w:rsidRPr="00D25BBC" w:rsidRDefault="00D25BBC" w:rsidP="00D25BBC">
      <w:pPr>
        <w:widowControl w:val="0"/>
        <w:autoSpaceDE w:val="0"/>
        <w:autoSpaceDN w:val="0"/>
        <w:spacing w:after="0" w:line="240" w:lineRule="auto"/>
        <w:ind w:right="-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BB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     ПРОГРАММЫ</w:t>
      </w:r>
      <w:r w:rsidRPr="00D25BB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«ЮНЫЙ ЭКСКУРСОВОД»</w:t>
      </w:r>
      <w:r w:rsidRPr="00D25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</w:t>
      </w:r>
    </w:p>
    <w:p w:rsidR="00D25BBC" w:rsidRPr="00D25BBC" w:rsidRDefault="00D25BBC" w:rsidP="00D25BBC">
      <w:pPr>
        <w:widowControl w:val="0"/>
        <w:autoSpaceDE w:val="0"/>
        <w:autoSpaceDN w:val="0"/>
        <w:spacing w:after="0" w:line="240" w:lineRule="auto"/>
        <w:ind w:right="-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B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НАВИГАТОРА      ДОПОЛНИТЕЛЬНОГО     ОБРАЗОВАНИЯ</w:t>
      </w:r>
    </w:p>
    <w:p w:rsidR="00D25BBC" w:rsidRPr="00D25BBC" w:rsidRDefault="00D25BBC" w:rsidP="00D25BBC">
      <w:pPr>
        <w:widowControl w:val="0"/>
        <w:autoSpaceDE w:val="0"/>
        <w:autoSpaceDN w:val="0"/>
        <w:spacing w:after="0" w:line="240" w:lineRule="auto"/>
        <w:ind w:right="44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BBC">
        <w:rPr>
          <w:rFonts w:ascii="Times New Roman" w:eastAsia="Times New Roman" w:hAnsi="Times New Roman" w:cs="Times New Roman"/>
          <w:sz w:val="24"/>
          <w:szCs w:val="24"/>
          <w:lang w:eastAsia="ru-RU"/>
        </w:rPr>
        <w:t>(с изменениями 2022г.)</w:t>
      </w:r>
    </w:p>
    <w:p w:rsidR="00D25BBC" w:rsidRPr="00D25BBC" w:rsidRDefault="00D25BBC" w:rsidP="00D25BBC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16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0"/>
        <w:gridCol w:w="2694"/>
        <w:gridCol w:w="6662"/>
      </w:tblGrid>
      <w:tr w:rsidR="00D25BBC" w:rsidRPr="00D25BBC" w:rsidTr="00396C47">
        <w:trPr>
          <w:trHeight w:val="965"/>
        </w:trPr>
        <w:tc>
          <w:tcPr>
            <w:tcW w:w="460" w:type="dxa"/>
            <w:shd w:val="clear" w:color="auto" w:fill="auto"/>
          </w:tcPr>
          <w:p w:rsidR="00D25BBC" w:rsidRPr="00D25BBC" w:rsidRDefault="00D25BBC" w:rsidP="005C2100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5BBC" w:rsidRPr="00D25BBC" w:rsidRDefault="00D25BBC" w:rsidP="005C21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94" w:type="dxa"/>
            <w:shd w:val="clear" w:color="auto" w:fill="auto"/>
          </w:tcPr>
          <w:p w:rsidR="00D25BBC" w:rsidRPr="00D25BBC" w:rsidRDefault="00D25BBC" w:rsidP="005C21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</w:t>
            </w:r>
          </w:p>
          <w:p w:rsidR="00D25BBC" w:rsidRPr="00D25BBC" w:rsidRDefault="00D25BBC" w:rsidP="005C2100">
            <w:pPr>
              <w:widowControl w:val="0"/>
              <w:autoSpaceDE w:val="0"/>
              <w:autoSpaceDN w:val="0"/>
              <w:spacing w:after="0" w:line="240" w:lineRule="auto"/>
              <w:ind w:right="7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6662" w:type="dxa"/>
            <w:shd w:val="clear" w:color="auto" w:fill="auto"/>
          </w:tcPr>
          <w:p w:rsidR="00D25BBC" w:rsidRPr="00D25BBC" w:rsidRDefault="00D25BBC" w:rsidP="00396C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общеобразовательная общеразвивающая программа "</w:t>
            </w:r>
            <w:r w:rsidR="0039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Театральные таланты</w:t>
            </w:r>
            <w:r w:rsidRPr="00D25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D25BBC" w:rsidRPr="00D25BBC" w:rsidTr="00396C47">
        <w:trPr>
          <w:trHeight w:val="1288"/>
        </w:trPr>
        <w:tc>
          <w:tcPr>
            <w:tcW w:w="460" w:type="dxa"/>
            <w:shd w:val="clear" w:color="auto" w:fill="auto"/>
          </w:tcPr>
          <w:p w:rsidR="00D25BBC" w:rsidRPr="00D25BBC" w:rsidRDefault="00D25BBC" w:rsidP="005C2100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5BBC" w:rsidRPr="00D25BBC" w:rsidRDefault="00D25BBC" w:rsidP="005C21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94" w:type="dxa"/>
            <w:shd w:val="clear" w:color="auto" w:fill="auto"/>
          </w:tcPr>
          <w:p w:rsidR="00D25BBC" w:rsidRPr="00D25BBC" w:rsidRDefault="00D25BBC" w:rsidP="005C2100">
            <w:pPr>
              <w:widowControl w:val="0"/>
              <w:autoSpaceDE w:val="0"/>
              <w:autoSpaceDN w:val="0"/>
              <w:spacing w:before="15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</w:t>
            </w:r>
          </w:p>
          <w:p w:rsidR="00D25BBC" w:rsidRPr="00D25BBC" w:rsidRDefault="00D25BBC" w:rsidP="005C2100">
            <w:pPr>
              <w:widowControl w:val="0"/>
              <w:autoSpaceDE w:val="0"/>
              <w:autoSpaceDN w:val="0"/>
              <w:spacing w:after="0" w:line="240" w:lineRule="auto"/>
              <w:ind w:right="7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6662" w:type="dxa"/>
            <w:shd w:val="clear" w:color="auto" w:fill="auto"/>
          </w:tcPr>
          <w:p w:rsidR="00D25BBC" w:rsidRPr="00D25BBC" w:rsidRDefault="00D25BBC" w:rsidP="00396C47">
            <w:pPr>
              <w:widowControl w:val="0"/>
              <w:tabs>
                <w:tab w:val="left" w:pos="2055"/>
                <w:tab w:val="left" w:pos="3478"/>
                <w:tab w:val="left" w:pos="5262"/>
              </w:tabs>
              <w:autoSpaceDE w:val="0"/>
              <w:autoSpaceDN w:val="0"/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«</w:t>
            </w:r>
            <w:r w:rsidR="0039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Театральные таланты</w:t>
            </w:r>
            <w:r w:rsidRPr="00D25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5C2100" w:rsidRPr="00D25BBC" w:rsidTr="00396C47">
        <w:trPr>
          <w:trHeight w:val="1288"/>
        </w:trPr>
        <w:tc>
          <w:tcPr>
            <w:tcW w:w="460" w:type="dxa"/>
            <w:shd w:val="clear" w:color="auto" w:fill="auto"/>
          </w:tcPr>
          <w:p w:rsidR="005C2100" w:rsidRDefault="005C2100" w:rsidP="005C2100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2100" w:rsidRPr="00D25BBC" w:rsidRDefault="005C2100" w:rsidP="005C2100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94" w:type="dxa"/>
            <w:shd w:val="clear" w:color="auto" w:fill="auto"/>
          </w:tcPr>
          <w:p w:rsidR="005C2100" w:rsidRPr="00D25BBC" w:rsidRDefault="005C2100" w:rsidP="005C2100">
            <w:pPr>
              <w:widowControl w:val="0"/>
              <w:autoSpaceDE w:val="0"/>
              <w:autoSpaceDN w:val="0"/>
              <w:spacing w:before="15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программы</w:t>
            </w:r>
          </w:p>
        </w:tc>
        <w:tc>
          <w:tcPr>
            <w:tcW w:w="6662" w:type="dxa"/>
            <w:shd w:val="clear" w:color="auto" w:fill="auto"/>
          </w:tcPr>
          <w:p w:rsidR="005C2100" w:rsidRPr="00D25BBC" w:rsidRDefault="00396C47" w:rsidP="00D25BBC">
            <w:pPr>
              <w:widowControl w:val="0"/>
              <w:tabs>
                <w:tab w:val="left" w:pos="2055"/>
                <w:tab w:val="left" w:pos="3478"/>
                <w:tab w:val="left" w:pos="5262"/>
              </w:tabs>
              <w:autoSpaceDE w:val="0"/>
              <w:autoSpaceDN w:val="0"/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 позволит расширить творческий потенциал обучающихся, сформировать нравственно-эстетические чувства.</w:t>
            </w:r>
          </w:p>
        </w:tc>
      </w:tr>
      <w:tr w:rsidR="005C2100" w:rsidRPr="00D25BBC" w:rsidTr="00396C47">
        <w:trPr>
          <w:trHeight w:val="1288"/>
        </w:trPr>
        <w:tc>
          <w:tcPr>
            <w:tcW w:w="460" w:type="dxa"/>
            <w:shd w:val="clear" w:color="auto" w:fill="auto"/>
          </w:tcPr>
          <w:p w:rsidR="005C2100" w:rsidRPr="00D25BBC" w:rsidRDefault="005C2100" w:rsidP="005C2100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94" w:type="dxa"/>
            <w:shd w:val="clear" w:color="auto" w:fill="auto"/>
          </w:tcPr>
          <w:p w:rsidR="005C2100" w:rsidRPr="00D25BBC" w:rsidRDefault="005C2100" w:rsidP="005C2100">
            <w:pPr>
              <w:widowControl w:val="0"/>
              <w:autoSpaceDE w:val="0"/>
              <w:autoSpaceDN w:val="0"/>
              <w:spacing w:before="15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программы</w:t>
            </w:r>
          </w:p>
        </w:tc>
        <w:tc>
          <w:tcPr>
            <w:tcW w:w="6662" w:type="dxa"/>
            <w:shd w:val="clear" w:color="auto" w:fill="auto"/>
          </w:tcPr>
          <w:p w:rsidR="005C2100" w:rsidRPr="00396C47" w:rsidRDefault="00396C47" w:rsidP="00D25BBC">
            <w:pPr>
              <w:widowControl w:val="0"/>
              <w:tabs>
                <w:tab w:val="left" w:pos="2055"/>
                <w:tab w:val="left" w:pos="3478"/>
                <w:tab w:val="left" w:pos="5262"/>
              </w:tabs>
              <w:autoSpaceDE w:val="0"/>
              <w:autoSpaceDN w:val="0"/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C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Театр как искусство научит видеть прекрасное в жизни и в людях, зародит стремление самому нести в жизнь благое и доброе. Реализация программы с помощью выразительных средств театрального искусства таких как интонация, мимика, жест, пластика, походка, не только знакомит с содержанием определенных литературных произведений, но и учит детей воссоздать конкретные образы, глубоко чувствовать события, взаимоотношения между героями этого произведения.</w:t>
            </w:r>
            <w:r w:rsidRPr="0039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96C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Театральная игра способствует развитию детской фантазии, воображения, памяти, всех видов детского творчества (художественно-речевого,музыкально-игрового,танцевального,сценического)в жизни школьника. Одновременно способствует сплочению коллектива, расширению культурного диапазона учеников и учителей, повышению культуры поведения.</w:t>
            </w:r>
          </w:p>
        </w:tc>
      </w:tr>
      <w:tr w:rsidR="005C2100" w:rsidRPr="00D25BBC" w:rsidTr="00396C47">
        <w:trPr>
          <w:trHeight w:val="1288"/>
        </w:trPr>
        <w:tc>
          <w:tcPr>
            <w:tcW w:w="460" w:type="dxa"/>
            <w:shd w:val="clear" w:color="auto" w:fill="auto"/>
          </w:tcPr>
          <w:p w:rsidR="005C2100" w:rsidRDefault="005C2100" w:rsidP="005C2100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694" w:type="dxa"/>
            <w:shd w:val="clear" w:color="auto" w:fill="auto"/>
          </w:tcPr>
          <w:p w:rsidR="005C2100" w:rsidRPr="00D25BBC" w:rsidRDefault="005C2100" w:rsidP="005C2100">
            <w:pPr>
              <w:widowControl w:val="0"/>
              <w:autoSpaceDE w:val="0"/>
              <w:autoSpaceDN w:val="0"/>
              <w:spacing w:before="15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план</w:t>
            </w:r>
          </w:p>
        </w:tc>
        <w:tc>
          <w:tcPr>
            <w:tcW w:w="6662" w:type="dxa"/>
            <w:shd w:val="clear" w:color="auto" w:fill="auto"/>
          </w:tcPr>
          <w:p w:rsidR="005C2100" w:rsidRPr="00396C47" w:rsidRDefault="00396C47" w:rsidP="00396C47">
            <w:pPr>
              <w:widowControl w:val="0"/>
              <w:tabs>
                <w:tab w:val="left" w:pos="2055"/>
                <w:tab w:val="left" w:pos="3478"/>
                <w:tab w:val="left" w:pos="5262"/>
              </w:tabs>
              <w:autoSpaceDE w:val="0"/>
              <w:autoSpaceDN w:val="0"/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C47">
              <w:rPr>
                <w:rStyle w:val="ac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1-й год обучения:</w:t>
            </w:r>
            <w:r w:rsidRPr="0039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96C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1.Вводное занятие(1час)</w:t>
            </w:r>
            <w:r w:rsidRPr="0039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96C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2.История театра. Театр как вид искусства(4часа)</w:t>
            </w:r>
            <w:r w:rsidRPr="0039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96C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3.Актерская грамота(3часа)</w:t>
            </w:r>
            <w:r w:rsidRPr="0039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96C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4.Художественное чтение(3часа)</w:t>
            </w:r>
            <w:r w:rsidRPr="0039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96C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5.Сценическое движение(2часа)</w:t>
            </w:r>
            <w:r w:rsidRPr="0039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96C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6. Работа над пьесой(20часов)</w:t>
            </w:r>
            <w:r w:rsidRPr="0039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96C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7.Мероприятия и психологические практикумы (2часа)</w:t>
            </w:r>
            <w:r w:rsidRPr="0039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96C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8.Итоговое занятие(1час)</w:t>
            </w:r>
            <w:r w:rsidRPr="0039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96C47">
              <w:rPr>
                <w:rStyle w:val="ac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2-й год обучения:</w:t>
            </w:r>
            <w:r w:rsidRPr="0039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96C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1.Вводное занятие(1час)</w:t>
            </w:r>
            <w:r w:rsidRPr="0039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96C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2.История театра. Театр как вид искусства(4часа)</w:t>
            </w:r>
            <w:r w:rsidRPr="0039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96C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3.Актерская грамота(3часа)</w:t>
            </w:r>
            <w:r w:rsidRPr="0039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96C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4.Художественное чтение(3часа)</w:t>
            </w:r>
            <w:r w:rsidRPr="0039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96C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5.Сценическое движение(2часа)</w:t>
            </w:r>
            <w:r w:rsidRPr="0039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96C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6.Работа над пьесой(20часов)</w:t>
            </w:r>
            <w:r w:rsidRPr="0039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96C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7.Мероприятия и психологические практикумы(2часа)</w:t>
            </w:r>
            <w:r w:rsidRPr="0039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96C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8.Итоговое занятие(1час)</w:t>
            </w:r>
            <w:r w:rsidRPr="0039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96C47">
              <w:rPr>
                <w:rStyle w:val="ac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3-й год обучения:</w:t>
            </w:r>
            <w:r w:rsidRPr="0039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96C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1.Вводное занятие(1час)</w:t>
            </w:r>
            <w:r w:rsidRPr="0039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96C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2.Актерская грамота(5часов)</w:t>
            </w:r>
            <w:r w:rsidRPr="0039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96C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3.Художественное чтение(5часов)</w:t>
            </w:r>
            <w:r w:rsidRPr="0039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96C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4.Сценическое движение(2часа)</w:t>
            </w:r>
            <w:r w:rsidRPr="0039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96C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5.Работа над пьесой(20часов)</w:t>
            </w:r>
            <w:r w:rsidRPr="0039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96C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6.Мероприятия и психологические практикумы(2часа)</w:t>
            </w:r>
            <w:r w:rsidRPr="0039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96C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7.Итоговое занятие(1час)</w:t>
            </w:r>
          </w:p>
        </w:tc>
      </w:tr>
      <w:tr w:rsidR="005C2100" w:rsidRPr="00D25BBC" w:rsidTr="00396C47">
        <w:trPr>
          <w:trHeight w:val="1288"/>
        </w:trPr>
        <w:tc>
          <w:tcPr>
            <w:tcW w:w="460" w:type="dxa"/>
            <w:shd w:val="clear" w:color="auto" w:fill="auto"/>
          </w:tcPr>
          <w:p w:rsidR="005C2100" w:rsidRDefault="005C2100" w:rsidP="005C2100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2694" w:type="dxa"/>
            <w:shd w:val="clear" w:color="auto" w:fill="auto"/>
          </w:tcPr>
          <w:p w:rsidR="005C2100" w:rsidRPr="00D25BBC" w:rsidRDefault="005C2100" w:rsidP="005C2100">
            <w:pPr>
              <w:widowControl w:val="0"/>
              <w:autoSpaceDE w:val="0"/>
              <w:autoSpaceDN w:val="0"/>
              <w:spacing w:before="15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6662" w:type="dxa"/>
            <w:shd w:val="clear" w:color="auto" w:fill="auto"/>
          </w:tcPr>
          <w:p w:rsidR="00396C47" w:rsidRPr="0026691A" w:rsidRDefault="00396C47" w:rsidP="00396C4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669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Цель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266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–</w:t>
            </w:r>
            <w:r w:rsidRPr="0026691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воспитание творческой индивидуальности ребенка, развитие интереса и отзывчивости к искусству театра и актерской деятельности.</w:t>
            </w:r>
          </w:p>
          <w:p w:rsidR="00396C47" w:rsidRDefault="00396C47" w:rsidP="00396C4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87E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Задачи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:</w:t>
            </w:r>
          </w:p>
          <w:p w:rsidR="00396C47" w:rsidRDefault="00396C47" w:rsidP="00396C4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r w:rsidRPr="004047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редметные:</w:t>
            </w:r>
          </w:p>
          <w:p w:rsidR="00396C47" w:rsidRDefault="00396C47" w:rsidP="00396C4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04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познакомить детей с театральной терминологией;</w:t>
            </w:r>
          </w:p>
          <w:p w:rsidR="00396C47" w:rsidRDefault="00396C47" w:rsidP="00396C4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04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познакомить детей с видами театрального искусства;</w:t>
            </w:r>
          </w:p>
          <w:p w:rsidR="00396C47" w:rsidRPr="000458A9" w:rsidRDefault="00396C47" w:rsidP="00396C4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04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познакомить с устройством зрительного зала и сцены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96C47" w:rsidRDefault="00396C47" w:rsidP="00396C4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</w:t>
            </w:r>
            <w:r w:rsidRPr="004047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ичностные:</w:t>
            </w:r>
          </w:p>
          <w:p w:rsidR="00396C47" w:rsidRPr="000458A9" w:rsidRDefault="00396C47" w:rsidP="00396C4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458A9">
              <w:rPr>
                <w:color w:val="000000"/>
              </w:rPr>
              <w:t xml:space="preserve"> </w:t>
            </w:r>
            <w:r w:rsidRPr="00045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способность искренне верить в любую воображаемую ситуацию, превращать и превращаться;</w:t>
            </w:r>
          </w:p>
          <w:p w:rsidR="00396C47" w:rsidRDefault="00396C47" w:rsidP="00396C4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развивать чувство ритма и координацию движения;</w:t>
            </w:r>
          </w:p>
          <w:p w:rsidR="00396C47" w:rsidRPr="00B87E96" w:rsidRDefault="00396C47" w:rsidP="00396C4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развивать дикцию на материале скороговорки и стихов.</w:t>
            </w:r>
          </w:p>
          <w:p w:rsidR="00396C47" w:rsidRPr="00404756" w:rsidRDefault="00396C47" w:rsidP="00396C47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</w:t>
            </w:r>
            <w:r w:rsidRPr="004047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оспитательные:</w:t>
            </w:r>
          </w:p>
          <w:p w:rsidR="00396C47" w:rsidRDefault="00396C47" w:rsidP="00396C47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Pr="004047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воспитать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доброжелательность и контактность в отношениях со сверстниками;</w:t>
            </w:r>
          </w:p>
          <w:p w:rsidR="00396C47" w:rsidRDefault="00396C47" w:rsidP="00396C47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активизировать познавательный интерес;</w:t>
            </w:r>
          </w:p>
          <w:p w:rsidR="00396C47" w:rsidRPr="00404756" w:rsidRDefault="00396C47" w:rsidP="00396C47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снимать зажатость и скованность.</w:t>
            </w:r>
          </w:p>
          <w:p w:rsidR="00396C47" w:rsidRPr="00D25BBC" w:rsidRDefault="00396C47" w:rsidP="00D25BBC">
            <w:pPr>
              <w:widowControl w:val="0"/>
              <w:tabs>
                <w:tab w:val="left" w:pos="2055"/>
                <w:tab w:val="left" w:pos="3478"/>
                <w:tab w:val="left" w:pos="5262"/>
              </w:tabs>
              <w:autoSpaceDE w:val="0"/>
              <w:autoSpaceDN w:val="0"/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2100" w:rsidRPr="00D25BBC" w:rsidTr="00396C47">
        <w:trPr>
          <w:trHeight w:val="1288"/>
        </w:trPr>
        <w:tc>
          <w:tcPr>
            <w:tcW w:w="460" w:type="dxa"/>
            <w:shd w:val="clear" w:color="auto" w:fill="auto"/>
          </w:tcPr>
          <w:p w:rsidR="005C2100" w:rsidRDefault="005C2100" w:rsidP="005C2100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694" w:type="dxa"/>
            <w:shd w:val="clear" w:color="auto" w:fill="auto"/>
          </w:tcPr>
          <w:p w:rsidR="005C2100" w:rsidRDefault="005C2100" w:rsidP="005C2100">
            <w:pPr>
              <w:widowControl w:val="0"/>
              <w:autoSpaceDE w:val="0"/>
              <w:autoSpaceDN w:val="0"/>
              <w:spacing w:before="15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</w:t>
            </w:r>
          </w:p>
        </w:tc>
        <w:tc>
          <w:tcPr>
            <w:tcW w:w="6662" w:type="dxa"/>
            <w:shd w:val="clear" w:color="auto" w:fill="auto"/>
          </w:tcPr>
          <w:p w:rsidR="005C2100" w:rsidRPr="00383651" w:rsidRDefault="00396C47" w:rsidP="00396C47">
            <w:pPr>
              <w:spacing w:after="0"/>
              <w:contextualSpacing/>
              <w:rPr>
                <w:rFonts w:ascii="Verdana" w:hAnsi="Verdana"/>
                <w:b/>
                <w:bCs/>
                <w:color w:val="000000"/>
                <w:sz w:val="23"/>
                <w:szCs w:val="23"/>
                <w:shd w:val="clear" w:color="auto" w:fill="FFFFFF"/>
              </w:rPr>
            </w:pPr>
            <w:r w:rsidRPr="00396C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результате реализации программы обучающиеся будут знать:</w:t>
            </w:r>
            <w:r>
              <w:rPr>
                <w:rFonts w:ascii="Verdana" w:hAnsi="Verdana"/>
                <w:color w:val="000000"/>
                <w:sz w:val="23"/>
                <w:szCs w:val="23"/>
              </w:rPr>
              <w:br/>
            </w:r>
            <w:r w:rsidRPr="00396C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что такое театр;</w:t>
            </w:r>
            <w:r w:rsidRPr="0039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96C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чем отличается театр от других видов искусств;</w:t>
            </w:r>
            <w:r w:rsidRPr="0039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96C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с чего зародился театр;</w:t>
            </w:r>
            <w:r w:rsidRPr="0039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96C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какие виды театров существуют;</w:t>
            </w:r>
            <w:r w:rsidRPr="00396C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96C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кто создает театральные спектакли.</w:t>
            </w:r>
            <w:r>
              <w:rPr>
                <w:rFonts w:ascii="Verdana" w:hAnsi="Verdana"/>
                <w:color w:val="000000"/>
                <w:sz w:val="23"/>
                <w:szCs w:val="23"/>
              </w:rPr>
              <w:br/>
            </w:r>
            <w:r w:rsidRPr="003836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результате реализации программы обучающиеся будут уметь:</w:t>
            </w:r>
            <w:r>
              <w:rPr>
                <w:rFonts w:ascii="Verdana" w:hAnsi="Verdana"/>
                <w:color w:val="000000"/>
                <w:sz w:val="23"/>
                <w:szCs w:val="23"/>
              </w:rPr>
              <w:br/>
            </w:r>
            <w:r w:rsidRPr="003836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выражать свое отношение к явлениям в жизни и на сцене;</w:t>
            </w:r>
            <w:r w:rsidRPr="00383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836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образно мыслить;</w:t>
            </w:r>
            <w:r w:rsidRPr="00383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836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концентрировать внимание.</w:t>
            </w:r>
          </w:p>
        </w:tc>
      </w:tr>
      <w:tr w:rsidR="005C2100" w:rsidRPr="00D25BBC" w:rsidTr="00396C47">
        <w:trPr>
          <w:trHeight w:val="1288"/>
        </w:trPr>
        <w:tc>
          <w:tcPr>
            <w:tcW w:w="460" w:type="dxa"/>
            <w:shd w:val="clear" w:color="auto" w:fill="auto"/>
          </w:tcPr>
          <w:p w:rsidR="005C2100" w:rsidRDefault="005C2100" w:rsidP="005C2100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694" w:type="dxa"/>
            <w:shd w:val="clear" w:color="auto" w:fill="auto"/>
          </w:tcPr>
          <w:p w:rsidR="005C2100" w:rsidRDefault="005C2100" w:rsidP="005C2100">
            <w:pPr>
              <w:widowControl w:val="0"/>
              <w:autoSpaceDE w:val="0"/>
              <w:autoSpaceDN w:val="0"/>
              <w:spacing w:before="15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Особые условия</w:t>
            </w:r>
          </w:p>
        </w:tc>
        <w:tc>
          <w:tcPr>
            <w:tcW w:w="6662" w:type="dxa"/>
            <w:shd w:val="clear" w:color="auto" w:fill="auto"/>
          </w:tcPr>
          <w:p w:rsidR="005C2100" w:rsidRPr="00D25BBC" w:rsidRDefault="00383651" w:rsidP="00D25BBC">
            <w:pPr>
              <w:widowControl w:val="0"/>
              <w:tabs>
                <w:tab w:val="left" w:pos="2055"/>
                <w:tab w:val="left" w:pos="3478"/>
                <w:tab w:val="left" w:pos="5262"/>
              </w:tabs>
              <w:autoSpaceDE w:val="0"/>
              <w:autoSpaceDN w:val="0"/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Особых условий нет.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25BB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Программа реализуется за счет бюджетных средств.</w:t>
            </w:r>
            <w:r w:rsidRPr="00D25BBC">
              <w:rPr>
                <w:rFonts w:ascii="Verdana" w:eastAsia="Calibri" w:hAnsi="Verdana" w:cs="Times New Roman"/>
                <w:color w:val="000000"/>
                <w:sz w:val="21"/>
                <w:szCs w:val="21"/>
                <w:shd w:val="clear" w:color="auto" w:fill="FFFFFF"/>
              </w:rPr>
              <w:t> </w:t>
            </w:r>
          </w:p>
        </w:tc>
      </w:tr>
      <w:tr w:rsidR="005C2100" w:rsidRPr="00D25BBC" w:rsidTr="00396C47">
        <w:trPr>
          <w:trHeight w:val="1288"/>
        </w:trPr>
        <w:tc>
          <w:tcPr>
            <w:tcW w:w="460" w:type="dxa"/>
            <w:shd w:val="clear" w:color="auto" w:fill="auto"/>
          </w:tcPr>
          <w:p w:rsidR="005C2100" w:rsidRDefault="005C2100" w:rsidP="005C2100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694" w:type="dxa"/>
            <w:shd w:val="clear" w:color="auto" w:fill="auto"/>
          </w:tcPr>
          <w:p w:rsidR="005C2100" w:rsidRDefault="005C2100" w:rsidP="005C2100">
            <w:pPr>
              <w:widowControl w:val="0"/>
              <w:autoSpaceDE w:val="0"/>
              <w:autoSpaceDN w:val="0"/>
              <w:spacing w:before="15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Преподаватели</w:t>
            </w:r>
          </w:p>
        </w:tc>
        <w:tc>
          <w:tcPr>
            <w:tcW w:w="6662" w:type="dxa"/>
            <w:shd w:val="clear" w:color="auto" w:fill="auto"/>
          </w:tcPr>
          <w:p w:rsidR="00383651" w:rsidRPr="00D25BBC" w:rsidRDefault="0063550A" w:rsidP="00383651">
            <w:pPr>
              <w:widowControl w:val="0"/>
              <w:tabs>
                <w:tab w:val="left" w:pos="2055"/>
                <w:tab w:val="left" w:pos="3478"/>
                <w:tab w:val="left" w:pos="5262"/>
              </w:tabs>
              <w:autoSpaceDE w:val="0"/>
              <w:autoSpaceDN w:val="0"/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Маргарян Венера Артаковна</w:t>
            </w:r>
          </w:p>
        </w:tc>
      </w:tr>
      <w:tr w:rsidR="005C2100" w:rsidRPr="00D25BBC" w:rsidTr="00396C47">
        <w:trPr>
          <w:trHeight w:val="1288"/>
        </w:trPr>
        <w:tc>
          <w:tcPr>
            <w:tcW w:w="460" w:type="dxa"/>
            <w:shd w:val="clear" w:color="auto" w:fill="auto"/>
          </w:tcPr>
          <w:p w:rsidR="005C2100" w:rsidRDefault="005C2100" w:rsidP="005C2100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694" w:type="dxa"/>
            <w:shd w:val="clear" w:color="auto" w:fill="auto"/>
          </w:tcPr>
          <w:p w:rsidR="005C2100" w:rsidRDefault="00396C47" w:rsidP="005C2100">
            <w:pPr>
              <w:widowControl w:val="0"/>
              <w:autoSpaceDE w:val="0"/>
              <w:autoSpaceDN w:val="0"/>
              <w:spacing w:before="15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Материально-техническая база</w:t>
            </w:r>
          </w:p>
        </w:tc>
        <w:tc>
          <w:tcPr>
            <w:tcW w:w="6662" w:type="dxa"/>
            <w:shd w:val="clear" w:color="auto" w:fill="auto"/>
          </w:tcPr>
          <w:p w:rsidR="00B1635C" w:rsidRDefault="00B1635C" w:rsidP="00B163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3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Учебное помещение 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актовый зал.</w:t>
            </w:r>
          </w:p>
          <w:p w:rsidR="00B1635C" w:rsidRPr="00B1635C" w:rsidRDefault="00B1635C" w:rsidP="00B163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63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Материально-техническое обеспечение:</w:t>
            </w:r>
          </w:p>
          <w:p w:rsidR="00B1635C" w:rsidRDefault="00B1635C" w:rsidP="00B1635C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-актовый зал</w:t>
            </w:r>
            <w:r w:rsidRPr="00486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имеющий мебель, столы, стулья.</w:t>
            </w:r>
          </w:p>
          <w:p w:rsidR="00B1635C" w:rsidRPr="00486367" w:rsidRDefault="00B1635C" w:rsidP="00B1635C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486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компьютеры, принтер, экран, доступ к Интернету.</w:t>
            </w:r>
          </w:p>
          <w:p w:rsidR="00B1635C" w:rsidRPr="00B1635C" w:rsidRDefault="00B1635C" w:rsidP="00B1635C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86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бумага формата А-4, ручки, карандаши, 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жницы, маркеры,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блокноты, ручки, краски, костюмы.</w:t>
            </w:r>
          </w:p>
          <w:p w:rsidR="005C2100" w:rsidRDefault="00B1635C" w:rsidP="00B1635C">
            <w:pPr>
              <w:widowControl w:val="0"/>
              <w:tabs>
                <w:tab w:val="left" w:pos="2055"/>
                <w:tab w:val="left" w:pos="3478"/>
                <w:tab w:val="left" w:pos="5262"/>
              </w:tabs>
              <w:autoSpaceDE w:val="0"/>
              <w:autoSpaceDN w:val="0"/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Информационное обеспечение:</w:t>
            </w:r>
          </w:p>
          <w:p w:rsidR="00B1635C" w:rsidRPr="00486367" w:rsidRDefault="00B1635C" w:rsidP="00B163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тематический материал;</w:t>
            </w:r>
          </w:p>
          <w:p w:rsidR="00B1635C" w:rsidRPr="00486367" w:rsidRDefault="00B1635C" w:rsidP="00B163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видеофрагменты спектаклей</w:t>
            </w:r>
            <w:r w:rsidRPr="00486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1635C" w:rsidRPr="00486367" w:rsidRDefault="00B1635C" w:rsidP="00B163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наглядный материал.</w:t>
            </w:r>
          </w:p>
          <w:p w:rsidR="00B1635C" w:rsidRPr="00D25BBC" w:rsidRDefault="00B1635C" w:rsidP="00B1635C">
            <w:pPr>
              <w:widowControl w:val="0"/>
              <w:tabs>
                <w:tab w:val="left" w:pos="2055"/>
                <w:tab w:val="left" w:pos="3478"/>
                <w:tab w:val="left" w:pos="5262"/>
              </w:tabs>
              <w:autoSpaceDE w:val="0"/>
              <w:autoSpaceDN w:val="0"/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6C47" w:rsidRPr="00D25BBC" w:rsidTr="00396C47">
        <w:trPr>
          <w:trHeight w:val="1288"/>
        </w:trPr>
        <w:tc>
          <w:tcPr>
            <w:tcW w:w="460" w:type="dxa"/>
            <w:shd w:val="clear" w:color="auto" w:fill="auto"/>
          </w:tcPr>
          <w:p w:rsidR="00396C47" w:rsidRDefault="00396C47" w:rsidP="005C2100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2694" w:type="dxa"/>
            <w:shd w:val="clear" w:color="auto" w:fill="auto"/>
          </w:tcPr>
          <w:p w:rsidR="00396C47" w:rsidRPr="00D25BBC" w:rsidRDefault="00396C47" w:rsidP="005C2100">
            <w:pPr>
              <w:widowControl w:val="0"/>
              <w:autoSpaceDE w:val="0"/>
              <w:autoSpaceDN w:val="0"/>
              <w:spacing w:before="15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Обложка</w:t>
            </w:r>
          </w:p>
        </w:tc>
        <w:tc>
          <w:tcPr>
            <w:tcW w:w="6662" w:type="dxa"/>
            <w:shd w:val="clear" w:color="auto" w:fill="auto"/>
          </w:tcPr>
          <w:p w:rsidR="00396C47" w:rsidRPr="00D25BBC" w:rsidRDefault="00383651" w:rsidP="00D25BBC">
            <w:pPr>
              <w:widowControl w:val="0"/>
              <w:tabs>
                <w:tab w:val="left" w:pos="2055"/>
                <w:tab w:val="left" w:pos="3478"/>
                <w:tab w:val="left" w:pos="5262"/>
              </w:tabs>
              <w:autoSpaceDE w:val="0"/>
              <w:autoSpaceDN w:val="0"/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174578" cy="1986455"/>
                  <wp:effectExtent l="19050" t="0" r="0" b="0"/>
                  <wp:docPr id="9" name="Рисунок 8" descr="IMG_34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3480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80256" cy="19891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6C47" w:rsidRPr="00D25BBC" w:rsidTr="00396C47">
        <w:trPr>
          <w:trHeight w:val="1288"/>
        </w:trPr>
        <w:tc>
          <w:tcPr>
            <w:tcW w:w="460" w:type="dxa"/>
            <w:shd w:val="clear" w:color="auto" w:fill="auto"/>
          </w:tcPr>
          <w:p w:rsidR="00396C47" w:rsidRDefault="00396C47" w:rsidP="005C2100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694" w:type="dxa"/>
            <w:shd w:val="clear" w:color="auto" w:fill="auto"/>
          </w:tcPr>
          <w:p w:rsidR="00396C47" w:rsidRPr="00D25BBC" w:rsidRDefault="00396C47" w:rsidP="005C2100">
            <w:pPr>
              <w:widowControl w:val="0"/>
              <w:autoSpaceDE w:val="0"/>
              <w:autoSpaceDN w:val="0"/>
              <w:spacing w:before="15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Галерея</w:t>
            </w:r>
          </w:p>
        </w:tc>
        <w:tc>
          <w:tcPr>
            <w:tcW w:w="6662" w:type="dxa"/>
            <w:shd w:val="clear" w:color="auto" w:fill="auto"/>
          </w:tcPr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2212"/>
              <w:gridCol w:w="2212"/>
              <w:gridCol w:w="2213"/>
            </w:tblGrid>
            <w:tr w:rsidR="00383651" w:rsidTr="00383651">
              <w:tc>
                <w:tcPr>
                  <w:tcW w:w="2212" w:type="dxa"/>
                </w:tcPr>
                <w:p w:rsidR="00383651" w:rsidRDefault="00383651" w:rsidP="00D25BBC">
                  <w:pPr>
                    <w:widowControl w:val="0"/>
                    <w:tabs>
                      <w:tab w:val="left" w:pos="2055"/>
                      <w:tab w:val="left" w:pos="3478"/>
                      <w:tab w:val="left" w:pos="5262"/>
                    </w:tabs>
                    <w:autoSpaceDE w:val="0"/>
                    <w:autoSpaceDN w:val="0"/>
                    <w:ind w:right="9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267460" cy="1253490"/>
                        <wp:effectExtent l="19050" t="0" r="8890" b="0"/>
                        <wp:docPr id="12" name="Рисунок 11" descr="IMG_347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G_3477.jpg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67460" cy="12534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12" w:type="dxa"/>
                </w:tcPr>
                <w:p w:rsidR="00383651" w:rsidRDefault="00383651" w:rsidP="00D25BBC">
                  <w:pPr>
                    <w:widowControl w:val="0"/>
                    <w:tabs>
                      <w:tab w:val="left" w:pos="2055"/>
                      <w:tab w:val="left" w:pos="3478"/>
                      <w:tab w:val="left" w:pos="5262"/>
                    </w:tabs>
                    <w:autoSpaceDE w:val="0"/>
                    <w:autoSpaceDN w:val="0"/>
                    <w:ind w:right="9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267460" cy="1242695"/>
                        <wp:effectExtent l="19050" t="0" r="8890" b="0"/>
                        <wp:docPr id="13" name="Рисунок 12" descr="IMG_347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G_3478.jpg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67460" cy="12426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13" w:type="dxa"/>
                </w:tcPr>
                <w:p w:rsidR="00383651" w:rsidRDefault="00383651" w:rsidP="00D25BBC">
                  <w:pPr>
                    <w:widowControl w:val="0"/>
                    <w:tabs>
                      <w:tab w:val="left" w:pos="2055"/>
                      <w:tab w:val="left" w:pos="3478"/>
                      <w:tab w:val="left" w:pos="5262"/>
                    </w:tabs>
                    <w:autoSpaceDE w:val="0"/>
                    <w:autoSpaceDN w:val="0"/>
                    <w:ind w:right="9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268095" cy="1254125"/>
                        <wp:effectExtent l="19050" t="0" r="8255" b="0"/>
                        <wp:docPr id="14" name="Рисунок 13" descr="IMG_347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G_3479.jpg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68095" cy="12541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96C47" w:rsidRPr="00D25BBC" w:rsidRDefault="00396C47" w:rsidP="00D25BBC">
            <w:pPr>
              <w:widowControl w:val="0"/>
              <w:tabs>
                <w:tab w:val="left" w:pos="2055"/>
                <w:tab w:val="left" w:pos="3478"/>
                <w:tab w:val="left" w:pos="5262"/>
              </w:tabs>
              <w:autoSpaceDE w:val="0"/>
              <w:autoSpaceDN w:val="0"/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6C47" w:rsidRPr="00D25BBC" w:rsidTr="00396C47">
        <w:trPr>
          <w:trHeight w:val="1288"/>
        </w:trPr>
        <w:tc>
          <w:tcPr>
            <w:tcW w:w="460" w:type="dxa"/>
            <w:shd w:val="clear" w:color="auto" w:fill="auto"/>
          </w:tcPr>
          <w:p w:rsidR="00396C47" w:rsidRDefault="00396C47" w:rsidP="005C2100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694" w:type="dxa"/>
            <w:shd w:val="clear" w:color="auto" w:fill="auto"/>
          </w:tcPr>
          <w:p w:rsidR="00396C47" w:rsidRPr="00D25BBC" w:rsidRDefault="00396C47" w:rsidP="005C2100">
            <w:pPr>
              <w:widowControl w:val="0"/>
              <w:autoSpaceDE w:val="0"/>
              <w:autoSpaceDN w:val="0"/>
              <w:spacing w:before="15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Видеоматериал</w:t>
            </w:r>
          </w:p>
        </w:tc>
        <w:tc>
          <w:tcPr>
            <w:tcW w:w="6662" w:type="dxa"/>
            <w:shd w:val="clear" w:color="auto" w:fill="auto"/>
          </w:tcPr>
          <w:p w:rsidR="00383651" w:rsidRPr="00D25BBC" w:rsidRDefault="00383651" w:rsidP="00383651">
            <w:pPr>
              <w:widowControl w:val="0"/>
              <w:autoSpaceDE w:val="0"/>
              <w:autoSpaceDN w:val="0"/>
              <w:spacing w:after="0" w:line="240" w:lineRule="auto"/>
              <w:ind w:right="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загружается с канала YouTube. Код вставки видео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5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вставляется в раздел Основное - Код видео уже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5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5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сохраненной</w:t>
            </w:r>
          </w:p>
          <w:p w:rsidR="00396C47" w:rsidRPr="00D25BBC" w:rsidRDefault="00383651" w:rsidP="00383651">
            <w:pPr>
              <w:widowControl w:val="0"/>
              <w:tabs>
                <w:tab w:val="left" w:pos="2055"/>
                <w:tab w:val="left" w:pos="3478"/>
                <w:tab w:val="left" w:pos="5262"/>
              </w:tabs>
              <w:autoSpaceDE w:val="0"/>
              <w:autoSpaceDN w:val="0"/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программе.</w:t>
            </w:r>
          </w:p>
        </w:tc>
      </w:tr>
    </w:tbl>
    <w:p w:rsidR="00D25BBC" w:rsidRPr="00AC12A4" w:rsidRDefault="00D25BBC" w:rsidP="00AC12A4">
      <w:pPr>
        <w:rPr>
          <w:rFonts w:ascii="Times New Roman" w:hAnsi="Times New Roman" w:cs="Times New Roman"/>
          <w:sz w:val="28"/>
        </w:rPr>
      </w:pPr>
    </w:p>
    <w:sectPr w:rsidR="00D25BBC" w:rsidRPr="00AC12A4" w:rsidSect="00D25BBC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3049" w:rsidRDefault="00413049" w:rsidP="003C0AEC">
      <w:pPr>
        <w:spacing w:after="0" w:line="240" w:lineRule="auto"/>
      </w:pPr>
      <w:r>
        <w:separator/>
      </w:r>
    </w:p>
  </w:endnote>
  <w:endnote w:type="continuationSeparator" w:id="0">
    <w:p w:rsidR="00413049" w:rsidRDefault="00413049" w:rsidP="003C0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AAC" w:rsidRDefault="007A3AAC">
    <w:pPr>
      <w:pStyle w:val="a8"/>
      <w:jc w:val="center"/>
    </w:pPr>
  </w:p>
  <w:p w:rsidR="007A3AAC" w:rsidRDefault="007A3AA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3049" w:rsidRDefault="00413049" w:rsidP="003C0AEC">
      <w:pPr>
        <w:spacing w:after="0" w:line="240" w:lineRule="auto"/>
      </w:pPr>
      <w:r>
        <w:separator/>
      </w:r>
    </w:p>
  </w:footnote>
  <w:footnote w:type="continuationSeparator" w:id="0">
    <w:p w:rsidR="00413049" w:rsidRDefault="00413049" w:rsidP="003C0A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1995"/>
    <w:multiLevelType w:val="hybridMultilevel"/>
    <w:tmpl w:val="34F4F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751E0D"/>
    <w:multiLevelType w:val="hybridMultilevel"/>
    <w:tmpl w:val="0EA66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901045"/>
    <w:multiLevelType w:val="multilevel"/>
    <w:tmpl w:val="CEAC4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835F35"/>
    <w:multiLevelType w:val="multilevel"/>
    <w:tmpl w:val="64B6F51E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F02681C"/>
    <w:multiLevelType w:val="multilevel"/>
    <w:tmpl w:val="A12E00E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CA6DA1"/>
    <w:multiLevelType w:val="hybridMultilevel"/>
    <w:tmpl w:val="2E54A658"/>
    <w:lvl w:ilvl="0" w:tplc="EC52A50E">
      <w:numFmt w:val="bullet"/>
      <w:lvlText w:val="-"/>
      <w:lvlJc w:val="left"/>
      <w:pPr>
        <w:ind w:left="30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76561F64">
      <w:numFmt w:val="bullet"/>
      <w:lvlText w:val="•"/>
      <w:lvlJc w:val="left"/>
      <w:pPr>
        <w:ind w:left="907" w:hanging="164"/>
      </w:pPr>
      <w:rPr>
        <w:rFonts w:hint="default"/>
        <w:lang w:val="ru-RU" w:eastAsia="en-US" w:bidi="ar-SA"/>
      </w:rPr>
    </w:lvl>
    <w:lvl w:ilvl="2" w:tplc="C8EC94A4">
      <w:numFmt w:val="bullet"/>
      <w:lvlText w:val="•"/>
      <w:lvlJc w:val="left"/>
      <w:pPr>
        <w:ind w:left="1514" w:hanging="164"/>
      </w:pPr>
      <w:rPr>
        <w:rFonts w:hint="default"/>
        <w:lang w:val="ru-RU" w:eastAsia="en-US" w:bidi="ar-SA"/>
      </w:rPr>
    </w:lvl>
    <w:lvl w:ilvl="3" w:tplc="D2F6C078">
      <w:numFmt w:val="bullet"/>
      <w:lvlText w:val="•"/>
      <w:lvlJc w:val="left"/>
      <w:pPr>
        <w:ind w:left="2121" w:hanging="164"/>
      </w:pPr>
      <w:rPr>
        <w:rFonts w:hint="default"/>
        <w:lang w:val="ru-RU" w:eastAsia="en-US" w:bidi="ar-SA"/>
      </w:rPr>
    </w:lvl>
    <w:lvl w:ilvl="4" w:tplc="3F2005FA">
      <w:numFmt w:val="bullet"/>
      <w:lvlText w:val="•"/>
      <w:lvlJc w:val="left"/>
      <w:pPr>
        <w:ind w:left="2728" w:hanging="164"/>
      </w:pPr>
      <w:rPr>
        <w:rFonts w:hint="default"/>
        <w:lang w:val="ru-RU" w:eastAsia="en-US" w:bidi="ar-SA"/>
      </w:rPr>
    </w:lvl>
    <w:lvl w:ilvl="5" w:tplc="7FDC92DA">
      <w:numFmt w:val="bullet"/>
      <w:lvlText w:val="•"/>
      <w:lvlJc w:val="left"/>
      <w:pPr>
        <w:ind w:left="3336" w:hanging="164"/>
      </w:pPr>
      <w:rPr>
        <w:rFonts w:hint="default"/>
        <w:lang w:val="ru-RU" w:eastAsia="en-US" w:bidi="ar-SA"/>
      </w:rPr>
    </w:lvl>
    <w:lvl w:ilvl="6" w:tplc="51B88582">
      <w:numFmt w:val="bullet"/>
      <w:lvlText w:val="•"/>
      <w:lvlJc w:val="left"/>
      <w:pPr>
        <w:ind w:left="3943" w:hanging="164"/>
      </w:pPr>
      <w:rPr>
        <w:rFonts w:hint="default"/>
        <w:lang w:val="ru-RU" w:eastAsia="en-US" w:bidi="ar-SA"/>
      </w:rPr>
    </w:lvl>
    <w:lvl w:ilvl="7" w:tplc="3426020E">
      <w:numFmt w:val="bullet"/>
      <w:lvlText w:val="•"/>
      <w:lvlJc w:val="left"/>
      <w:pPr>
        <w:ind w:left="4550" w:hanging="164"/>
      </w:pPr>
      <w:rPr>
        <w:rFonts w:hint="default"/>
        <w:lang w:val="ru-RU" w:eastAsia="en-US" w:bidi="ar-SA"/>
      </w:rPr>
    </w:lvl>
    <w:lvl w:ilvl="8" w:tplc="10AE1EBE">
      <w:numFmt w:val="bullet"/>
      <w:lvlText w:val="•"/>
      <w:lvlJc w:val="left"/>
      <w:pPr>
        <w:ind w:left="5157" w:hanging="164"/>
      </w:pPr>
      <w:rPr>
        <w:rFonts w:hint="default"/>
        <w:lang w:val="ru-RU" w:eastAsia="en-US" w:bidi="ar-SA"/>
      </w:rPr>
    </w:lvl>
  </w:abstractNum>
  <w:abstractNum w:abstractNumId="6">
    <w:nsid w:val="140E19D1"/>
    <w:multiLevelType w:val="multilevel"/>
    <w:tmpl w:val="2326E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1671D0"/>
    <w:multiLevelType w:val="hybridMultilevel"/>
    <w:tmpl w:val="11ECC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6E7056"/>
    <w:multiLevelType w:val="multilevel"/>
    <w:tmpl w:val="B10E1B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C5A632C"/>
    <w:multiLevelType w:val="hybridMultilevel"/>
    <w:tmpl w:val="C97E5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C97DF0"/>
    <w:multiLevelType w:val="multilevel"/>
    <w:tmpl w:val="58203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03C4BB9"/>
    <w:multiLevelType w:val="hybridMultilevel"/>
    <w:tmpl w:val="6442CB3E"/>
    <w:lvl w:ilvl="0" w:tplc="A76A37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084F24"/>
    <w:multiLevelType w:val="hybridMultilevel"/>
    <w:tmpl w:val="AB28C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831684"/>
    <w:multiLevelType w:val="multilevel"/>
    <w:tmpl w:val="F2F89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8766733"/>
    <w:multiLevelType w:val="multilevel"/>
    <w:tmpl w:val="ADE0E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F9223AC"/>
    <w:multiLevelType w:val="multilevel"/>
    <w:tmpl w:val="5ECC2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3545A6C"/>
    <w:multiLevelType w:val="hybridMultilevel"/>
    <w:tmpl w:val="44A28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275DFD"/>
    <w:multiLevelType w:val="hybridMultilevel"/>
    <w:tmpl w:val="7BBA1616"/>
    <w:lvl w:ilvl="0" w:tplc="A76A37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60608F"/>
    <w:multiLevelType w:val="multilevel"/>
    <w:tmpl w:val="3B045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FC409B7"/>
    <w:multiLevelType w:val="hybridMultilevel"/>
    <w:tmpl w:val="AAEA870C"/>
    <w:lvl w:ilvl="0" w:tplc="3CE813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502841"/>
    <w:multiLevelType w:val="multilevel"/>
    <w:tmpl w:val="F724A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7001961"/>
    <w:multiLevelType w:val="multilevel"/>
    <w:tmpl w:val="BD32B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7D0356D"/>
    <w:multiLevelType w:val="multilevel"/>
    <w:tmpl w:val="93688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B0D7BA2"/>
    <w:multiLevelType w:val="multilevel"/>
    <w:tmpl w:val="B4EEA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FED7635"/>
    <w:multiLevelType w:val="hybridMultilevel"/>
    <w:tmpl w:val="44528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5F6CCC"/>
    <w:multiLevelType w:val="hybridMultilevel"/>
    <w:tmpl w:val="51D4918E"/>
    <w:lvl w:ilvl="0" w:tplc="57A6F826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764E02B8">
      <w:numFmt w:val="bullet"/>
      <w:lvlText w:val="•"/>
      <w:lvlJc w:val="left"/>
      <w:pPr>
        <w:ind w:left="727" w:hanging="152"/>
      </w:pPr>
      <w:rPr>
        <w:rFonts w:hint="default"/>
        <w:lang w:val="ru-RU" w:eastAsia="en-US" w:bidi="ar-SA"/>
      </w:rPr>
    </w:lvl>
    <w:lvl w:ilvl="2" w:tplc="8CBEEB9C">
      <w:numFmt w:val="bullet"/>
      <w:lvlText w:val="•"/>
      <w:lvlJc w:val="left"/>
      <w:pPr>
        <w:ind w:left="1354" w:hanging="152"/>
      </w:pPr>
      <w:rPr>
        <w:rFonts w:hint="default"/>
        <w:lang w:val="ru-RU" w:eastAsia="en-US" w:bidi="ar-SA"/>
      </w:rPr>
    </w:lvl>
    <w:lvl w:ilvl="3" w:tplc="4F7825BA">
      <w:numFmt w:val="bullet"/>
      <w:lvlText w:val="•"/>
      <w:lvlJc w:val="left"/>
      <w:pPr>
        <w:ind w:left="1981" w:hanging="152"/>
      </w:pPr>
      <w:rPr>
        <w:rFonts w:hint="default"/>
        <w:lang w:val="ru-RU" w:eastAsia="en-US" w:bidi="ar-SA"/>
      </w:rPr>
    </w:lvl>
    <w:lvl w:ilvl="4" w:tplc="C00C2CE0">
      <w:numFmt w:val="bullet"/>
      <w:lvlText w:val="•"/>
      <w:lvlJc w:val="left"/>
      <w:pPr>
        <w:ind w:left="2608" w:hanging="152"/>
      </w:pPr>
      <w:rPr>
        <w:rFonts w:hint="default"/>
        <w:lang w:val="ru-RU" w:eastAsia="en-US" w:bidi="ar-SA"/>
      </w:rPr>
    </w:lvl>
    <w:lvl w:ilvl="5" w:tplc="E0F6CD04">
      <w:numFmt w:val="bullet"/>
      <w:lvlText w:val="•"/>
      <w:lvlJc w:val="left"/>
      <w:pPr>
        <w:ind w:left="3236" w:hanging="152"/>
      </w:pPr>
      <w:rPr>
        <w:rFonts w:hint="default"/>
        <w:lang w:val="ru-RU" w:eastAsia="en-US" w:bidi="ar-SA"/>
      </w:rPr>
    </w:lvl>
    <w:lvl w:ilvl="6" w:tplc="AD980E78">
      <w:numFmt w:val="bullet"/>
      <w:lvlText w:val="•"/>
      <w:lvlJc w:val="left"/>
      <w:pPr>
        <w:ind w:left="3863" w:hanging="152"/>
      </w:pPr>
      <w:rPr>
        <w:rFonts w:hint="default"/>
        <w:lang w:val="ru-RU" w:eastAsia="en-US" w:bidi="ar-SA"/>
      </w:rPr>
    </w:lvl>
    <w:lvl w:ilvl="7" w:tplc="5EE2992A">
      <w:numFmt w:val="bullet"/>
      <w:lvlText w:val="•"/>
      <w:lvlJc w:val="left"/>
      <w:pPr>
        <w:ind w:left="4490" w:hanging="152"/>
      </w:pPr>
      <w:rPr>
        <w:rFonts w:hint="default"/>
        <w:lang w:val="ru-RU" w:eastAsia="en-US" w:bidi="ar-SA"/>
      </w:rPr>
    </w:lvl>
    <w:lvl w:ilvl="8" w:tplc="4DCA9C34">
      <w:numFmt w:val="bullet"/>
      <w:lvlText w:val="•"/>
      <w:lvlJc w:val="left"/>
      <w:pPr>
        <w:ind w:left="5117" w:hanging="152"/>
      </w:pPr>
      <w:rPr>
        <w:rFonts w:hint="default"/>
        <w:lang w:val="ru-RU" w:eastAsia="en-US" w:bidi="ar-SA"/>
      </w:rPr>
    </w:lvl>
  </w:abstractNum>
  <w:abstractNum w:abstractNumId="26">
    <w:nsid w:val="5D721B20"/>
    <w:multiLevelType w:val="multilevel"/>
    <w:tmpl w:val="B6161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E855EB2"/>
    <w:multiLevelType w:val="multilevel"/>
    <w:tmpl w:val="21D8D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178166F"/>
    <w:multiLevelType w:val="multilevel"/>
    <w:tmpl w:val="BB925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30807BB"/>
    <w:multiLevelType w:val="hybridMultilevel"/>
    <w:tmpl w:val="892CD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626DBB"/>
    <w:multiLevelType w:val="hybridMultilevel"/>
    <w:tmpl w:val="40682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5328A6"/>
    <w:multiLevelType w:val="hybridMultilevel"/>
    <w:tmpl w:val="30E2A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7526BE"/>
    <w:multiLevelType w:val="multilevel"/>
    <w:tmpl w:val="2656F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B2B6F7A"/>
    <w:multiLevelType w:val="multilevel"/>
    <w:tmpl w:val="B7944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CAA4EBE"/>
    <w:multiLevelType w:val="multilevel"/>
    <w:tmpl w:val="1CE28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CBB676E"/>
    <w:multiLevelType w:val="hybridMultilevel"/>
    <w:tmpl w:val="4BEE6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0"/>
  </w:num>
  <w:num w:numId="4">
    <w:abstractNumId w:val="35"/>
  </w:num>
  <w:num w:numId="5">
    <w:abstractNumId w:val="24"/>
  </w:num>
  <w:num w:numId="6">
    <w:abstractNumId w:val="17"/>
  </w:num>
  <w:num w:numId="7">
    <w:abstractNumId w:val="11"/>
  </w:num>
  <w:num w:numId="8">
    <w:abstractNumId w:val="7"/>
  </w:num>
  <w:num w:numId="9">
    <w:abstractNumId w:val="30"/>
  </w:num>
  <w:num w:numId="10">
    <w:abstractNumId w:val="9"/>
  </w:num>
  <w:num w:numId="11">
    <w:abstractNumId w:val="19"/>
  </w:num>
  <w:num w:numId="12">
    <w:abstractNumId w:val="4"/>
  </w:num>
  <w:num w:numId="13">
    <w:abstractNumId w:val="22"/>
  </w:num>
  <w:num w:numId="14">
    <w:abstractNumId w:val="34"/>
  </w:num>
  <w:num w:numId="15">
    <w:abstractNumId w:val="21"/>
  </w:num>
  <w:num w:numId="16">
    <w:abstractNumId w:val="23"/>
  </w:num>
  <w:num w:numId="17">
    <w:abstractNumId w:val="1"/>
  </w:num>
  <w:num w:numId="18">
    <w:abstractNumId w:val="20"/>
  </w:num>
  <w:num w:numId="19">
    <w:abstractNumId w:val="27"/>
  </w:num>
  <w:num w:numId="20">
    <w:abstractNumId w:val="29"/>
  </w:num>
  <w:num w:numId="21">
    <w:abstractNumId w:val="10"/>
  </w:num>
  <w:num w:numId="22">
    <w:abstractNumId w:val="15"/>
  </w:num>
  <w:num w:numId="23">
    <w:abstractNumId w:val="6"/>
  </w:num>
  <w:num w:numId="24">
    <w:abstractNumId w:val="33"/>
  </w:num>
  <w:num w:numId="25">
    <w:abstractNumId w:val="2"/>
  </w:num>
  <w:num w:numId="26">
    <w:abstractNumId w:val="32"/>
  </w:num>
  <w:num w:numId="27">
    <w:abstractNumId w:val="31"/>
  </w:num>
  <w:num w:numId="28">
    <w:abstractNumId w:val="5"/>
  </w:num>
  <w:num w:numId="29">
    <w:abstractNumId w:val="25"/>
  </w:num>
  <w:num w:numId="30">
    <w:abstractNumId w:val="8"/>
  </w:num>
  <w:num w:numId="31">
    <w:abstractNumId w:val="3"/>
  </w:num>
  <w:num w:numId="32">
    <w:abstractNumId w:val="14"/>
  </w:num>
  <w:num w:numId="33">
    <w:abstractNumId w:val="18"/>
  </w:num>
  <w:num w:numId="34">
    <w:abstractNumId w:val="26"/>
  </w:num>
  <w:num w:numId="35">
    <w:abstractNumId w:val="28"/>
  </w:num>
  <w:num w:numId="3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2620"/>
    <w:rsid w:val="0000472E"/>
    <w:rsid w:val="000159B1"/>
    <w:rsid w:val="000172A8"/>
    <w:rsid w:val="00026D64"/>
    <w:rsid w:val="00030B8B"/>
    <w:rsid w:val="0004199E"/>
    <w:rsid w:val="000458A9"/>
    <w:rsid w:val="00051FAF"/>
    <w:rsid w:val="00076549"/>
    <w:rsid w:val="000B1FBE"/>
    <w:rsid w:val="000B29F5"/>
    <w:rsid w:val="000B4116"/>
    <w:rsid w:val="000C4C44"/>
    <w:rsid w:val="000C7B00"/>
    <w:rsid w:val="000D6CAE"/>
    <w:rsid w:val="000E30D4"/>
    <w:rsid w:val="0010606B"/>
    <w:rsid w:val="00112B79"/>
    <w:rsid w:val="00114941"/>
    <w:rsid w:val="00114D52"/>
    <w:rsid w:val="00124DFD"/>
    <w:rsid w:val="00142867"/>
    <w:rsid w:val="00144922"/>
    <w:rsid w:val="0016295B"/>
    <w:rsid w:val="00185232"/>
    <w:rsid w:val="001A055E"/>
    <w:rsid w:val="001A664E"/>
    <w:rsid w:val="001A7972"/>
    <w:rsid w:val="001B4006"/>
    <w:rsid w:val="001D0E41"/>
    <w:rsid w:val="001D5F0F"/>
    <w:rsid w:val="001F1BA0"/>
    <w:rsid w:val="00201DBD"/>
    <w:rsid w:val="00206760"/>
    <w:rsid w:val="002079B4"/>
    <w:rsid w:val="00211EED"/>
    <w:rsid w:val="00260756"/>
    <w:rsid w:val="00262999"/>
    <w:rsid w:val="0026691A"/>
    <w:rsid w:val="002919B5"/>
    <w:rsid w:val="002A4E95"/>
    <w:rsid w:val="002A63E4"/>
    <w:rsid w:val="002B6D0E"/>
    <w:rsid w:val="002D506D"/>
    <w:rsid w:val="002E1B32"/>
    <w:rsid w:val="002F3B80"/>
    <w:rsid w:val="00314C67"/>
    <w:rsid w:val="0032004A"/>
    <w:rsid w:val="00322B13"/>
    <w:rsid w:val="00324012"/>
    <w:rsid w:val="00340A63"/>
    <w:rsid w:val="00345A3E"/>
    <w:rsid w:val="0035050C"/>
    <w:rsid w:val="00360D5C"/>
    <w:rsid w:val="0037690A"/>
    <w:rsid w:val="003774AC"/>
    <w:rsid w:val="00383651"/>
    <w:rsid w:val="00383CF1"/>
    <w:rsid w:val="00387B56"/>
    <w:rsid w:val="00391E00"/>
    <w:rsid w:val="00394610"/>
    <w:rsid w:val="00394740"/>
    <w:rsid w:val="00396C47"/>
    <w:rsid w:val="003A1C41"/>
    <w:rsid w:val="003B6DB9"/>
    <w:rsid w:val="003C0AEC"/>
    <w:rsid w:val="00413049"/>
    <w:rsid w:val="00427E1E"/>
    <w:rsid w:val="00434D3B"/>
    <w:rsid w:val="00451F79"/>
    <w:rsid w:val="00452446"/>
    <w:rsid w:val="00460863"/>
    <w:rsid w:val="004736E6"/>
    <w:rsid w:val="00474A77"/>
    <w:rsid w:val="00483C77"/>
    <w:rsid w:val="00486367"/>
    <w:rsid w:val="004C1534"/>
    <w:rsid w:val="004F1538"/>
    <w:rsid w:val="004F1A1F"/>
    <w:rsid w:val="004F1B2D"/>
    <w:rsid w:val="004F5756"/>
    <w:rsid w:val="00515E52"/>
    <w:rsid w:val="00576F7F"/>
    <w:rsid w:val="00577E94"/>
    <w:rsid w:val="005825DB"/>
    <w:rsid w:val="00590E60"/>
    <w:rsid w:val="005C2100"/>
    <w:rsid w:val="005E24ED"/>
    <w:rsid w:val="005E3194"/>
    <w:rsid w:val="005F4131"/>
    <w:rsid w:val="005F56E3"/>
    <w:rsid w:val="00602620"/>
    <w:rsid w:val="0063550A"/>
    <w:rsid w:val="00642C10"/>
    <w:rsid w:val="00653A06"/>
    <w:rsid w:val="00660ECF"/>
    <w:rsid w:val="00676C56"/>
    <w:rsid w:val="00680B75"/>
    <w:rsid w:val="00686AB7"/>
    <w:rsid w:val="00690F9D"/>
    <w:rsid w:val="00691B62"/>
    <w:rsid w:val="0069579A"/>
    <w:rsid w:val="006A20A7"/>
    <w:rsid w:val="006B124E"/>
    <w:rsid w:val="006C3B7D"/>
    <w:rsid w:val="006C5113"/>
    <w:rsid w:val="006E2857"/>
    <w:rsid w:val="00722FA7"/>
    <w:rsid w:val="00740742"/>
    <w:rsid w:val="00740FD3"/>
    <w:rsid w:val="00744EB4"/>
    <w:rsid w:val="00756D66"/>
    <w:rsid w:val="007601EF"/>
    <w:rsid w:val="00761E6F"/>
    <w:rsid w:val="00772D75"/>
    <w:rsid w:val="00776F02"/>
    <w:rsid w:val="007932FA"/>
    <w:rsid w:val="007976C7"/>
    <w:rsid w:val="00797D56"/>
    <w:rsid w:val="007A3AAC"/>
    <w:rsid w:val="007B2AFD"/>
    <w:rsid w:val="007C1088"/>
    <w:rsid w:val="007F70DD"/>
    <w:rsid w:val="00802F53"/>
    <w:rsid w:val="0080784C"/>
    <w:rsid w:val="00821E52"/>
    <w:rsid w:val="008361E3"/>
    <w:rsid w:val="00860F68"/>
    <w:rsid w:val="008704E4"/>
    <w:rsid w:val="008A3B1F"/>
    <w:rsid w:val="008A5CFA"/>
    <w:rsid w:val="008B77C4"/>
    <w:rsid w:val="008E1647"/>
    <w:rsid w:val="008E45F3"/>
    <w:rsid w:val="008E5012"/>
    <w:rsid w:val="008E543B"/>
    <w:rsid w:val="008F0AFF"/>
    <w:rsid w:val="008F6062"/>
    <w:rsid w:val="008F73EB"/>
    <w:rsid w:val="0092385B"/>
    <w:rsid w:val="00993DFE"/>
    <w:rsid w:val="00996BC7"/>
    <w:rsid w:val="009A0DCE"/>
    <w:rsid w:val="009A1524"/>
    <w:rsid w:val="009A4685"/>
    <w:rsid w:val="009A61C9"/>
    <w:rsid w:val="009B0E6E"/>
    <w:rsid w:val="009C0AA3"/>
    <w:rsid w:val="009C212A"/>
    <w:rsid w:val="009C2247"/>
    <w:rsid w:val="009E4757"/>
    <w:rsid w:val="009E4F29"/>
    <w:rsid w:val="009F1D37"/>
    <w:rsid w:val="00A3005C"/>
    <w:rsid w:val="00A378A7"/>
    <w:rsid w:val="00A42D46"/>
    <w:rsid w:val="00A4610C"/>
    <w:rsid w:val="00A508B9"/>
    <w:rsid w:val="00A72462"/>
    <w:rsid w:val="00A8095E"/>
    <w:rsid w:val="00A84985"/>
    <w:rsid w:val="00AA30F4"/>
    <w:rsid w:val="00AA7289"/>
    <w:rsid w:val="00AB4416"/>
    <w:rsid w:val="00AB6468"/>
    <w:rsid w:val="00AC12A4"/>
    <w:rsid w:val="00AD0BF8"/>
    <w:rsid w:val="00AE624E"/>
    <w:rsid w:val="00AF58FE"/>
    <w:rsid w:val="00AF6CE8"/>
    <w:rsid w:val="00B05278"/>
    <w:rsid w:val="00B12D59"/>
    <w:rsid w:val="00B1617E"/>
    <w:rsid w:val="00B1635C"/>
    <w:rsid w:val="00B163BB"/>
    <w:rsid w:val="00B20A6B"/>
    <w:rsid w:val="00B2514A"/>
    <w:rsid w:val="00B30A3D"/>
    <w:rsid w:val="00B459AC"/>
    <w:rsid w:val="00B52680"/>
    <w:rsid w:val="00B54C72"/>
    <w:rsid w:val="00B575E0"/>
    <w:rsid w:val="00B857B3"/>
    <w:rsid w:val="00B93C20"/>
    <w:rsid w:val="00B945F6"/>
    <w:rsid w:val="00BA1AEB"/>
    <w:rsid w:val="00BA2E7A"/>
    <w:rsid w:val="00BA39C0"/>
    <w:rsid w:val="00BC22E5"/>
    <w:rsid w:val="00BC35C6"/>
    <w:rsid w:val="00BF1D0F"/>
    <w:rsid w:val="00BF35EA"/>
    <w:rsid w:val="00C011E3"/>
    <w:rsid w:val="00C03E19"/>
    <w:rsid w:val="00C0431B"/>
    <w:rsid w:val="00C13CC7"/>
    <w:rsid w:val="00C261C6"/>
    <w:rsid w:val="00C3012A"/>
    <w:rsid w:val="00C30F0E"/>
    <w:rsid w:val="00C467F2"/>
    <w:rsid w:val="00C54F6A"/>
    <w:rsid w:val="00C70A44"/>
    <w:rsid w:val="00C70DAC"/>
    <w:rsid w:val="00C713EF"/>
    <w:rsid w:val="00C71C31"/>
    <w:rsid w:val="00CA3866"/>
    <w:rsid w:val="00CB229D"/>
    <w:rsid w:val="00CC5640"/>
    <w:rsid w:val="00CC7994"/>
    <w:rsid w:val="00CC7FC5"/>
    <w:rsid w:val="00CE66A6"/>
    <w:rsid w:val="00CF550D"/>
    <w:rsid w:val="00D04860"/>
    <w:rsid w:val="00D16D28"/>
    <w:rsid w:val="00D17BE7"/>
    <w:rsid w:val="00D20F54"/>
    <w:rsid w:val="00D25BBC"/>
    <w:rsid w:val="00D3306B"/>
    <w:rsid w:val="00D401C4"/>
    <w:rsid w:val="00D43F4A"/>
    <w:rsid w:val="00D44E35"/>
    <w:rsid w:val="00D45263"/>
    <w:rsid w:val="00D6008D"/>
    <w:rsid w:val="00D65924"/>
    <w:rsid w:val="00D72565"/>
    <w:rsid w:val="00D874D5"/>
    <w:rsid w:val="00D87F06"/>
    <w:rsid w:val="00DA32EC"/>
    <w:rsid w:val="00DA5220"/>
    <w:rsid w:val="00DA5AF4"/>
    <w:rsid w:val="00DB37AA"/>
    <w:rsid w:val="00DC450E"/>
    <w:rsid w:val="00DE0C2E"/>
    <w:rsid w:val="00DF3F53"/>
    <w:rsid w:val="00E066FF"/>
    <w:rsid w:val="00E06782"/>
    <w:rsid w:val="00E156A4"/>
    <w:rsid w:val="00E1775B"/>
    <w:rsid w:val="00E2570B"/>
    <w:rsid w:val="00E305D5"/>
    <w:rsid w:val="00E31CF4"/>
    <w:rsid w:val="00E353D6"/>
    <w:rsid w:val="00E46782"/>
    <w:rsid w:val="00E510FC"/>
    <w:rsid w:val="00E61F02"/>
    <w:rsid w:val="00E6532C"/>
    <w:rsid w:val="00E65332"/>
    <w:rsid w:val="00E7240F"/>
    <w:rsid w:val="00E76E10"/>
    <w:rsid w:val="00E9340A"/>
    <w:rsid w:val="00EC7388"/>
    <w:rsid w:val="00ED33D3"/>
    <w:rsid w:val="00EE3F85"/>
    <w:rsid w:val="00EF015A"/>
    <w:rsid w:val="00EF68C1"/>
    <w:rsid w:val="00F04778"/>
    <w:rsid w:val="00F25B3C"/>
    <w:rsid w:val="00F26ABF"/>
    <w:rsid w:val="00F31009"/>
    <w:rsid w:val="00F3216F"/>
    <w:rsid w:val="00F41ADA"/>
    <w:rsid w:val="00F63449"/>
    <w:rsid w:val="00F75344"/>
    <w:rsid w:val="00F76E7B"/>
    <w:rsid w:val="00F805A1"/>
    <w:rsid w:val="00FA3979"/>
    <w:rsid w:val="00FB65E3"/>
    <w:rsid w:val="00FC4B88"/>
    <w:rsid w:val="00FD6CC4"/>
    <w:rsid w:val="00FE3A8D"/>
    <w:rsid w:val="00FF1B68"/>
    <w:rsid w:val="00FF2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BC7"/>
  </w:style>
  <w:style w:type="paragraph" w:styleId="1">
    <w:name w:val="heading 1"/>
    <w:basedOn w:val="a"/>
    <w:link w:val="10"/>
    <w:uiPriority w:val="9"/>
    <w:qFormat/>
    <w:rsid w:val="003769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37690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6D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05278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045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3C0A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0AEC"/>
  </w:style>
  <w:style w:type="paragraph" w:styleId="a8">
    <w:name w:val="footer"/>
    <w:basedOn w:val="a"/>
    <w:link w:val="a9"/>
    <w:uiPriority w:val="99"/>
    <w:unhideWhenUsed/>
    <w:rsid w:val="003C0A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0AEC"/>
  </w:style>
  <w:style w:type="paragraph" w:styleId="aa">
    <w:name w:val="Balloon Text"/>
    <w:basedOn w:val="a"/>
    <w:link w:val="ab"/>
    <w:uiPriority w:val="99"/>
    <w:semiHidden/>
    <w:unhideWhenUsed/>
    <w:rsid w:val="00D25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25BBC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396C47"/>
    <w:rPr>
      <w:b/>
      <w:bCs/>
    </w:rPr>
  </w:style>
  <w:style w:type="paragraph" w:customStyle="1" w:styleId="c0">
    <w:name w:val="c0"/>
    <w:basedOn w:val="a"/>
    <w:rsid w:val="00376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769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7690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37690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1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6D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052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5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8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337487">
                  <w:marLeft w:val="156"/>
                  <w:marRight w:val="156"/>
                  <w:marTop w:val="0"/>
                  <w:marBottom w:val="15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74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05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81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42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90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48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70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69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65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8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78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8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8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1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99060765" TargetMode="Externa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docs.cntd.ru/document/499060765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01B46-E324-4832-B3C4-ADED91A2F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46</Pages>
  <Words>13152</Words>
  <Characters>74970</Characters>
  <Application>Microsoft Office Word</Application>
  <DocSecurity>0</DocSecurity>
  <Lines>624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</dc:creator>
  <cp:lastModifiedBy>hp</cp:lastModifiedBy>
  <cp:revision>36</cp:revision>
  <cp:lastPrinted>2022-04-29T12:15:00Z</cp:lastPrinted>
  <dcterms:created xsi:type="dcterms:W3CDTF">2022-04-30T14:52:00Z</dcterms:created>
  <dcterms:modified xsi:type="dcterms:W3CDTF">2025-03-07T07:47:00Z</dcterms:modified>
</cp:coreProperties>
</file>